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63E61" w14:textId="7E7D3C13" w:rsidR="007016DE" w:rsidRPr="008C1907" w:rsidRDefault="007016DE" w:rsidP="008C1907">
      <w:pPr>
        <w:jc w:val="right"/>
        <w:rPr>
          <w:b/>
          <w:lang w:eastAsia="ru-RU"/>
        </w:rPr>
      </w:pPr>
      <w:bookmarkStart w:id="0" w:name="_GoBack"/>
      <w:bookmarkEnd w:id="0"/>
      <w:r w:rsidRPr="008C1907">
        <w:rPr>
          <w:b/>
        </w:rPr>
        <w:t xml:space="preserve"> </w:t>
      </w:r>
      <w:r w:rsidR="008C1907" w:rsidRPr="00CB5973">
        <w:rPr>
          <w:b/>
          <w:lang w:eastAsia="ru-RU"/>
        </w:rPr>
        <w:t>УТВЕРЖДЕНО</w:t>
      </w:r>
    </w:p>
    <w:p w14:paraId="1AD40015" w14:textId="1F6262AB" w:rsidR="007016DE" w:rsidRPr="008C1907" w:rsidRDefault="007016DE" w:rsidP="007016DE">
      <w:pPr>
        <w:ind w:left="5220"/>
        <w:jc w:val="right"/>
        <w:rPr>
          <w:b/>
        </w:rPr>
      </w:pPr>
      <w:r w:rsidRPr="008C1907">
        <w:rPr>
          <w:b/>
        </w:rPr>
        <w:t>Правлени</w:t>
      </w:r>
      <w:r w:rsidR="008C1907" w:rsidRPr="008C1907">
        <w:rPr>
          <w:b/>
        </w:rPr>
        <w:t>ем</w:t>
      </w:r>
    </w:p>
    <w:p w14:paraId="6A68973D" w14:textId="77777777" w:rsidR="00A848E6" w:rsidRPr="008C1907" w:rsidRDefault="00A848E6" w:rsidP="00A848E6">
      <w:pPr>
        <w:ind w:left="5220"/>
        <w:jc w:val="right"/>
        <w:rPr>
          <w:b/>
        </w:rPr>
      </w:pPr>
      <w:r w:rsidRPr="008C1907">
        <w:rPr>
          <w:b/>
        </w:rPr>
        <w:t>ООО «Первый Клиентский Банк»</w:t>
      </w:r>
    </w:p>
    <w:p w14:paraId="7F5EEEF5" w14:textId="7A7C3F5A" w:rsidR="008C1907" w:rsidRPr="008C1907" w:rsidRDefault="008C1907" w:rsidP="008C1907">
      <w:pPr>
        <w:ind w:left="5220"/>
        <w:jc w:val="right"/>
        <w:rPr>
          <w:b/>
        </w:rPr>
      </w:pPr>
      <w:r w:rsidRPr="008C1907">
        <w:rPr>
          <w:b/>
        </w:rPr>
        <w:t xml:space="preserve">Протокол от </w:t>
      </w:r>
      <w:r w:rsidR="00E74463" w:rsidRPr="00AF3659">
        <w:rPr>
          <w:b/>
        </w:rPr>
        <w:t>03</w:t>
      </w:r>
      <w:r w:rsidRPr="008C1907">
        <w:rPr>
          <w:b/>
        </w:rPr>
        <w:t xml:space="preserve"> </w:t>
      </w:r>
      <w:r w:rsidR="00E74463">
        <w:rPr>
          <w:b/>
        </w:rPr>
        <w:t>ноября</w:t>
      </w:r>
      <w:r w:rsidRPr="008C1907">
        <w:rPr>
          <w:b/>
        </w:rPr>
        <w:t xml:space="preserve"> 2021 года №</w:t>
      </w:r>
      <w:r w:rsidR="00E74463" w:rsidRPr="00AF3659">
        <w:rPr>
          <w:b/>
        </w:rPr>
        <w:t>60</w:t>
      </w:r>
    </w:p>
    <w:p w14:paraId="497EEA4F" w14:textId="77777777" w:rsidR="00A848E6" w:rsidRPr="00831291" w:rsidRDefault="00A848E6" w:rsidP="00A848E6">
      <w:pPr>
        <w:ind w:left="5220"/>
        <w:jc w:val="right"/>
      </w:pPr>
    </w:p>
    <w:p w14:paraId="192B7A9F" w14:textId="77777777" w:rsidR="00A848E6" w:rsidRPr="00541359" w:rsidRDefault="00A848E6" w:rsidP="007016DE">
      <w:pPr>
        <w:ind w:left="5220"/>
        <w:jc w:val="right"/>
      </w:pPr>
    </w:p>
    <w:p w14:paraId="340BD771" w14:textId="77777777" w:rsidR="00DA4DB8" w:rsidRDefault="00DA4DB8" w:rsidP="00225865">
      <w:pPr>
        <w:ind w:left="5220"/>
        <w:jc w:val="right"/>
      </w:pPr>
    </w:p>
    <w:p w14:paraId="4554CDF0" w14:textId="77777777" w:rsidR="00DA4DB8" w:rsidRDefault="00DA4DB8">
      <w:pPr>
        <w:spacing w:line="300" w:lineRule="atLeast"/>
        <w:ind w:left="357" w:hanging="357"/>
        <w:jc w:val="center"/>
      </w:pPr>
    </w:p>
    <w:p w14:paraId="616D3964" w14:textId="77777777" w:rsidR="00DA4DB8" w:rsidRDefault="00DA4DB8">
      <w:pPr>
        <w:spacing w:line="300" w:lineRule="atLeast"/>
        <w:ind w:left="357" w:hanging="357"/>
        <w:jc w:val="center"/>
      </w:pPr>
    </w:p>
    <w:p w14:paraId="363F9CED" w14:textId="77777777" w:rsidR="00DA4DB8" w:rsidRDefault="00DA4DB8">
      <w:pPr>
        <w:spacing w:line="300" w:lineRule="atLeast"/>
        <w:ind w:left="357" w:hanging="357"/>
        <w:jc w:val="center"/>
      </w:pPr>
    </w:p>
    <w:p w14:paraId="417403A5" w14:textId="77777777" w:rsidR="00DA4DB8" w:rsidRDefault="00DA4DB8">
      <w:pPr>
        <w:spacing w:line="300" w:lineRule="atLeast"/>
        <w:ind w:left="357" w:hanging="357"/>
        <w:jc w:val="center"/>
      </w:pPr>
    </w:p>
    <w:p w14:paraId="1ABC98BA" w14:textId="77777777" w:rsidR="00DA4DB8" w:rsidRDefault="00DA4DB8">
      <w:pPr>
        <w:spacing w:line="300" w:lineRule="atLeast"/>
        <w:ind w:left="357" w:hanging="357"/>
        <w:jc w:val="center"/>
      </w:pPr>
    </w:p>
    <w:p w14:paraId="503BCB7F" w14:textId="77777777" w:rsidR="00DA4DB8" w:rsidRDefault="00DA4DB8">
      <w:pPr>
        <w:spacing w:line="300" w:lineRule="atLeast"/>
        <w:ind w:left="357" w:hanging="357"/>
        <w:jc w:val="center"/>
      </w:pPr>
    </w:p>
    <w:p w14:paraId="20FA9C42" w14:textId="77777777" w:rsidR="00DA4DB8" w:rsidRDefault="00DA4DB8">
      <w:pPr>
        <w:spacing w:line="300" w:lineRule="atLeast"/>
        <w:ind w:left="357" w:hanging="357"/>
        <w:jc w:val="center"/>
      </w:pPr>
    </w:p>
    <w:p w14:paraId="494950A4" w14:textId="77777777" w:rsidR="00DA4DB8" w:rsidRDefault="00DA4DB8">
      <w:pPr>
        <w:spacing w:line="300" w:lineRule="atLeast"/>
        <w:ind w:left="357" w:hanging="357"/>
        <w:jc w:val="center"/>
      </w:pPr>
    </w:p>
    <w:p w14:paraId="1CA7740E" w14:textId="77777777" w:rsidR="00DA4DB8" w:rsidRDefault="00DA4DB8">
      <w:pPr>
        <w:spacing w:line="300" w:lineRule="atLeast"/>
        <w:ind w:left="357" w:hanging="357"/>
        <w:jc w:val="center"/>
      </w:pPr>
    </w:p>
    <w:p w14:paraId="5F1BF3B5" w14:textId="77777777" w:rsidR="00DA4DB8" w:rsidRDefault="00DA4DB8">
      <w:pPr>
        <w:spacing w:line="300" w:lineRule="atLeast"/>
        <w:ind w:left="357" w:hanging="357"/>
        <w:jc w:val="center"/>
        <w:rPr>
          <w:b/>
        </w:rPr>
      </w:pPr>
    </w:p>
    <w:p w14:paraId="4E61508D" w14:textId="77777777" w:rsidR="00DA4DB8" w:rsidRPr="000965DB" w:rsidRDefault="00DA4DB8">
      <w:pPr>
        <w:pStyle w:val="2"/>
      </w:pPr>
      <w:r w:rsidRPr="000965DB">
        <w:t>РЕГЛАМЕНТ</w:t>
      </w:r>
    </w:p>
    <w:p w14:paraId="065C1D59" w14:textId="77777777" w:rsidR="00DA4DB8" w:rsidRPr="000965DB" w:rsidRDefault="00DA4DB8">
      <w:pPr>
        <w:jc w:val="center"/>
        <w:rPr>
          <w:b/>
          <w:sz w:val="28"/>
          <w:szCs w:val="28"/>
        </w:rPr>
      </w:pPr>
    </w:p>
    <w:p w14:paraId="16DE96EF" w14:textId="77777777" w:rsidR="00DA4DB8" w:rsidRPr="000965DB" w:rsidRDefault="00DA4DB8">
      <w:pPr>
        <w:spacing w:line="360" w:lineRule="auto"/>
        <w:jc w:val="center"/>
        <w:rPr>
          <w:b/>
          <w:sz w:val="28"/>
          <w:szCs w:val="28"/>
        </w:rPr>
      </w:pPr>
      <w:r w:rsidRPr="000965DB">
        <w:rPr>
          <w:b/>
          <w:sz w:val="28"/>
          <w:szCs w:val="28"/>
        </w:rPr>
        <w:t xml:space="preserve">признания лиц квалифицированными инвесторами </w:t>
      </w:r>
    </w:p>
    <w:p w14:paraId="7450F9C1" w14:textId="77777777" w:rsidR="00DA4DB8" w:rsidRPr="000965DB" w:rsidRDefault="008F02F8">
      <w:pPr>
        <w:spacing w:line="360" w:lineRule="auto"/>
        <w:jc w:val="center"/>
        <w:rPr>
          <w:b/>
          <w:sz w:val="28"/>
          <w:szCs w:val="28"/>
        </w:rPr>
      </w:pPr>
      <w:r w:rsidRPr="000965DB">
        <w:rPr>
          <w:b/>
          <w:sz w:val="28"/>
          <w:szCs w:val="28"/>
        </w:rPr>
        <w:t xml:space="preserve"> </w:t>
      </w:r>
      <w:r w:rsidR="00DA4DB8" w:rsidRPr="000965DB">
        <w:rPr>
          <w:b/>
          <w:sz w:val="28"/>
          <w:szCs w:val="28"/>
        </w:rPr>
        <w:t>«</w:t>
      </w:r>
      <w:r w:rsidR="00C44CC1" w:rsidRPr="000965DB">
        <w:rPr>
          <w:b/>
          <w:sz w:val="28"/>
          <w:szCs w:val="28"/>
        </w:rPr>
        <w:t>Первый Клиентский Банк</w:t>
      </w:r>
      <w:r w:rsidR="00DA4DB8" w:rsidRPr="000965DB">
        <w:rPr>
          <w:b/>
          <w:sz w:val="28"/>
          <w:szCs w:val="28"/>
        </w:rPr>
        <w:t xml:space="preserve">» </w:t>
      </w:r>
    </w:p>
    <w:p w14:paraId="618A6463" w14:textId="77777777" w:rsidR="00C44CC1" w:rsidRPr="000965DB" w:rsidRDefault="007C42FA">
      <w:pPr>
        <w:spacing w:line="360" w:lineRule="auto"/>
        <w:jc w:val="center"/>
        <w:rPr>
          <w:b/>
          <w:sz w:val="28"/>
          <w:szCs w:val="28"/>
        </w:rPr>
      </w:pPr>
      <w:r w:rsidRPr="000965DB">
        <w:rPr>
          <w:b/>
          <w:sz w:val="28"/>
          <w:szCs w:val="28"/>
        </w:rPr>
        <w:t>(</w:t>
      </w:r>
      <w:r w:rsidR="00C44CC1" w:rsidRPr="000965DB">
        <w:rPr>
          <w:b/>
          <w:sz w:val="28"/>
          <w:szCs w:val="28"/>
        </w:rPr>
        <w:t>Обществ</w:t>
      </w:r>
      <w:r w:rsidRPr="000965DB">
        <w:rPr>
          <w:b/>
          <w:sz w:val="28"/>
          <w:szCs w:val="28"/>
        </w:rPr>
        <w:t>ом</w:t>
      </w:r>
      <w:r w:rsidR="00C44CC1" w:rsidRPr="000965DB">
        <w:rPr>
          <w:b/>
          <w:sz w:val="28"/>
          <w:szCs w:val="28"/>
        </w:rPr>
        <w:t xml:space="preserve"> с ограниченной ответственностью</w:t>
      </w:r>
      <w:r w:rsidRPr="000965DB">
        <w:rPr>
          <w:b/>
          <w:sz w:val="28"/>
          <w:szCs w:val="28"/>
        </w:rPr>
        <w:t>)</w:t>
      </w:r>
    </w:p>
    <w:p w14:paraId="153A0CCC" w14:textId="77777777" w:rsidR="00DA4DB8" w:rsidRPr="000965DB" w:rsidRDefault="00DA4DB8"/>
    <w:p w14:paraId="6F09B7FC" w14:textId="77777777" w:rsidR="00DA4DB8" w:rsidRPr="000965DB" w:rsidRDefault="00DA4DB8"/>
    <w:p w14:paraId="62E4427E" w14:textId="77777777" w:rsidR="00DA4DB8" w:rsidRPr="000965DB" w:rsidRDefault="00DA4DB8"/>
    <w:p w14:paraId="69D7D707" w14:textId="77777777" w:rsidR="00DA4DB8" w:rsidRPr="000965DB" w:rsidRDefault="00DA4DB8"/>
    <w:p w14:paraId="18612008" w14:textId="77777777" w:rsidR="00DA4DB8" w:rsidRPr="000965DB" w:rsidRDefault="00DA4DB8"/>
    <w:p w14:paraId="61168961" w14:textId="77777777" w:rsidR="00DA4DB8" w:rsidRPr="000965DB" w:rsidRDefault="00DA4DB8"/>
    <w:p w14:paraId="38A12A1A" w14:textId="77777777" w:rsidR="00DA4DB8" w:rsidRDefault="00DA4DB8"/>
    <w:p w14:paraId="19D8F573" w14:textId="77777777" w:rsidR="009A44B2" w:rsidRPr="000965DB" w:rsidRDefault="009A44B2"/>
    <w:p w14:paraId="334CF3A0" w14:textId="77777777" w:rsidR="00DA4DB8" w:rsidRPr="000965DB" w:rsidRDefault="00DA4DB8"/>
    <w:p w14:paraId="2A2B1978" w14:textId="77777777" w:rsidR="00DA4DB8" w:rsidRPr="000965DB" w:rsidRDefault="00DA4DB8"/>
    <w:p w14:paraId="527CC9FD" w14:textId="77777777" w:rsidR="00DA4DB8" w:rsidRPr="000965DB" w:rsidRDefault="00DA4DB8"/>
    <w:p w14:paraId="185DCDFF" w14:textId="77777777" w:rsidR="00DA4DB8" w:rsidRPr="000965DB" w:rsidRDefault="00DA4DB8"/>
    <w:p w14:paraId="61B4765E" w14:textId="77777777" w:rsidR="00DA4DB8" w:rsidRPr="000965DB" w:rsidRDefault="00DA4DB8"/>
    <w:p w14:paraId="632DDFF8" w14:textId="77777777" w:rsidR="00DA4DB8" w:rsidRPr="000965DB" w:rsidRDefault="00DA4DB8"/>
    <w:p w14:paraId="71F6158B" w14:textId="77777777" w:rsidR="00DA4DB8" w:rsidRPr="000965DB" w:rsidRDefault="00DA4DB8"/>
    <w:p w14:paraId="08A55748" w14:textId="77777777" w:rsidR="00DA4DB8" w:rsidRPr="000965DB" w:rsidRDefault="00DA4DB8"/>
    <w:p w14:paraId="4A121A48" w14:textId="77777777" w:rsidR="00DA4DB8" w:rsidRPr="000965DB" w:rsidRDefault="00DA4DB8">
      <w:pPr>
        <w:ind w:firstLine="720"/>
        <w:jc w:val="center"/>
        <w:rPr>
          <w:b/>
        </w:rPr>
      </w:pPr>
    </w:p>
    <w:p w14:paraId="33870DAE" w14:textId="77777777" w:rsidR="00DA4DB8" w:rsidRPr="000965DB" w:rsidRDefault="00DA4DB8">
      <w:pPr>
        <w:ind w:firstLine="720"/>
        <w:jc w:val="center"/>
        <w:rPr>
          <w:b/>
        </w:rPr>
      </w:pPr>
    </w:p>
    <w:p w14:paraId="5F2497AA" w14:textId="5AE029F7" w:rsidR="00DA4DB8" w:rsidRPr="000965DB" w:rsidRDefault="00DA4DB8">
      <w:pPr>
        <w:jc w:val="center"/>
        <w:rPr>
          <w:b/>
        </w:rPr>
      </w:pPr>
      <w:r w:rsidRPr="000965DB">
        <w:rPr>
          <w:b/>
        </w:rPr>
        <w:t>20</w:t>
      </w:r>
      <w:r w:rsidR="00AE5EC1">
        <w:rPr>
          <w:b/>
        </w:rPr>
        <w:t>21</w:t>
      </w:r>
      <w:r w:rsidRPr="000965DB">
        <w:rPr>
          <w:b/>
        </w:rPr>
        <w:t xml:space="preserve"> г.</w:t>
      </w:r>
    </w:p>
    <w:p w14:paraId="19DB2B3A" w14:textId="77777777" w:rsidR="00DC6219" w:rsidRPr="000965DB" w:rsidRDefault="00DC6219">
      <w:pPr>
        <w:rPr>
          <w:b/>
        </w:rPr>
      </w:pPr>
      <w:r w:rsidRPr="000965DB">
        <w:rPr>
          <w:b/>
        </w:rPr>
        <w:br w:type="page"/>
      </w:r>
    </w:p>
    <w:p w14:paraId="08161B14" w14:textId="77777777" w:rsidR="00DA4DB8" w:rsidRPr="000965DB" w:rsidRDefault="00DA4DB8">
      <w:pPr>
        <w:jc w:val="center"/>
        <w:rPr>
          <w:b/>
        </w:rPr>
      </w:pPr>
      <w:r w:rsidRPr="000965DB">
        <w:rPr>
          <w:b/>
        </w:rPr>
        <w:lastRenderedPageBreak/>
        <w:t>I. Общие положения</w:t>
      </w:r>
    </w:p>
    <w:p w14:paraId="53197AEC" w14:textId="77777777" w:rsidR="00DA4DB8" w:rsidRPr="000965DB" w:rsidRDefault="00DA4DB8">
      <w:pPr>
        <w:pStyle w:val="ConsPlusNormal"/>
        <w:jc w:val="center"/>
        <w:rPr>
          <w:sz w:val="24"/>
          <w:szCs w:val="24"/>
        </w:rPr>
      </w:pPr>
    </w:p>
    <w:p w14:paraId="138D9378" w14:textId="77777777" w:rsidR="00DA4DB8" w:rsidRDefault="00DA4DB8" w:rsidP="00C30D88">
      <w:pPr>
        <w:ind w:firstLine="720"/>
        <w:jc w:val="both"/>
      </w:pPr>
      <w:r w:rsidRPr="000965DB">
        <w:t xml:space="preserve">1.1. Настоящий </w:t>
      </w:r>
      <w:r w:rsidR="007B679B">
        <w:t>«</w:t>
      </w:r>
      <w:r w:rsidR="00AA7521">
        <w:t>Р</w:t>
      </w:r>
      <w:r w:rsidRPr="000965DB">
        <w:t xml:space="preserve">егламент признания лиц квалифицированными инвесторами </w:t>
      </w:r>
      <w:r w:rsidR="00C43728" w:rsidRPr="000965DB">
        <w:t>ООО «П</w:t>
      </w:r>
      <w:r w:rsidR="00900745" w:rsidRPr="000965DB">
        <w:t xml:space="preserve">ервый </w:t>
      </w:r>
      <w:r w:rsidR="00C43728" w:rsidRPr="000965DB">
        <w:t>К</w:t>
      </w:r>
      <w:r w:rsidR="00900745" w:rsidRPr="000965DB">
        <w:t xml:space="preserve">лиентский </w:t>
      </w:r>
      <w:r w:rsidR="00C43728" w:rsidRPr="000965DB">
        <w:t>Б</w:t>
      </w:r>
      <w:r w:rsidR="00900745" w:rsidRPr="000965DB">
        <w:t>анк</w:t>
      </w:r>
      <w:r w:rsidR="00C43728" w:rsidRPr="000965DB">
        <w:t xml:space="preserve">» </w:t>
      </w:r>
      <w:r w:rsidR="008F02F8" w:rsidRPr="000965DB">
        <w:t xml:space="preserve"> </w:t>
      </w:r>
      <w:r w:rsidRPr="000965DB">
        <w:t xml:space="preserve">(далее </w:t>
      </w:r>
      <w:r w:rsidR="008F02F8" w:rsidRPr="000965DB">
        <w:t xml:space="preserve">- </w:t>
      </w:r>
      <w:r w:rsidRPr="000965DB">
        <w:t xml:space="preserve">Регламент) устанавливает </w:t>
      </w:r>
      <w:r w:rsidR="004404CB" w:rsidRPr="000965DB">
        <w:t xml:space="preserve">порядок принятия решения о признании </w:t>
      </w:r>
      <w:r w:rsidR="000C44F7" w:rsidRPr="000965DB">
        <w:t xml:space="preserve">физических и юридических </w:t>
      </w:r>
      <w:r w:rsidR="004404CB" w:rsidRPr="000965DB">
        <w:t>лиц квалифицированным</w:t>
      </w:r>
      <w:r w:rsidR="000C44F7" w:rsidRPr="000965DB">
        <w:t>и</w:t>
      </w:r>
      <w:r w:rsidR="004404CB" w:rsidRPr="000965DB">
        <w:t xml:space="preserve"> инвестор</w:t>
      </w:r>
      <w:r w:rsidR="000C44F7" w:rsidRPr="000965DB">
        <w:t>а</w:t>
      </w:r>
      <w:r w:rsidR="004404CB" w:rsidRPr="000965DB">
        <w:t>м</w:t>
      </w:r>
      <w:r w:rsidR="000C44F7" w:rsidRPr="000965DB">
        <w:t xml:space="preserve">и </w:t>
      </w:r>
      <w:r w:rsidRPr="000965DB">
        <w:t xml:space="preserve">в соответствии </w:t>
      </w:r>
      <w:r w:rsidR="006B388D" w:rsidRPr="000965DB">
        <w:t xml:space="preserve">с </w:t>
      </w:r>
      <w:r w:rsidRPr="000965DB">
        <w:t>Федеральн</w:t>
      </w:r>
      <w:r w:rsidR="004404CB" w:rsidRPr="000965DB">
        <w:t>ым</w:t>
      </w:r>
      <w:r w:rsidRPr="000965DB">
        <w:t xml:space="preserve"> закон</w:t>
      </w:r>
      <w:r w:rsidR="004404CB" w:rsidRPr="000965DB">
        <w:t>ом</w:t>
      </w:r>
      <w:r w:rsidRPr="000965DB">
        <w:t xml:space="preserve"> от 22 апреля </w:t>
      </w:r>
      <w:smartTag w:uri="urn:schemas-microsoft-com:office:smarttags" w:element="metricconverter">
        <w:smartTagPr>
          <w:attr w:name="ProductID" w:val="2002 г"/>
        </w:smartTagPr>
        <w:r w:rsidRPr="000965DB">
          <w:t>1996 г</w:t>
        </w:r>
      </w:smartTag>
      <w:r w:rsidRPr="000965DB">
        <w:t>. № 39-ФЗ «О рынке ценных бумаг»</w:t>
      </w:r>
      <w:r w:rsidR="00A958C0">
        <w:t xml:space="preserve"> </w:t>
      </w:r>
      <w:r w:rsidR="00A958C0" w:rsidRPr="00A958C0">
        <w:t>(далее - Федеральный закон "О рынке ценных бумаг")</w:t>
      </w:r>
      <w:r w:rsidRPr="000965DB">
        <w:t xml:space="preserve">, </w:t>
      </w:r>
      <w:r w:rsidR="00A958C0" w:rsidRPr="00A958C0">
        <w:t xml:space="preserve">Федеральным </w:t>
      </w:r>
      <w:hyperlink r:id="rId8" w:history="1">
        <w:r w:rsidR="00A958C0" w:rsidRPr="00A958C0">
          <w:t>законом</w:t>
        </w:r>
      </w:hyperlink>
      <w:r w:rsidR="00A958C0">
        <w:t xml:space="preserve"> от 10 июля 2002 года №</w:t>
      </w:r>
      <w:r w:rsidR="00A958C0" w:rsidRPr="00A958C0">
        <w:t xml:space="preserve"> 86-ФЗ "О Центральном банке Российской Федерации (Банке России)"</w:t>
      </w:r>
      <w:r w:rsidRPr="000965DB">
        <w:t xml:space="preserve">, </w:t>
      </w:r>
      <w:r w:rsidR="00A958C0">
        <w:t>Указанием Банка России от 29 апреля 2015 г.</w:t>
      </w:r>
      <w:r w:rsidR="00D163A5">
        <w:t xml:space="preserve"> №</w:t>
      </w:r>
      <w:r w:rsidR="008C41EE">
        <w:t xml:space="preserve"> </w:t>
      </w:r>
      <w:r w:rsidR="00D163A5">
        <w:t xml:space="preserve">3629-У </w:t>
      </w:r>
      <w:r w:rsidR="00AA7521">
        <w:t>«О</w:t>
      </w:r>
      <w:r w:rsidR="00D163A5">
        <w:t xml:space="preserve"> признании</w:t>
      </w:r>
      <w:r w:rsidRPr="000965DB">
        <w:t xml:space="preserve"> лиц квалифицированными инвесторами</w:t>
      </w:r>
      <w:r w:rsidR="00D163A5">
        <w:t xml:space="preserve"> и порядке ведения реестра</w:t>
      </w:r>
      <w:r w:rsidRPr="000965DB">
        <w:t xml:space="preserve">, </w:t>
      </w:r>
      <w:r w:rsidR="00D163A5">
        <w:t>лиц, признанных квалифицированными инвесторами</w:t>
      </w:r>
      <w:r w:rsidR="00AA7521">
        <w:t>»</w:t>
      </w:r>
      <w:r w:rsidR="008C41EE">
        <w:t xml:space="preserve"> (далее – Указание Банка России № 3629-У)</w:t>
      </w:r>
      <w:r w:rsidR="007B679B">
        <w:t>, в том чи</w:t>
      </w:r>
      <w:r w:rsidR="00E514C5">
        <w:t>с</w:t>
      </w:r>
      <w:r w:rsidR="007B679B">
        <w:t>ле</w:t>
      </w:r>
      <w:r w:rsidR="00A510C9">
        <w:t>:</w:t>
      </w:r>
    </w:p>
    <w:p w14:paraId="395F0D01" w14:textId="77777777" w:rsidR="000C05B4" w:rsidRDefault="00A510C9" w:rsidP="00AF3659">
      <w:pPr>
        <w:autoSpaceDE w:val="0"/>
        <w:autoSpaceDN w:val="0"/>
        <w:adjustRightInd w:val="0"/>
        <w:ind w:firstLine="708"/>
        <w:jc w:val="both"/>
        <w:rPr>
          <w:rFonts w:eastAsia="Times New Roman"/>
          <w:lang w:eastAsia="ru-RU"/>
        </w:rPr>
      </w:pPr>
      <w:r w:rsidRPr="00A510C9">
        <w:t>порядок признания физических и юридических лиц (далее при совместном упоминании - лицо) по их заявлению квалифицированными инвесторами</w:t>
      </w:r>
      <w:r w:rsidR="000E3FD4">
        <w:t xml:space="preserve">, </w:t>
      </w:r>
      <w:r w:rsidR="000E3FD4">
        <w:rPr>
          <w:rFonts w:eastAsia="Times New Roman"/>
          <w:lang w:eastAsia="ru-RU"/>
        </w:rPr>
        <w:t>в том числе требования к раскрытию порядка принятия решения о признании лица квалифицированным инвестором</w:t>
      </w:r>
      <w:r w:rsidRPr="00A510C9">
        <w:t>;</w:t>
      </w:r>
    </w:p>
    <w:p w14:paraId="0E82B1DD" w14:textId="77777777" w:rsidR="00A510C9" w:rsidRPr="00A510C9" w:rsidRDefault="00A510C9" w:rsidP="00A510C9">
      <w:pPr>
        <w:ind w:firstLine="720"/>
        <w:jc w:val="both"/>
      </w:pPr>
      <w:r w:rsidRPr="00A510C9">
        <w:t>требования к общей стоимости ценных бумаг, которыми владеет физическое лицо, и (или) общему размеру обязательств из договоров, являющихся производными финансовыми инструментами и заключенных за счет этого лица, для признания его квалифицированным инвестором;</w:t>
      </w:r>
    </w:p>
    <w:p w14:paraId="46EE1E3C" w14:textId="77777777" w:rsidR="00A510C9" w:rsidRPr="00A510C9" w:rsidRDefault="00A510C9" w:rsidP="00A510C9">
      <w:pPr>
        <w:ind w:firstLine="720"/>
        <w:jc w:val="both"/>
      </w:pPr>
      <w:r w:rsidRPr="00A510C9">
        <w:t>требования к ценным бумагам и иным финансовым инструментам, которые могут учитываться при расчете общей стоимости ценных бумаг, которыми владеет физическое лицо, и (или) общего размера обязательств из договоров, являющихся производными финансовыми инструментами и заключенных за счет этого лица, для признания лица квалифицированным инвестором, а также порядок ее (его) расчета;</w:t>
      </w:r>
    </w:p>
    <w:p w14:paraId="380AD16B" w14:textId="77777777" w:rsidR="00A510C9" w:rsidRPr="00A510C9" w:rsidRDefault="00A510C9" w:rsidP="00A510C9">
      <w:pPr>
        <w:ind w:firstLine="720"/>
        <w:jc w:val="both"/>
      </w:pPr>
      <w:r w:rsidRPr="00A510C9">
        <w:t>требования к опыту работы физического лица для признания его квалифицированным инвестором;</w:t>
      </w:r>
    </w:p>
    <w:p w14:paraId="1210C5BF" w14:textId="0B974993" w:rsidR="00A510C9" w:rsidRPr="00A510C9" w:rsidRDefault="00A510C9" w:rsidP="00A510C9">
      <w:pPr>
        <w:ind w:firstLine="720"/>
        <w:jc w:val="both"/>
      </w:pPr>
      <w:r w:rsidRPr="00A510C9">
        <w:t>количество, объем и срок совершенных лицом сделок с ценными бумагами и заключенных договоров, являющихся производными финансовыми инструментами, учитыва</w:t>
      </w:r>
      <w:r w:rsidR="0077642D">
        <w:t>емых</w:t>
      </w:r>
      <w:r w:rsidRPr="00A510C9">
        <w:t xml:space="preserve"> для признания его квалифицированным инвестором;</w:t>
      </w:r>
    </w:p>
    <w:p w14:paraId="287EFBFE" w14:textId="77777777" w:rsidR="00A510C9" w:rsidRPr="00A510C9" w:rsidRDefault="00A510C9" w:rsidP="00A510C9">
      <w:pPr>
        <w:ind w:firstLine="720"/>
        <w:jc w:val="both"/>
      </w:pPr>
      <w:r w:rsidRPr="00A510C9">
        <w:t>размер имущества, принадлежащего физическому лицу, и порядок расчета такого размера для признания его квалифицированным инвестором;</w:t>
      </w:r>
    </w:p>
    <w:p w14:paraId="2A95FD51" w14:textId="45EE32D7" w:rsidR="00A510C9" w:rsidRPr="00A510C9" w:rsidRDefault="00A510C9" w:rsidP="00A510C9">
      <w:pPr>
        <w:ind w:firstLine="720"/>
        <w:jc w:val="both"/>
      </w:pPr>
      <w:r w:rsidRPr="00A510C9">
        <w:t>требования к образованию и квалификаци</w:t>
      </w:r>
      <w:r w:rsidR="007030CF">
        <w:t>и</w:t>
      </w:r>
      <w:r w:rsidRPr="00A510C9">
        <w:t xml:space="preserve"> физического лица для признания его квалифицированным инвестором;</w:t>
      </w:r>
    </w:p>
    <w:p w14:paraId="5723CF30" w14:textId="77777777" w:rsidR="00A510C9" w:rsidRPr="00A510C9" w:rsidRDefault="00A510C9" w:rsidP="00A510C9">
      <w:pPr>
        <w:ind w:firstLine="720"/>
        <w:jc w:val="both"/>
      </w:pPr>
      <w:r w:rsidRPr="00A510C9">
        <w:t>размер собственного капитала юридического лица для признания его квалифицированным инвестором;</w:t>
      </w:r>
    </w:p>
    <w:p w14:paraId="13D03836" w14:textId="77777777" w:rsidR="00A510C9" w:rsidRPr="00A510C9" w:rsidRDefault="00A510C9" w:rsidP="00A510C9">
      <w:pPr>
        <w:ind w:firstLine="720"/>
        <w:jc w:val="both"/>
      </w:pPr>
      <w:r w:rsidRPr="00A510C9">
        <w:t>размер и период исчисления оборота (выручки) от реализации товаров (работ, услуг) юридического лица для признания его квалифицированным инвестором;</w:t>
      </w:r>
    </w:p>
    <w:p w14:paraId="360925F1" w14:textId="77777777" w:rsidR="00B66BE7" w:rsidRDefault="00A510C9" w:rsidP="001E4201">
      <w:pPr>
        <w:ind w:firstLine="720"/>
        <w:jc w:val="both"/>
      </w:pPr>
      <w:r w:rsidRPr="00A510C9">
        <w:t>размер суммы активов юридического лица для признания е</w:t>
      </w:r>
      <w:r w:rsidR="001E4201">
        <w:t>го квалифицированным инвестором</w:t>
      </w:r>
      <w:r w:rsidR="00B66BE7">
        <w:t>;</w:t>
      </w:r>
    </w:p>
    <w:p w14:paraId="18015C7B" w14:textId="77777777" w:rsidR="000C05B4" w:rsidRDefault="00B66BE7" w:rsidP="00AF3659">
      <w:pPr>
        <w:autoSpaceDE w:val="0"/>
        <w:autoSpaceDN w:val="0"/>
        <w:adjustRightInd w:val="0"/>
        <w:ind w:firstLine="708"/>
        <w:jc w:val="both"/>
        <w:rPr>
          <w:rFonts w:eastAsia="Times New Roman"/>
          <w:lang w:eastAsia="ru-RU"/>
        </w:rPr>
      </w:pPr>
      <w:r>
        <w:rPr>
          <w:rFonts w:eastAsia="Times New Roman"/>
          <w:lang w:eastAsia="ru-RU"/>
        </w:rPr>
        <w:t>порядок ведения реестра лиц, признанных квалифицированными инвесторами</w:t>
      </w:r>
      <w:r w:rsidR="00E514C5">
        <w:rPr>
          <w:rFonts w:eastAsia="Times New Roman"/>
          <w:lang w:eastAsia="ru-RU"/>
        </w:rPr>
        <w:t xml:space="preserve"> (далее </w:t>
      </w:r>
      <w:r w:rsidR="006E5A98">
        <w:rPr>
          <w:rFonts w:eastAsia="Times New Roman"/>
          <w:lang w:eastAsia="ru-RU"/>
        </w:rPr>
        <w:t>–</w:t>
      </w:r>
      <w:r w:rsidR="00E514C5">
        <w:rPr>
          <w:rFonts w:eastAsia="Times New Roman"/>
          <w:lang w:eastAsia="ru-RU"/>
        </w:rPr>
        <w:t>Реестр</w:t>
      </w:r>
      <w:r w:rsidR="006E5A98">
        <w:rPr>
          <w:rFonts w:eastAsia="Times New Roman"/>
          <w:lang w:eastAsia="ru-RU"/>
        </w:rPr>
        <w:t xml:space="preserve"> или Реестр лиц, признанных квалифицированными инвесторами</w:t>
      </w:r>
      <w:r w:rsidR="00E514C5">
        <w:rPr>
          <w:rFonts w:eastAsia="Times New Roman"/>
          <w:lang w:eastAsia="ru-RU"/>
        </w:rPr>
        <w:t>)</w:t>
      </w:r>
    </w:p>
    <w:p w14:paraId="07458A91" w14:textId="77777777" w:rsidR="00DA4DB8" w:rsidRPr="000965DB" w:rsidRDefault="00DA4DB8" w:rsidP="00216362">
      <w:pPr>
        <w:ind w:firstLine="720"/>
        <w:jc w:val="both"/>
      </w:pPr>
      <w:r w:rsidRPr="000965DB">
        <w:t xml:space="preserve">1.2. </w:t>
      </w:r>
      <w:r w:rsidR="00DF7A87">
        <w:t>Л</w:t>
      </w:r>
      <w:r w:rsidRPr="000965DB">
        <w:t xml:space="preserve">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w:t>
      </w:r>
    </w:p>
    <w:p w14:paraId="11E192C7" w14:textId="77777777" w:rsidR="00DA4DB8" w:rsidRPr="000965DB" w:rsidRDefault="00DA4DB8" w:rsidP="00216362">
      <w:pPr>
        <w:ind w:firstLine="720"/>
        <w:jc w:val="both"/>
      </w:pPr>
      <w:r w:rsidRPr="000965DB">
        <w:t>1.3. Признание лица</w:t>
      </w:r>
      <w:r w:rsidR="00DF7A87">
        <w:t xml:space="preserve"> по его заявлению</w:t>
      </w:r>
      <w:r w:rsidRPr="000965DB">
        <w:t xml:space="preserve"> квалифицированным инвестором осуществляется </w:t>
      </w:r>
      <w:r w:rsidR="00900745" w:rsidRPr="000965DB">
        <w:t xml:space="preserve">ООО «Первый Клиентский Банк» </w:t>
      </w:r>
      <w:r w:rsidRPr="000965DB">
        <w:t xml:space="preserve">(далее – </w:t>
      </w:r>
      <w:r w:rsidR="00322BCE" w:rsidRPr="000965DB">
        <w:t>Банк</w:t>
      </w:r>
      <w:r w:rsidRPr="000965DB">
        <w:t>).</w:t>
      </w:r>
    </w:p>
    <w:p w14:paraId="15C89551" w14:textId="77777777" w:rsidR="00DA4DB8" w:rsidRPr="000965DB" w:rsidRDefault="00DA4DB8" w:rsidP="00216362">
      <w:pPr>
        <w:jc w:val="center"/>
      </w:pPr>
    </w:p>
    <w:p w14:paraId="4B1500AB" w14:textId="77777777" w:rsidR="00DA4DB8" w:rsidRPr="000965DB" w:rsidRDefault="00DA4DB8" w:rsidP="00216362">
      <w:pPr>
        <w:jc w:val="center"/>
        <w:rPr>
          <w:b/>
        </w:rPr>
      </w:pPr>
      <w:r w:rsidRPr="000965DB">
        <w:rPr>
          <w:b/>
          <w:lang w:val="en-US"/>
        </w:rPr>
        <w:lastRenderedPageBreak/>
        <w:t>II</w:t>
      </w:r>
      <w:r w:rsidRPr="000965DB">
        <w:rPr>
          <w:b/>
        </w:rPr>
        <w:t xml:space="preserve">. Требования, которым </w:t>
      </w:r>
      <w:r w:rsidR="00E514C5" w:rsidRPr="000965DB">
        <w:rPr>
          <w:b/>
        </w:rPr>
        <w:t>должн</w:t>
      </w:r>
      <w:r w:rsidR="00E514C5">
        <w:rPr>
          <w:b/>
        </w:rPr>
        <w:t>о</w:t>
      </w:r>
      <w:r w:rsidR="00E514C5" w:rsidRPr="000965DB">
        <w:rPr>
          <w:b/>
        </w:rPr>
        <w:t xml:space="preserve"> </w:t>
      </w:r>
      <w:r w:rsidRPr="000965DB">
        <w:rPr>
          <w:b/>
        </w:rPr>
        <w:t xml:space="preserve">соответствовать </w:t>
      </w:r>
      <w:r w:rsidR="001E4201">
        <w:rPr>
          <w:b/>
        </w:rPr>
        <w:t>лицо для признания его квалифицированным инвестором</w:t>
      </w:r>
    </w:p>
    <w:p w14:paraId="7FC77B75" w14:textId="77777777" w:rsidR="00DA4DB8" w:rsidRPr="000965DB" w:rsidRDefault="00DA4DB8" w:rsidP="00216362">
      <w:pPr>
        <w:ind w:firstLine="720"/>
        <w:jc w:val="both"/>
      </w:pPr>
    </w:p>
    <w:p w14:paraId="22D82174" w14:textId="77777777" w:rsidR="00DA4DB8" w:rsidRPr="000965DB" w:rsidRDefault="00DA4DB8" w:rsidP="00216362">
      <w:pPr>
        <w:ind w:firstLine="720"/>
        <w:jc w:val="both"/>
      </w:pPr>
      <w:r w:rsidRPr="000965DB">
        <w:t xml:space="preserve">2.1. Физическое лицо может быть признано квалифицированным инвестором, если оно отвечает </w:t>
      </w:r>
      <w:r w:rsidR="004A67FF" w:rsidRPr="000965DB">
        <w:t xml:space="preserve">любому из </w:t>
      </w:r>
      <w:r w:rsidR="007B679B">
        <w:t>следующих</w:t>
      </w:r>
      <w:r w:rsidR="007B679B" w:rsidRPr="000965DB">
        <w:t xml:space="preserve"> </w:t>
      </w:r>
      <w:r w:rsidR="004A67FF" w:rsidRPr="000965DB">
        <w:t>требований</w:t>
      </w:r>
      <w:r w:rsidRPr="000965DB">
        <w:t>:</w:t>
      </w:r>
    </w:p>
    <w:p w14:paraId="588832FC" w14:textId="68382904" w:rsidR="0096006F" w:rsidRPr="0096006F" w:rsidRDefault="0096006F" w:rsidP="0096006F">
      <w:pPr>
        <w:ind w:firstLine="720"/>
        <w:jc w:val="both"/>
      </w:pPr>
      <w:r w:rsidRPr="0096006F">
        <w:t>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w:t>
      </w:r>
      <w:r w:rsidR="00E34E66">
        <w:t>.</w:t>
      </w:r>
      <w:r w:rsidRPr="0096006F">
        <w:t xml:space="preserve"> </w:t>
      </w:r>
      <w:r w:rsidR="00F670A5" w:rsidRPr="00537A33">
        <w:t>настоящего Регламента</w:t>
      </w:r>
      <w:r w:rsidRPr="0096006F">
        <w:t>,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w:t>
      </w:r>
      <w:r w:rsidR="003A6F23">
        <w:t>.</w:t>
      </w:r>
      <w:r w:rsidRPr="0096006F">
        <w:t xml:space="preserve"> </w:t>
      </w:r>
      <w:r w:rsidR="00F670A5" w:rsidRPr="00537A33">
        <w:t>настоящего Регламента</w:t>
      </w:r>
      <w:r w:rsidRPr="0096006F">
        <w:t>.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14:paraId="7C18D133" w14:textId="0EC58375" w:rsidR="0096006F" w:rsidRPr="0096006F" w:rsidRDefault="0096006F" w:rsidP="0096006F">
      <w:pPr>
        <w:ind w:firstLine="720"/>
        <w:jc w:val="both"/>
      </w:pPr>
      <w:r w:rsidRPr="0096006F">
        <w:t>2.1.2.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r w:rsidR="00331CF8">
        <w:t xml:space="preserve"> в должности</w:t>
      </w:r>
      <w:r w:rsidR="009E3E70">
        <w:t>,</w:t>
      </w:r>
      <w:r w:rsidR="00331CF8">
        <w:t xml:space="preserve"> при назначении (избрании) на которую в соответствии с федеральными законами</w:t>
      </w:r>
      <w:r w:rsidR="00F6141F">
        <w:t xml:space="preserve"> требовалось согласование Банка России</w:t>
      </w:r>
      <w:r w:rsidRPr="0096006F">
        <w:t>:</w:t>
      </w:r>
    </w:p>
    <w:p w14:paraId="5F1E81B2" w14:textId="77777777" w:rsidR="0096006F" w:rsidRPr="0096006F" w:rsidRDefault="0096006F" w:rsidP="0096006F">
      <w:pPr>
        <w:ind w:firstLine="720"/>
        <w:jc w:val="both"/>
      </w:pPr>
      <w:r w:rsidRPr="0096006F">
        <w:t>не менее двух лет, если такая организация (организации) является квалифицированным инвестором в соответствии с пунктом 2 статьи 51.2 Федерального закона "О рынке ценных бумаг";</w:t>
      </w:r>
    </w:p>
    <w:p w14:paraId="3062605B" w14:textId="77777777" w:rsidR="0096006F" w:rsidRPr="0096006F" w:rsidRDefault="0096006F" w:rsidP="0096006F">
      <w:pPr>
        <w:ind w:firstLine="720"/>
        <w:jc w:val="both"/>
      </w:pPr>
      <w:r w:rsidRPr="0096006F">
        <w:t>не менее 3 лет в иных случаях.</w:t>
      </w:r>
    </w:p>
    <w:p w14:paraId="491762F7" w14:textId="77777777" w:rsidR="0096006F" w:rsidRPr="0096006F" w:rsidRDefault="0096006F" w:rsidP="0096006F">
      <w:pPr>
        <w:ind w:firstLine="720"/>
        <w:jc w:val="both"/>
      </w:pPr>
      <w:r w:rsidRPr="0096006F">
        <w:t>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14:paraId="213C8AC1" w14:textId="77777777" w:rsidR="0096006F" w:rsidRPr="0096006F" w:rsidRDefault="0096006F" w:rsidP="0096006F">
      <w:pPr>
        <w:ind w:firstLine="720"/>
        <w:jc w:val="both"/>
      </w:pPr>
      <w:r w:rsidRPr="0096006F">
        <w:t>2.1.4. Размер имущества, принадлежащего лицу, составляет не менее 6 миллионов рублей. При этом учитывается только следующее имущество:</w:t>
      </w:r>
    </w:p>
    <w:p w14:paraId="2AA3CC9B" w14:textId="77777777" w:rsidR="0096006F" w:rsidRPr="0096006F" w:rsidRDefault="0096006F" w:rsidP="0096006F">
      <w:pPr>
        <w:ind w:firstLine="720"/>
        <w:jc w:val="both"/>
      </w:pPr>
      <w:r w:rsidRPr="0096006F">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9" w:history="1">
        <w:r w:rsidRPr="0096006F">
          <w:t>подпунктах 1</w:t>
        </w:r>
      </w:hyperlink>
      <w:r w:rsidRPr="0096006F">
        <w:t xml:space="preserve"> и </w:t>
      </w:r>
      <w:hyperlink r:id="rId10" w:history="1">
        <w:r w:rsidRPr="0096006F">
          <w:t>2 пункта 2 статьи 51.1</w:t>
        </w:r>
      </w:hyperlink>
      <w:r w:rsidRPr="0096006F">
        <w:t xml:space="preserve"> Федерального закона "О рынке ценных бумаг", и суммы начисленных процентов;</w:t>
      </w:r>
    </w:p>
    <w:p w14:paraId="68ED1C84" w14:textId="77777777" w:rsidR="0096006F" w:rsidRPr="0096006F" w:rsidRDefault="0096006F" w:rsidP="0096006F">
      <w:pPr>
        <w:ind w:firstLine="720"/>
        <w:jc w:val="both"/>
      </w:pPr>
      <w:r w:rsidRPr="0096006F">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14:paraId="6B6BD55C" w14:textId="5D75F1F8" w:rsidR="0096006F" w:rsidRPr="0096006F" w:rsidRDefault="0096006F" w:rsidP="0096006F">
      <w:pPr>
        <w:ind w:firstLine="720"/>
        <w:jc w:val="both"/>
      </w:pPr>
      <w:r w:rsidRPr="0096006F">
        <w:t xml:space="preserve">ценные бумаги, предусмотренные </w:t>
      </w:r>
      <w:hyperlink r:id="rId11" w:history="1">
        <w:r w:rsidRPr="0096006F">
          <w:t>пунктом 2.3</w:t>
        </w:r>
      </w:hyperlink>
      <w:r w:rsidR="001B7D3D">
        <w:t>.</w:t>
      </w:r>
      <w:r w:rsidRPr="0096006F">
        <w:t xml:space="preserve"> </w:t>
      </w:r>
      <w:r w:rsidR="00F670A5" w:rsidRPr="00537A33">
        <w:t>настоящего Регламента</w:t>
      </w:r>
      <w:r w:rsidRPr="0096006F">
        <w:t>, в том числе переданные физическим лицом в доверительное управление.</w:t>
      </w:r>
    </w:p>
    <w:p w14:paraId="22E5095C" w14:textId="69156F33" w:rsidR="0096006F" w:rsidRPr="00E45230" w:rsidRDefault="0096006F" w:rsidP="0096006F">
      <w:pPr>
        <w:ind w:firstLine="720"/>
        <w:jc w:val="both"/>
      </w:pPr>
      <w:r w:rsidRPr="0096006F">
        <w:t>2.1.5. 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w:t>
      </w:r>
      <w:r w:rsidR="00E45230">
        <w:t xml:space="preserve"> квалификацию в сфере финансовых рынков, подтвержденную свидетельством о квалификации, выданным в соответствии с частью </w:t>
      </w:r>
      <w:r w:rsidR="00E45230" w:rsidRPr="00E45230">
        <w:t xml:space="preserve">4 </w:t>
      </w:r>
      <w:r w:rsidR="00E45230">
        <w:t>статьи</w:t>
      </w:r>
      <w:r w:rsidR="00E45230" w:rsidRPr="00E45230">
        <w:t xml:space="preserve"> 4 </w:t>
      </w:r>
      <w:r w:rsidR="00E45230">
        <w:t>Федерального</w:t>
      </w:r>
      <w:r w:rsidR="00E45230" w:rsidRPr="00E45230">
        <w:t xml:space="preserve"> </w:t>
      </w:r>
      <w:r w:rsidR="00E45230">
        <w:t>закона</w:t>
      </w:r>
      <w:r w:rsidR="00E45230" w:rsidRPr="00E45230">
        <w:t xml:space="preserve"> </w:t>
      </w:r>
      <w:r w:rsidR="00E45230">
        <w:t>от</w:t>
      </w:r>
      <w:r w:rsidR="00E45230" w:rsidRPr="00E45230">
        <w:t xml:space="preserve"> 03 </w:t>
      </w:r>
      <w:r w:rsidR="00E45230">
        <w:t>июля</w:t>
      </w:r>
      <w:r w:rsidR="00E45230" w:rsidRPr="00E45230">
        <w:t xml:space="preserve"> 2016 № 238-</w:t>
      </w:r>
      <w:r w:rsidR="00E45230">
        <w:t>ФЗ</w:t>
      </w:r>
      <w:r w:rsidR="00E45230" w:rsidRPr="00E45230">
        <w:t xml:space="preserve"> «</w:t>
      </w:r>
      <w:r w:rsidR="00E45230">
        <w:t>О</w:t>
      </w:r>
      <w:r w:rsidR="00E45230" w:rsidRPr="00E45230">
        <w:t xml:space="preserve"> </w:t>
      </w:r>
      <w:r w:rsidR="00E45230">
        <w:t>независимой оценке квалификации»</w:t>
      </w:r>
      <w:r w:rsidR="00173846">
        <w:t>,</w:t>
      </w:r>
      <w:r w:rsidRPr="00E45230">
        <w:t xml:space="preserve">  </w:t>
      </w:r>
      <w:r w:rsidR="00173846">
        <w:t xml:space="preserve">или не менее одного из следующих международных сертификатов: </w:t>
      </w:r>
      <w:r w:rsidRPr="0096006F">
        <w:t>сертификат</w:t>
      </w:r>
      <w:r w:rsidRPr="00E45230">
        <w:t xml:space="preserve"> "</w:t>
      </w:r>
      <w:r w:rsidRPr="00D01DB2">
        <w:rPr>
          <w:lang w:val="en-US"/>
        </w:rPr>
        <w:t>Chartered</w:t>
      </w:r>
      <w:r w:rsidRPr="00E45230">
        <w:t xml:space="preserve"> </w:t>
      </w:r>
      <w:r w:rsidRPr="00D01DB2">
        <w:rPr>
          <w:lang w:val="en-US"/>
        </w:rPr>
        <w:t>Financial</w:t>
      </w:r>
      <w:r w:rsidRPr="00E45230">
        <w:t xml:space="preserve"> </w:t>
      </w:r>
      <w:r w:rsidRPr="00D01DB2">
        <w:rPr>
          <w:lang w:val="en-US"/>
        </w:rPr>
        <w:t>Analyst</w:t>
      </w:r>
      <w:r w:rsidRPr="00E45230">
        <w:t xml:space="preserve"> (</w:t>
      </w:r>
      <w:r w:rsidRPr="00D01DB2">
        <w:rPr>
          <w:lang w:val="en-US"/>
        </w:rPr>
        <w:t>CFA</w:t>
      </w:r>
      <w:r w:rsidRPr="00E45230">
        <w:t xml:space="preserve">)", </w:t>
      </w:r>
      <w:r w:rsidRPr="0096006F">
        <w:t>сертификат</w:t>
      </w:r>
      <w:r w:rsidRPr="00E45230">
        <w:t xml:space="preserve"> "</w:t>
      </w:r>
      <w:r w:rsidRPr="00D01DB2">
        <w:rPr>
          <w:lang w:val="en-US"/>
        </w:rPr>
        <w:t>Certified</w:t>
      </w:r>
      <w:r w:rsidRPr="00E45230">
        <w:t xml:space="preserve"> </w:t>
      </w:r>
      <w:r w:rsidRPr="00D01DB2">
        <w:rPr>
          <w:lang w:val="en-US"/>
        </w:rPr>
        <w:t>International</w:t>
      </w:r>
      <w:r w:rsidRPr="00E45230">
        <w:t xml:space="preserve"> </w:t>
      </w:r>
      <w:r w:rsidRPr="00D01DB2">
        <w:rPr>
          <w:lang w:val="en-US"/>
        </w:rPr>
        <w:t>Investment</w:t>
      </w:r>
      <w:r w:rsidRPr="00E45230">
        <w:t xml:space="preserve"> </w:t>
      </w:r>
      <w:r w:rsidRPr="00D01DB2">
        <w:rPr>
          <w:lang w:val="en-US"/>
        </w:rPr>
        <w:t>Analyst</w:t>
      </w:r>
      <w:r w:rsidRPr="00E45230">
        <w:t xml:space="preserve"> (</w:t>
      </w:r>
      <w:r w:rsidRPr="00D01DB2">
        <w:rPr>
          <w:lang w:val="en-US"/>
        </w:rPr>
        <w:t>CHA</w:t>
      </w:r>
      <w:r w:rsidRPr="00E45230">
        <w:t xml:space="preserve">)", </w:t>
      </w:r>
      <w:r w:rsidRPr="0096006F">
        <w:t>сертификат</w:t>
      </w:r>
      <w:r w:rsidRPr="00E45230">
        <w:t xml:space="preserve"> "</w:t>
      </w:r>
      <w:r w:rsidRPr="00D01DB2">
        <w:rPr>
          <w:lang w:val="en-US"/>
        </w:rPr>
        <w:t>Financial</w:t>
      </w:r>
      <w:r w:rsidRPr="00E45230">
        <w:t xml:space="preserve"> </w:t>
      </w:r>
      <w:r w:rsidRPr="00D01DB2">
        <w:rPr>
          <w:lang w:val="en-US"/>
        </w:rPr>
        <w:t>Risk</w:t>
      </w:r>
      <w:r w:rsidRPr="00E45230">
        <w:t xml:space="preserve"> </w:t>
      </w:r>
      <w:r w:rsidRPr="00D01DB2">
        <w:rPr>
          <w:lang w:val="en-US"/>
        </w:rPr>
        <w:t>Manager</w:t>
      </w:r>
      <w:r w:rsidRPr="00E45230">
        <w:t xml:space="preserve"> (</w:t>
      </w:r>
      <w:r w:rsidRPr="00D01DB2">
        <w:rPr>
          <w:lang w:val="en-US"/>
        </w:rPr>
        <w:t>FRM</w:t>
      </w:r>
      <w:r w:rsidRPr="00E45230">
        <w:t>)".</w:t>
      </w:r>
    </w:p>
    <w:p w14:paraId="47A4C74B" w14:textId="77777777" w:rsidR="005A6E80" w:rsidRDefault="005A6E80" w:rsidP="005A6E80">
      <w:pPr>
        <w:ind w:firstLine="720"/>
        <w:jc w:val="both"/>
      </w:pPr>
      <w:r>
        <w:t>2.2. 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r w:rsidR="00B66BE7">
        <w:t>:</w:t>
      </w:r>
    </w:p>
    <w:p w14:paraId="177E5CEB" w14:textId="77777777" w:rsidR="005A6E80" w:rsidRDefault="005A6E80" w:rsidP="005A6E80">
      <w:pPr>
        <w:ind w:firstLine="720"/>
        <w:jc w:val="both"/>
      </w:pPr>
      <w:r>
        <w:t>2.2.1. Имеет собственный капитал не менее 200 миллионов рублей.</w:t>
      </w:r>
    </w:p>
    <w:p w14:paraId="65BF6096" w14:textId="77777777" w:rsidR="005A6E80" w:rsidRDefault="005A6E80" w:rsidP="005A6E80">
      <w:pPr>
        <w:ind w:firstLine="720"/>
        <w:jc w:val="both"/>
      </w:pPr>
      <w:r>
        <w:t xml:space="preserve">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w:t>
      </w:r>
      <w:r>
        <w:lastRenderedPageBreak/>
        <w:t>раз в квартал, но не реже одного раза в месяц. При этом совокупная цена таких сделок (договоров) должна составлять не менее 50 миллионов рублей.</w:t>
      </w:r>
    </w:p>
    <w:p w14:paraId="79E943B0" w14:textId="77777777" w:rsidR="005A6E80" w:rsidRDefault="005A6E80" w:rsidP="005A6E80">
      <w:pPr>
        <w:ind w:firstLine="720"/>
        <w:jc w:val="both"/>
      </w:pPr>
      <w:r>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14:paraId="04D6B80B" w14:textId="77777777" w:rsidR="005A6E80" w:rsidRDefault="005A6E80" w:rsidP="005A6E80">
      <w:pPr>
        <w:ind w:firstLine="720"/>
        <w:jc w:val="both"/>
      </w:pPr>
      <w:r>
        <w:t>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14:paraId="3C5F3046" w14:textId="121B17EA" w:rsidR="002E620A" w:rsidRPr="002E620A" w:rsidRDefault="005A6E80" w:rsidP="002E620A">
      <w:pPr>
        <w:ind w:firstLine="720"/>
        <w:jc w:val="both"/>
      </w:pPr>
      <w:r w:rsidRPr="000965DB">
        <w:t xml:space="preserve"> </w:t>
      </w:r>
      <w:r w:rsidR="002E620A" w:rsidRPr="002E620A">
        <w:t xml:space="preserve">2.3. Для целей, предусмотренных </w:t>
      </w:r>
      <w:hyperlink r:id="rId12" w:history="1">
        <w:r w:rsidR="002E620A" w:rsidRPr="002E620A">
          <w:t>подпунктами 2.1.1</w:t>
        </w:r>
      </w:hyperlink>
      <w:r w:rsidR="00426B4C">
        <w:t>.</w:t>
      </w:r>
      <w:r w:rsidR="002E620A" w:rsidRPr="002E620A">
        <w:t xml:space="preserve">, </w:t>
      </w:r>
      <w:hyperlink r:id="rId13" w:history="1">
        <w:r w:rsidR="002E620A" w:rsidRPr="002E620A">
          <w:t>2.1.3</w:t>
        </w:r>
      </w:hyperlink>
      <w:r w:rsidR="00426B4C">
        <w:t>.</w:t>
      </w:r>
      <w:r w:rsidR="002E620A" w:rsidRPr="002E620A">
        <w:t xml:space="preserve"> и </w:t>
      </w:r>
      <w:hyperlink r:id="rId14" w:history="1">
        <w:r w:rsidR="002E620A" w:rsidRPr="002E620A">
          <w:t>2.1.4</w:t>
        </w:r>
        <w:r w:rsidR="00426B4C">
          <w:t>.</w:t>
        </w:r>
        <w:r w:rsidR="002E620A" w:rsidRPr="002E620A">
          <w:t xml:space="preserve"> пункта 2.1</w:t>
        </w:r>
      </w:hyperlink>
      <w:r w:rsidR="00426B4C">
        <w:t>.</w:t>
      </w:r>
      <w:r w:rsidR="002E620A" w:rsidRPr="002E620A">
        <w:t xml:space="preserve"> и </w:t>
      </w:r>
      <w:hyperlink r:id="rId15" w:history="1">
        <w:r w:rsidR="002E620A" w:rsidRPr="002E620A">
          <w:t>подпунктом 2.2.2</w:t>
        </w:r>
        <w:r w:rsidR="00426B4C">
          <w:t>.</w:t>
        </w:r>
        <w:r w:rsidR="002E620A" w:rsidRPr="002E620A">
          <w:t xml:space="preserve"> пункта 2.2</w:t>
        </w:r>
      </w:hyperlink>
      <w:r w:rsidR="00426B4C">
        <w:t>.</w:t>
      </w:r>
      <w:r w:rsidR="002E620A" w:rsidRPr="002E620A">
        <w:t xml:space="preserve"> настоящего </w:t>
      </w:r>
      <w:r w:rsidR="002E620A" w:rsidRPr="000965DB">
        <w:t>Регламента</w:t>
      </w:r>
      <w:r w:rsidR="002E620A" w:rsidRPr="002E620A">
        <w:t>, учитываются следующие финансовые инструменты:</w:t>
      </w:r>
    </w:p>
    <w:p w14:paraId="2ACBC2B3" w14:textId="77777777" w:rsidR="002E620A" w:rsidRPr="002E620A" w:rsidRDefault="002E620A" w:rsidP="002E620A">
      <w:pPr>
        <w:ind w:firstLine="720"/>
        <w:jc w:val="both"/>
      </w:pPr>
      <w:r w:rsidRPr="002E620A">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14:paraId="65F91BA0" w14:textId="77777777" w:rsidR="002E620A" w:rsidRPr="002E620A" w:rsidRDefault="002E620A" w:rsidP="002E620A">
      <w:pPr>
        <w:ind w:firstLine="720"/>
        <w:jc w:val="both"/>
      </w:pPr>
      <w:r w:rsidRPr="002E620A">
        <w:t>акции и облигации российских эмитентов;</w:t>
      </w:r>
    </w:p>
    <w:p w14:paraId="20A5B7B9" w14:textId="77777777" w:rsidR="002E620A" w:rsidRPr="002E620A" w:rsidRDefault="002E620A" w:rsidP="002E620A">
      <w:pPr>
        <w:ind w:firstLine="720"/>
        <w:jc w:val="both"/>
      </w:pPr>
      <w:r w:rsidRPr="002E620A">
        <w:t>государственные ценные бумаги иностранных государств;</w:t>
      </w:r>
    </w:p>
    <w:p w14:paraId="1085EB95" w14:textId="77777777" w:rsidR="002E620A" w:rsidRPr="002E620A" w:rsidRDefault="002E620A" w:rsidP="002E620A">
      <w:pPr>
        <w:ind w:firstLine="720"/>
        <w:jc w:val="both"/>
      </w:pPr>
      <w:r w:rsidRPr="002E620A">
        <w:t>акции и облигации иностранных эмитентов;</w:t>
      </w:r>
    </w:p>
    <w:p w14:paraId="7CAB6F85" w14:textId="77777777" w:rsidR="002E620A" w:rsidRPr="002E620A" w:rsidRDefault="002E620A" w:rsidP="002E620A">
      <w:pPr>
        <w:ind w:firstLine="720"/>
        <w:jc w:val="both"/>
      </w:pPr>
      <w:r w:rsidRPr="002E620A">
        <w:t>российские депозитарные расписки и иностранные депозитарные расписки на ценные бумаги;</w:t>
      </w:r>
    </w:p>
    <w:p w14:paraId="57E22A97" w14:textId="77777777" w:rsidR="002E620A" w:rsidRPr="002E620A" w:rsidRDefault="002E620A" w:rsidP="002E620A">
      <w:pPr>
        <w:ind w:firstLine="720"/>
        <w:jc w:val="both"/>
      </w:pPr>
      <w:r w:rsidRPr="002E620A">
        <w:t>инвестиционные паи паевых инвестиционных фондов и паи (акции) иностранных инвестиционных фондов;</w:t>
      </w:r>
    </w:p>
    <w:p w14:paraId="1A88C4A4" w14:textId="77777777" w:rsidR="002E620A" w:rsidRPr="002E620A" w:rsidRDefault="002E620A" w:rsidP="002E620A">
      <w:pPr>
        <w:ind w:firstLine="720"/>
        <w:jc w:val="both"/>
      </w:pPr>
      <w:r w:rsidRPr="002E620A">
        <w:t>ипотечные сертификаты участия;</w:t>
      </w:r>
    </w:p>
    <w:p w14:paraId="0BEC7CA2" w14:textId="77777777" w:rsidR="002E620A" w:rsidRPr="002E620A" w:rsidRDefault="002E620A" w:rsidP="002E620A">
      <w:pPr>
        <w:ind w:firstLine="720"/>
        <w:jc w:val="both"/>
      </w:pPr>
      <w:r w:rsidRPr="002E620A">
        <w:t>заключаемые на организованных торгах договоры, являющиеся производными финансовыми инструментами.</w:t>
      </w:r>
    </w:p>
    <w:p w14:paraId="0A75F70C" w14:textId="3FA0ADAB" w:rsidR="002E620A" w:rsidRPr="002E620A" w:rsidRDefault="002E620A" w:rsidP="002E620A">
      <w:pPr>
        <w:ind w:firstLine="720"/>
        <w:jc w:val="both"/>
      </w:pPr>
      <w:r w:rsidRPr="002E620A">
        <w:t xml:space="preserve">2.4. Стоимость финансовых инструментов (размер обязательств) в предусмотренных </w:t>
      </w:r>
      <w:hyperlink r:id="rId16" w:history="1">
        <w:r w:rsidRPr="002E620A">
          <w:t>подпунктами 2.1.1</w:t>
        </w:r>
      </w:hyperlink>
      <w:r w:rsidR="003A5F1E">
        <w:t>.</w:t>
      </w:r>
      <w:r w:rsidRPr="002E620A">
        <w:t xml:space="preserve"> и </w:t>
      </w:r>
      <w:hyperlink r:id="rId17" w:history="1">
        <w:r w:rsidRPr="002E620A">
          <w:t>2.1.4</w:t>
        </w:r>
        <w:r w:rsidR="003A5F1E">
          <w:t>.</w:t>
        </w:r>
        <w:r w:rsidRPr="002E620A">
          <w:t xml:space="preserve"> пункта 2.1</w:t>
        </w:r>
      </w:hyperlink>
      <w:r w:rsidR="003A5F1E">
        <w:t>.</w:t>
      </w:r>
      <w:r w:rsidRPr="002E620A">
        <w:t xml:space="preserve"> </w:t>
      </w:r>
      <w:r w:rsidR="00F963C5">
        <w:t>и подпунктом 2.2.2</w:t>
      </w:r>
      <w:r w:rsidR="003A5F1E">
        <w:t>.</w:t>
      </w:r>
      <w:r w:rsidR="00F963C5">
        <w:t xml:space="preserve"> пункта 2.2</w:t>
      </w:r>
      <w:r w:rsidR="003A5F1E">
        <w:t>.</w:t>
      </w:r>
      <w:r w:rsidR="008D062C" w:rsidRPr="00195925">
        <w:t xml:space="preserve"> </w:t>
      </w:r>
      <w:r w:rsidRPr="002E620A">
        <w:t xml:space="preserve">настоящего </w:t>
      </w:r>
      <w:r w:rsidR="00B66BE7">
        <w:t xml:space="preserve"> Регламента</w:t>
      </w:r>
      <w:r w:rsidRPr="002E620A">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14:paraId="6A933091" w14:textId="77777777" w:rsidR="002E620A" w:rsidRPr="002E620A" w:rsidRDefault="002E620A" w:rsidP="002E620A">
      <w:pPr>
        <w:ind w:firstLine="720"/>
        <w:jc w:val="both"/>
      </w:pPr>
      <w:r w:rsidRPr="002E620A">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hyperlink r:id="rId18" w:history="1">
        <w:r w:rsidRPr="002E620A">
          <w:t>Порядком</w:t>
        </w:r>
      </w:hyperlink>
      <w:r w:rsidRPr="002E620A">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Pr="002E620A">
        <w:t>пз</w:t>
      </w:r>
      <w:proofErr w:type="spellEnd"/>
      <w:r w:rsidRPr="002E620A">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 невозможности определения рыночной цены - из цены их приобретения (для облигаций - цены приобретения и накопленного купонного дохода);</w:t>
      </w:r>
    </w:p>
    <w:p w14:paraId="2BBB2722" w14:textId="77777777" w:rsidR="002E620A" w:rsidRPr="002E620A" w:rsidRDefault="002E620A" w:rsidP="002E620A">
      <w:pPr>
        <w:ind w:firstLine="720"/>
        <w:jc w:val="both"/>
      </w:pPr>
      <w:r w:rsidRPr="002E620A">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14:paraId="45D911E0" w14:textId="77777777" w:rsidR="002E620A" w:rsidRPr="002E620A" w:rsidRDefault="002E620A" w:rsidP="002E620A">
      <w:pPr>
        <w:ind w:firstLine="720"/>
        <w:jc w:val="both"/>
      </w:pPr>
      <w:r w:rsidRPr="002E620A">
        <w:t xml:space="preserve">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w:t>
      </w:r>
      <w:r w:rsidRPr="002E620A">
        <w:lastRenderedPageBreak/>
        <w:t>исходя из цены закрытия рынка на расчетную дату по итогам торгов на иностранной фондовой бирже;</w:t>
      </w:r>
    </w:p>
    <w:p w14:paraId="338FA600" w14:textId="77777777" w:rsidR="002E620A" w:rsidRPr="002E620A" w:rsidRDefault="002E620A" w:rsidP="002E620A">
      <w:pPr>
        <w:ind w:firstLine="720"/>
        <w:jc w:val="both"/>
      </w:pPr>
      <w:r w:rsidRPr="002E620A">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14:paraId="28E02FDC" w14:textId="77777777" w:rsidR="002E620A" w:rsidRPr="002E620A" w:rsidRDefault="002E620A" w:rsidP="002E620A">
      <w:pPr>
        <w:ind w:firstLine="720"/>
        <w:jc w:val="both"/>
      </w:pPr>
      <w:r w:rsidRPr="002E620A">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14:paraId="3B98C6F1" w14:textId="617F5E64" w:rsidR="002E620A" w:rsidRPr="002E620A" w:rsidRDefault="002E620A" w:rsidP="002E620A">
      <w:pPr>
        <w:ind w:firstLine="720"/>
        <w:jc w:val="both"/>
      </w:pPr>
      <w:r w:rsidRPr="002E620A">
        <w:t xml:space="preserve">2.5. Совокупная цена по сделкам с финансовыми инструментами в случаях, предусмотренных </w:t>
      </w:r>
      <w:hyperlink r:id="rId19" w:history="1">
        <w:r w:rsidRPr="002E620A">
          <w:t>подпунктом 2.1.3</w:t>
        </w:r>
        <w:r w:rsidR="0085560E">
          <w:t>.</w:t>
        </w:r>
        <w:r w:rsidRPr="002E620A">
          <w:t xml:space="preserve"> пункта 2.1</w:t>
        </w:r>
      </w:hyperlink>
      <w:r w:rsidR="0085560E">
        <w:t>.</w:t>
      </w:r>
      <w:r w:rsidRPr="002E620A">
        <w:t xml:space="preserve"> и </w:t>
      </w:r>
      <w:hyperlink r:id="rId20" w:history="1">
        <w:r w:rsidRPr="002E620A">
          <w:t>подпунктом 2.2.2</w:t>
        </w:r>
        <w:r w:rsidR="0085560E">
          <w:t>.</w:t>
        </w:r>
        <w:r w:rsidRPr="002E620A">
          <w:t xml:space="preserve"> пункта 2.2</w:t>
        </w:r>
      </w:hyperlink>
      <w:r w:rsidR="0085560E">
        <w:t>.</w:t>
      </w:r>
      <w:r w:rsidRPr="002E620A">
        <w:t xml:space="preserve"> настоящего </w:t>
      </w:r>
      <w:r w:rsidR="00B66BE7">
        <w:t xml:space="preserve"> Регламента</w:t>
      </w:r>
      <w:r w:rsidRPr="002E620A">
        <w:t>, определяется как сумма:</w:t>
      </w:r>
    </w:p>
    <w:p w14:paraId="6F14D1FB" w14:textId="77777777" w:rsidR="002E620A" w:rsidRPr="002E620A" w:rsidRDefault="002E620A" w:rsidP="002E620A">
      <w:pPr>
        <w:ind w:firstLine="720"/>
        <w:jc w:val="both"/>
      </w:pPr>
      <w:r w:rsidRPr="002E620A">
        <w:t xml:space="preserve">цен договоров с ценными бумагами (договоров купли-продажи, договоров займа), а по договорам </w:t>
      </w:r>
      <w:proofErr w:type="spellStart"/>
      <w:r w:rsidRPr="002E620A">
        <w:t>репо</w:t>
      </w:r>
      <w:proofErr w:type="spellEnd"/>
      <w:r w:rsidRPr="002E620A">
        <w:t xml:space="preserve"> - цен первых частей и</w:t>
      </w:r>
    </w:p>
    <w:p w14:paraId="0CC88080" w14:textId="77777777" w:rsidR="002E620A" w:rsidRPr="002E620A" w:rsidRDefault="002E620A" w:rsidP="002E620A">
      <w:pPr>
        <w:ind w:firstLine="720"/>
        <w:jc w:val="both"/>
      </w:pPr>
      <w:r w:rsidRPr="002E620A">
        <w:t>цен договоров, являющихся производными финансовыми инструментами.</w:t>
      </w:r>
    </w:p>
    <w:p w14:paraId="02F65AC9" w14:textId="6F5FDC91" w:rsidR="002E620A" w:rsidRPr="002E620A" w:rsidRDefault="002E620A" w:rsidP="002E620A">
      <w:pPr>
        <w:ind w:firstLine="720"/>
        <w:jc w:val="both"/>
      </w:pPr>
      <w:r w:rsidRPr="002E620A">
        <w:t xml:space="preserve">2.6. При определении необходимого опыта работы в предусмотренном </w:t>
      </w:r>
      <w:hyperlink r:id="rId21" w:history="1">
        <w:r w:rsidRPr="002E620A">
          <w:t>подпунктом 2.1.2</w:t>
        </w:r>
        <w:r w:rsidR="008E6232">
          <w:t>.</w:t>
        </w:r>
        <w:r w:rsidRPr="002E620A">
          <w:t xml:space="preserve"> пункта 2.1</w:t>
        </w:r>
      </w:hyperlink>
      <w:r w:rsidR="008E6232">
        <w:t>.</w:t>
      </w:r>
      <w:r w:rsidRPr="002E620A">
        <w:t xml:space="preserve"> настоящего </w:t>
      </w:r>
      <w:r w:rsidR="00537A33" w:rsidRPr="000965DB">
        <w:t>Регламента</w:t>
      </w:r>
      <w:r w:rsidRPr="002E620A">
        <w:t xml:space="preserve"> случае учитывается</w:t>
      </w:r>
      <w:r w:rsidR="00244E64">
        <w:t xml:space="preserve"> опыт</w:t>
      </w:r>
      <w:r w:rsidRPr="002E620A">
        <w:t xml:space="preserve"> работ</w:t>
      </w:r>
      <w:r w:rsidR="00244E64">
        <w:t>ы</w:t>
      </w:r>
      <w:r w:rsidRPr="002E620A">
        <w:t xml:space="preserve"> в течение пяти лет, предшествующих дате подачи заявления о признании квалифицированным инвестором, непосредственно связанн</w:t>
      </w:r>
      <w:r w:rsidR="00244E64">
        <w:t>ый</w:t>
      </w:r>
      <w:r w:rsidRPr="002E620A">
        <w:t xml:space="preserve"> с совершением </w:t>
      </w:r>
      <w:r w:rsidR="00244E64">
        <w:t>сделок</w:t>
      </w:r>
      <w:r w:rsidRPr="002E620A">
        <w:t xml:space="preserve"> с финансовыми инструментами, подготовк</w:t>
      </w:r>
      <w:r w:rsidR="00244E64">
        <w:t>ой</w:t>
      </w:r>
      <w:r w:rsidRPr="002E620A">
        <w:t xml:space="preserve"> </w:t>
      </w:r>
      <w:r w:rsidR="00244E64">
        <w:t>индивидуальных инвестиционных</w:t>
      </w:r>
      <w:r w:rsidRPr="002E620A">
        <w:t xml:space="preserve"> рекомендаций, управлением рисками</w:t>
      </w:r>
      <w:r w:rsidR="00244E64">
        <w:t>, связанными с совершением указанных сделок</w:t>
      </w:r>
      <w:r w:rsidRPr="002E620A">
        <w:t>.</w:t>
      </w:r>
    </w:p>
    <w:p w14:paraId="400591E8" w14:textId="3067C4AF" w:rsidR="002E620A" w:rsidRPr="002E620A" w:rsidRDefault="002E620A" w:rsidP="002E620A">
      <w:pPr>
        <w:ind w:firstLine="720"/>
        <w:jc w:val="both"/>
      </w:pPr>
      <w:r w:rsidRPr="002E620A">
        <w:t xml:space="preserve">2.7. Собственный капитал российского юридического лица, предусмотренный </w:t>
      </w:r>
      <w:hyperlink r:id="rId22" w:history="1">
        <w:r w:rsidRPr="002E620A">
          <w:t>подпунктом 2.2.1</w:t>
        </w:r>
        <w:r w:rsidR="00950551">
          <w:t>.</w:t>
        </w:r>
        <w:r w:rsidRPr="002E620A">
          <w:t xml:space="preserve"> пункта 2.2</w:t>
        </w:r>
      </w:hyperlink>
      <w:r w:rsidR="00950551">
        <w:t>.</w:t>
      </w:r>
      <w:r w:rsidRPr="002E620A">
        <w:t xml:space="preserve"> настоящего </w:t>
      </w:r>
      <w:r w:rsidR="00537A33" w:rsidRPr="000965DB">
        <w:t>Регламента</w:t>
      </w:r>
      <w:r w:rsidRPr="002E620A">
        <w:t>,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14:paraId="30BB56AA" w14:textId="27E208F2" w:rsidR="002E620A" w:rsidRPr="002E620A" w:rsidRDefault="002E620A" w:rsidP="002E620A">
      <w:pPr>
        <w:ind w:firstLine="720"/>
        <w:jc w:val="both"/>
      </w:pPr>
      <w:r w:rsidRPr="002E620A">
        <w:t xml:space="preserve">Собственный капитал иностранного юридического лица, а также иные показатели, предусмотренные </w:t>
      </w:r>
      <w:hyperlink r:id="rId23" w:history="1">
        <w:r w:rsidRPr="002E620A">
          <w:t>подпунктами 2.1.1</w:t>
        </w:r>
      </w:hyperlink>
      <w:r w:rsidR="0061760E">
        <w:t>.</w:t>
      </w:r>
      <w:r w:rsidRPr="002E620A">
        <w:t xml:space="preserve">, </w:t>
      </w:r>
      <w:hyperlink r:id="rId24" w:history="1">
        <w:r w:rsidRPr="002E620A">
          <w:t>2.1.3</w:t>
        </w:r>
      </w:hyperlink>
      <w:r w:rsidR="0061760E">
        <w:t>.</w:t>
      </w:r>
      <w:r w:rsidRPr="002E620A">
        <w:t xml:space="preserve"> и </w:t>
      </w:r>
      <w:hyperlink r:id="rId25" w:history="1">
        <w:r w:rsidRPr="002E620A">
          <w:t>2.1.4</w:t>
        </w:r>
        <w:r w:rsidR="0061760E">
          <w:t>.</w:t>
        </w:r>
        <w:r w:rsidRPr="002E620A">
          <w:t xml:space="preserve"> пункта 2.1</w:t>
        </w:r>
      </w:hyperlink>
      <w:r w:rsidR="0061760E">
        <w:t>.</w:t>
      </w:r>
      <w:r w:rsidRPr="002E620A">
        <w:t xml:space="preserve"> и </w:t>
      </w:r>
      <w:hyperlink r:id="rId26" w:history="1">
        <w:r w:rsidRPr="002E620A">
          <w:t>подпунктами 2.2.2</w:t>
        </w:r>
      </w:hyperlink>
      <w:r w:rsidR="0061760E">
        <w:t>.</w:t>
      </w:r>
      <w:r w:rsidRPr="002E620A">
        <w:t xml:space="preserve"> - </w:t>
      </w:r>
      <w:hyperlink r:id="rId27" w:history="1">
        <w:r w:rsidRPr="002E620A">
          <w:t>2.2.4</w:t>
        </w:r>
        <w:r w:rsidR="0061760E">
          <w:t>.</w:t>
        </w:r>
        <w:r w:rsidRPr="002E620A">
          <w:t xml:space="preserve"> пункта 2.2</w:t>
        </w:r>
      </w:hyperlink>
      <w:r w:rsidR="0061760E">
        <w:t>.</w:t>
      </w:r>
      <w:r w:rsidRPr="002E620A">
        <w:t xml:space="preserve"> настоящего</w:t>
      </w:r>
      <w:r w:rsidR="007412B9">
        <w:t xml:space="preserve"> Регламента</w:t>
      </w:r>
      <w:r w:rsidRPr="002E620A">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14:paraId="1DF87906" w14:textId="77777777" w:rsidR="00DA4DB8" w:rsidRPr="000965DB" w:rsidRDefault="00DA4DB8" w:rsidP="002E620A">
      <w:pPr>
        <w:ind w:firstLine="720"/>
        <w:jc w:val="both"/>
      </w:pPr>
    </w:p>
    <w:p w14:paraId="604796AC" w14:textId="77777777" w:rsidR="00FB25F8" w:rsidRPr="000965DB" w:rsidRDefault="00DA4DB8" w:rsidP="00216362">
      <w:pPr>
        <w:autoSpaceDE w:val="0"/>
        <w:autoSpaceDN w:val="0"/>
        <w:adjustRightInd w:val="0"/>
        <w:jc w:val="center"/>
        <w:rPr>
          <w:b/>
          <w:bCs/>
        </w:rPr>
      </w:pPr>
      <w:r w:rsidRPr="000965DB">
        <w:rPr>
          <w:b/>
          <w:lang w:val="en-US"/>
        </w:rPr>
        <w:t>III</w:t>
      </w:r>
      <w:r w:rsidRPr="000965DB">
        <w:rPr>
          <w:b/>
        </w:rPr>
        <w:t xml:space="preserve">. </w:t>
      </w:r>
      <w:r w:rsidR="00FB25F8" w:rsidRPr="000965DB">
        <w:rPr>
          <w:b/>
          <w:bCs/>
        </w:rPr>
        <w:t>Порядок признания лица квалифицированным инвестором</w:t>
      </w:r>
    </w:p>
    <w:p w14:paraId="356C26DE" w14:textId="77777777" w:rsidR="00FB25F8" w:rsidRPr="000965DB" w:rsidRDefault="00FB25F8" w:rsidP="00216362">
      <w:pPr>
        <w:autoSpaceDE w:val="0"/>
        <w:autoSpaceDN w:val="0"/>
        <w:adjustRightInd w:val="0"/>
        <w:jc w:val="both"/>
      </w:pPr>
    </w:p>
    <w:p w14:paraId="111BD916" w14:textId="77777777" w:rsidR="00615631" w:rsidRDefault="00FB25F8" w:rsidP="00216362">
      <w:pPr>
        <w:autoSpaceDE w:val="0"/>
        <w:autoSpaceDN w:val="0"/>
        <w:adjustRightInd w:val="0"/>
        <w:ind w:firstLine="708"/>
        <w:jc w:val="both"/>
      </w:pPr>
      <w:r w:rsidRPr="000965DB">
        <w:t xml:space="preserve">3.1. </w:t>
      </w:r>
      <w:r w:rsidR="00E514C5">
        <w:t>Л</w:t>
      </w:r>
      <w:r w:rsidR="00424FE1" w:rsidRPr="00424FE1">
        <w:t>ицо, обращающееся с просьбой о признании его квалифицированным инвестором</w:t>
      </w:r>
      <w:r w:rsidR="00D924DF">
        <w:t xml:space="preserve"> (далее – </w:t>
      </w:r>
      <w:r w:rsidR="00C36FEC">
        <w:t>З</w:t>
      </w:r>
      <w:r w:rsidR="00D924DF">
        <w:t>аявитель</w:t>
      </w:r>
      <w:r w:rsidR="000D51FE">
        <w:t xml:space="preserve"> и/или Клиент</w:t>
      </w:r>
      <w:r w:rsidR="00D924DF">
        <w:t>)</w:t>
      </w:r>
      <w:r w:rsidR="00424FE1" w:rsidRPr="00424FE1">
        <w:t>, представляет</w:t>
      </w:r>
      <w:r w:rsidR="00424FE1">
        <w:t xml:space="preserve"> </w:t>
      </w:r>
      <w:r w:rsidRPr="000965DB">
        <w:t>в Банк</w:t>
      </w:r>
      <w:r w:rsidR="00615631">
        <w:t>:</w:t>
      </w:r>
    </w:p>
    <w:p w14:paraId="7463CA93" w14:textId="77777777" w:rsidR="00A95B6F" w:rsidRDefault="00FB25F8">
      <w:pPr>
        <w:pStyle w:val="af5"/>
        <w:numPr>
          <w:ilvl w:val="0"/>
          <w:numId w:val="17"/>
        </w:numPr>
        <w:autoSpaceDE w:val="0"/>
        <w:autoSpaceDN w:val="0"/>
        <w:adjustRightInd w:val="0"/>
        <w:jc w:val="both"/>
      </w:pPr>
      <w:r w:rsidRPr="000965DB">
        <w:t>Заявление о признании</w:t>
      </w:r>
      <w:r w:rsidR="00615631">
        <w:t xml:space="preserve"> </w:t>
      </w:r>
      <w:r w:rsidRPr="000965DB">
        <w:t xml:space="preserve">квалифицированным инвестором по форме Приложения № </w:t>
      </w:r>
      <w:r w:rsidR="008B013D">
        <w:t>2</w:t>
      </w:r>
      <w:r w:rsidR="003A65A9">
        <w:t>, №</w:t>
      </w:r>
      <w:r w:rsidR="00E7445E">
        <w:t xml:space="preserve"> </w:t>
      </w:r>
      <w:r w:rsidR="003A65A9">
        <w:t>3</w:t>
      </w:r>
      <w:r w:rsidRPr="000965DB">
        <w:t xml:space="preserve"> к настоящему Регламенту, </w:t>
      </w:r>
    </w:p>
    <w:p w14:paraId="335F6256" w14:textId="77777777" w:rsidR="00A95B6F" w:rsidRDefault="00FB25F8">
      <w:pPr>
        <w:pStyle w:val="af5"/>
        <w:numPr>
          <w:ilvl w:val="0"/>
          <w:numId w:val="17"/>
        </w:numPr>
        <w:autoSpaceDE w:val="0"/>
        <w:autoSpaceDN w:val="0"/>
        <w:adjustRightInd w:val="0"/>
        <w:jc w:val="both"/>
      </w:pPr>
      <w:r w:rsidRPr="000965DB">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действующим законодательством Российской Федерации, нормативными актами </w:t>
      </w:r>
      <w:r w:rsidR="00424FE1">
        <w:t>Банка России</w:t>
      </w:r>
      <w:r w:rsidRPr="000965DB">
        <w:t xml:space="preserve"> и настоящим Регламентом</w:t>
      </w:r>
      <w:r w:rsidR="00615631">
        <w:t xml:space="preserve">, </w:t>
      </w:r>
      <w:r w:rsidR="00E44484">
        <w:t xml:space="preserve">в соответствии с </w:t>
      </w:r>
      <w:r w:rsidR="00615631">
        <w:t>Приложени</w:t>
      </w:r>
      <w:r w:rsidR="00E44484">
        <w:t>ем</w:t>
      </w:r>
      <w:r w:rsidR="008B013D">
        <w:t xml:space="preserve"> №</w:t>
      </w:r>
      <w:r w:rsidR="00615631">
        <w:t xml:space="preserve"> </w:t>
      </w:r>
      <w:r w:rsidR="008B013D">
        <w:t>1</w:t>
      </w:r>
      <w:r w:rsidR="00615631">
        <w:t xml:space="preserve"> к настоящему Регламенту</w:t>
      </w:r>
      <w:r w:rsidRPr="000965DB">
        <w:t>.</w:t>
      </w:r>
    </w:p>
    <w:p w14:paraId="6D4C5DAC" w14:textId="77777777" w:rsidR="00FB25F8" w:rsidRPr="000965DB" w:rsidRDefault="00FB25F8" w:rsidP="00216362">
      <w:pPr>
        <w:autoSpaceDE w:val="0"/>
        <w:autoSpaceDN w:val="0"/>
        <w:adjustRightInd w:val="0"/>
        <w:ind w:firstLine="708"/>
        <w:jc w:val="both"/>
      </w:pPr>
      <w:r w:rsidRPr="000965DB">
        <w:t>3.2. Заявление с просьбой о признании его квалифицированным инвестором должно содержать в том числе:</w:t>
      </w:r>
    </w:p>
    <w:p w14:paraId="25B286EC" w14:textId="77777777" w:rsidR="0084180E" w:rsidRPr="0084180E" w:rsidRDefault="0084180E" w:rsidP="0084180E">
      <w:pPr>
        <w:autoSpaceDE w:val="0"/>
        <w:autoSpaceDN w:val="0"/>
        <w:adjustRightInd w:val="0"/>
        <w:ind w:firstLine="708"/>
        <w:jc w:val="both"/>
      </w:pPr>
      <w:r w:rsidRPr="0084180E">
        <w:lastRenderedPageBreak/>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14:paraId="4CEED3E4" w14:textId="77777777" w:rsidR="00424FE1" w:rsidRDefault="00424FE1" w:rsidP="00424FE1">
      <w:pPr>
        <w:autoSpaceDE w:val="0"/>
        <w:autoSpaceDN w:val="0"/>
        <w:adjustRightInd w:val="0"/>
        <w:ind w:firstLine="708"/>
        <w:jc w:val="both"/>
      </w:pPr>
      <w:r w:rsidRPr="00424FE1">
        <w:t>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w:t>
      </w:r>
      <w:r w:rsidR="00FB25F8" w:rsidRPr="000965DB">
        <w:t xml:space="preserve">, в соответствии с пунктом 2 статьи 19 Федерального закона от 5 марта 1999 года N 46-ФЗ </w:t>
      </w:r>
      <w:r w:rsidR="00E57BCA" w:rsidRPr="000965DB">
        <w:t>«</w:t>
      </w:r>
      <w:r w:rsidR="00FB25F8" w:rsidRPr="000965DB">
        <w:t>О защите прав и законных интересов инвесторов на рынке ценных бумаг</w:t>
      </w:r>
      <w:r w:rsidR="00E57BCA" w:rsidRPr="000965DB">
        <w:t>»</w:t>
      </w:r>
      <w:r w:rsidR="00FB25F8" w:rsidRPr="000965DB">
        <w:t xml:space="preserve"> не осуществляются выплаты компенсаций из федерального компенсационного </w:t>
      </w:r>
      <w:r>
        <w:t>фонда</w:t>
      </w:r>
      <w:r w:rsidR="008939BB">
        <w:t>;</w:t>
      </w:r>
    </w:p>
    <w:p w14:paraId="0143A899" w14:textId="77777777" w:rsidR="008939BB" w:rsidRPr="00424FE1" w:rsidRDefault="008939BB" w:rsidP="008939BB">
      <w:pPr>
        <w:autoSpaceDE w:val="0"/>
        <w:autoSpaceDN w:val="0"/>
        <w:adjustRightInd w:val="0"/>
        <w:ind w:firstLine="708"/>
        <w:jc w:val="both"/>
      </w:pPr>
      <w:r>
        <w:t xml:space="preserve">указание на то, что заявитель в случае признания его квалифицированным инвестором обязуется уведомить </w:t>
      </w:r>
      <w:r w:rsidR="00337CF3">
        <w:t xml:space="preserve"> </w:t>
      </w:r>
      <w:r w:rsidR="00337CF3" w:rsidRPr="009A44B2">
        <w:t>Банк</w:t>
      </w:r>
      <w:r>
        <w:t>,</w:t>
      </w:r>
      <w:r w:rsidR="009A44B2">
        <w:t xml:space="preserve"> </w:t>
      </w:r>
      <w:r>
        <w:t>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r w:rsidRPr="00424FE1">
        <w:t>.</w:t>
      </w:r>
    </w:p>
    <w:p w14:paraId="1BA7B619" w14:textId="77777777" w:rsidR="00D924DF" w:rsidRDefault="00FB25F8" w:rsidP="00216362">
      <w:pPr>
        <w:autoSpaceDE w:val="0"/>
        <w:autoSpaceDN w:val="0"/>
        <w:adjustRightInd w:val="0"/>
        <w:ind w:firstLine="708"/>
        <w:jc w:val="both"/>
      </w:pPr>
      <w:r w:rsidRPr="000965DB">
        <w:t xml:space="preserve">3.3. В течение </w:t>
      </w:r>
      <w:r w:rsidR="009A44B2">
        <w:t>5</w:t>
      </w:r>
      <w:r w:rsidRPr="000965DB">
        <w:t xml:space="preserve"> (</w:t>
      </w:r>
      <w:r w:rsidR="009A44B2">
        <w:t>Пяти</w:t>
      </w:r>
      <w:r w:rsidRPr="000965DB">
        <w:t xml:space="preserve">) рабочих дней с момента получения Заявления </w:t>
      </w:r>
      <w:r w:rsidR="00AA1195" w:rsidRPr="000965DB">
        <w:t>о признании квалифицированным инвестором</w:t>
      </w:r>
      <w:r w:rsidRPr="000965DB">
        <w:t xml:space="preserve"> Уполномоченный сотрудник</w:t>
      </w:r>
      <w:r w:rsidR="00D03FA1" w:rsidRPr="000965DB">
        <w:t xml:space="preserve"> (</w:t>
      </w:r>
      <w:r w:rsidR="0080667A" w:rsidRPr="000965DB">
        <w:t>сотрудник Банка</w:t>
      </w:r>
      <w:r w:rsidR="00190983">
        <w:t>,</w:t>
      </w:r>
      <w:r w:rsidR="00D03FA1" w:rsidRPr="000965DB">
        <w:t xml:space="preserve"> </w:t>
      </w:r>
      <w:r w:rsidR="0080667A" w:rsidRPr="000965DB">
        <w:t>уполн</w:t>
      </w:r>
      <w:r w:rsidR="00912103" w:rsidRPr="000965DB">
        <w:t>омоченный приказом</w:t>
      </w:r>
      <w:r w:rsidR="0014706D" w:rsidRPr="000965DB">
        <w:t xml:space="preserve"> </w:t>
      </w:r>
      <w:r w:rsidR="00912103" w:rsidRPr="000965DB">
        <w:t>Председателя Правления</w:t>
      </w:r>
      <w:r w:rsidR="0014706D" w:rsidRPr="000965DB">
        <w:t xml:space="preserve"> Банка</w:t>
      </w:r>
      <w:r w:rsidR="00D03FA1" w:rsidRPr="000965DB">
        <w:t>)</w:t>
      </w:r>
      <w:r w:rsidR="00D924DF">
        <w:t>:</w:t>
      </w:r>
    </w:p>
    <w:p w14:paraId="0C019F9F" w14:textId="77777777" w:rsidR="008B013D" w:rsidRDefault="00FB25F8">
      <w:pPr>
        <w:pStyle w:val="af5"/>
        <w:numPr>
          <w:ilvl w:val="0"/>
          <w:numId w:val="18"/>
        </w:numPr>
        <w:autoSpaceDE w:val="0"/>
        <w:autoSpaceDN w:val="0"/>
        <w:adjustRightInd w:val="0"/>
        <w:jc w:val="both"/>
      </w:pPr>
      <w:r w:rsidRPr="000965DB">
        <w:t xml:space="preserve">осуществляет проверку представленных </w:t>
      </w:r>
      <w:r w:rsidR="00C36FEC">
        <w:t>З</w:t>
      </w:r>
      <w:r w:rsidR="00C36FEC" w:rsidRPr="000965DB">
        <w:t xml:space="preserve">аявителем </w:t>
      </w:r>
      <w:r w:rsidRPr="000965DB">
        <w:t xml:space="preserve">документов на предмет соблюдения требований, соответствие которым необходимо для признания лица квалифицированным инвестором, </w:t>
      </w:r>
    </w:p>
    <w:p w14:paraId="35556121" w14:textId="77777777" w:rsidR="008B013D" w:rsidRDefault="00FB25F8">
      <w:pPr>
        <w:pStyle w:val="af5"/>
        <w:numPr>
          <w:ilvl w:val="0"/>
          <w:numId w:val="18"/>
        </w:numPr>
        <w:autoSpaceDE w:val="0"/>
        <w:autoSpaceDN w:val="0"/>
        <w:adjustRightInd w:val="0"/>
        <w:jc w:val="both"/>
      </w:pPr>
      <w:r w:rsidRPr="000965DB">
        <w:t xml:space="preserve">подготавливает заключение о соответствии </w:t>
      </w:r>
      <w:r w:rsidR="00C36FEC">
        <w:t>З</w:t>
      </w:r>
      <w:r w:rsidR="00C36FEC" w:rsidRPr="000965DB">
        <w:t xml:space="preserve">аявителя </w:t>
      </w:r>
      <w:r w:rsidRPr="000965DB">
        <w:t xml:space="preserve">установленным требованиям и </w:t>
      </w:r>
      <w:r w:rsidR="00EE5C66" w:rsidRPr="000965DB">
        <w:t xml:space="preserve">предоставляет </w:t>
      </w:r>
      <w:r w:rsidR="00B24E08" w:rsidRPr="000965DB">
        <w:t>его</w:t>
      </w:r>
      <w:r w:rsidR="00EE5C66" w:rsidRPr="000965DB">
        <w:t xml:space="preserve"> </w:t>
      </w:r>
      <w:r w:rsidR="00912103" w:rsidRPr="000965DB">
        <w:t>Председателю Правления</w:t>
      </w:r>
      <w:r w:rsidR="00924101" w:rsidRPr="000965DB">
        <w:t xml:space="preserve"> Банка </w:t>
      </w:r>
      <w:r w:rsidR="00337CF3">
        <w:t xml:space="preserve"> </w:t>
      </w:r>
      <w:r w:rsidR="00337CF3" w:rsidRPr="009A44B2">
        <w:t xml:space="preserve">и/или иному уполномоченному лицу </w:t>
      </w:r>
      <w:r w:rsidR="00EE5C66" w:rsidRPr="009A44B2">
        <w:t>для</w:t>
      </w:r>
      <w:r w:rsidR="00EE5C66" w:rsidRPr="000965DB">
        <w:t xml:space="preserve"> принятия соответствующего </w:t>
      </w:r>
      <w:r w:rsidRPr="000965DB">
        <w:t>решени</w:t>
      </w:r>
      <w:r w:rsidR="00EE5C66" w:rsidRPr="000965DB">
        <w:t>я</w:t>
      </w:r>
      <w:r w:rsidR="00CC7525">
        <w:t>.</w:t>
      </w:r>
    </w:p>
    <w:p w14:paraId="277C0053" w14:textId="77777777" w:rsidR="00BB165E" w:rsidRDefault="004165AC">
      <w:pPr>
        <w:autoSpaceDE w:val="0"/>
        <w:autoSpaceDN w:val="0"/>
        <w:adjustRightInd w:val="0"/>
        <w:ind w:firstLine="360"/>
        <w:jc w:val="both"/>
      </w:pPr>
      <w:r>
        <w:t xml:space="preserve">     </w:t>
      </w:r>
      <w:r w:rsidR="00D924DF">
        <w:t xml:space="preserve">3.3.1. </w:t>
      </w:r>
      <w:r w:rsidR="00FB25F8" w:rsidRPr="000965DB">
        <w:t xml:space="preserve">Уполномоченный сотрудник имеет право запросить у </w:t>
      </w:r>
      <w:r w:rsidR="00C36FEC">
        <w:t>З</w:t>
      </w:r>
      <w:r w:rsidR="00C36FEC" w:rsidRPr="000965DB">
        <w:t xml:space="preserve">аявителя </w:t>
      </w:r>
      <w:r w:rsidR="00FB25F8" w:rsidRPr="000965DB">
        <w:t>дополнительные</w:t>
      </w:r>
      <w:r w:rsidR="00867C34" w:rsidRPr="000965DB">
        <w:t xml:space="preserve"> </w:t>
      </w:r>
      <w:r w:rsidR="00FB25F8" w:rsidRPr="000965DB">
        <w:t>документы</w:t>
      </w:r>
      <w:r w:rsidR="009449C5" w:rsidRPr="000965DB">
        <w:t>,</w:t>
      </w:r>
      <w:r w:rsidR="00FB25F8" w:rsidRPr="000965DB">
        <w:t xml:space="preserve"> не указанные в Приложени</w:t>
      </w:r>
      <w:r w:rsidR="00E71869" w:rsidRPr="000965DB">
        <w:t>и</w:t>
      </w:r>
      <w:r w:rsidR="00FB25F8" w:rsidRPr="000965DB">
        <w:t xml:space="preserve"> № </w:t>
      </w:r>
      <w:r w:rsidR="00BE35D9">
        <w:t>1</w:t>
      </w:r>
      <w:r w:rsidR="00FB25F8" w:rsidRPr="000965DB">
        <w:t xml:space="preserve"> к настоящему Регламенту, подтверждающие его соответствие требованиям, соблюдение которых необходимо для</w:t>
      </w:r>
      <w:r w:rsidR="00867C34" w:rsidRPr="000965DB">
        <w:t xml:space="preserve"> </w:t>
      </w:r>
      <w:r w:rsidR="00FB25F8" w:rsidRPr="000965DB">
        <w:t xml:space="preserve">признания лица квалифицированным инвестором. </w:t>
      </w:r>
    </w:p>
    <w:p w14:paraId="5B253D5D" w14:textId="77777777" w:rsidR="00BB165E" w:rsidRDefault="00C3797D">
      <w:pPr>
        <w:autoSpaceDE w:val="0"/>
        <w:autoSpaceDN w:val="0"/>
        <w:adjustRightInd w:val="0"/>
        <w:ind w:firstLine="360"/>
        <w:jc w:val="both"/>
      </w:pPr>
      <w:r w:rsidRPr="00C3797D">
        <w:t>В этом случае течение срока, предусмотренного абзацем первым настоящего пункта, приостанавливается со дня направления запроса до дня представления заявителем запрашиваемых документов.</w:t>
      </w:r>
    </w:p>
    <w:p w14:paraId="3EB00CBD" w14:textId="77777777" w:rsidR="00D924DF" w:rsidRDefault="00C3797D" w:rsidP="00867C34">
      <w:pPr>
        <w:autoSpaceDE w:val="0"/>
        <w:autoSpaceDN w:val="0"/>
        <w:adjustRightInd w:val="0"/>
        <w:ind w:firstLine="708"/>
        <w:jc w:val="both"/>
      </w:pPr>
      <w:r>
        <w:t>3.4</w:t>
      </w:r>
      <w:r w:rsidR="00FB25F8" w:rsidRPr="000965DB">
        <w:t xml:space="preserve">. </w:t>
      </w:r>
      <w:r w:rsidR="00CC7525">
        <w:t>В</w:t>
      </w:r>
      <w:r w:rsidR="00CC7525" w:rsidRPr="000965DB">
        <w:t xml:space="preserve"> течение 3 (Трех) рабочих дней с момента получения заключения </w:t>
      </w:r>
      <w:r w:rsidR="00CC7525">
        <w:t>У</w:t>
      </w:r>
      <w:r w:rsidR="00CC7525" w:rsidRPr="000965DB">
        <w:t>полномоченного сотрудника</w:t>
      </w:r>
      <w:r w:rsidR="00CC7525">
        <w:t xml:space="preserve"> </w:t>
      </w:r>
      <w:r w:rsidR="00912103" w:rsidRPr="000965DB">
        <w:t>Председател</w:t>
      </w:r>
      <w:r w:rsidR="00891B2A" w:rsidRPr="000965DB">
        <w:t>ь</w:t>
      </w:r>
      <w:r w:rsidR="00912103" w:rsidRPr="000965DB">
        <w:t xml:space="preserve"> Правления Банка</w:t>
      </w:r>
      <w:r w:rsidR="005D6B3A" w:rsidRPr="000965DB">
        <w:t xml:space="preserve"> </w:t>
      </w:r>
      <w:r w:rsidR="00FB25F8" w:rsidRPr="000965DB">
        <w:t xml:space="preserve">выносит </w:t>
      </w:r>
      <w:r w:rsidR="00D924DF">
        <w:t>р</w:t>
      </w:r>
      <w:r w:rsidR="00D924DF" w:rsidRPr="000965DB">
        <w:t>ешение</w:t>
      </w:r>
      <w:r w:rsidR="00FB25F8" w:rsidRPr="000965DB">
        <w:t xml:space="preserve"> о признании/отказе в признании </w:t>
      </w:r>
      <w:r w:rsidR="000D51FE">
        <w:t>З</w:t>
      </w:r>
      <w:r w:rsidR="00D924DF">
        <w:t xml:space="preserve">аявителя </w:t>
      </w:r>
      <w:r w:rsidR="00FB25F8" w:rsidRPr="000965DB">
        <w:t>квалифицированным инвестором</w:t>
      </w:r>
      <w:r w:rsidR="00D924DF" w:rsidRPr="00D924DF">
        <w:t xml:space="preserve"> </w:t>
      </w:r>
      <w:r w:rsidR="00D924DF" w:rsidRPr="000965DB">
        <w:t xml:space="preserve">по форме Приложения № </w:t>
      </w:r>
      <w:r w:rsidR="00E7445E">
        <w:t>4</w:t>
      </w:r>
      <w:r w:rsidR="00D924DF" w:rsidRPr="000965DB">
        <w:t xml:space="preserve">, № </w:t>
      </w:r>
      <w:r w:rsidR="00E7445E">
        <w:t>5</w:t>
      </w:r>
      <w:r w:rsidR="00D924DF" w:rsidRPr="000965DB">
        <w:t xml:space="preserve"> настоящего Регламента</w:t>
      </w:r>
      <w:r w:rsidR="00FB25F8" w:rsidRPr="000965DB">
        <w:t xml:space="preserve">. </w:t>
      </w:r>
    </w:p>
    <w:p w14:paraId="02E578B2" w14:textId="1FE98119" w:rsidR="00FB25F8" w:rsidRPr="000965DB" w:rsidRDefault="00D924DF" w:rsidP="00867C34">
      <w:pPr>
        <w:autoSpaceDE w:val="0"/>
        <w:autoSpaceDN w:val="0"/>
        <w:adjustRightInd w:val="0"/>
        <w:ind w:firstLine="708"/>
        <w:jc w:val="both"/>
      </w:pPr>
      <w:r>
        <w:t xml:space="preserve">3.4.1. </w:t>
      </w:r>
      <w:r w:rsidR="00FB25F8" w:rsidRPr="000965DB">
        <w:t xml:space="preserve">В случае признания </w:t>
      </w:r>
      <w:r w:rsidR="000D51FE">
        <w:t>Заявителя</w:t>
      </w:r>
      <w:r w:rsidR="000D51FE" w:rsidRPr="000965DB">
        <w:t xml:space="preserve"> </w:t>
      </w:r>
      <w:r w:rsidR="00FB25F8" w:rsidRPr="000965DB">
        <w:t>квалифицированным</w:t>
      </w:r>
      <w:r w:rsidR="00B26ACC">
        <w:t xml:space="preserve"> </w:t>
      </w:r>
      <w:r w:rsidR="00FB25F8" w:rsidRPr="000965DB">
        <w:t>инвестором</w:t>
      </w:r>
      <w:r w:rsidR="00BC65AE">
        <w:t xml:space="preserve"> </w:t>
      </w:r>
      <w:r>
        <w:t>У</w:t>
      </w:r>
      <w:r w:rsidRPr="000965DB">
        <w:t xml:space="preserve">полномоченный </w:t>
      </w:r>
      <w:r w:rsidR="00FB25F8" w:rsidRPr="000965DB">
        <w:t>сотрудник вносит соответствующую запись в Реестр</w:t>
      </w:r>
      <w:r w:rsidR="009449C5" w:rsidRPr="000965DB">
        <w:t xml:space="preserve"> лиц, признанных </w:t>
      </w:r>
      <w:r w:rsidR="00624790" w:rsidRPr="000965DB">
        <w:t>ООО «Первый Клиентский Банк»</w:t>
      </w:r>
      <w:r w:rsidR="00C43728" w:rsidRPr="00D44E28">
        <w:t xml:space="preserve"> </w:t>
      </w:r>
      <w:r w:rsidR="009449C5" w:rsidRPr="000965DB">
        <w:t>квалифицированным инвестором,</w:t>
      </w:r>
      <w:r w:rsidR="00FB25F8" w:rsidRPr="000965DB">
        <w:t xml:space="preserve"> не позднее следующего рабочего дня</w:t>
      </w:r>
      <w:r>
        <w:t>,</w:t>
      </w:r>
      <w:r w:rsidR="00FB25F8" w:rsidRPr="000965DB">
        <w:t xml:space="preserve"> с даты принятия </w:t>
      </w:r>
      <w:r w:rsidR="00912103" w:rsidRPr="000965DB">
        <w:t>Председателем Правления Банка</w:t>
      </w:r>
      <w:r w:rsidR="00337CF3" w:rsidRPr="009A44B2">
        <w:t xml:space="preserve"> и/или иным уполномоченным лицом</w:t>
      </w:r>
      <w:r w:rsidR="009449C5" w:rsidRPr="000965DB">
        <w:t xml:space="preserve"> </w:t>
      </w:r>
      <w:r w:rsidR="00FB25F8" w:rsidRPr="000965DB">
        <w:t xml:space="preserve">соответствующего </w:t>
      </w:r>
      <w:r w:rsidR="009449C5" w:rsidRPr="000965DB">
        <w:t>решения</w:t>
      </w:r>
      <w:r w:rsidR="00FB25F8" w:rsidRPr="000965DB">
        <w:t>.</w:t>
      </w:r>
    </w:p>
    <w:p w14:paraId="3853E376" w14:textId="77777777" w:rsidR="00D44E28" w:rsidRPr="00D44E28" w:rsidRDefault="00C3797D" w:rsidP="00D44E28">
      <w:pPr>
        <w:autoSpaceDE w:val="0"/>
        <w:autoSpaceDN w:val="0"/>
        <w:adjustRightInd w:val="0"/>
        <w:ind w:firstLine="708"/>
        <w:jc w:val="both"/>
      </w:pPr>
      <w:r>
        <w:t>3.5</w:t>
      </w:r>
      <w:r w:rsidR="00FB25F8" w:rsidRPr="000965DB">
        <w:t xml:space="preserve">. </w:t>
      </w:r>
      <w:r w:rsidR="00D44E28" w:rsidRPr="00D44E28">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0549F273" w14:textId="77777777" w:rsidR="007543FF" w:rsidRPr="007543FF" w:rsidRDefault="007543FF" w:rsidP="007543FF">
      <w:pPr>
        <w:autoSpaceDE w:val="0"/>
        <w:autoSpaceDN w:val="0"/>
        <w:adjustRightInd w:val="0"/>
        <w:ind w:firstLine="708"/>
        <w:jc w:val="both"/>
      </w:pPr>
      <w:r>
        <w:t>3.</w:t>
      </w:r>
      <w:r w:rsidR="00E3695F">
        <w:t>6</w:t>
      </w:r>
      <w:r>
        <w:t>. Банк направляет</w:t>
      </w:r>
      <w:r w:rsidR="00FB25F8" w:rsidRPr="000965DB">
        <w:t xml:space="preserve"> </w:t>
      </w:r>
      <w:r w:rsidR="00494CEB" w:rsidRPr="00494CEB">
        <w:t xml:space="preserve"> </w:t>
      </w:r>
      <w:r w:rsidR="00494CEB">
        <w:t>заявителю</w:t>
      </w:r>
      <w:r w:rsidR="00FB25F8" w:rsidRPr="000965DB">
        <w:t xml:space="preserve"> </w:t>
      </w:r>
      <w:r w:rsidR="00403F73">
        <w:t>У</w:t>
      </w:r>
      <w:r w:rsidR="00403F73" w:rsidRPr="007543FF">
        <w:t>ведомление</w:t>
      </w:r>
      <w:r w:rsidRPr="007543FF">
        <w:t>, содержащее в зависимости от принятого решения следующие сведения:</w:t>
      </w:r>
    </w:p>
    <w:p w14:paraId="00E6E253" w14:textId="7F0A8426" w:rsidR="00403F73" w:rsidRPr="000965DB" w:rsidRDefault="00FB25F8" w:rsidP="00403F73">
      <w:pPr>
        <w:autoSpaceDE w:val="0"/>
        <w:autoSpaceDN w:val="0"/>
        <w:adjustRightInd w:val="0"/>
        <w:ind w:firstLine="708"/>
        <w:jc w:val="both"/>
      </w:pPr>
      <w:r w:rsidRPr="000965DB">
        <w:t>в случае принятия решения о</w:t>
      </w:r>
      <w:r w:rsidR="00E71869" w:rsidRPr="000965DB">
        <w:t xml:space="preserve"> </w:t>
      </w:r>
      <w:r w:rsidRPr="000965DB">
        <w:t>признании лица квалифицированным инвестором</w:t>
      </w:r>
      <w:r w:rsidR="007543FF">
        <w:t>,</w:t>
      </w:r>
      <w:r w:rsidRPr="000965DB">
        <w:t xml:space="preserve"> в течение </w:t>
      </w:r>
      <w:r w:rsidR="009A44B2">
        <w:t>3</w:t>
      </w:r>
      <w:r w:rsidRPr="000965DB">
        <w:t xml:space="preserve"> (</w:t>
      </w:r>
      <w:r w:rsidR="009A44B2">
        <w:t>Трех</w:t>
      </w:r>
      <w:r w:rsidRPr="000965DB">
        <w:t>) рабоч</w:t>
      </w:r>
      <w:r w:rsidR="009A44B2">
        <w:t>их</w:t>
      </w:r>
      <w:r w:rsidRPr="000965DB">
        <w:t xml:space="preserve"> дн</w:t>
      </w:r>
      <w:r w:rsidR="009A44B2">
        <w:t>ей</w:t>
      </w:r>
      <w:r w:rsidRPr="000965DB">
        <w:t xml:space="preserve"> с момента внесения соответствующей записи в Реестр</w:t>
      </w:r>
      <w:r w:rsidR="00995521" w:rsidRPr="000965DB">
        <w:t xml:space="preserve"> лиц, признанных </w:t>
      </w:r>
      <w:r w:rsidR="00624790" w:rsidRPr="000965DB">
        <w:t>ООО «Первый Клиентский Банк»</w:t>
      </w:r>
      <w:r w:rsidR="00995521" w:rsidRPr="000965DB">
        <w:t xml:space="preserve"> квалифицированным инвестором</w:t>
      </w:r>
      <w:r w:rsidR="007543FF">
        <w:t xml:space="preserve"> – </w:t>
      </w:r>
      <w:r w:rsidR="007543FF" w:rsidRPr="007543FF">
        <w:t>сведения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r w:rsidR="00403F73">
        <w:t>.</w:t>
      </w:r>
      <w:r w:rsidR="00403F73" w:rsidRPr="00403F73">
        <w:t xml:space="preserve"> </w:t>
      </w:r>
      <w:r w:rsidR="00403F73" w:rsidRPr="000965DB">
        <w:t xml:space="preserve">Банк уведомляет Клиента о принятом решении путем </w:t>
      </w:r>
      <w:r w:rsidR="00403F73" w:rsidRPr="000965DB">
        <w:lastRenderedPageBreak/>
        <w:t xml:space="preserve">направления соответствующего уведомления по форме Приложения № </w:t>
      </w:r>
      <w:r w:rsidR="00951AEF">
        <w:t>6</w:t>
      </w:r>
      <w:r w:rsidR="00403F73" w:rsidRPr="000965DB">
        <w:t xml:space="preserve">, № </w:t>
      </w:r>
      <w:r w:rsidR="00951AEF">
        <w:t>7</w:t>
      </w:r>
      <w:r w:rsidR="00403F73" w:rsidRPr="000965DB">
        <w:t xml:space="preserve"> настоящего Регламента в письменной форме</w:t>
      </w:r>
      <w:r w:rsidR="00CC7525">
        <w:t>;</w:t>
      </w:r>
    </w:p>
    <w:p w14:paraId="348534A3" w14:textId="3395D334" w:rsidR="00FB25F8" w:rsidRDefault="00FB25F8" w:rsidP="00E71869">
      <w:pPr>
        <w:autoSpaceDE w:val="0"/>
        <w:autoSpaceDN w:val="0"/>
        <w:adjustRightInd w:val="0"/>
        <w:ind w:firstLine="708"/>
        <w:jc w:val="both"/>
      </w:pPr>
      <w:r w:rsidRPr="000965DB">
        <w:t xml:space="preserve"> в случае принятия </w:t>
      </w:r>
      <w:r w:rsidR="00995521" w:rsidRPr="000965DB">
        <w:t xml:space="preserve">решения </w:t>
      </w:r>
      <w:r w:rsidRPr="000965DB">
        <w:t>об отказе в признании лица</w:t>
      </w:r>
      <w:r w:rsidR="00E3695F">
        <w:t xml:space="preserve"> квалифицированным инвестором, </w:t>
      </w:r>
      <w:r w:rsidRPr="000965DB">
        <w:t xml:space="preserve">в течение </w:t>
      </w:r>
      <w:r w:rsidR="009A44B2">
        <w:t xml:space="preserve">3 </w:t>
      </w:r>
      <w:r w:rsidRPr="000965DB">
        <w:t>(</w:t>
      </w:r>
      <w:r w:rsidR="009A44B2">
        <w:t>Трех</w:t>
      </w:r>
      <w:r w:rsidRPr="000965DB">
        <w:t>) раб</w:t>
      </w:r>
      <w:r w:rsidR="00E3695F">
        <w:t>оч</w:t>
      </w:r>
      <w:r w:rsidR="009A44B2">
        <w:t>их</w:t>
      </w:r>
      <w:r w:rsidR="00E3695F">
        <w:t xml:space="preserve"> дн</w:t>
      </w:r>
      <w:r w:rsidR="009A44B2">
        <w:t>ей</w:t>
      </w:r>
      <w:r w:rsidR="00E3695F">
        <w:t xml:space="preserve"> с даты принятия</w:t>
      </w:r>
      <w:r w:rsidRPr="000965DB">
        <w:t xml:space="preserve"> </w:t>
      </w:r>
      <w:r w:rsidR="00995521" w:rsidRPr="000965DB">
        <w:t>решения</w:t>
      </w:r>
      <w:r w:rsidR="00E3695F">
        <w:t xml:space="preserve"> – </w:t>
      </w:r>
      <w:r w:rsidR="00E3695F" w:rsidRPr="00E3695F">
        <w:t>причину такого отказа</w:t>
      </w:r>
      <w:r w:rsidR="00E3695F">
        <w:t>,</w:t>
      </w:r>
      <w:r w:rsidR="00995521" w:rsidRPr="000965DB">
        <w:t xml:space="preserve"> </w:t>
      </w:r>
      <w:r w:rsidRPr="000965DB">
        <w:t xml:space="preserve">при этом </w:t>
      </w:r>
      <w:r w:rsidR="004D7B3D" w:rsidRPr="000965DB">
        <w:t xml:space="preserve">соответствующая </w:t>
      </w:r>
      <w:r w:rsidRPr="000965DB">
        <w:t>запись</w:t>
      </w:r>
      <w:r w:rsidR="000A70AB" w:rsidRPr="000965DB">
        <w:t xml:space="preserve"> об отказе в признании лица квалифицированным инвестором</w:t>
      </w:r>
      <w:r w:rsidRPr="000965DB">
        <w:t xml:space="preserve"> в Реестр</w:t>
      </w:r>
      <w:r w:rsidR="00995521" w:rsidRPr="000965DB">
        <w:t xml:space="preserve"> лиц, признанных </w:t>
      </w:r>
      <w:r w:rsidR="00624790" w:rsidRPr="000965DB">
        <w:t>ООО «Первый Клиентский Банк»</w:t>
      </w:r>
      <w:r w:rsidR="00C43728" w:rsidRPr="000965DB">
        <w:t xml:space="preserve"> </w:t>
      </w:r>
      <w:r w:rsidR="00995521" w:rsidRPr="000965DB">
        <w:t>квалифицированным инвестором,</w:t>
      </w:r>
      <w:r w:rsidR="004D7B3D" w:rsidRPr="000965DB">
        <w:t xml:space="preserve"> </w:t>
      </w:r>
      <w:r w:rsidRPr="000965DB">
        <w:t xml:space="preserve">не вносится. </w:t>
      </w:r>
      <w:r w:rsidR="00995521" w:rsidRPr="000965DB">
        <w:t xml:space="preserve">Банк </w:t>
      </w:r>
      <w:r w:rsidRPr="000965DB">
        <w:t xml:space="preserve">уведомляет Клиента о принятом </w:t>
      </w:r>
      <w:r w:rsidR="00995521" w:rsidRPr="000965DB">
        <w:t xml:space="preserve">решении </w:t>
      </w:r>
      <w:r w:rsidRPr="000965DB">
        <w:t xml:space="preserve">путем направления соответствующего </w:t>
      </w:r>
      <w:r w:rsidR="00995521" w:rsidRPr="000965DB">
        <w:t>уведомления</w:t>
      </w:r>
      <w:r w:rsidR="00047650" w:rsidRPr="000965DB">
        <w:t xml:space="preserve"> по форме Приложения № </w:t>
      </w:r>
      <w:r w:rsidR="00951AEF">
        <w:t>8</w:t>
      </w:r>
      <w:r w:rsidR="00047650" w:rsidRPr="000965DB">
        <w:t>,</w:t>
      </w:r>
      <w:r w:rsidR="00995521" w:rsidRPr="000965DB">
        <w:t xml:space="preserve"> № </w:t>
      </w:r>
      <w:r w:rsidR="00951AEF">
        <w:t>9</w:t>
      </w:r>
      <w:r w:rsidR="00403F73" w:rsidRPr="000965DB">
        <w:t xml:space="preserve"> </w:t>
      </w:r>
      <w:r w:rsidR="00995521" w:rsidRPr="000965DB">
        <w:t>настоящего Регламента в письменной форме</w:t>
      </w:r>
      <w:r w:rsidR="00E3695F">
        <w:t>.</w:t>
      </w:r>
    </w:p>
    <w:p w14:paraId="2ACEE405" w14:textId="594B82B0" w:rsidR="00A061B7" w:rsidRDefault="00A061B7" w:rsidP="00A061B7">
      <w:pPr>
        <w:autoSpaceDE w:val="0"/>
        <w:autoSpaceDN w:val="0"/>
        <w:adjustRightInd w:val="0"/>
        <w:jc w:val="both"/>
        <w:rPr>
          <w:rFonts w:eastAsia="Times New Roman"/>
          <w:lang w:eastAsia="ru-RU"/>
        </w:rPr>
      </w:pPr>
      <w:r>
        <w:rPr>
          <w:rFonts w:eastAsia="Times New Roman"/>
          <w:lang w:eastAsia="ru-RU"/>
        </w:rPr>
        <w:t>В случа</w:t>
      </w:r>
      <w:r w:rsidR="007C38F9">
        <w:rPr>
          <w:rFonts w:eastAsia="Times New Roman"/>
          <w:lang w:eastAsia="ru-RU"/>
        </w:rPr>
        <w:t>е принятия решения о признании К</w:t>
      </w:r>
      <w:r>
        <w:rPr>
          <w:rFonts w:eastAsia="Times New Roman"/>
          <w:lang w:eastAsia="ru-RU"/>
        </w:rPr>
        <w:t xml:space="preserve">лиента - физического лица квалифицированным инвестором Банк не позднее 1 </w:t>
      </w:r>
      <w:r w:rsidR="007C38F9">
        <w:rPr>
          <w:rFonts w:eastAsia="Times New Roman"/>
          <w:lang w:eastAsia="ru-RU"/>
        </w:rPr>
        <w:t>(О</w:t>
      </w:r>
      <w:r>
        <w:rPr>
          <w:rFonts w:eastAsia="Times New Roman"/>
          <w:lang w:eastAsia="ru-RU"/>
        </w:rPr>
        <w:t>дного</w:t>
      </w:r>
      <w:r w:rsidR="007C38F9">
        <w:rPr>
          <w:rFonts w:eastAsia="Times New Roman"/>
          <w:lang w:eastAsia="ru-RU"/>
        </w:rPr>
        <w:t>)</w:t>
      </w:r>
      <w:r>
        <w:rPr>
          <w:rFonts w:eastAsia="Times New Roman"/>
          <w:lang w:eastAsia="ru-RU"/>
        </w:rPr>
        <w:t xml:space="preserve"> рабочего дня</w:t>
      </w:r>
      <w:r w:rsidR="007C38F9">
        <w:rPr>
          <w:rFonts w:eastAsia="Times New Roman"/>
          <w:lang w:eastAsia="ru-RU"/>
        </w:rPr>
        <w:t xml:space="preserve"> после дня включения клиента в Р</w:t>
      </w:r>
      <w:r>
        <w:rPr>
          <w:rFonts w:eastAsia="Times New Roman"/>
          <w:lang w:eastAsia="ru-RU"/>
        </w:rPr>
        <w:t>еестр лиц, признанных</w:t>
      </w:r>
      <w:r w:rsidR="0040300F" w:rsidRPr="0040300F">
        <w:t xml:space="preserve"> </w:t>
      </w:r>
      <w:r w:rsidR="0040300F" w:rsidRPr="000965DB">
        <w:t xml:space="preserve">ООО «Первый Клиентский Банк» </w:t>
      </w:r>
      <w:r>
        <w:rPr>
          <w:rFonts w:eastAsia="Times New Roman"/>
          <w:lang w:eastAsia="ru-RU"/>
        </w:rPr>
        <w:t>квалифицирова</w:t>
      </w:r>
      <w:r w:rsidR="0040300F">
        <w:rPr>
          <w:rFonts w:eastAsia="Times New Roman"/>
          <w:lang w:eastAsia="ru-RU"/>
        </w:rPr>
        <w:t>нным инвестором</w:t>
      </w:r>
      <w:r w:rsidR="0079770C">
        <w:rPr>
          <w:rFonts w:eastAsia="Times New Roman"/>
          <w:lang w:eastAsia="ru-RU"/>
        </w:rPr>
        <w:t>, информирует К</w:t>
      </w:r>
      <w:r>
        <w:rPr>
          <w:rFonts w:eastAsia="Times New Roman"/>
          <w:lang w:eastAsia="ru-RU"/>
        </w:rPr>
        <w:t xml:space="preserve">лиента о последствиях признания его квалифицированным инвестором путем направления уведомления по </w:t>
      </w:r>
      <w:r w:rsidR="0040300F">
        <w:rPr>
          <w:rFonts w:eastAsia="Times New Roman"/>
          <w:lang w:eastAsia="ru-RU"/>
        </w:rPr>
        <w:t xml:space="preserve">форме </w:t>
      </w:r>
      <w:r w:rsidR="0040300F" w:rsidRPr="00B40530">
        <w:t>Приложения</w:t>
      </w:r>
      <w:r w:rsidR="00644A8C" w:rsidRPr="00B40530">
        <w:t xml:space="preserve"> N 7</w:t>
      </w:r>
      <w:r w:rsidR="00160DAE">
        <w:rPr>
          <w:rFonts w:eastAsia="Times New Roman"/>
          <w:lang w:eastAsia="ru-RU"/>
        </w:rPr>
        <w:t xml:space="preserve"> </w:t>
      </w:r>
      <w:r w:rsidR="00EE1951">
        <w:rPr>
          <w:rFonts w:eastAsia="Times New Roman"/>
          <w:lang w:eastAsia="ru-RU"/>
        </w:rPr>
        <w:t>настоящего</w:t>
      </w:r>
      <w:r w:rsidR="0040300F">
        <w:rPr>
          <w:rFonts w:eastAsia="Times New Roman"/>
          <w:lang w:eastAsia="ru-RU"/>
        </w:rPr>
        <w:t xml:space="preserve"> Р</w:t>
      </w:r>
      <w:r w:rsidR="00EE1951">
        <w:rPr>
          <w:rFonts w:eastAsia="Times New Roman"/>
          <w:lang w:eastAsia="ru-RU"/>
        </w:rPr>
        <w:t>егламента</w:t>
      </w:r>
      <w:r>
        <w:rPr>
          <w:rFonts w:eastAsia="Times New Roman"/>
          <w:lang w:eastAsia="ru-RU"/>
        </w:rPr>
        <w:t xml:space="preserve"> (далее - уведомление о последствиях признания физического лица квалифицированным инвестором)</w:t>
      </w:r>
      <w:r w:rsidR="00EE1951" w:rsidRPr="00EE1951">
        <w:t xml:space="preserve"> </w:t>
      </w:r>
      <w:r w:rsidR="00EE1951" w:rsidRPr="000965DB">
        <w:t>в письменной форме</w:t>
      </w:r>
      <w:r>
        <w:rPr>
          <w:rFonts w:eastAsia="Times New Roman"/>
          <w:lang w:eastAsia="ru-RU"/>
        </w:rPr>
        <w:t>.</w:t>
      </w:r>
    </w:p>
    <w:p w14:paraId="2B3F76FF" w14:textId="7A813016" w:rsidR="00BE6F06" w:rsidRPr="00976934" w:rsidRDefault="00BE6F06" w:rsidP="00AB1EC7">
      <w:pPr>
        <w:jc w:val="both"/>
        <w:rPr>
          <w:rFonts w:eastAsia="Times New Roman"/>
          <w:lang w:eastAsia="ru-RU"/>
        </w:rPr>
      </w:pPr>
      <w:r w:rsidRPr="00976934">
        <w:rPr>
          <w:rFonts w:eastAsia="Times New Roman"/>
          <w:lang w:eastAsia="ru-RU"/>
        </w:rPr>
        <w:t>Уведомление о последствиях признания физического лица квалифицированным инвестором должно содержать следующую информацию:</w:t>
      </w:r>
    </w:p>
    <w:p w14:paraId="3CC4E81B" w14:textId="77777777" w:rsidR="00BE6F06" w:rsidRPr="00976934" w:rsidRDefault="00BE6F06" w:rsidP="00AB1EC7">
      <w:pPr>
        <w:jc w:val="both"/>
        <w:rPr>
          <w:rFonts w:eastAsia="Times New Roman"/>
          <w:lang w:eastAsia="ru-RU"/>
        </w:rPr>
      </w:pPr>
      <w:r w:rsidRPr="00976934">
        <w:rPr>
          <w:rFonts w:eastAsia="Times New Roman"/>
          <w:lang w:eastAsia="ru-RU"/>
        </w:rPr>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4D5D5464" w14:textId="5F062867" w:rsidR="00BE6F06" w:rsidRPr="00976934" w:rsidRDefault="00BE6F06" w:rsidP="00AB1EC7">
      <w:pPr>
        <w:jc w:val="both"/>
        <w:rPr>
          <w:rFonts w:eastAsia="Times New Roman"/>
          <w:lang w:eastAsia="ru-RU"/>
        </w:rPr>
      </w:pPr>
      <w:r w:rsidRPr="00976934">
        <w:rPr>
          <w:rFonts w:eastAsia="Times New Roman"/>
          <w:lang w:eastAsia="ru-RU"/>
        </w:rPr>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w:t>
      </w:r>
      <w:r w:rsidR="000B785F" w:rsidRPr="00976934">
        <w:rPr>
          <w:rFonts w:eastAsia="Times New Roman"/>
          <w:lang w:eastAsia="ru-RU"/>
        </w:rPr>
        <w:t>;</w:t>
      </w:r>
    </w:p>
    <w:p w14:paraId="258DE4A7" w14:textId="1B3FE70A" w:rsidR="000B785F" w:rsidRPr="00976934" w:rsidRDefault="000B785F" w:rsidP="00AB1EC7">
      <w:pPr>
        <w:jc w:val="both"/>
        <w:rPr>
          <w:rFonts w:eastAsia="Times New Roman"/>
          <w:lang w:eastAsia="ru-RU"/>
        </w:rPr>
      </w:pPr>
      <w:r w:rsidRPr="00976934">
        <w:rPr>
          <w:rFonts w:eastAsia="Times New Roman"/>
          <w:lang w:eastAsia="ru-RU"/>
        </w:rPr>
        <w:t xml:space="preserve"> о способе и фо</w:t>
      </w:r>
      <w:r w:rsidR="00E037F5" w:rsidRPr="00976934">
        <w:rPr>
          <w:rFonts w:eastAsia="Times New Roman"/>
          <w:lang w:eastAsia="ru-RU"/>
        </w:rPr>
        <w:t>рме направления клиентом Банку</w:t>
      </w:r>
      <w:r w:rsidRPr="00976934">
        <w:rPr>
          <w:rFonts w:eastAsia="Times New Roman"/>
          <w:lang w:eastAsia="ru-RU"/>
        </w:rPr>
        <w:t xml:space="preserve"> заявления об исключении из реестра лиц, признанных квалифицированными инвесторами</w:t>
      </w:r>
      <w:r w:rsidR="00865B13" w:rsidRPr="00976934">
        <w:rPr>
          <w:rFonts w:eastAsia="Times New Roman"/>
          <w:lang w:eastAsia="ru-RU"/>
        </w:rPr>
        <w:t xml:space="preserve"> (Приложение № 10 Заявление об отказе от статуса квалифицированного инвестора)</w:t>
      </w:r>
      <w:r w:rsidRPr="00976934">
        <w:rPr>
          <w:rFonts w:eastAsia="Times New Roman"/>
          <w:lang w:eastAsia="ru-RU"/>
        </w:rPr>
        <w:t xml:space="preserve">. </w:t>
      </w:r>
    </w:p>
    <w:p w14:paraId="75412AAD" w14:textId="3DB31398" w:rsidR="00740AD1" w:rsidRDefault="00E3695F" w:rsidP="00FA2452">
      <w:pPr>
        <w:autoSpaceDE w:val="0"/>
        <w:autoSpaceDN w:val="0"/>
        <w:adjustRightInd w:val="0"/>
        <w:ind w:firstLine="708"/>
        <w:jc w:val="both"/>
      </w:pPr>
      <w:r>
        <w:t>3.7</w:t>
      </w:r>
      <w:r w:rsidR="00FB25F8" w:rsidRPr="000965DB">
        <w:t>. Лицо считается квалифицированным инвестором с момента внесения записи о его включении в Реестр</w:t>
      </w:r>
      <w:r w:rsidR="00A56FCC" w:rsidRPr="000965DB">
        <w:t xml:space="preserve"> лиц, признанных </w:t>
      </w:r>
      <w:r w:rsidR="00624790" w:rsidRPr="000965DB">
        <w:t>ООО «Первый Клиентский Банк»</w:t>
      </w:r>
      <w:r w:rsidR="00C43728" w:rsidRPr="000965DB">
        <w:t xml:space="preserve"> </w:t>
      </w:r>
      <w:r w:rsidR="00A56FCC" w:rsidRPr="000965DB">
        <w:t>квалифицированным инвестором</w:t>
      </w:r>
      <w:r w:rsidR="00FB25F8" w:rsidRPr="000965DB">
        <w:t>.</w:t>
      </w:r>
    </w:p>
    <w:p w14:paraId="600F35E7" w14:textId="77777777" w:rsidR="00D734AD" w:rsidRPr="00FA2452" w:rsidRDefault="00D734AD" w:rsidP="00FA2452">
      <w:pPr>
        <w:autoSpaceDE w:val="0"/>
        <w:autoSpaceDN w:val="0"/>
        <w:adjustRightInd w:val="0"/>
        <w:ind w:firstLine="708"/>
        <w:jc w:val="both"/>
      </w:pPr>
      <w:r w:rsidRPr="00FA2452">
        <w:t>3.8. Клиент обязуется проявлять заинтересованность и осведомляться об особенностях статуса квалифицированного инвестора, требованиях к квалифицированным инвесторам и особенностях совершения сделок с ценными бумагами, предназначенными для квалифицированных инвесторов.</w:t>
      </w:r>
    </w:p>
    <w:p w14:paraId="4293DBAC" w14:textId="77777777" w:rsidR="00FA2452" w:rsidRPr="00FA2452" w:rsidRDefault="00D734AD" w:rsidP="005262A5">
      <w:pPr>
        <w:autoSpaceDE w:val="0"/>
        <w:autoSpaceDN w:val="0"/>
        <w:adjustRightInd w:val="0"/>
        <w:ind w:firstLine="708"/>
        <w:jc w:val="both"/>
      </w:pPr>
      <w:r w:rsidRPr="00FA2452">
        <w:t>Клиент обязан проявлять заинтересованность и осведомляться об изменениях и дополнениях, вносимых в настоящий Регламент. Неосведомленность Клиента в отношении указанных изменений и дополнений не может служить основанием для неисполнения Клиентом  обязательств по заключаемым сделкам.</w:t>
      </w:r>
    </w:p>
    <w:p w14:paraId="3D5F3FE2" w14:textId="77777777" w:rsidR="00FB25F8" w:rsidRPr="000965DB" w:rsidRDefault="00A84DD1" w:rsidP="005262A5">
      <w:pPr>
        <w:autoSpaceDE w:val="0"/>
        <w:autoSpaceDN w:val="0"/>
        <w:adjustRightInd w:val="0"/>
        <w:ind w:firstLine="708"/>
        <w:jc w:val="both"/>
      </w:pPr>
      <w:r>
        <w:t>3.9</w:t>
      </w:r>
      <w:r w:rsidR="00FB25F8" w:rsidRPr="000965DB">
        <w:t>. Банк обязан требовать от Клиента - юридического лица, признанного квалифицированным инвестором, подтверждения соблюдения требований, соответствие</w:t>
      </w:r>
      <w:r w:rsidR="005262A5" w:rsidRPr="000965DB">
        <w:t xml:space="preserve"> </w:t>
      </w:r>
      <w:r w:rsidR="00FB25F8" w:rsidRPr="000965DB">
        <w:t xml:space="preserve">которым необходимо для признания лица квалифицированным инвестором, и осуществлять проверку соблюдения указанных требований. Такая проверка должна осуществляться в срок не позднее </w:t>
      </w:r>
      <w:r w:rsidR="00E70D54">
        <w:t>30</w:t>
      </w:r>
      <w:r w:rsidR="00FB25F8" w:rsidRPr="000965DB">
        <w:t xml:space="preserve"> </w:t>
      </w:r>
      <w:r w:rsidR="00E70D54">
        <w:t xml:space="preserve">апреля </w:t>
      </w:r>
      <w:r w:rsidR="00FB25F8" w:rsidRPr="000965DB">
        <w:t>каждого календарного года, следующего за годом признания Клиента квалифицированным инвестором. У Клиента запрашиваются докуме</w:t>
      </w:r>
      <w:r w:rsidR="00047650" w:rsidRPr="000965DB">
        <w:t>нты, перечисленные в Приложении</w:t>
      </w:r>
      <w:r w:rsidR="00FB25F8" w:rsidRPr="000965DB">
        <w:t xml:space="preserve"> № </w:t>
      </w:r>
      <w:r w:rsidR="00EB68D5">
        <w:t>1</w:t>
      </w:r>
      <w:r w:rsidR="00FB25F8" w:rsidRPr="000965DB">
        <w:t xml:space="preserve"> к настоящему Регламенту, если иные требования не будут установлены </w:t>
      </w:r>
      <w:r w:rsidR="00E3695F">
        <w:t xml:space="preserve">Банком </w:t>
      </w:r>
      <w:r w:rsidR="00FB25F8" w:rsidRPr="000965DB">
        <w:t>России</w:t>
      </w:r>
      <w:r w:rsidR="00EB1D94" w:rsidRPr="000965DB">
        <w:t>, которые Клиент обязан предоставить в течение 3 (трех) рабочих дней со дня, когда Банк запросил такие документы</w:t>
      </w:r>
      <w:r w:rsidR="00FB25F8" w:rsidRPr="000965DB">
        <w:t>.</w:t>
      </w:r>
      <w:r w:rsidR="00950C38" w:rsidRPr="000965DB">
        <w:t xml:space="preserve"> </w:t>
      </w:r>
    </w:p>
    <w:p w14:paraId="0A22983F" w14:textId="77777777" w:rsidR="00FB25F8" w:rsidRPr="000965DB" w:rsidRDefault="00A84DD1" w:rsidP="005262A5">
      <w:pPr>
        <w:autoSpaceDE w:val="0"/>
        <w:autoSpaceDN w:val="0"/>
        <w:adjustRightInd w:val="0"/>
        <w:ind w:firstLine="708"/>
        <w:jc w:val="both"/>
      </w:pPr>
      <w:r>
        <w:t>3.10</w:t>
      </w:r>
      <w:r w:rsidR="00FB25F8" w:rsidRPr="000965DB">
        <w:t xml:space="preserve">. В случае если Клиент перестанет соответствовать требованиям, установленным действующим законодательством и нормативными актами </w:t>
      </w:r>
      <w:r w:rsidR="001A2769" w:rsidRPr="000965DB">
        <w:t>Банка</w:t>
      </w:r>
      <w:r w:rsidR="00FB25F8" w:rsidRPr="000965DB">
        <w:t xml:space="preserve"> России для квалифицированных </w:t>
      </w:r>
      <w:r w:rsidR="00FB25F8" w:rsidRPr="000965DB">
        <w:lastRenderedPageBreak/>
        <w:t xml:space="preserve">инвесторов и касающихся услуг и (или) видов ценных бумаг, и (или) иных финансовых инструментов, в отношении которых Клиент признан </w:t>
      </w:r>
      <w:r w:rsidR="005262A5" w:rsidRPr="000965DB">
        <w:t xml:space="preserve">Банком </w:t>
      </w:r>
      <w:r w:rsidR="00FB25F8" w:rsidRPr="000965DB">
        <w:t xml:space="preserve">квалифицированным инвестором, </w:t>
      </w:r>
      <w:r w:rsidR="005262A5" w:rsidRPr="000965DB">
        <w:t>Банк</w:t>
      </w:r>
      <w:r w:rsidR="00FB25F8" w:rsidRPr="000965DB">
        <w:t xml:space="preserve"> приостанавливает исполнение поручений Клиента (прекращает принимать новые поручения Клиента) на совершение сделок с ценными бумагами, сделки с которыми в соответствии с действующим законодательством и нормативными актами </w:t>
      </w:r>
      <w:r w:rsidR="001A2769" w:rsidRPr="000965DB">
        <w:t>Банка</w:t>
      </w:r>
      <w:r w:rsidR="00FB25F8" w:rsidRPr="000965DB">
        <w:t xml:space="preserve"> России вправе совершать только квалифицированные инвесторы и в отношении которых Клиент признан квалифицированным инвестором.</w:t>
      </w:r>
    </w:p>
    <w:p w14:paraId="6C3765E0" w14:textId="77777777" w:rsidR="00FB25F8" w:rsidRPr="000965DB" w:rsidRDefault="00FB25F8" w:rsidP="005262A5">
      <w:pPr>
        <w:autoSpaceDE w:val="0"/>
        <w:autoSpaceDN w:val="0"/>
        <w:adjustRightInd w:val="0"/>
        <w:ind w:firstLine="708"/>
        <w:jc w:val="both"/>
      </w:pPr>
      <w:r w:rsidRPr="000965DB">
        <w:t>В дату приостановления исполнения поручений Клиента, указанных выше, Банк</w:t>
      </w:r>
      <w:r w:rsidR="005262A5" w:rsidRPr="000965DB">
        <w:t xml:space="preserve"> </w:t>
      </w:r>
      <w:r w:rsidRPr="000965DB">
        <w:t xml:space="preserve">направляет Клиенту уведомление с требованием предоставить документы, подтверждающие соответствие Клиента требованиям, установленным нормативными актами </w:t>
      </w:r>
      <w:r w:rsidR="001A2769" w:rsidRPr="000965DB">
        <w:t>Банка</w:t>
      </w:r>
      <w:r w:rsidRPr="000965DB">
        <w:t xml:space="preserve"> России для квалифицированных инвесторов</w:t>
      </w:r>
      <w:r w:rsidR="005226F2" w:rsidRPr="000965DB">
        <w:t xml:space="preserve">, </w:t>
      </w:r>
      <w:r w:rsidRPr="000965DB">
        <w:t>касающихся услуг и (или) видов ценных бумаг, и (или) иных финансовых инструментов, в отношении которых Клиент признан квалифицированным инвестором.</w:t>
      </w:r>
    </w:p>
    <w:p w14:paraId="244C3D09" w14:textId="77777777" w:rsidR="00A84DD1" w:rsidRPr="00A84DD1" w:rsidRDefault="00A84DD1" w:rsidP="00A84DD1">
      <w:pPr>
        <w:autoSpaceDE w:val="0"/>
        <w:autoSpaceDN w:val="0"/>
        <w:adjustRightInd w:val="0"/>
        <w:ind w:firstLine="720"/>
        <w:jc w:val="both"/>
      </w:pPr>
      <w:r>
        <w:t>3.1</w:t>
      </w:r>
      <w:r w:rsidR="002954B5">
        <w:t>1</w:t>
      </w:r>
      <w:r w:rsidR="00FB25F8" w:rsidRPr="000965DB">
        <w:t xml:space="preserve">. </w:t>
      </w:r>
      <w:r w:rsidRPr="00A84DD1">
        <w:t xml:space="preserve">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w:t>
      </w:r>
      <w:r w:rsidR="00E849EA">
        <w:t>в Банк</w:t>
      </w:r>
      <w:r w:rsidRPr="00A84DD1">
        <w:t xml:space="preserve">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w:t>
      </w:r>
      <w:r w:rsidR="00072E3D">
        <w:t xml:space="preserve">ором в соответствии с </w:t>
      </w:r>
      <w:r w:rsidR="00072E3D" w:rsidRPr="000965DB">
        <w:t xml:space="preserve">нормативными актами </w:t>
      </w:r>
      <w:r w:rsidR="00072E3D">
        <w:t>Банка России</w:t>
      </w:r>
      <w:r w:rsidR="00072E3D" w:rsidRPr="000965DB">
        <w:t xml:space="preserve"> и настоящим Регламентом</w:t>
      </w:r>
      <w:r w:rsidRPr="00A84DD1">
        <w:t>.</w:t>
      </w:r>
    </w:p>
    <w:p w14:paraId="1BCE4316" w14:textId="7BB05982" w:rsidR="00A84DD1" w:rsidRPr="00A84DD1" w:rsidRDefault="00A84DD1" w:rsidP="00A84DD1">
      <w:pPr>
        <w:autoSpaceDE w:val="0"/>
        <w:autoSpaceDN w:val="0"/>
        <w:adjustRightInd w:val="0"/>
        <w:ind w:firstLine="720"/>
        <w:jc w:val="both"/>
      </w:pPr>
      <w:r w:rsidRPr="00A84DD1">
        <w:t xml:space="preserve">В указанном случае признание лица квалифицированным инвестором осуществляется в порядке, предусмотренном </w:t>
      </w:r>
      <w:hyperlink r:id="rId28" w:history="1">
        <w:r w:rsidRPr="00A84DD1">
          <w:t>пунктами 3.1</w:t>
        </w:r>
      </w:hyperlink>
      <w:r w:rsidR="00AB2D90">
        <w:t>.</w:t>
      </w:r>
      <w:r w:rsidRPr="00A84DD1">
        <w:t xml:space="preserve"> - </w:t>
      </w:r>
      <w:r w:rsidR="00072E3D">
        <w:t>3.8</w:t>
      </w:r>
      <w:r w:rsidR="00AB2D90">
        <w:t>.</w:t>
      </w:r>
      <w:r w:rsidRPr="00A84DD1">
        <w:t xml:space="preserve"> настоящего </w:t>
      </w:r>
      <w:r w:rsidR="000D51FE">
        <w:t>Регламента</w:t>
      </w:r>
      <w:r w:rsidRPr="00A84DD1">
        <w:t>.</w:t>
      </w:r>
    </w:p>
    <w:p w14:paraId="52F05B0A" w14:textId="78C7395A" w:rsidR="004F35F7" w:rsidRPr="004F35F7" w:rsidRDefault="005E5D96" w:rsidP="004F35F7">
      <w:pPr>
        <w:autoSpaceDE w:val="0"/>
        <w:autoSpaceDN w:val="0"/>
        <w:adjustRightInd w:val="0"/>
        <w:ind w:firstLine="720"/>
        <w:jc w:val="both"/>
      </w:pPr>
      <w:r>
        <w:t>3.</w:t>
      </w:r>
      <w:r w:rsidR="00343E5C">
        <w:t>1</w:t>
      </w:r>
      <w:r w:rsidR="002954B5">
        <w:t>2</w:t>
      </w:r>
      <w:r w:rsidR="004F35F7" w:rsidRPr="004F35F7">
        <w:t xml:space="preserve">. </w:t>
      </w:r>
      <w:r w:rsidR="004F35F7">
        <w:t>Банк</w:t>
      </w:r>
      <w:r w:rsidR="004F35F7" w:rsidRPr="004F35F7">
        <w:t xml:space="preserve">, принимает решение об исключении </w:t>
      </w:r>
      <w:r w:rsidR="004F35F7">
        <w:t xml:space="preserve">лица, признанного </w:t>
      </w:r>
      <w:r w:rsidR="004F35F7" w:rsidRPr="004F35F7">
        <w:t xml:space="preserve">квалифицированным инвестором, из </w:t>
      </w:r>
      <w:r w:rsidR="000D51FE">
        <w:t>Р</w:t>
      </w:r>
      <w:r w:rsidR="000D51FE" w:rsidRPr="004F35F7">
        <w:t xml:space="preserve">еестра </w:t>
      </w:r>
      <w:r w:rsidR="004F35F7" w:rsidRPr="004F35F7">
        <w:t>в случае несоблюдения им требований, соответствие которым необходимо для признания лица квалифицированным инвестором.</w:t>
      </w:r>
      <w:r w:rsidR="0057470F" w:rsidRPr="0057470F">
        <w:rPr>
          <w:rFonts w:ascii="Arial" w:hAnsi="Arial" w:cs="Arial"/>
          <w:color w:val="333333"/>
          <w:sz w:val="23"/>
          <w:szCs w:val="23"/>
          <w:shd w:val="clear" w:color="auto" w:fill="FFFFFF"/>
        </w:rPr>
        <w:t xml:space="preserve"> </w:t>
      </w:r>
      <w:r w:rsidR="0057470F" w:rsidRPr="00223084">
        <w:t>Банк исключает квалифицированного инвестора из Реестра также по его заявлению в течение одного рабочего дня с даты получения такого заявления</w:t>
      </w:r>
      <w:r w:rsidR="00E26FA3" w:rsidRPr="00223084">
        <w:t xml:space="preserve"> (Приложение № 10 Заявление об отказе от статуса квалифицированного инвестора)</w:t>
      </w:r>
      <w:r w:rsidR="0057470F" w:rsidRPr="00223084">
        <w:t>.</w:t>
      </w:r>
    </w:p>
    <w:p w14:paraId="69E16360" w14:textId="77777777" w:rsidR="006530CA" w:rsidRPr="000965DB" w:rsidRDefault="006530CA" w:rsidP="00216362">
      <w:pPr>
        <w:autoSpaceDE w:val="0"/>
        <w:autoSpaceDN w:val="0"/>
        <w:adjustRightInd w:val="0"/>
        <w:jc w:val="center"/>
        <w:rPr>
          <w:b/>
          <w:bCs/>
        </w:rPr>
      </w:pPr>
    </w:p>
    <w:p w14:paraId="06AE446D" w14:textId="77777777" w:rsidR="00FB25F8" w:rsidRPr="000965DB" w:rsidRDefault="00FB25F8" w:rsidP="00216362">
      <w:pPr>
        <w:autoSpaceDE w:val="0"/>
        <w:autoSpaceDN w:val="0"/>
        <w:adjustRightInd w:val="0"/>
        <w:jc w:val="center"/>
        <w:rPr>
          <w:b/>
          <w:bCs/>
        </w:rPr>
      </w:pPr>
      <w:r w:rsidRPr="000965DB">
        <w:rPr>
          <w:b/>
          <w:bCs/>
          <w:lang w:val="en-US"/>
        </w:rPr>
        <w:t>IV</w:t>
      </w:r>
      <w:r w:rsidRPr="000965DB">
        <w:rPr>
          <w:b/>
          <w:bCs/>
        </w:rPr>
        <w:t xml:space="preserve">. Порядок ведения </w:t>
      </w:r>
      <w:r w:rsidR="00DA77BD">
        <w:rPr>
          <w:b/>
          <w:bCs/>
        </w:rPr>
        <w:t>Р</w:t>
      </w:r>
      <w:r w:rsidR="00DA77BD" w:rsidRPr="000965DB">
        <w:rPr>
          <w:b/>
          <w:bCs/>
        </w:rPr>
        <w:t>еестра</w:t>
      </w:r>
    </w:p>
    <w:p w14:paraId="6683C850" w14:textId="77777777" w:rsidR="00FB25F8" w:rsidRPr="000965DB" w:rsidRDefault="00FB25F8" w:rsidP="00216362">
      <w:pPr>
        <w:autoSpaceDE w:val="0"/>
        <w:autoSpaceDN w:val="0"/>
        <w:adjustRightInd w:val="0"/>
        <w:jc w:val="center"/>
        <w:rPr>
          <w:b/>
          <w:bCs/>
        </w:rPr>
      </w:pPr>
    </w:p>
    <w:p w14:paraId="68A8802C" w14:textId="77777777" w:rsidR="00FB25F8" w:rsidRPr="000965DB" w:rsidRDefault="00FB25F8" w:rsidP="00216362">
      <w:pPr>
        <w:autoSpaceDE w:val="0"/>
        <w:autoSpaceDN w:val="0"/>
        <w:adjustRightInd w:val="0"/>
        <w:ind w:firstLine="708"/>
        <w:jc w:val="both"/>
      </w:pPr>
      <w:r w:rsidRPr="000965DB">
        <w:t>4.1. Банк ведет Реестр</w:t>
      </w:r>
      <w:r w:rsidR="00EB2193" w:rsidRPr="000965DB">
        <w:t xml:space="preserve"> лиц, признанных </w:t>
      </w:r>
      <w:r w:rsidR="00DE71BF" w:rsidRPr="000965DB">
        <w:t>ООО «Первый Клиентский Банк»</w:t>
      </w:r>
      <w:r w:rsidR="00C43728" w:rsidRPr="000965DB">
        <w:t xml:space="preserve"> </w:t>
      </w:r>
      <w:r w:rsidR="00EB2193" w:rsidRPr="000965DB">
        <w:t xml:space="preserve"> квалифицированным инвестором</w:t>
      </w:r>
      <w:r w:rsidRPr="000965DB">
        <w:t xml:space="preserve"> в порядке, установленном</w:t>
      </w:r>
      <w:r w:rsidR="005E5D96">
        <w:t xml:space="preserve"> </w:t>
      </w:r>
      <w:r w:rsidR="005E5D96" w:rsidRPr="000965DB">
        <w:t xml:space="preserve">нормативными актами </w:t>
      </w:r>
      <w:r w:rsidR="005E5D96">
        <w:t>Банка России и</w:t>
      </w:r>
      <w:r w:rsidRPr="000965DB">
        <w:t xml:space="preserve"> настоящим Регламентом</w:t>
      </w:r>
      <w:r w:rsidR="00EB2193" w:rsidRPr="000965DB">
        <w:t>, по форме</w:t>
      </w:r>
      <w:r w:rsidRPr="000965DB">
        <w:t xml:space="preserve"> Приложени</w:t>
      </w:r>
      <w:r w:rsidR="00EB2193" w:rsidRPr="000965DB">
        <w:t>я</w:t>
      </w:r>
      <w:r w:rsidRPr="000965DB">
        <w:t xml:space="preserve"> № </w:t>
      </w:r>
      <w:r w:rsidR="00EB68D5">
        <w:t>1</w:t>
      </w:r>
      <w:r w:rsidR="00FF1A6F">
        <w:t>1</w:t>
      </w:r>
      <w:r w:rsidRPr="000965DB">
        <w:t xml:space="preserve"> к настоящему Регламенту</w:t>
      </w:r>
      <w:r w:rsidR="00835B37">
        <w:t xml:space="preserve"> в электронном виде</w:t>
      </w:r>
      <w:r w:rsidRPr="000965DB">
        <w:t>.</w:t>
      </w:r>
    </w:p>
    <w:p w14:paraId="234A1365" w14:textId="77777777" w:rsidR="00FB25F8" w:rsidRPr="000965DB" w:rsidRDefault="00FB25F8" w:rsidP="00216362">
      <w:pPr>
        <w:autoSpaceDE w:val="0"/>
        <w:autoSpaceDN w:val="0"/>
        <w:adjustRightInd w:val="0"/>
        <w:ind w:firstLine="708"/>
        <w:jc w:val="both"/>
      </w:pPr>
      <w:r w:rsidRPr="000965DB">
        <w:t>4.2. Включение лица в Реестр</w:t>
      </w:r>
      <w:r w:rsidR="0068285D" w:rsidRPr="000965DB">
        <w:t xml:space="preserve"> лиц, признанных </w:t>
      </w:r>
      <w:r w:rsidR="00DE71BF" w:rsidRPr="000965DB">
        <w:t>ООО «Первый Клиентский Банк»</w:t>
      </w:r>
      <w:r w:rsidR="00C43728" w:rsidRPr="000965DB">
        <w:t xml:space="preserve"> </w:t>
      </w:r>
      <w:r w:rsidR="0068285D" w:rsidRPr="000965DB">
        <w:t xml:space="preserve"> квалифицированным инвестором,</w:t>
      </w:r>
      <w:r w:rsidRPr="000965DB">
        <w:t xml:space="preserve"> осуществляется не позднее следующего рабочего дня со дня принятия </w:t>
      </w:r>
      <w:r w:rsidR="0068285D" w:rsidRPr="000965DB">
        <w:t>р</w:t>
      </w:r>
      <w:r w:rsidRPr="000965DB">
        <w:t>ешения о признании лица квалифицированным инвестором.</w:t>
      </w:r>
    </w:p>
    <w:p w14:paraId="6BD6C362" w14:textId="77777777" w:rsidR="00FB25F8" w:rsidRPr="000965DB" w:rsidRDefault="00FB25F8" w:rsidP="005D4333">
      <w:pPr>
        <w:autoSpaceDE w:val="0"/>
        <w:autoSpaceDN w:val="0"/>
        <w:adjustRightInd w:val="0"/>
        <w:ind w:firstLine="708"/>
        <w:jc w:val="both"/>
      </w:pPr>
      <w:r w:rsidRPr="000965DB">
        <w:t>4.3. В Реестре</w:t>
      </w:r>
      <w:r w:rsidR="0068285D" w:rsidRPr="000965DB">
        <w:t xml:space="preserve"> лиц, признанных </w:t>
      </w:r>
      <w:r w:rsidR="00DE71BF" w:rsidRPr="000965DB">
        <w:t>ООО «Первый Клиентский Банк»</w:t>
      </w:r>
      <w:r w:rsidR="00C43728" w:rsidRPr="000965DB">
        <w:t xml:space="preserve"> </w:t>
      </w:r>
      <w:r w:rsidR="0068285D" w:rsidRPr="000965DB">
        <w:t xml:space="preserve"> квалифицированным инвестором,</w:t>
      </w:r>
      <w:r w:rsidRPr="000965DB">
        <w:t xml:space="preserve">  содерж</w:t>
      </w:r>
      <w:r w:rsidR="004C1EF6">
        <w:t>и</w:t>
      </w:r>
      <w:r w:rsidRPr="000965DB">
        <w:t xml:space="preserve">тся следующая </w:t>
      </w:r>
      <w:r w:rsidR="00DA77BD">
        <w:t xml:space="preserve">обязательная </w:t>
      </w:r>
      <w:r w:rsidRPr="000965DB">
        <w:t>информация о квалифицированном</w:t>
      </w:r>
      <w:r w:rsidR="005D4333" w:rsidRPr="000965DB">
        <w:t xml:space="preserve"> </w:t>
      </w:r>
      <w:r w:rsidRPr="000965DB">
        <w:t xml:space="preserve">инвесторе: </w:t>
      </w:r>
    </w:p>
    <w:p w14:paraId="29128190" w14:textId="77777777" w:rsidR="008B013D" w:rsidRDefault="005E5D96">
      <w:pPr>
        <w:pStyle w:val="af5"/>
        <w:numPr>
          <w:ilvl w:val="0"/>
          <w:numId w:val="19"/>
        </w:numPr>
        <w:autoSpaceDE w:val="0"/>
        <w:autoSpaceDN w:val="0"/>
        <w:adjustRightInd w:val="0"/>
        <w:jc w:val="both"/>
      </w:pPr>
      <w:r>
        <w:t>полное и сокращенное фирменное наименование - для юридических лиц; фамилия, имя, отчество (последнее при наличии) - для физических лиц;</w:t>
      </w:r>
    </w:p>
    <w:p w14:paraId="460127A3" w14:textId="77777777" w:rsidR="008B013D" w:rsidRDefault="005E5D96">
      <w:pPr>
        <w:pStyle w:val="af5"/>
        <w:numPr>
          <w:ilvl w:val="0"/>
          <w:numId w:val="19"/>
        </w:numPr>
        <w:autoSpaceDE w:val="0"/>
        <w:autoSpaceDN w:val="0"/>
        <w:adjustRightInd w:val="0"/>
        <w:jc w:val="both"/>
      </w:pPr>
      <w:r>
        <w:t>адрес юридического лица или адрес места жительства или места пребывания физического лица;</w:t>
      </w:r>
    </w:p>
    <w:p w14:paraId="355A6624" w14:textId="77777777" w:rsidR="008B013D" w:rsidRDefault="005E5D96">
      <w:pPr>
        <w:pStyle w:val="af5"/>
        <w:numPr>
          <w:ilvl w:val="0"/>
          <w:numId w:val="19"/>
        </w:numPr>
        <w:autoSpaceDE w:val="0"/>
        <w:autoSpaceDN w:val="0"/>
        <w:adjustRightInd w:val="0"/>
        <w:jc w:val="both"/>
      </w:pPr>
      <w: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14:paraId="680D4952" w14:textId="77777777" w:rsidR="008B013D" w:rsidRDefault="005E5D96">
      <w:pPr>
        <w:pStyle w:val="af5"/>
        <w:numPr>
          <w:ilvl w:val="0"/>
          <w:numId w:val="19"/>
        </w:numPr>
        <w:autoSpaceDE w:val="0"/>
        <w:autoSpaceDN w:val="0"/>
        <w:adjustRightInd w:val="0"/>
        <w:jc w:val="both"/>
      </w:pPr>
      <w:r>
        <w:t>дата внесения записи о лице в реестр;</w:t>
      </w:r>
    </w:p>
    <w:p w14:paraId="60C2AB40" w14:textId="77777777" w:rsidR="008B013D" w:rsidRDefault="005E5D96">
      <w:pPr>
        <w:pStyle w:val="af5"/>
        <w:numPr>
          <w:ilvl w:val="0"/>
          <w:numId w:val="19"/>
        </w:numPr>
        <w:autoSpaceDE w:val="0"/>
        <w:autoSpaceDN w:val="0"/>
        <w:adjustRightInd w:val="0"/>
        <w:jc w:val="both"/>
      </w:pPr>
      <w: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14:paraId="273095A3" w14:textId="77777777" w:rsidR="008B013D" w:rsidRDefault="005E5D96">
      <w:pPr>
        <w:pStyle w:val="af5"/>
        <w:numPr>
          <w:ilvl w:val="0"/>
          <w:numId w:val="19"/>
        </w:numPr>
        <w:autoSpaceDE w:val="0"/>
        <w:autoSpaceDN w:val="0"/>
        <w:adjustRightInd w:val="0"/>
        <w:jc w:val="both"/>
      </w:pPr>
      <w:r>
        <w:lastRenderedPageBreak/>
        <w:t>дата исключения лица из реестра;</w:t>
      </w:r>
    </w:p>
    <w:p w14:paraId="0DE94A76" w14:textId="77777777" w:rsidR="008B013D" w:rsidRDefault="005E5D96">
      <w:pPr>
        <w:pStyle w:val="af5"/>
        <w:numPr>
          <w:ilvl w:val="0"/>
          <w:numId w:val="19"/>
        </w:numPr>
        <w:autoSpaceDE w:val="0"/>
        <w:autoSpaceDN w:val="0"/>
        <w:adjustRightInd w:val="0"/>
        <w:jc w:val="both"/>
      </w:pPr>
      <w:r>
        <w:t>причина исключения лица из реестра.</w:t>
      </w:r>
    </w:p>
    <w:p w14:paraId="49DA45D7" w14:textId="77777777" w:rsidR="005E5D96" w:rsidRDefault="005E5D96" w:rsidP="005E5D96">
      <w:pPr>
        <w:autoSpaceDE w:val="0"/>
        <w:autoSpaceDN w:val="0"/>
        <w:adjustRightInd w:val="0"/>
        <w:ind w:firstLine="708"/>
        <w:jc w:val="both"/>
      </w:pPr>
      <w:r>
        <w:t>Реестр помимо информации, предусмотренной в настоящем пункте, может включать иную информацию</w:t>
      </w:r>
      <w:r w:rsidR="00DA77BD">
        <w:t xml:space="preserve"> о лицах, признанных квалифицированными инвесторами</w:t>
      </w:r>
      <w:r>
        <w:t>.</w:t>
      </w:r>
    </w:p>
    <w:p w14:paraId="55B6330E" w14:textId="77777777" w:rsidR="00343E5C" w:rsidRPr="000965DB" w:rsidRDefault="00343E5C" w:rsidP="00343E5C">
      <w:pPr>
        <w:autoSpaceDE w:val="0"/>
        <w:autoSpaceDN w:val="0"/>
        <w:adjustRightInd w:val="0"/>
        <w:ind w:firstLine="720"/>
        <w:jc w:val="both"/>
      </w:pPr>
      <w:r>
        <w:t>4</w:t>
      </w:r>
      <w:r w:rsidRPr="000965DB">
        <w:t>.</w:t>
      </w:r>
      <w:r>
        <w:t>4</w:t>
      </w:r>
      <w:r w:rsidRPr="000965DB">
        <w:t xml:space="preserve">. Лицо, признанное квалифицированным инвестором,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квалифицированным инвестором, по форме Приложения № </w:t>
      </w:r>
      <w:r w:rsidR="004C1EF6">
        <w:t>10</w:t>
      </w:r>
      <w:r w:rsidRPr="000965DB">
        <w:t xml:space="preserve"> к настоящему Регламенту. В удовлетворении такого заявления не может быть отказано.</w:t>
      </w:r>
    </w:p>
    <w:p w14:paraId="49D173C8" w14:textId="77777777" w:rsidR="00343E5C" w:rsidRDefault="00343E5C" w:rsidP="00343E5C">
      <w:pPr>
        <w:autoSpaceDE w:val="0"/>
        <w:autoSpaceDN w:val="0"/>
        <w:adjustRightInd w:val="0"/>
        <w:ind w:firstLine="720"/>
        <w:jc w:val="both"/>
      </w:pPr>
      <w:r w:rsidRPr="000965DB">
        <w:t xml:space="preserve">Соответствующие изменения в Реестр лиц, признанных ООО «Первый Клиентский Банк»  квалифицированным инвестором, вносятся </w:t>
      </w:r>
      <w:r w:rsidR="00DA77BD">
        <w:t>У</w:t>
      </w:r>
      <w:r w:rsidR="00DA77BD" w:rsidRPr="000965DB">
        <w:t xml:space="preserve">полномоченным </w:t>
      </w:r>
      <w:r w:rsidRPr="000965DB">
        <w:t xml:space="preserve">лицом </w:t>
      </w:r>
      <w:r w:rsidR="00DA77BD">
        <w:t xml:space="preserve">Банка </w:t>
      </w:r>
      <w:r w:rsidRPr="000965DB">
        <w:t>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полного исполнения последней совершенной сделки.</w:t>
      </w:r>
    </w:p>
    <w:p w14:paraId="03539561" w14:textId="025CD00C" w:rsidR="00343E5C" w:rsidRPr="00343E5C" w:rsidRDefault="00343E5C" w:rsidP="00343E5C">
      <w:pPr>
        <w:autoSpaceDE w:val="0"/>
        <w:autoSpaceDN w:val="0"/>
        <w:adjustRightInd w:val="0"/>
        <w:ind w:firstLine="720"/>
        <w:jc w:val="both"/>
      </w:pPr>
      <w:r w:rsidRPr="00343E5C">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DA77BD">
        <w:t>Р</w:t>
      </w:r>
      <w:r w:rsidR="00DA77BD" w:rsidRPr="00343E5C">
        <w:t xml:space="preserve">еестр </w:t>
      </w:r>
      <w:r w:rsidRPr="00343E5C">
        <w:t xml:space="preserve">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w:t>
      </w:r>
      <w:r w:rsidR="00DA77BD">
        <w:t>Р</w:t>
      </w:r>
      <w:r w:rsidR="00DA77BD" w:rsidRPr="00343E5C">
        <w:t>еестра</w:t>
      </w:r>
      <w:r w:rsidR="00E26FA3">
        <w:t xml:space="preserve"> </w:t>
      </w:r>
      <w:r w:rsidR="00E26FA3" w:rsidRPr="00865B13">
        <w:rPr>
          <w:rFonts w:eastAsia="Times New Roman"/>
          <w:color w:val="000000"/>
          <w:lang w:eastAsia="ru-RU"/>
        </w:rPr>
        <w:t>(Приложение № 10 Заявление об отказе от статуса квалифицированного инвестора)</w:t>
      </w:r>
      <w:r w:rsidR="005C4D91">
        <w:t xml:space="preserve"> </w:t>
      </w:r>
      <w:r w:rsidR="00E849EA">
        <w:t xml:space="preserve">Банк </w:t>
      </w:r>
      <w:r w:rsidRPr="00343E5C">
        <w:t xml:space="preserve">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w:t>
      </w:r>
      <w:r w:rsidR="00DA77BD">
        <w:t>Р</w:t>
      </w:r>
      <w:r w:rsidR="00DA77BD" w:rsidRPr="00343E5C">
        <w:t>еестра</w:t>
      </w:r>
      <w:r w:rsidRPr="00343E5C">
        <w:t>.</w:t>
      </w:r>
    </w:p>
    <w:p w14:paraId="389655EC" w14:textId="77777777" w:rsidR="00343E5C" w:rsidRDefault="00343E5C" w:rsidP="00343E5C">
      <w:pPr>
        <w:autoSpaceDE w:val="0"/>
        <w:autoSpaceDN w:val="0"/>
        <w:adjustRightInd w:val="0"/>
        <w:ind w:firstLine="720"/>
        <w:jc w:val="both"/>
      </w:pPr>
      <w:r>
        <w:t>4.5</w:t>
      </w:r>
      <w:r w:rsidR="00FB25F8" w:rsidRPr="000965DB">
        <w:t xml:space="preserve">. Внесение изменений в Реестр </w:t>
      </w:r>
      <w:r w:rsidR="00015AB5" w:rsidRPr="000965DB">
        <w:t xml:space="preserve">лиц, признанных </w:t>
      </w:r>
      <w:r w:rsidR="00C2790B" w:rsidRPr="000965DB">
        <w:t>ООО «Первый Клиентский Банк»</w:t>
      </w:r>
      <w:r w:rsidR="00C43728" w:rsidRPr="000965DB">
        <w:t xml:space="preserve"> </w:t>
      </w:r>
      <w:r w:rsidR="00015AB5" w:rsidRPr="000965DB">
        <w:t xml:space="preserve"> квалифицированным инвестором, </w:t>
      </w:r>
      <w:r w:rsidR="00FB25F8" w:rsidRPr="000965DB">
        <w:t xml:space="preserve">осуществляется по заявлению квалифицированного инвестора, в том числе по заявлению об </w:t>
      </w:r>
      <w:r w:rsidRPr="00343E5C">
        <w:t xml:space="preserve">исключении из </w:t>
      </w:r>
      <w:r w:rsidR="00DA77BD">
        <w:t>Р</w:t>
      </w:r>
      <w:r w:rsidR="00DA77BD" w:rsidRPr="00343E5C">
        <w:t>еестра</w:t>
      </w:r>
      <w:r w:rsidR="00FB25F8" w:rsidRPr="000965DB">
        <w:t xml:space="preserve">. </w:t>
      </w:r>
      <w:r w:rsidRPr="00343E5C">
        <w:t xml:space="preserve">Внесение изменений в </w:t>
      </w:r>
      <w:r w:rsidR="00DA77BD">
        <w:t>Р</w:t>
      </w:r>
      <w:r w:rsidR="00DA77BD" w:rsidRPr="00343E5C">
        <w:t>еестр</w:t>
      </w:r>
      <w:r w:rsidRPr="00343E5C">
        <w:t xml:space="preserve">, связанных с исключением лица не по его заявлению из </w:t>
      </w:r>
      <w:r w:rsidR="00DA77BD">
        <w:t>Р</w:t>
      </w:r>
      <w:r w:rsidR="00DA77BD" w:rsidRPr="00343E5C">
        <w:t>еестра</w:t>
      </w:r>
      <w:r w:rsidRPr="00343E5C">
        <w:t>, осуществляется</w:t>
      </w:r>
      <w:r>
        <w:t xml:space="preserve"> Банком</w:t>
      </w:r>
      <w:r w:rsidRPr="00343E5C">
        <w:t xml:space="preserve"> в случае принятия решения об исключении из </w:t>
      </w:r>
      <w:r w:rsidR="00DA77BD">
        <w:t>Р</w:t>
      </w:r>
      <w:r w:rsidR="00DA77BD" w:rsidRPr="00343E5C">
        <w:t>еестра</w:t>
      </w:r>
      <w:r w:rsidRPr="00343E5C">
        <w:t>, в том числе</w:t>
      </w:r>
      <w:r w:rsidR="00835B37">
        <w:t>,</w:t>
      </w:r>
      <w:r w:rsidRPr="00343E5C">
        <w:t xml:space="preserve"> если юридическое лицо не подтвердило в сроки, установленные</w:t>
      </w:r>
      <w:r w:rsidR="00195925">
        <w:t xml:space="preserve"> </w:t>
      </w:r>
      <w:r w:rsidR="00715785" w:rsidRPr="00E70D54">
        <w:t>Настоящим Регламентом</w:t>
      </w:r>
      <w:r w:rsidR="00195925">
        <w:t>,</w:t>
      </w:r>
      <w:r w:rsidRPr="00343E5C">
        <w:t xml:space="preserve"> соблюдение требований, соответствие которым необходимо для признания лица квалифицированным инвестором.</w:t>
      </w:r>
    </w:p>
    <w:p w14:paraId="7A6B149A" w14:textId="77777777" w:rsidR="00A61825" w:rsidRPr="00A61825" w:rsidRDefault="00A61825" w:rsidP="00A61825">
      <w:pPr>
        <w:autoSpaceDE w:val="0"/>
        <w:autoSpaceDN w:val="0"/>
        <w:adjustRightInd w:val="0"/>
        <w:ind w:firstLine="720"/>
        <w:jc w:val="both"/>
      </w:pPr>
      <w:r w:rsidRPr="00A61825">
        <w:t xml:space="preserve">Внесение в </w:t>
      </w:r>
      <w:r w:rsidR="00DA77BD">
        <w:t>Р</w:t>
      </w:r>
      <w:r w:rsidR="00DA77BD" w:rsidRPr="00A61825">
        <w:t xml:space="preserve">еестр </w:t>
      </w:r>
      <w:r w:rsidRPr="00A61825">
        <w:t xml:space="preserve">изменений, связанных с исключением лица из </w:t>
      </w:r>
      <w:r w:rsidR="00DA77BD">
        <w:t>Р</w:t>
      </w:r>
      <w:r w:rsidR="00DA77BD" w:rsidRPr="00A61825">
        <w:t>еестра</w:t>
      </w:r>
      <w:r w:rsidRPr="00A61825">
        <w:t xml:space="preserve">, производится </w:t>
      </w:r>
      <w:r>
        <w:t>Банком</w:t>
      </w:r>
      <w:r w:rsidRPr="00A61825">
        <w:t xml:space="preserve">, не позднее дня, следующего за днем получения соответствующего заявления квалифицированного инвестора или принятия решения об исключении из </w:t>
      </w:r>
      <w:r w:rsidR="00DA77BD">
        <w:t>Р</w:t>
      </w:r>
      <w:r w:rsidR="00DA77BD" w:rsidRPr="00A61825">
        <w:t>еестра</w:t>
      </w:r>
      <w:r w:rsidRPr="00A61825">
        <w:t>.</w:t>
      </w:r>
    </w:p>
    <w:p w14:paraId="79024EEE" w14:textId="76656FBC" w:rsidR="00FB25F8" w:rsidRDefault="00A61825" w:rsidP="00343E5C">
      <w:pPr>
        <w:autoSpaceDE w:val="0"/>
        <w:autoSpaceDN w:val="0"/>
        <w:adjustRightInd w:val="0"/>
        <w:ind w:firstLine="720"/>
        <w:jc w:val="both"/>
      </w:pPr>
      <w:r>
        <w:t>4.6</w:t>
      </w:r>
      <w:r w:rsidR="00FB25F8" w:rsidRPr="000965DB">
        <w:t xml:space="preserve">. По запросу квалифицированного инвестора </w:t>
      </w:r>
      <w:r w:rsidR="00015AB5" w:rsidRPr="000965DB">
        <w:t xml:space="preserve">по форме </w:t>
      </w:r>
      <w:r w:rsidR="00FB25F8" w:rsidRPr="000965DB">
        <w:t>Приложени</w:t>
      </w:r>
      <w:r w:rsidR="00015AB5" w:rsidRPr="000965DB">
        <w:t>я</w:t>
      </w:r>
      <w:r w:rsidR="00FB25F8" w:rsidRPr="000965DB">
        <w:t xml:space="preserve"> № </w:t>
      </w:r>
      <w:r w:rsidR="00015AB5" w:rsidRPr="000965DB">
        <w:t>1</w:t>
      </w:r>
      <w:r w:rsidR="00FF1A6F">
        <w:t>2</w:t>
      </w:r>
      <w:r w:rsidR="00FB25F8" w:rsidRPr="000965DB">
        <w:t xml:space="preserve"> к настоящему</w:t>
      </w:r>
      <w:r w:rsidR="001259FE" w:rsidRPr="000965DB">
        <w:t xml:space="preserve"> </w:t>
      </w:r>
      <w:r w:rsidR="00FB25F8" w:rsidRPr="000965DB">
        <w:t>Регламент</w:t>
      </w:r>
      <w:r w:rsidR="001259FE" w:rsidRPr="000965DB">
        <w:t>у</w:t>
      </w:r>
      <w:r w:rsidR="00FB25F8" w:rsidRPr="000965DB">
        <w:t xml:space="preserve"> </w:t>
      </w:r>
      <w:r w:rsidR="001259FE" w:rsidRPr="000965DB">
        <w:t>Банк</w:t>
      </w:r>
      <w:r w:rsidR="00FB25F8" w:rsidRPr="000965DB">
        <w:t xml:space="preserve"> обязан предоставить квалифицированному инвестору выписку из</w:t>
      </w:r>
      <w:r w:rsidR="001259FE" w:rsidRPr="000965DB">
        <w:t xml:space="preserve"> </w:t>
      </w:r>
      <w:r w:rsidR="00835B37">
        <w:t>Р</w:t>
      </w:r>
      <w:r w:rsidR="00835B37" w:rsidRPr="000965DB">
        <w:t>еестра</w:t>
      </w:r>
      <w:r w:rsidR="00FB25F8" w:rsidRPr="000965DB">
        <w:t xml:space="preserve">, содержащую информацию о данном лице </w:t>
      </w:r>
      <w:r w:rsidR="00015AB5" w:rsidRPr="000965DB">
        <w:t xml:space="preserve">по форме </w:t>
      </w:r>
      <w:r w:rsidR="00FB25F8" w:rsidRPr="000965DB">
        <w:t>Приложени</w:t>
      </w:r>
      <w:r w:rsidR="00015AB5" w:rsidRPr="000965DB">
        <w:t>я</w:t>
      </w:r>
      <w:r w:rsidR="00FB25F8" w:rsidRPr="000965DB">
        <w:t xml:space="preserve"> № 1</w:t>
      </w:r>
      <w:r w:rsidR="00FF1A6F">
        <w:t>3</w:t>
      </w:r>
      <w:r w:rsidR="00FB25F8" w:rsidRPr="000965DB">
        <w:t xml:space="preserve"> к настоящему</w:t>
      </w:r>
      <w:r w:rsidR="001259FE" w:rsidRPr="000965DB">
        <w:t xml:space="preserve"> </w:t>
      </w:r>
      <w:r w:rsidR="00FB25F8" w:rsidRPr="000965DB">
        <w:t xml:space="preserve">Регламенту, в срок не позднее </w:t>
      </w:r>
      <w:r w:rsidR="00E02E5D" w:rsidRPr="000965DB">
        <w:t xml:space="preserve">3 (трех) рабочих дней </w:t>
      </w:r>
      <w:r w:rsidR="00FB25F8" w:rsidRPr="000965DB">
        <w:t xml:space="preserve">с даты получения </w:t>
      </w:r>
      <w:r w:rsidR="00FB25F8" w:rsidRPr="00835B37">
        <w:t>соответствующего</w:t>
      </w:r>
      <w:r w:rsidR="001259FE" w:rsidRPr="00835B37">
        <w:t xml:space="preserve"> </w:t>
      </w:r>
      <w:r w:rsidR="00FB25F8" w:rsidRPr="00982BE7">
        <w:t>запроса Клиента</w:t>
      </w:r>
      <w:r w:rsidR="006F136E">
        <w:t>. Выписка из Реестра предоставляется Банком</w:t>
      </w:r>
      <w:r w:rsidR="00835B37" w:rsidRPr="00982BE7">
        <w:t xml:space="preserve"> на бумажном носителе</w:t>
      </w:r>
      <w:r w:rsidR="006F136E">
        <w:t xml:space="preserve"> и/или в электронном виде</w:t>
      </w:r>
      <w:r w:rsidR="00FB25F8" w:rsidRPr="00982BE7">
        <w:t>.</w:t>
      </w:r>
    </w:p>
    <w:p w14:paraId="1CC234A9" w14:textId="724AC669" w:rsidR="00013986" w:rsidRPr="009B307B" w:rsidRDefault="005A5086" w:rsidP="009B307B">
      <w:pPr>
        <w:jc w:val="both"/>
      </w:pPr>
      <w:r>
        <w:t xml:space="preserve">            </w:t>
      </w:r>
      <w:r w:rsidR="00E128D8">
        <w:t xml:space="preserve">4.7. </w:t>
      </w:r>
      <w:r w:rsidR="00013986">
        <w:t>Банк</w:t>
      </w:r>
      <w:r w:rsidR="00013986" w:rsidRPr="00013986">
        <w:t xml:space="preserve">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D23A0E">
        <w:t xml:space="preserve"> </w:t>
      </w:r>
      <w:r w:rsidR="00D23A0E" w:rsidRPr="00865B13">
        <w:t>(Приложение № 10 Заявление об отказе от статуса квалифицированного инвестора)</w:t>
      </w:r>
      <w:r w:rsidR="00013986" w:rsidRPr="00013986">
        <w:t>, путем доведения до сведения клиента следующей информации:</w:t>
      </w:r>
    </w:p>
    <w:p w14:paraId="616AFB21" w14:textId="2994BCFA" w:rsidR="00013986" w:rsidRPr="009B307B" w:rsidRDefault="00013986" w:rsidP="009B307B">
      <w:pPr>
        <w:jc w:val="both"/>
      </w:pPr>
      <w:r w:rsidRPr="00013986">
        <w:t xml:space="preserve">о праве </w:t>
      </w:r>
      <w:r w:rsidR="00983F64">
        <w:t>клиента подать заявление Банку</w:t>
      </w:r>
      <w:r w:rsidRPr="00013986">
        <w:t xml:space="preserve"> об исключении его из реестра лиц</w:t>
      </w:r>
      <w:r w:rsidR="00D23A0E">
        <w:t xml:space="preserve"> </w:t>
      </w:r>
      <w:r w:rsidR="00D23A0E" w:rsidRPr="00865B13">
        <w:t>(Приложение № 10 Заявление об отказе от статуса квалифицированного инвестора)</w:t>
      </w:r>
      <w:r w:rsidRPr="00013986">
        <w:t xml:space="preserve">, признанных квалифицированными </w:t>
      </w:r>
      <w:r w:rsidRPr="00013986">
        <w:lastRenderedPageBreak/>
        <w:t xml:space="preserve">инвесторами, и об утрате в этом случае возможности, </w:t>
      </w:r>
      <w:r w:rsidR="00841F24">
        <w:t>пользуясь услугами Банка</w:t>
      </w:r>
      <w:r w:rsidRPr="00013986">
        <w:t>, приобретать ценные бумаги и заключать договоры, являющиеся производными финансовыми инструментами, в отношении кот</w:t>
      </w:r>
      <w:r w:rsidR="00841F24">
        <w:t>орых клиент был признан Банком</w:t>
      </w:r>
      <w:r w:rsidRPr="00013986">
        <w:t xml:space="preserve"> квалифицированным инвестором;</w:t>
      </w:r>
    </w:p>
    <w:p w14:paraId="6031029E" w14:textId="2ACD08FE" w:rsidR="00013986" w:rsidRPr="009B307B" w:rsidRDefault="00190906" w:rsidP="009B307B">
      <w:pPr>
        <w:jc w:val="both"/>
      </w:pPr>
      <w:r>
        <w:t>о способе и форме направления Клиентом Банку</w:t>
      </w:r>
      <w:r w:rsidR="00013986" w:rsidRPr="00013986">
        <w:t xml:space="preserve"> заявления об исключении из реестра лиц, признанных квалифицированными инвесторами</w:t>
      </w:r>
      <w:r w:rsidR="00D23A0E">
        <w:t xml:space="preserve"> </w:t>
      </w:r>
      <w:r w:rsidR="00D23A0E" w:rsidRPr="00865B13">
        <w:t>(Приложение № 10 Заявление об отказе от статуса квалифицированного инвестора)</w:t>
      </w:r>
      <w:r w:rsidR="00013986" w:rsidRPr="00013986">
        <w:t>.</w:t>
      </w:r>
    </w:p>
    <w:p w14:paraId="533E5B3D" w14:textId="049289C6" w:rsidR="00013986" w:rsidRDefault="00BC3227" w:rsidP="009B307B">
      <w:pPr>
        <w:jc w:val="both"/>
      </w:pPr>
      <w:r>
        <w:t>4.8. Банк</w:t>
      </w:r>
      <w:r w:rsidR="00013986" w:rsidRPr="00013986">
        <w:t xml:space="preserve"> </w:t>
      </w:r>
      <w:r>
        <w:t>доводит до сведения К</w:t>
      </w:r>
      <w:r w:rsidR="00013986" w:rsidRPr="00013986">
        <w:t>лиента инфо</w:t>
      </w:r>
      <w:r>
        <w:t>рмацию, указанную в пункте 4.</w:t>
      </w:r>
      <w:r w:rsidR="000E0527">
        <w:t>7</w:t>
      </w:r>
      <w:r>
        <w:t>. настоящего Регламента</w:t>
      </w:r>
      <w:r w:rsidR="00013986" w:rsidRPr="00013986">
        <w:t>, путем ее размещения</w:t>
      </w:r>
      <w:r w:rsidR="00D23A0E">
        <w:t xml:space="preserve"> в составе настоящего Регламента</w:t>
      </w:r>
      <w:r w:rsidR="00013986" w:rsidRPr="00013986">
        <w:t xml:space="preserve"> на своем сайте в сети «Инт</w:t>
      </w:r>
      <w:r w:rsidR="001A2D38">
        <w:t>ернет»</w:t>
      </w:r>
      <w:r w:rsidR="00EA5DF6">
        <w:t xml:space="preserve"> в соответствии с пунктом 5.4</w:t>
      </w:r>
      <w:r w:rsidR="00062AF8">
        <w:t>.</w:t>
      </w:r>
      <w:r w:rsidR="00EA5DF6">
        <w:t xml:space="preserve"> настоящего Регламента</w:t>
      </w:r>
      <w:r w:rsidR="001A2D38">
        <w:t xml:space="preserve"> или по усмотрению Банка</w:t>
      </w:r>
      <w:r w:rsidR="00013986" w:rsidRPr="00013986">
        <w:t xml:space="preserve"> иным способом, </w:t>
      </w:r>
      <w:r w:rsidR="001A2D38">
        <w:t>установленным документом Банка</w:t>
      </w:r>
      <w:r w:rsidR="00013986" w:rsidRPr="00013986">
        <w:t>, содержащим порядок принятия решения о признании лица квалифицированным инвестором, который должен позволять зафиксировать факт, дату и время предоставления указанной информации</w:t>
      </w:r>
      <w:r w:rsidR="00D23A0E">
        <w:t xml:space="preserve"> (размещения настоящего Регламента на сайте Банка)</w:t>
      </w:r>
      <w:r w:rsidR="00013986" w:rsidRPr="00013986">
        <w:t>.</w:t>
      </w:r>
      <w:r w:rsidR="00D23A0E">
        <w:t xml:space="preserve"> Клиент, направляя Банку Заявление о признании квалифицированным инвестором по форме Приложения № 2 к настоящему Регламенту заявляет о своем ознакомлении с содержание</w:t>
      </w:r>
      <w:r w:rsidR="009A2613">
        <w:t>м</w:t>
      </w:r>
      <w:r w:rsidR="00D23A0E">
        <w:t xml:space="preserve"> п</w:t>
      </w:r>
      <w:r w:rsidR="009A2613">
        <w:t>ункта 4.7</w:t>
      </w:r>
      <w:r w:rsidR="00DD702D">
        <w:t>.</w:t>
      </w:r>
      <w:r w:rsidR="009A2613">
        <w:t xml:space="preserve"> настоящего Регламента и о своем обязательстве повторно </w:t>
      </w:r>
      <w:proofErr w:type="spellStart"/>
      <w:r w:rsidR="009A2613">
        <w:t>ознакамливаться</w:t>
      </w:r>
      <w:proofErr w:type="spellEnd"/>
      <w:r w:rsidR="009A2613">
        <w:t xml:space="preserve"> с содержанием пункта 4.7</w:t>
      </w:r>
      <w:r w:rsidR="009B2710">
        <w:t>.</w:t>
      </w:r>
      <w:r w:rsidR="009A2613">
        <w:t xml:space="preserve"> настоящего Регламента не реже одного раза в год до даты исключения из </w:t>
      </w:r>
      <w:r w:rsidR="009A2613" w:rsidRPr="00013986">
        <w:t>реестра лиц, признанных</w:t>
      </w:r>
      <w:r w:rsidR="009A2613">
        <w:t xml:space="preserve"> Банком</w:t>
      </w:r>
      <w:r w:rsidR="009A2613" w:rsidRPr="00013986">
        <w:t xml:space="preserve"> квалифицированными инвесторами</w:t>
      </w:r>
      <w:r w:rsidR="009A2613">
        <w:t>.</w:t>
      </w:r>
    </w:p>
    <w:p w14:paraId="689AEB62" w14:textId="77777777" w:rsidR="00BB69AA" w:rsidRPr="000965DB" w:rsidRDefault="00BB69AA">
      <w:pPr>
        <w:ind w:left="6372"/>
        <w:rPr>
          <w:b/>
        </w:rPr>
      </w:pPr>
    </w:p>
    <w:p w14:paraId="1A44F03C" w14:textId="77777777" w:rsidR="008B013D" w:rsidRDefault="004523DC">
      <w:pPr>
        <w:jc w:val="center"/>
        <w:rPr>
          <w:b/>
        </w:rPr>
      </w:pPr>
      <w:r>
        <w:rPr>
          <w:b/>
          <w:lang w:val="en-US"/>
        </w:rPr>
        <w:t>V</w:t>
      </w:r>
      <w:r>
        <w:rPr>
          <w:b/>
        </w:rPr>
        <w:t>. Заключительные положения</w:t>
      </w:r>
    </w:p>
    <w:p w14:paraId="61C0FB45" w14:textId="77777777" w:rsidR="008B013D" w:rsidRDefault="008B013D">
      <w:pPr>
        <w:jc w:val="center"/>
        <w:rPr>
          <w:b/>
        </w:rPr>
      </w:pPr>
    </w:p>
    <w:p w14:paraId="43747F3A" w14:textId="77777777" w:rsidR="00BB165E" w:rsidRDefault="00964EC2">
      <w:pPr>
        <w:autoSpaceDE w:val="0"/>
        <w:autoSpaceDN w:val="0"/>
        <w:adjustRightInd w:val="0"/>
        <w:ind w:firstLine="720"/>
        <w:jc w:val="both"/>
      </w:pPr>
      <w:r>
        <w:t>5</w:t>
      </w:r>
      <w:r w:rsidRPr="00E15CF5">
        <w:t xml:space="preserve">.1. </w:t>
      </w:r>
      <w:r>
        <w:t>Настоящий Регламент вступает в силу с даты его утверждения.</w:t>
      </w:r>
    </w:p>
    <w:p w14:paraId="6741A2E5" w14:textId="77777777" w:rsidR="00BB165E" w:rsidRDefault="00964EC2">
      <w:pPr>
        <w:autoSpaceDE w:val="0"/>
        <w:autoSpaceDN w:val="0"/>
        <w:adjustRightInd w:val="0"/>
        <w:ind w:firstLine="720"/>
        <w:jc w:val="both"/>
      </w:pPr>
      <w:r>
        <w:t>5.2. Изменения в настоящий Регламент вносятся по мере необходимости.</w:t>
      </w:r>
    </w:p>
    <w:p w14:paraId="5C130853" w14:textId="77777777" w:rsidR="00BB165E" w:rsidRDefault="00964EC2">
      <w:pPr>
        <w:autoSpaceDE w:val="0"/>
        <w:autoSpaceDN w:val="0"/>
        <w:adjustRightInd w:val="0"/>
        <w:ind w:firstLine="720"/>
        <w:jc w:val="both"/>
      </w:pPr>
      <w:r>
        <w:t xml:space="preserve">5.3. </w:t>
      </w:r>
      <w:r w:rsidRPr="00E15CF5">
        <w:t xml:space="preserve">При внесении изменений в Федеральные законы РФ и нормативные акты Банка России, нормы настоящего </w:t>
      </w:r>
      <w:r>
        <w:t>Регламента</w:t>
      </w:r>
      <w:r w:rsidRPr="00E15CF5">
        <w:t xml:space="preserve"> до момента внесения в него изменений действуют в части не противоречащей действующему законодательству и нормативным актам Банка России.</w:t>
      </w:r>
    </w:p>
    <w:p w14:paraId="61334FE3" w14:textId="77777777" w:rsidR="00BB165E" w:rsidRDefault="00964EC2">
      <w:pPr>
        <w:autoSpaceDE w:val="0"/>
        <w:autoSpaceDN w:val="0"/>
        <w:adjustRightInd w:val="0"/>
        <w:ind w:firstLine="720"/>
        <w:jc w:val="both"/>
      </w:pPr>
      <w:r>
        <w:t>5.4. Настоящий Регламент подлежит раскрытию на официальном сайте Банка в информационно-телекоммуникационной сети «Интернет»</w:t>
      </w:r>
      <w:r w:rsidR="0017095F" w:rsidRPr="0017095F">
        <w:t xml:space="preserve"> – www.1cb.ru.</w:t>
      </w:r>
    </w:p>
    <w:p w14:paraId="088C9B59" w14:textId="77777777" w:rsidR="00964EC2" w:rsidRPr="00E15CF5" w:rsidRDefault="00964EC2" w:rsidP="00964EC2">
      <w:pPr>
        <w:tabs>
          <w:tab w:val="left" w:pos="567"/>
        </w:tabs>
        <w:suppressAutoHyphens/>
        <w:ind w:right="284"/>
        <w:jc w:val="both"/>
        <w:rPr>
          <w:b/>
          <w:u w:val="single"/>
        </w:rPr>
      </w:pPr>
    </w:p>
    <w:p w14:paraId="15305DAE" w14:textId="77777777" w:rsidR="00BB165E" w:rsidRDefault="001F743B">
      <w:pPr>
        <w:ind w:left="5760"/>
        <w:jc w:val="both"/>
        <w:rPr>
          <w:bCs/>
          <w:sz w:val="20"/>
          <w:szCs w:val="20"/>
        </w:rPr>
      </w:pPr>
      <w:r w:rsidRPr="000965DB">
        <w:rPr>
          <w:b/>
        </w:rPr>
        <w:br w:type="page"/>
      </w:r>
      <w:r w:rsidR="001D65E4" w:rsidRPr="008B013D">
        <w:rPr>
          <w:bCs/>
          <w:sz w:val="20"/>
          <w:szCs w:val="20"/>
        </w:rPr>
        <w:lastRenderedPageBreak/>
        <w:t xml:space="preserve">Приложение № </w:t>
      </w:r>
      <w:r w:rsidR="008B013D">
        <w:rPr>
          <w:bCs/>
          <w:sz w:val="20"/>
          <w:szCs w:val="20"/>
        </w:rPr>
        <w:t>1</w:t>
      </w:r>
    </w:p>
    <w:p w14:paraId="7B86A676" w14:textId="77777777" w:rsidR="00304954" w:rsidRPr="00EC2A86" w:rsidRDefault="00304954" w:rsidP="00304954">
      <w:pPr>
        <w:ind w:left="5760"/>
        <w:jc w:val="both"/>
        <w:rPr>
          <w:bCs/>
          <w:sz w:val="20"/>
          <w:szCs w:val="20"/>
        </w:rPr>
      </w:pPr>
      <w:r w:rsidRPr="00EC2A86">
        <w:rPr>
          <w:bCs/>
          <w:sz w:val="20"/>
          <w:szCs w:val="20"/>
        </w:rPr>
        <w:t xml:space="preserve">к Регламенту признания лиц квалифицированными инвесторами ООО «Первый Клиентский Банк» </w:t>
      </w:r>
    </w:p>
    <w:p w14:paraId="77ACFD4B" w14:textId="77777777" w:rsidR="00DA4DB8" w:rsidRPr="00EC2A86" w:rsidRDefault="00DA4DB8">
      <w:pPr>
        <w:ind w:firstLine="540"/>
        <w:jc w:val="center"/>
        <w:rPr>
          <w:sz w:val="28"/>
          <w:szCs w:val="28"/>
        </w:rPr>
      </w:pPr>
    </w:p>
    <w:p w14:paraId="427E0CF9" w14:textId="77777777" w:rsidR="00DA4DB8" w:rsidRPr="00EC2A86" w:rsidRDefault="00DA4DB8">
      <w:pPr>
        <w:ind w:firstLine="540"/>
        <w:jc w:val="center"/>
        <w:rPr>
          <w:sz w:val="28"/>
          <w:szCs w:val="28"/>
        </w:rPr>
      </w:pPr>
    </w:p>
    <w:p w14:paraId="78C4877E" w14:textId="77777777" w:rsidR="00DA4DB8" w:rsidRPr="00EC2A86" w:rsidRDefault="00DA4DB8">
      <w:pPr>
        <w:jc w:val="center"/>
        <w:rPr>
          <w:b/>
        </w:rPr>
      </w:pPr>
      <w:r w:rsidRPr="00EC2A86">
        <w:rPr>
          <w:b/>
        </w:rPr>
        <w:t>СПИСОК</w:t>
      </w:r>
    </w:p>
    <w:p w14:paraId="268EE137" w14:textId="77777777" w:rsidR="00DA4DB8" w:rsidRPr="00EC2A86" w:rsidRDefault="00DA4DB8">
      <w:pPr>
        <w:jc w:val="center"/>
        <w:rPr>
          <w:b/>
        </w:rPr>
      </w:pPr>
      <w:r w:rsidRPr="00EC2A86">
        <w:rPr>
          <w:b/>
        </w:rPr>
        <w:t>документов</w:t>
      </w:r>
      <w:r w:rsidR="00615631">
        <w:rPr>
          <w:b/>
        </w:rPr>
        <w:t>, представляемых  для признания лица квалифицированным инвестором</w:t>
      </w:r>
    </w:p>
    <w:p w14:paraId="5262B8F2" w14:textId="77777777" w:rsidR="00DA4DB8" w:rsidRPr="00EC2A86" w:rsidRDefault="00DA4DB8">
      <w:pPr>
        <w:rPr>
          <w:b/>
        </w:rPr>
      </w:pPr>
    </w:p>
    <w:p w14:paraId="305DFE12" w14:textId="77777777" w:rsidR="00DA4DB8" w:rsidRPr="00EC2A86" w:rsidRDefault="00DA4DB8" w:rsidP="009017E2">
      <w:pPr>
        <w:ind w:firstLine="600"/>
        <w:outlineLvl w:val="0"/>
      </w:pPr>
      <w:r w:rsidRPr="00EC2A86">
        <w:t>1. Для физического лица-резидента</w:t>
      </w:r>
      <w:r w:rsidR="00C36FEC">
        <w:t>*</w:t>
      </w:r>
      <w:r w:rsidRPr="00EC2A86">
        <w:t>:</w:t>
      </w:r>
    </w:p>
    <w:p w14:paraId="20E8D06F" w14:textId="77777777" w:rsidR="00DA4DB8" w:rsidRPr="00EC2A86" w:rsidRDefault="00DA4DB8" w:rsidP="009017E2">
      <w:pPr>
        <w:tabs>
          <w:tab w:val="left" w:pos="0"/>
        </w:tabs>
        <w:ind w:firstLine="600"/>
        <w:jc w:val="both"/>
      </w:pPr>
      <w:r w:rsidRPr="00EC2A86">
        <w:t>1.1. Заявление о признании квалифицированным инвестором</w:t>
      </w:r>
      <w:r w:rsidR="00E849EA">
        <w:t xml:space="preserve"> по форме</w:t>
      </w:r>
      <w:r w:rsidRPr="00EC2A86">
        <w:t xml:space="preserve"> </w:t>
      </w:r>
      <w:r w:rsidR="00A417E0" w:rsidRPr="00EC2A86">
        <w:t>Приложени</w:t>
      </w:r>
      <w:r w:rsidR="00E849EA">
        <w:t>я</w:t>
      </w:r>
      <w:r w:rsidR="00A417E0" w:rsidRPr="00EC2A86">
        <w:t xml:space="preserve"> №</w:t>
      </w:r>
      <w:r w:rsidR="00FF1A6F">
        <w:t>2</w:t>
      </w:r>
      <w:r w:rsidR="00A417E0" w:rsidRPr="00EC2A86">
        <w:t xml:space="preserve"> к Регламенту</w:t>
      </w:r>
      <w:r w:rsidRPr="00EC2A86">
        <w:t>.</w:t>
      </w:r>
    </w:p>
    <w:p w14:paraId="1E90E846" w14:textId="77777777" w:rsidR="00DA4DB8" w:rsidRPr="00EC2A86" w:rsidRDefault="00DA4DB8" w:rsidP="009017E2">
      <w:pPr>
        <w:tabs>
          <w:tab w:val="left" w:pos="0"/>
        </w:tabs>
        <w:ind w:firstLine="600"/>
        <w:jc w:val="both"/>
      </w:pPr>
      <w:r w:rsidRPr="00EC2A86">
        <w:t xml:space="preserve">1.2. </w:t>
      </w:r>
      <w:r w:rsidR="00E849EA">
        <w:t>Д</w:t>
      </w:r>
      <w:r w:rsidR="008A1F14" w:rsidRPr="00EC2A86">
        <w:t>окумент, удостоверяющий личность физического лица в с</w:t>
      </w:r>
      <w:r w:rsidR="00EC11F1" w:rsidRPr="00EC2A86">
        <w:t>оответствии с действующим законодательством Российской федерации</w:t>
      </w:r>
      <w:r w:rsidRPr="00EC2A86">
        <w:t>.</w:t>
      </w:r>
    </w:p>
    <w:p w14:paraId="382B96E1" w14:textId="77777777" w:rsidR="00DA4DB8" w:rsidRPr="00EC2A86" w:rsidRDefault="00DA4DB8" w:rsidP="009017E2">
      <w:pPr>
        <w:tabs>
          <w:tab w:val="left" w:pos="0"/>
        </w:tabs>
        <w:ind w:firstLine="600"/>
        <w:jc w:val="both"/>
      </w:pPr>
      <w:r w:rsidRPr="00EC2A86">
        <w:t>1.3. Свидетельство о постановке на учет в налоговом органе или его нотариальная копия – при наличии.</w:t>
      </w:r>
    </w:p>
    <w:p w14:paraId="7B47FA38" w14:textId="77777777" w:rsidR="00DA4DB8" w:rsidRPr="00EC2A86" w:rsidRDefault="00DA4DB8" w:rsidP="009017E2">
      <w:pPr>
        <w:tabs>
          <w:tab w:val="left" w:pos="0"/>
        </w:tabs>
        <w:ind w:firstLine="600"/>
        <w:jc w:val="both"/>
      </w:pPr>
      <w:r w:rsidRPr="00EC2A86">
        <w:t>1.4. Документы, необходимые для удовлетворения требований, указанных в п. 2.1.</w:t>
      </w:r>
      <w:r w:rsidR="009017E2" w:rsidRPr="00EC2A86">
        <w:t xml:space="preserve"> </w:t>
      </w:r>
      <w:r w:rsidRPr="00EC2A86">
        <w:t>Регламента</w:t>
      </w:r>
      <w:r w:rsidR="00840D2B" w:rsidRPr="00EC2A86">
        <w:t>,</w:t>
      </w:r>
      <w:r w:rsidRPr="00EC2A86">
        <w:t xml:space="preserve"> из нижеследующего перечня:</w:t>
      </w:r>
    </w:p>
    <w:p w14:paraId="1357374C" w14:textId="5A7A7890" w:rsidR="00DA4DB8" w:rsidRPr="00EC2A86" w:rsidRDefault="00DA4DB8" w:rsidP="006E2602">
      <w:pPr>
        <w:ind w:firstLine="720"/>
        <w:jc w:val="both"/>
      </w:pPr>
      <w:r w:rsidRPr="00EC2A86">
        <w:t>- документы, подтверждающие владение ценными бумагами и (или) иными финансовыми инструментами, отвечающими тре</w:t>
      </w:r>
      <w:r w:rsidR="002750C6" w:rsidRPr="00EC2A86">
        <w:t>бованиям пунктов 2.1</w:t>
      </w:r>
      <w:r w:rsidR="00482AAF">
        <w:t>.</w:t>
      </w:r>
      <w:r w:rsidR="002750C6" w:rsidRPr="00EC2A86">
        <w:t xml:space="preserve"> (подпункт 2.1.1</w:t>
      </w:r>
      <w:r w:rsidR="00482AAF">
        <w:t>.</w:t>
      </w:r>
      <w:r w:rsidRPr="00EC2A86">
        <w:t>) и 2.4</w:t>
      </w:r>
      <w:r w:rsidR="00482AAF">
        <w:t>.</w:t>
      </w:r>
      <w:r w:rsidRPr="00EC2A86">
        <w:t xml:space="preserve"> настоящего Регламента (выписки по счетам депо владельцев ценных бумаг, выписки из реестра акционеров, 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справки о стоимости чистых активов, указывающие  расчетную стоимость инвестиционных паев на последнюю дату ее определения, предшествующую дате обращения; отчеты доверительных управляющих по договорам доверительного управления и т.д.);</w:t>
      </w:r>
    </w:p>
    <w:p w14:paraId="13F12951" w14:textId="77777777" w:rsidR="00DA4DB8" w:rsidRPr="00EC2A86" w:rsidRDefault="00DA4DB8" w:rsidP="006E2602">
      <w:pPr>
        <w:ind w:firstLine="720"/>
        <w:jc w:val="both"/>
      </w:pPr>
      <w:r w:rsidRPr="00EC2A86">
        <w:t>- 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(трудовая книжка или заверенная в установленном порядке её копия, выписка из трудовой книжки);</w:t>
      </w:r>
    </w:p>
    <w:p w14:paraId="25CABF93" w14:textId="77777777" w:rsidR="00DA4DB8" w:rsidRPr="00EC2A86" w:rsidRDefault="00DA4DB8" w:rsidP="006E2602">
      <w:pPr>
        <w:ind w:firstLine="720"/>
        <w:jc w:val="both"/>
      </w:pPr>
      <w:r w:rsidRPr="00EC2A86">
        <w:t>- 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14:paraId="6E243840" w14:textId="77777777" w:rsidR="00DA4DB8" w:rsidRPr="00EC2A86" w:rsidRDefault="00DA4DB8" w:rsidP="006E2602">
      <w:pPr>
        <w:ind w:firstLine="720"/>
        <w:jc w:val="both"/>
      </w:pPr>
      <w:r w:rsidRPr="00EC2A86">
        <w:t>- 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w:t>
      </w:r>
      <w:r w:rsidR="00B80339" w:rsidRPr="00EC2A86">
        <w:t xml:space="preserve"> </w:t>
      </w:r>
      <w:r w:rsidRPr="00EC2A86">
        <w:t>-</w:t>
      </w:r>
      <w:r w:rsidR="00B80339" w:rsidRPr="00EC2A86">
        <w:t xml:space="preserve"> </w:t>
      </w:r>
      <w:r w:rsidRPr="00EC2A86">
        <w:t>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14:paraId="7E8EE4E2" w14:textId="3E5B3498" w:rsidR="00DA4DB8" w:rsidRPr="00EC2A86" w:rsidRDefault="00DA4DB8" w:rsidP="006E2602">
      <w:pPr>
        <w:ind w:firstLine="720"/>
        <w:jc w:val="both"/>
      </w:pPr>
      <w:r w:rsidRPr="00EC2A86">
        <w:t xml:space="preserve">- документы, подтверждающие совершение сделок, отвечающими требованиям </w:t>
      </w:r>
      <w:r w:rsidR="00B80339" w:rsidRPr="00EC2A86">
        <w:t xml:space="preserve">подпункта </w:t>
      </w:r>
      <w:r w:rsidR="00444764">
        <w:t>2.1.</w:t>
      </w:r>
      <w:r w:rsidR="00B80339" w:rsidRPr="00EC2A86">
        <w:t>3</w:t>
      </w:r>
      <w:r w:rsidR="00AC4860">
        <w:t>.</w:t>
      </w:r>
      <w:r w:rsidR="00B80339" w:rsidRPr="00EC2A86">
        <w:t xml:space="preserve"> </w:t>
      </w:r>
      <w:r w:rsidRPr="00EC2A86">
        <w:t>пункта 2.1</w:t>
      </w:r>
      <w:r w:rsidR="00AC4860">
        <w:t>.</w:t>
      </w:r>
      <w:r w:rsidRPr="00EC2A86">
        <w:t xml:space="preserve">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w:t>
      </w:r>
      <w:r w:rsidRPr="00EC2A86">
        <w:lastRenderedPageBreak/>
        <w:t>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w:t>
      </w:r>
      <w:r w:rsidR="00B80339" w:rsidRPr="00EC2A86">
        <w:t xml:space="preserve"> </w:t>
      </w:r>
      <w:r w:rsidRPr="00EC2A86">
        <w:t>лица, осуществляющего ведение реестра владельцев именных ценных бумаг и т.д.);</w:t>
      </w:r>
    </w:p>
    <w:p w14:paraId="4AEFB932" w14:textId="788C0A8B" w:rsidR="00DA4DB8" w:rsidRPr="00EC2A86" w:rsidRDefault="00DA4DB8" w:rsidP="006E2602">
      <w:pPr>
        <w:ind w:firstLine="720"/>
        <w:jc w:val="both"/>
      </w:pPr>
      <w:r w:rsidRPr="00EC2A86">
        <w:t>- в случае предоставления документов, подтверждающих совершение сделок, отвечающих тр</w:t>
      </w:r>
      <w:r w:rsidR="00EC2A86" w:rsidRPr="00EC2A86">
        <w:t>ебованиям пункта 2.1</w:t>
      </w:r>
      <w:r w:rsidR="00F3448F">
        <w:t>.</w:t>
      </w:r>
      <w:r w:rsidR="00EC2A86" w:rsidRPr="00EC2A86">
        <w:t xml:space="preserve"> (подпункт 2.1.3</w:t>
      </w:r>
      <w:r w:rsidR="00F3448F">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w:t>
      </w:r>
      <w:r w:rsidR="00C66968" w:rsidRPr="00EC2A86">
        <w:t>бумаги с указанием суммы сделки;</w:t>
      </w:r>
      <w:r w:rsidRPr="00EC2A86">
        <w:t xml:space="preserve"> </w:t>
      </w:r>
    </w:p>
    <w:p w14:paraId="69A0A02F" w14:textId="14532894" w:rsidR="001A2769" w:rsidRPr="00EC2A86" w:rsidRDefault="001A2769" w:rsidP="001A2769">
      <w:pPr>
        <w:widowControl w:val="0"/>
        <w:autoSpaceDE w:val="0"/>
        <w:autoSpaceDN w:val="0"/>
        <w:adjustRightInd w:val="0"/>
        <w:ind w:firstLine="708"/>
        <w:jc w:val="both"/>
      </w:pPr>
      <w:r w:rsidRPr="00EC2A86">
        <w:t xml:space="preserve">- документы, подтверждающие размер имущества, принадлежащего физическому лицу, согласно подпункту </w:t>
      </w:r>
      <w:r w:rsidR="00EC2A86" w:rsidRPr="00EC2A86">
        <w:t>2.1.</w:t>
      </w:r>
      <w:r w:rsidRPr="00EC2A86">
        <w:t>4</w:t>
      </w:r>
      <w:r w:rsidR="00BA47B3">
        <w:t>.</w:t>
      </w:r>
      <w:r w:rsidRPr="00EC2A86">
        <w:t xml:space="preserve"> пункта 2.1. настоящего Регламента;</w:t>
      </w:r>
    </w:p>
    <w:p w14:paraId="522E0FED" w14:textId="4B9DA468" w:rsidR="001A2769" w:rsidRPr="00EC2A86" w:rsidRDefault="001A2769" w:rsidP="001A2769">
      <w:pPr>
        <w:ind w:firstLine="720"/>
        <w:jc w:val="both"/>
      </w:pPr>
      <w:r w:rsidRPr="00EC2A86">
        <w:t xml:space="preserve">- документы, подтверждающие </w:t>
      </w:r>
      <w:proofErr w:type="gramStart"/>
      <w:r w:rsidRPr="00EC2A86">
        <w:t>наличие  установленного</w:t>
      </w:r>
      <w:proofErr w:type="gramEnd"/>
      <w:r w:rsidRPr="00EC2A86">
        <w:t xml:space="preserve"> нормативными актами Банка России </w:t>
      </w:r>
      <w:r w:rsidR="00CA7B83">
        <w:t>и настоящим Регламентом</w:t>
      </w:r>
      <w:r w:rsidR="00CA7B83" w:rsidRPr="00EC2A86">
        <w:t xml:space="preserve"> </w:t>
      </w:r>
      <w:r w:rsidRPr="00EC2A86">
        <w:t>образования</w:t>
      </w:r>
      <w:r w:rsidR="00C66968" w:rsidRPr="00EC2A86">
        <w:t>,</w:t>
      </w:r>
      <w:r w:rsidRPr="00EC2A86">
        <w:t xml:space="preserve"> или </w:t>
      </w:r>
      <w:r w:rsidR="008A2BFF">
        <w:t xml:space="preserve">свидетельство о квалификации, выданное в соответствии с частью </w:t>
      </w:r>
      <w:r w:rsidR="008A2BFF" w:rsidRPr="00E45230">
        <w:t xml:space="preserve">4 </w:t>
      </w:r>
      <w:r w:rsidR="008A2BFF">
        <w:t>статьи</w:t>
      </w:r>
      <w:r w:rsidR="008A2BFF" w:rsidRPr="00E45230">
        <w:t xml:space="preserve"> 4 </w:t>
      </w:r>
      <w:r w:rsidR="008A2BFF">
        <w:t>Федерального</w:t>
      </w:r>
      <w:r w:rsidR="008A2BFF" w:rsidRPr="00E45230">
        <w:t xml:space="preserve"> </w:t>
      </w:r>
      <w:r w:rsidR="008A2BFF">
        <w:t>закона</w:t>
      </w:r>
      <w:r w:rsidR="008A2BFF" w:rsidRPr="00E45230">
        <w:t xml:space="preserve"> </w:t>
      </w:r>
      <w:r w:rsidR="008A2BFF">
        <w:t>от</w:t>
      </w:r>
      <w:r w:rsidR="008A2BFF" w:rsidRPr="00E45230">
        <w:t xml:space="preserve"> 03 </w:t>
      </w:r>
      <w:r w:rsidR="008A2BFF">
        <w:t>июля</w:t>
      </w:r>
      <w:r w:rsidR="008A2BFF" w:rsidRPr="00E45230">
        <w:t xml:space="preserve"> 2016 № 238-</w:t>
      </w:r>
      <w:r w:rsidR="008A2BFF">
        <w:t>ФЗ</w:t>
      </w:r>
      <w:r w:rsidR="008A2BFF" w:rsidRPr="00E45230">
        <w:t xml:space="preserve"> «</w:t>
      </w:r>
      <w:r w:rsidR="008A2BFF">
        <w:t>О</w:t>
      </w:r>
      <w:r w:rsidR="008A2BFF" w:rsidRPr="00E45230">
        <w:t xml:space="preserve"> </w:t>
      </w:r>
      <w:r w:rsidR="008A2BFF">
        <w:t>независимой оценке квалификации»</w:t>
      </w:r>
      <w:r w:rsidRPr="00EC2A86">
        <w:t>.</w:t>
      </w:r>
    </w:p>
    <w:p w14:paraId="4C25E3AB" w14:textId="77777777" w:rsidR="00DA4DB8" w:rsidRPr="00EC2A86" w:rsidRDefault="00DA4DB8"/>
    <w:p w14:paraId="649BF887" w14:textId="77777777" w:rsidR="00DA4DB8" w:rsidRPr="00EC2A86" w:rsidRDefault="00DA4DB8" w:rsidP="00B80339">
      <w:pPr>
        <w:ind w:firstLine="600"/>
        <w:outlineLvl w:val="0"/>
      </w:pPr>
      <w:r w:rsidRPr="00EC2A86">
        <w:t>2. Для физического лица-нерезидента</w:t>
      </w:r>
      <w:r w:rsidR="00C36FEC">
        <w:t>*</w:t>
      </w:r>
      <w:r w:rsidRPr="00EC2A86">
        <w:t>:</w:t>
      </w:r>
    </w:p>
    <w:p w14:paraId="4E9A31FA" w14:textId="77777777" w:rsidR="00DA4DB8" w:rsidRPr="00EC2A86" w:rsidRDefault="00DA4DB8" w:rsidP="00B80339">
      <w:pPr>
        <w:numPr>
          <w:ilvl w:val="0"/>
          <w:numId w:val="5"/>
        </w:numPr>
        <w:tabs>
          <w:tab w:val="left" w:pos="0"/>
        </w:tabs>
        <w:ind w:left="0" w:firstLine="600"/>
        <w:jc w:val="both"/>
      </w:pPr>
      <w:r w:rsidRPr="00EC2A86">
        <w:t xml:space="preserve"> Заявление о признании квалифицированным инвестором</w:t>
      </w:r>
      <w:r w:rsidR="00E849EA">
        <w:t xml:space="preserve"> по форме</w:t>
      </w:r>
      <w:r w:rsidR="00A417E0" w:rsidRPr="00EC2A86">
        <w:t xml:space="preserve"> Приложени</w:t>
      </w:r>
      <w:r w:rsidR="00E849EA">
        <w:t>я</w:t>
      </w:r>
      <w:r w:rsidR="00A417E0" w:rsidRPr="00EC2A86">
        <w:t xml:space="preserve"> №</w:t>
      </w:r>
      <w:r w:rsidR="00FF1A6F">
        <w:t>2</w:t>
      </w:r>
      <w:r w:rsidR="00A417E0" w:rsidRPr="00EC2A86">
        <w:t xml:space="preserve"> к Регламенту</w:t>
      </w:r>
      <w:r w:rsidRPr="00EC2A86">
        <w:t>.</w:t>
      </w:r>
    </w:p>
    <w:p w14:paraId="0C7C22FC" w14:textId="77777777" w:rsidR="00DA4DB8" w:rsidRPr="00EC2A86" w:rsidRDefault="00DA4DB8" w:rsidP="00B80339">
      <w:pPr>
        <w:numPr>
          <w:ilvl w:val="0"/>
          <w:numId w:val="5"/>
        </w:numPr>
        <w:tabs>
          <w:tab w:val="left" w:pos="0"/>
        </w:tabs>
        <w:ind w:left="0" w:firstLine="600"/>
        <w:jc w:val="both"/>
      </w:pPr>
      <w:r w:rsidRPr="00EC2A86">
        <w:t>Документ, удостоверяющий личность физического лица – нерезидента в соответствии с законодательством и международными договорами Российской Федерации:</w:t>
      </w:r>
    </w:p>
    <w:p w14:paraId="1156C4E3" w14:textId="77777777" w:rsidR="002A51E8" w:rsidRPr="00C6129F" w:rsidRDefault="00632150" w:rsidP="00195925">
      <w:pPr>
        <w:jc w:val="both"/>
      </w:pPr>
      <w:r>
        <w:t xml:space="preserve">       </w:t>
      </w:r>
      <w:r w:rsidR="002A51E8">
        <w:t xml:space="preserve">- </w:t>
      </w:r>
      <w:r w:rsidR="002A51E8" w:rsidRPr="00C6129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2A51E8">
        <w:t xml:space="preserve"> </w:t>
      </w:r>
    </w:p>
    <w:p w14:paraId="48CBF9CD" w14:textId="77777777" w:rsidR="002A51E8" w:rsidRPr="00C6129F" w:rsidRDefault="002A51E8" w:rsidP="00195925">
      <w:pPr>
        <w:tabs>
          <w:tab w:val="left" w:pos="180"/>
          <w:tab w:val="left" w:pos="709"/>
        </w:tabs>
        <w:jc w:val="both"/>
      </w:pPr>
      <w:r>
        <w:t xml:space="preserve"> </w:t>
      </w:r>
      <w:r>
        <w:tab/>
      </w:r>
      <w:r w:rsidR="00632150">
        <w:t xml:space="preserve">    </w:t>
      </w:r>
      <w:r>
        <w:t xml:space="preserve">-  </w:t>
      </w:r>
      <w:r w:rsidRPr="00C6129F">
        <w:t>для лиц без гражданства, если они постоянно проживают на территории Российской Федерации:</w:t>
      </w:r>
    </w:p>
    <w:p w14:paraId="543B164C" w14:textId="77777777" w:rsidR="002A51E8" w:rsidRPr="00C6129F" w:rsidRDefault="00632150" w:rsidP="00195925">
      <w:pPr>
        <w:jc w:val="both"/>
      </w:pPr>
      <w:r>
        <w:t xml:space="preserve">      </w:t>
      </w:r>
      <w:r w:rsidR="002A51E8">
        <w:t xml:space="preserve">- </w:t>
      </w:r>
      <w:r w:rsidR="002A51E8" w:rsidRPr="00C6129F">
        <w:t>вид на жительство в Российской Федерации;</w:t>
      </w:r>
    </w:p>
    <w:p w14:paraId="79D33FDE" w14:textId="77777777" w:rsidR="002A51E8" w:rsidRPr="00C6129F" w:rsidRDefault="002A51E8" w:rsidP="00195925">
      <w:pPr>
        <w:tabs>
          <w:tab w:val="left" w:pos="360"/>
        </w:tabs>
        <w:jc w:val="both"/>
      </w:pPr>
      <w:r>
        <w:tab/>
        <w:t>-</w:t>
      </w:r>
      <w:r w:rsidR="00632150">
        <w:t xml:space="preserve"> </w:t>
      </w:r>
      <w:r w:rsidRPr="00C6129F">
        <w:t>для иных лиц без гражданства:</w:t>
      </w:r>
    </w:p>
    <w:p w14:paraId="384614D2"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39988CA"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разрешение на временное проживание;</w:t>
      </w:r>
    </w:p>
    <w:p w14:paraId="642198AE"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вид на жительство в Российской Федерации;</w:t>
      </w:r>
    </w:p>
    <w:p w14:paraId="77EB293E" w14:textId="77777777" w:rsidR="00376F9C" w:rsidRDefault="002A51E8" w:rsidP="004719C9">
      <w:pPr>
        <w:tabs>
          <w:tab w:val="left" w:pos="851"/>
        </w:tabs>
        <w:jc w:val="both"/>
      </w:pPr>
      <w:r w:rsidRPr="00C6129F">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632150">
        <w:t xml:space="preserve"> </w:t>
      </w:r>
      <w:r>
        <w:t>Документы составленные на иностранном языке должны быть переведены на русский язык и нотариально удостоверена подпись переводчика.</w:t>
      </w:r>
    </w:p>
    <w:p w14:paraId="139A2E28" w14:textId="77777777" w:rsidR="00DA4DB8" w:rsidRPr="00EC2A86" w:rsidRDefault="00DA4DB8" w:rsidP="00B80339">
      <w:pPr>
        <w:numPr>
          <w:ilvl w:val="0"/>
          <w:numId w:val="5"/>
        </w:numPr>
        <w:tabs>
          <w:tab w:val="left" w:pos="1440"/>
        </w:tabs>
        <w:ind w:left="0" w:firstLine="600"/>
        <w:jc w:val="both"/>
      </w:pPr>
      <w:r w:rsidRPr="00EC2A86">
        <w:t xml:space="preserve">Свидетельство о постановке на учет в налоговом органе или его нотариальная копия </w:t>
      </w:r>
      <w:r w:rsidR="00B80339" w:rsidRPr="00EC2A86">
        <w:t>(</w:t>
      </w:r>
      <w:r w:rsidRPr="00EC2A86">
        <w:t>при наличии</w:t>
      </w:r>
      <w:r w:rsidR="00B80339" w:rsidRPr="00EC2A86">
        <w:t>)</w:t>
      </w:r>
      <w:r w:rsidRPr="00EC2A86">
        <w:t>.</w:t>
      </w:r>
    </w:p>
    <w:p w14:paraId="1CE9671C" w14:textId="77777777" w:rsidR="00DA4DB8" w:rsidRPr="00EC2A86" w:rsidRDefault="00DA4DB8" w:rsidP="00B80339">
      <w:pPr>
        <w:numPr>
          <w:ilvl w:val="0"/>
          <w:numId w:val="5"/>
        </w:numPr>
        <w:tabs>
          <w:tab w:val="left" w:pos="1440"/>
        </w:tabs>
        <w:ind w:left="0" w:firstLine="600"/>
        <w:jc w:val="both"/>
      </w:pPr>
      <w:r w:rsidRPr="00EC2A86">
        <w:t>Документы, необходимые для удовлетворения требований, указанных в п. 2.1. Регламента из нижеследующего перечня:</w:t>
      </w:r>
    </w:p>
    <w:p w14:paraId="412567F3" w14:textId="496940B5" w:rsidR="00DA4DB8" w:rsidRPr="00EC2A86" w:rsidRDefault="00DA4DB8" w:rsidP="009017E2">
      <w:pPr>
        <w:tabs>
          <w:tab w:val="left" w:pos="0"/>
        </w:tabs>
        <w:ind w:firstLine="720"/>
        <w:jc w:val="both"/>
      </w:pPr>
      <w:r w:rsidRPr="00EC2A86">
        <w:t xml:space="preserve">- документы, подтверждающие владение ценными бумагами и (или) иными финансовыми инструментами, отвечающими требованиям </w:t>
      </w:r>
      <w:r w:rsidR="00EC2A86" w:rsidRPr="00EC2A86">
        <w:t>подпункта 2.1.1</w:t>
      </w:r>
      <w:r w:rsidR="00D25C3A">
        <w:t>.</w:t>
      </w:r>
      <w:r w:rsidR="008F069B" w:rsidRPr="00EC2A86">
        <w:t xml:space="preserve"> пункта </w:t>
      </w:r>
      <w:r w:rsidRPr="00EC2A86">
        <w:t>2.1</w:t>
      </w:r>
      <w:r w:rsidR="00D25C3A">
        <w:t>.</w:t>
      </w:r>
      <w:r w:rsidRPr="00EC2A86">
        <w:t xml:space="preserve"> и </w:t>
      </w:r>
      <w:r w:rsidR="008F069B" w:rsidRPr="00EC2A86">
        <w:t xml:space="preserve">пункта </w:t>
      </w:r>
      <w:r w:rsidRPr="00EC2A86">
        <w:t>2.4</w:t>
      </w:r>
      <w:r w:rsidR="00D25C3A">
        <w:t>.</w:t>
      </w:r>
      <w:r w:rsidRPr="00EC2A86">
        <w:t xml:space="preserve"> настоящего Регламента (выписки по счетам депо владельцев ценных бумаг, выписки из реестра акционеров, 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и т.д.);</w:t>
      </w:r>
    </w:p>
    <w:p w14:paraId="5311B9C1" w14:textId="77777777" w:rsidR="00DA4DB8" w:rsidRPr="00EC2A86" w:rsidRDefault="00DA4DB8" w:rsidP="009017E2">
      <w:pPr>
        <w:tabs>
          <w:tab w:val="left" w:pos="0"/>
        </w:tabs>
        <w:ind w:firstLine="720"/>
        <w:jc w:val="both"/>
      </w:pPr>
      <w:r w:rsidRPr="00EC2A86">
        <w:t xml:space="preserve">- 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w:t>
      </w:r>
      <w:r w:rsidRPr="00EC2A86">
        <w:lastRenderedPageBreak/>
        <w:t>является квалифицированным инвестором в силу пункта 2 статьи 51.2 Федерального закона «О рынке ценных бумаг» (трудовая книжка или заверенная в установленном порядке её копия, выписка из трудовой книжки, трудовой договор/контракт или выписка из него, либо заверенная в установленном порядке его копия);</w:t>
      </w:r>
    </w:p>
    <w:p w14:paraId="6A101134" w14:textId="77777777" w:rsidR="00DA4DB8" w:rsidRPr="00EC2A86" w:rsidRDefault="00DA4DB8" w:rsidP="009017E2">
      <w:pPr>
        <w:tabs>
          <w:tab w:val="left" w:pos="0"/>
        </w:tabs>
        <w:ind w:firstLine="720"/>
        <w:jc w:val="both"/>
      </w:pPr>
      <w:r w:rsidRPr="00EC2A86">
        <w:t>- 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14:paraId="0570EDE8" w14:textId="77777777" w:rsidR="00DA4DB8" w:rsidRPr="00EC2A86" w:rsidRDefault="00DA4DB8" w:rsidP="009017E2">
      <w:pPr>
        <w:tabs>
          <w:tab w:val="left" w:pos="0"/>
        </w:tabs>
        <w:ind w:firstLine="720"/>
        <w:jc w:val="both"/>
      </w:pPr>
      <w:r w:rsidRPr="00EC2A86">
        <w:t>- 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w:t>
      </w:r>
      <w:r w:rsidR="00430157" w:rsidRPr="00EC2A86">
        <w:t xml:space="preserve"> </w:t>
      </w:r>
      <w:r w:rsidRPr="00EC2A86">
        <w:t>-</w:t>
      </w:r>
      <w:r w:rsidR="00430157" w:rsidRPr="00EC2A86">
        <w:t xml:space="preserve"> </w:t>
      </w:r>
      <w:r w:rsidRPr="00EC2A86">
        <w:t>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14:paraId="586393FA" w14:textId="414D1219" w:rsidR="00DA4DB8" w:rsidRPr="00EC2A86" w:rsidRDefault="00DA4DB8" w:rsidP="009017E2">
      <w:pPr>
        <w:tabs>
          <w:tab w:val="left" w:pos="0"/>
        </w:tabs>
        <w:ind w:firstLine="720"/>
        <w:jc w:val="both"/>
      </w:pPr>
      <w:r w:rsidRPr="00EC2A86">
        <w:t xml:space="preserve">- документы, подтверждающие совершение сделок, отвечающими требованиям </w:t>
      </w:r>
      <w:r w:rsidR="00430157" w:rsidRPr="00EC2A86">
        <w:t xml:space="preserve">подпункта </w:t>
      </w:r>
      <w:r w:rsidR="00EC2A86" w:rsidRPr="00EC2A86">
        <w:t>2.1.</w:t>
      </w:r>
      <w:r w:rsidR="00430157" w:rsidRPr="00EC2A86">
        <w:t>3</w:t>
      </w:r>
      <w:r w:rsidR="002C3688">
        <w:t>.</w:t>
      </w:r>
      <w:r w:rsidR="00430157" w:rsidRPr="00EC2A86">
        <w:t xml:space="preserve"> </w:t>
      </w:r>
      <w:r w:rsidRPr="00EC2A86">
        <w:t>пункта 2.1</w:t>
      </w:r>
      <w:r w:rsidR="002C3688">
        <w:t>.</w:t>
      </w:r>
      <w:r w:rsidRPr="00EC2A86">
        <w:t xml:space="preserve">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w:t>
      </w:r>
      <w:r w:rsidR="009017E2" w:rsidRPr="00EC2A86">
        <w:t xml:space="preserve"> </w:t>
      </w:r>
      <w:r w:rsidRPr="00EC2A86">
        <w:t>лица, осуществляющего ведение реестра владельцев именных ценных бумаг и т.д.);</w:t>
      </w:r>
    </w:p>
    <w:p w14:paraId="7F30CE95" w14:textId="5704EE00" w:rsidR="00DA4DB8" w:rsidRPr="00EC2A86" w:rsidRDefault="00DA4DB8" w:rsidP="009017E2">
      <w:pPr>
        <w:tabs>
          <w:tab w:val="left" w:pos="0"/>
        </w:tabs>
        <w:ind w:firstLine="720"/>
        <w:jc w:val="both"/>
      </w:pPr>
      <w:r w:rsidRPr="00EC2A86">
        <w:t xml:space="preserve">- в случае предоставления документов, подтверждающих совершение сделок, отвечающих требованиям </w:t>
      </w:r>
      <w:r w:rsidR="00430157" w:rsidRPr="00EC2A86">
        <w:t xml:space="preserve">подпункта </w:t>
      </w:r>
      <w:r w:rsidR="00EC2A86" w:rsidRPr="00EC2A86">
        <w:t>2.1.3</w:t>
      </w:r>
      <w:r w:rsidR="006A27D6">
        <w:t>.</w:t>
      </w:r>
      <w:r w:rsidR="00EC2A86" w:rsidRPr="00EC2A86">
        <w:t xml:space="preserve"> </w:t>
      </w:r>
      <w:r w:rsidRPr="00EC2A86">
        <w:t>пункта 2.1</w:t>
      </w:r>
      <w:r w:rsidR="006A27D6">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б</w:t>
      </w:r>
      <w:r w:rsidR="00C66968" w:rsidRPr="00EC2A86">
        <w:t>умаги с указанием суммы сделки;</w:t>
      </w:r>
    </w:p>
    <w:p w14:paraId="0E72387F" w14:textId="4613A3A0" w:rsidR="00C66968" w:rsidRPr="00EC2A86" w:rsidRDefault="00C66968" w:rsidP="00C66968">
      <w:pPr>
        <w:widowControl w:val="0"/>
        <w:autoSpaceDE w:val="0"/>
        <w:autoSpaceDN w:val="0"/>
        <w:adjustRightInd w:val="0"/>
        <w:ind w:firstLine="708"/>
        <w:jc w:val="both"/>
      </w:pPr>
      <w:r w:rsidRPr="00EC2A86">
        <w:t xml:space="preserve">- документы, подтверждающие размер имущества, принадлежащего физическому лицу, согласно подпункту </w:t>
      </w:r>
      <w:r w:rsidR="00EC2A86" w:rsidRPr="00EC2A86">
        <w:t>2.1.</w:t>
      </w:r>
      <w:r w:rsidRPr="00EC2A86">
        <w:t>4</w:t>
      </w:r>
      <w:r w:rsidR="00B3616C">
        <w:t>.</w:t>
      </w:r>
      <w:r w:rsidRPr="00EC2A86">
        <w:t xml:space="preserve"> пункта 2.1. настоящего Регламента;</w:t>
      </w:r>
    </w:p>
    <w:p w14:paraId="4EEE181C" w14:textId="79B8FBD3" w:rsidR="00C66968" w:rsidRPr="00EC2A86" w:rsidRDefault="00C66968" w:rsidP="00C66968">
      <w:pPr>
        <w:ind w:firstLine="720"/>
        <w:jc w:val="both"/>
      </w:pPr>
      <w:r w:rsidRPr="00EC2A86">
        <w:t xml:space="preserve">- документы, подтверждающие </w:t>
      </w:r>
      <w:proofErr w:type="gramStart"/>
      <w:r w:rsidRPr="00EC2A86">
        <w:t>наличие  установленного</w:t>
      </w:r>
      <w:proofErr w:type="gramEnd"/>
      <w:r w:rsidRPr="00EC2A86">
        <w:t xml:space="preserve"> нормативными актами Банка России </w:t>
      </w:r>
      <w:r w:rsidR="000278D1">
        <w:t>и настоящим Регламентом</w:t>
      </w:r>
      <w:r w:rsidR="000278D1" w:rsidRPr="00EC2A86">
        <w:t xml:space="preserve"> </w:t>
      </w:r>
      <w:r w:rsidRPr="00EC2A86">
        <w:t xml:space="preserve">образования, или </w:t>
      </w:r>
      <w:r w:rsidR="007030CF">
        <w:t xml:space="preserve">свидетельство о квалификации, выданное в соответствии с частью </w:t>
      </w:r>
      <w:r w:rsidR="007030CF" w:rsidRPr="00E45230">
        <w:t xml:space="preserve">4 </w:t>
      </w:r>
      <w:r w:rsidR="007030CF">
        <w:t>статьи</w:t>
      </w:r>
      <w:r w:rsidR="007030CF" w:rsidRPr="00E45230">
        <w:t xml:space="preserve"> 4 </w:t>
      </w:r>
      <w:r w:rsidR="007030CF">
        <w:t>Федерального</w:t>
      </w:r>
      <w:r w:rsidR="007030CF" w:rsidRPr="00E45230">
        <w:t xml:space="preserve"> </w:t>
      </w:r>
      <w:r w:rsidR="007030CF">
        <w:t>закона</w:t>
      </w:r>
      <w:r w:rsidR="007030CF" w:rsidRPr="00E45230">
        <w:t xml:space="preserve"> </w:t>
      </w:r>
      <w:r w:rsidR="007030CF">
        <w:t>от</w:t>
      </w:r>
      <w:r w:rsidR="007030CF" w:rsidRPr="00E45230">
        <w:t xml:space="preserve"> 03 </w:t>
      </w:r>
      <w:r w:rsidR="007030CF">
        <w:t>июля</w:t>
      </w:r>
      <w:r w:rsidR="007030CF" w:rsidRPr="00E45230">
        <w:t xml:space="preserve"> 2016 № 238-</w:t>
      </w:r>
      <w:r w:rsidR="007030CF">
        <w:t>ФЗ</w:t>
      </w:r>
      <w:r w:rsidR="007030CF" w:rsidRPr="00E45230">
        <w:t xml:space="preserve"> «</w:t>
      </w:r>
      <w:r w:rsidR="007030CF">
        <w:t>О</w:t>
      </w:r>
      <w:r w:rsidR="007030CF" w:rsidRPr="00E45230">
        <w:t xml:space="preserve"> </w:t>
      </w:r>
      <w:r w:rsidR="007030CF">
        <w:t>независимой оценке квалификации»</w:t>
      </w:r>
      <w:r w:rsidRPr="00EC2A86">
        <w:t>.</w:t>
      </w:r>
    </w:p>
    <w:p w14:paraId="1F1FB7F3" w14:textId="77777777" w:rsidR="00DA4DB8" w:rsidRPr="00EC2A86" w:rsidRDefault="00DA4DB8"/>
    <w:p w14:paraId="1EE0AD96" w14:textId="77777777" w:rsidR="00DA4DB8" w:rsidRPr="00EC2A86" w:rsidRDefault="00DA4DB8" w:rsidP="00430157">
      <w:pPr>
        <w:ind w:firstLine="600"/>
        <w:rPr>
          <w:b/>
        </w:rPr>
      </w:pPr>
      <w:r w:rsidRPr="00EC2A86">
        <w:t xml:space="preserve">3. Для юридического лица </w:t>
      </w:r>
      <w:r w:rsidR="00430157" w:rsidRPr="00EC2A86">
        <w:t>–</w:t>
      </w:r>
      <w:r w:rsidRPr="00EC2A86">
        <w:t xml:space="preserve"> резидента</w:t>
      </w:r>
      <w:r w:rsidR="00C36FEC">
        <w:t>*</w:t>
      </w:r>
      <w:r w:rsidR="00430157" w:rsidRPr="00EC2A86">
        <w:t>:</w:t>
      </w:r>
    </w:p>
    <w:p w14:paraId="2C7011D6" w14:textId="20B8B3C9" w:rsidR="00DA4DB8" w:rsidRPr="00EC2A86" w:rsidRDefault="00DA4DB8" w:rsidP="00430157">
      <w:pPr>
        <w:numPr>
          <w:ilvl w:val="0"/>
          <w:numId w:val="7"/>
        </w:numPr>
        <w:tabs>
          <w:tab w:val="left" w:pos="1200"/>
        </w:tabs>
        <w:ind w:left="0" w:firstLine="600"/>
        <w:jc w:val="both"/>
      </w:pPr>
      <w:r w:rsidRPr="00EC2A86">
        <w:t>Заявление о признании квалифицированным инвестором</w:t>
      </w:r>
      <w:r w:rsidR="004312C6">
        <w:t xml:space="preserve"> по форме</w:t>
      </w:r>
      <w:r w:rsidR="004312C6" w:rsidRPr="00EC2A86">
        <w:t xml:space="preserve"> Приложени</w:t>
      </w:r>
      <w:r w:rsidR="004312C6">
        <w:t>я</w:t>
      </w:r>
      <w:r w:rsidR="004312C6" w:rsidRPr="00EC2A86">
        <w:t xml:space="preserve"> №</w:t>
      </w:r>
      <w:r w:rsidR="00EC642B">
        <w:t xml:space="preserve"> </w:t>
      </w:r>
      <w:r w:rsidR="004312C6" w:rsidRPr="00EC2A86">
        <w:t>3 к Регламенту</w:t>
      </w:r>
      <w:r w:rsidRPr="00EC2A86">
        <w:t>.</w:t>
      </w:r>
    </w:p>
    <w:p w14:paraId="6268F703" w14:textId="77777777" w:rsidR="00DA4DB8" w:rsidRPr="00EC2A86" w:rsidRDefault="00DA4DB8" w:rsidP="00430157">
      <w:pPr>
        <w:numPr>
          <w:ilvl w:val="0"/>
          <w:numId w:val="7"/>
        </w:numPr>
        <w:tabs>
          <w:tab w:val="left" w:pos="1200"/>
        </w:tabs>
        <w:ind w:left="0" w:firstLine="600"/>
        <w:jc w:val="both"/>
      </w:pPr>
      <w:r w:rsidRPr="00EC2A86">
        <w:t>Устав, все изменения и дополнения к нему</w:t>
      </w:r>
      <w:r w:rsidR="004312C6">
        <w:t xml:space="preserve"> и свидетельства/листы записи ЕГРЮЛ к ним</w:t>
      </w:r>
      <w:r w:rsidRPr="00EC2A86">
        <w:t xml:space="preserve"> -  копии, заверенные нотариально или регистрирующим органом.</w:t>
      </w:r>
    </w:p>
    <w:p w14:paraId="6FD917BC" w14:textId="77777777" w:rsidR="00DA4DB8" w:rsidRPr="00EC2A86" w:rsidRDefault="00DA4DB8" w:rsidP="00430157">
      <w:pPr>
        <w:numPr>
          <w:ilvl w:val="0"/>
          <w:numId w:val="7"/>
        </w:numPr>
        <w:tabs>
          <w:tab w:val="left" w:pos="1200"/>
        </w:tabs>
        <w:ind w:left="0" w:firstLine="600"/>
        <w:jc w:val="both"/>
      </w:pPr>
      <w:r w:rsidRPr="00EC2A86">
        <w:t>Учредительный договор</w:t>
      </w:r>
      <w:r w:rsidR="00463EE2" w:rsidRPr="00EC2A86">
        <w:t xml:space="preserve"> (в случае, если для соответствующей организационно правовой формы данный документ является учредительным документом) со всеми изменениями и дополнениями</w:t>
      </w:r>
      <w:r w:rsidR="003F4465" w:rsidRPr="00EC2A86">
        <w:t xml:space="preserve"> - копии, заверенные нотариально или регистрирующим органом, </w:t>
      </w:r>
      <w:r w:rsidR="006B158D" w:rsidRPr="00EC2A86">
        <w:t xml:space="preserve"> </w:t>
      </w:r>
      <w:r w:rsidR="00E23FDA" w:rsidRPr="00EC2A86">
        <w:t xml:space="preserve">либо решение об учреждении, </w:t>
      </w:r>
      <w:r w:rsidR="006B158D" w:rsidRPr="00EC2A86">
        <w:t>-</w:t>
      </w:r>
      <w:r w:rsidR="003F4465" w:rsidRPr="00EC2A86">
        <w:t xml:space="preserve"> копии, заверенные нотариально</w:t>
      </w:r>
      <w:r w:rsidR="00463EE2" w:rsidRPr="00EC2A86">
        <w:t xml:space="preserve">, </w:t>
      </w:r>
      <w:r w:rsidRPr="00EC2A86">
        <w:t xml:space="preserve"> </w:t>
      </w:r>
      <w:r w:rsidR="006B158D" w:rsidRPr="00EC2A86">
        <w:t>выписка из реестра акционеров</w:t>
      </w:r>
      <w:r w:rsidR="00E23FDA" w:rsidRPr="00EC2A86">
        <w:t xml:space="preserve"> – копия, заверенная реестродержателем.</w:t>
      </w:r>
      <w:r w:rsidRPr="00EC2A86">
        <w:t xml:space="preserve"> </w:t>
      </w:r>
    </w:p>
    <w:p w14:paraId="76708BD8" w14:textId="77777777" w:rsidR="00DA4DB8" w:rsidRPr="00EC2A86" w:rsidRDefault="00DA4DB8" w:rsidP="00430157">
      <w:pPr>
        <w:numPr>
          <w:ilvl w:val="0"/>
          <w:numId w:val="7"/>
        </w:numPr>
        <w:tabs>
          <w:tab w:val="left" w:pos="1200"/>
        </w:tabs>
        <w:ind w:left="0" w:firstLine="600"/>
        <w:jc w:val="both"/>
      </w:pPr>
      <w:r w:rsidRPr="00EC2A86">
        <w:lastRenderedPageBreak/>
        <w:t xml:space="preserve">Свидетельство о государственной  регистрации, либо свидетельство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EC2A86">
          <w:t>2002 г</w:t>
        </w:r>
      </w:smartTag>
      <w:r w:rsidRPr="00EC2A86">
        <w:t>.  копия, заверенная нотариально.</w:t>
      </w:r>
    </w:p>
    <w:p w14:paraId="56B1C3BF" w14:textId="77777777" w:rsidR="00DA4DB8" w:rsidRPr="00EC2A86" w:rsidRDefault="00DA4DB8" w:rsidP="00430157">
      <w:pPr>
        <w:numPr>
          <w:ilvl w:val="0"/>
          <w:numId w:val="7"/>
        </w:numPr>
        <w:tabs>
          <w:tab w:val="left" w:pos="1200"/>
        </w:tabs>
        <w:ind w:left="0" w:firstLine="600"/>
        <w:jc w:val="both"/>
      </w:pPr>
      <w:r w:rsidRPr="00EC2A86">
        <w:t>Свидетельство о постановке на учет в налоговом органе — копия, заверенная нотариально.</w:t>
      </w:r>
    </w:p>
    <w:p w14:paraId="7CAF4DF9" w14:textId="77777777" w:rsidR="00DA4DB8" w:rsidRPr="0009078E" w:rsidRDefault="00864C19" w:rsidP="00430157">
      <w:pPr>
        <w:numPr>
          <w:ilvl w:val="0"/>
          <w:numId w:val="7"/>
        </w:numPr>
        <w:tabs>
          <w:tab w:val="left" w:pos="1200"/>
        </w:tabs>
        <w:ind w:left="0" w:firstLine="600"/>
        <w:jc w:val="both"/>
      </w:pPr>
      <w:r w:rsidRPr="0009078E">
        <w:t>Документ, подтверждающий присвоение кодов статистики</w:t>
      </w:r>
      <w:r w:rsidR="00B26860" w:rsidRPr="0009078E">
        <w:t xml:space="preserve"> (Информационное письмо органа, осуществляющего статистический учет</w:t>
      </w:r>
      <w:r w:rsidR="004B694D" w:rsidRPr="0009078E">
        <w:t xml:space="preserve"> </w:t>
      </w:r>
      <w:r w:rsidR="00B26860" w:rsidRPr="0009078E">
        <w:t>(документ выдавался до 08.2012 года) копия, заверенная нотариально</w:t>
      </w:r>
      <w:r w:rsidR="004B694D" w:rsidRPr="0009078E">
        <w:t xml:space="preserve">, либо копия, заверенная уполномоченным лицом и печатью организации-заявителя,  </w:t>
      </w:r>
      <w:r w:rsidR="00B26860" w:rsidRPr="0009078E">
        <w:t xml:space="preserve">уведомление о присвоении кодов (после 20.08.2012 г.) </w:t>
      </w:r>
      <w:r w:rsidR="00DA4DB8" w:rsidRPr="0009078E">
        <w:t xml:space="preserve"> - копия, </w:t>
      </w:r>
      <w:r w:rsidR="004B694D" w:rsidRPr="0009078E">
        <w:t xml:space="preserve"> заверенная уполномоченным лицом и печатью организации-заявителя</w:t>
      </w:r>
      <w:r w:rsidR="00DA4DB8" w:rsidRPr="0009078E">
        <w:t>.</w:t>
      </w:r>
    </w:p>
    <w:p w14:paraId="6C4F569F" w14:textId="77777777" w:rsidR="00DA4DB8" w:rsidRPr="00EC2A86" w:rsidRDefault="00DA4DB8" w:rsidP="00430157">
      <w:pPr>
        <w:numPr>
          <w:ilvl w:val="0"/>
          <w:numId w:val="7"/>
        </w:numPr>
        <w:tabs>
          <w:tab w:val="left" w:pos="1200"/>
        </w:tabs>
        <w:ind w:left="0" w:firstLine="600"/>
        <w:jc w:val="both"/>
      </w:pPr>
      <w:r w:rsidRPr="00EC2A86">
        <w:t>Протокол, либо решение об избрании или назначении руководителя - копия, заверенная уполномоченным лицом и печатью организации-заявителя, либо нотариально.</w:t>
      </w:r>
    </w:p>
    <w:p w14:paraId="3ABAF3B2" w14:textId="77777777" w:rsidR="00DA4DB8" w:rsidRPr="00EC2A86" w:rsidRDefault="00DA4DB8" w:rsidP="00430157">
      <w:pPr>
        <w:numPr>
          <w:ilvl w:val="0"/>
          <w:numId w:val="7"/>
        </w:numPr>
        <w:tabs>
          <w:tab w:val="left" w:pos="1200"/>
        </w:tabs>
        <w:ind w:left="0" w:firstLine="600"/>
        <w:jc w:val="both"/>
      </w:pPr>
      <w:r w:rsidRPr="00EC2A86">
        <w:t>Оригинал или копия паспорта руководителя</w:t>
      </w:r>
      <w:r w:rsidR="002A51E8">
        <w:t xml:space="preserve">. </w:t>
      </w:r>
      <w:r w:rsidRPr="00EC2A86">
        <w:t>заверенная заявителем.</w:t>
      </w:r>
    </w:p>
    <w:p w14:paraId="3123B6BA" w14:textId="77777777" w:rsidR="00DA4DB8" w:rsidRPr="00EC2A86" w:rsidRDefault="00DA4DB8" w:rsidP="00430157">
      <w:pPr>
        <w:numPr>
          <w:ilvl w:val="0"/>
          <w:numId w:val="7"/>
        </w:numPr>
        <w:tabs>
          <w:tab w:val="left" w:pos="1200"/>
        </w:tabs>
        <w:ind w:left="0" w:firstLine="600"/>
        <w:jc w:val="both"/>
      </w:pPr>
      <w:r w:rsidRPr="00EC2A86">
        <w:t>Доверенность, подтверждающая полномочия лица, подписавшего заявление, если оно подписано не руководителем.</w:t>
      </w:r>
    </w:p>
    <w:p w14:paraId="4225C6DA" w14:textId="77777777" w:rsidR="00DA4DB8" w:rsidRPr="00EC2A86" w:rsidRDefault="00DA4DB8" w:rsidP="00430157">
      <w:pPr>
        <w:numPr>
          <w:ilvl w:val="0"/>
          <w:numId w:val="7"/>
        </w:numPr>
        <w:tabs>
          <w:tab w:val="left" w:pos="1200"/>
        </w:tabs>
        <w:ind w:left="0" w:firstLine="600"/>
        <w:jc w:val="both"/>
      </w:pPr>
      <w:r w:rsidRPr="00EC2A86">
        <w:t>Бухгалтерский баланс и отчет о прибылях и убытках за последний отчетный год</w:t>
      </w:r>
      <w:r w:rsidR="009F3AD5" w:rsidRPr="00EC2A86">
        <w:t xml:space="preserve"> с отметкой налогового органа о принятии</w:t>
      </w:r>
      <w:r w:rsidRPr="00EC2A86">
        <w:t xml:space="preserve">. </w:t>
      </w:r>
    </w:p>
    <w:p w14:paraId="3E4A6566" w14:textId="66BA8551" w:rsidR="00DA4DB8" w:rsidRPr="00EC2A86" w:rsidRDefault="00DA4DB8" w:rsidP="00430157">
      <w:pPr>
        <w:numPr>
          <w:ilvl w:val="0"/>
          <w:numId w:val="7"/>
        </w:numPr>
        <w:tabs>
          <w:tab w:val="left" w:pos="1200"/>
        </w:tabs>
        <w:ind w:left="0" w:firstLine="600"/>
        <w:jc w:val="both"/>
      </w:pPr>
      <w:r w:rsidRPr="00EC2A86">
        <w:t xml:space="preserve"> Документы, подтверждающие совершение сделок с ценными бумагами и (или) иными финансовыми инструментами, отвечающими требованиям </w:t>
      </w:r>
      <w:r w:rsidR="00E94D08" w:rsidRPr="00EC2A86">
        <w:t>подпункта 2</w:t>
      </w:r>
      <w:r w:rsidR="00EC2A86" w:rsidRPr="00EC2A86">
        <w:t>.2.2</w:t>
      </w:r>
      <w:r w:rsidR="00597511">
        <w:t>.</w:t>
      </w:r>
      <w:r w:rsidR="00E94D08" w:rsidRPr="00EC2A86">
        <w:t xml:space="preserve"> </w:t>
      </w:r>
      <w:r w:rsidRPr="00EC2A86">
        <w:t>пункта 2.2</w:t>
      </w:r>
      <w:r w:rsidR="00597511">
        <w:t>.</w:t>
      </w:r>
      <w:r w:rsidRPr="00EC2A86">
        <w:t xml:space="preserve">  настоящего Регламента (выписки по счетам депо владельцев ценных бумаг, выписки из реестра акционеров, отчеты брокеров (в том числе, в электронном виде),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w:t>
      </w:r>
    </w:p>
    <w:p w14:paraId="4720C97B" w14:textId="2255469F" w:rsidR="00DA4DB8" w:rsidRPr="00EC2A86" w:rsidRDefault="00DA4DB8" w:rsidP="00430157">
      <w:pPr>
        <w:numPr>
          <w:ilvl w:val="0"/>
          <w:numId w:val="7"/>
        </w:numPr>
        <w:tabs>
          <w:tab w:val="left" w:pos="1200"/>
        </w:tabs>
        <w:ind w:left="0" w:firstLine="600"/>
        <w:jc w:val="both"/>
      </w:pPr>
      <w:r w:rsidRPr="00EC2A86">
        <w:t xml:space="preserve"> В случае предоставления документов, подтверждающих совершение сделок, отвечающих требованиям </w:t>
      </w:r>
      <w:r w:rsidR="00E94D08" w:rsidRPr="00EC2A86">
        <w:t xml:space="preserve">подпункта </w:t>
      </w:r>
      <w:r w:rsidR="00EC2A86" w:rsidRPr="00EC2A86">
        <w:t>2.2.2</w:t>
      </w:r>
      <w:r w:rsidR="00C728EC">
        <w:t>.</w:t>
      </w:r>
      <w:r w:rsidR="00E94D08" w:rsidRPr="00EC2A86">
        <w:t xml:space="preserve"> </w:t>
      </w:r>
      <w:r w:rsidRPr="00EC2A86">
        <w:t>пункта 2.2</w:t>
      </w:r>
      <w:r w:rsidR="00C728EC">
        <w:t>.</w:t>
      </w:r>
      <w:r w:rsidR="00E94D08" w:rsidRPr="00EC2A86">
        <w:t xml:space="preserve"> </w:t>
      </w:r>
      <w:r w:rsidRPr="00EC2A86">
        <w:t>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w:t>
      </w:r>
    </w:p>
    <w:p w14:paraId="4FDE3BD7" w14:textId="77777777" w:rsidR="00C66968" w:rsidRPr="00EC2A86" w:rsidRDefault="00490D87" w:rsidP="00C66968">
      <w:pPr>
        <w:pStyle w:val="af5"/>
        <w:numPr>
          <w:ilvl w:val="1"/>
          <w:numId w:val="12"/>
        </w:numPr>
        <w:tabs>
          <w:tab w:val="left" w:pos="851"/>
          <w:tab w:val="left" w:pos="1200"/>
        </w:tabs>
        <w:jc w:val="both"/>
      </w:pPr>
      <w:r>
        <w:t xml:space="preserve"> Дополнительно д</w:t>
      </w:r>
      <w:r w:rsidR="00C66968" w:rsidRPr="00EC2A86">
        <w:t>ля филиалов:</w:t>
      </w:r>
    </w:p>
    <w:p w14:paraId="1BAA7DE0" w14:textId="77777777" w:rsidR="00C66968" w:rsidRPr="00EC2A86" w:rsidRDefault="00C66968" w:rsidP="00C66968">
      <w:pPr>
        <w:numPr>
          <w:ilvl w:val="0"/>
          <w:numId w:val="9"/>
        </w:numPr>
        <w:tabs>
          <w:tab w:val="left" w:pos="851"/>
          <w:tab w:val="left" w:pos="1200"/>
        </w:tabs>
        <w:ind w:left="0" w:firstLine="600"/>
        <w:jc w:val="both"/>
      </w:pPr>
      <w:r w:rsidRPr="00EC2A86">
        <w:t>положение о филиале – копия, заверенная нотариально;</w:t>
      </w:r>
    </w:p>
    <w:p w14:paraId="76ABBAE3" w14:textId="77777777" w:rsidR="00C66968" w:rsidRPr="00EC2A86" w:rsidRDefault="00C66968" w:rsidP="00C66968">
      <w:pPr>
        <w:numPr>
          <w:ilvl w:val="0"/>
          <w:numId w:val="9"/>
        </w:numPr>
        <w:tabs>
          <w:tab w:val="left" w:pos="851"/>
          <w:tab w:val="left" w:pos="1200"/>
        </w:tabs>
        <w:ind w:left="0" w:firstLine="600"/>
        <w:jc w:val="both"/>
      </w:pPr>
      <w:r w:rsidRPr="00EC2A86">
        <w:t>уведомление о постановке на налоговый учет по месту нахождения Филиала- копия, заверенная нотариально;</w:t>
      </w:r>
    </w:p>
    <w:p w14:paraId="352D7F5E" w14:textId="77777777" w:rsidR="00C66968" w:rsidRPr="00EC2A86" w:rsidRDefault="00C66968" w:rsidP="00C66968">
      <w:pPr>
        <w:numPr>
          <w:ilvl w:val="0"/>
          <w:numId w:val="9"/>
        </w:numPr>
        <w:tabs>
          <w:tab w:val="left" w:pos="851"/>
          <w:tab w:val="left" w:pos="1200"/>
        </w:tabs>
        <w:ind w:left="0" w:firstLine="600"/>
        <w:jc w:val="both"/>
      </w:pPr>
      <w:r w:rsidRPr="00EC2A86">
        <w:t>документ, подтверждающий присвоение кодов статистики (Информационное письмо органа, осуществляющего статистический учет (документ выдавался до 08.2012 года) копия, заверенная нотариально, либо копия, заверенная уполномоченным лицом и печатью организации-заявителя,  уведомление о присвоении кодов (после 20.08.2012 г.)  - копия,  заверенная уполномоченным лицом и печатью организации-заявителя</w:t>
      </w:r>
    </w:p>
    <w:p w14:paraId="2D7BF804" w14:textId="77777777" w:rsidR="00C66968" w:rsidRPr="00EC2A86" w:rsidRDefault="00490D87" w:rsidP="00C66968">
      <w:pPr>
        <w:pStyle w:val="af5"/>
        <w:numPr>
          <w:ilvl w:val="1"/>
          <w:numId w:val="12"/>
        </w:numPr>
        <w:tabs>
          <w:tab w:val="left" w:pos="851"/>
          <w:tab w:val="left" w:pos="1200"/>
        </w:tabs>
        <w:jc w:val="both"/>
      </w:pPr>
      <w:r>
        <w:t xml:space="preserve"> Дополнительно д</w:t>
      </w:r>
      <w:r w:rsidR="00C66968" w:rsidRPr="00EC2A86">
        <w:t>ля представительств:</w:t>
      </w:r>
    </w:p>
    <w:p w14:paraId="07E67425" w14:textId="77777777" w:rsidR="00C66968" w:rsidRPr="00EC2A86" w:rsidRDefault="00C66968" w:rsidP="00C66968">
      <w:pPr>
        <w:numPr>
          <w:ilvl w:val="0"/>
          <w:numId w:val="9"/>
        </w:numPr>
        <w:tabs>
          <w:tab w:val="left" w:pos="851"/>
          <w:tab w:val="left" w:pos="1200"/>
        </w:tabs>
        <w:ind w:left="0" w:firstLine="600"/>
        <w:jc w:val="both"/>
      </w:pPr>
      <w:r w:rsidRPr="00EC2A86">
        <w:t>положение о представительстве – копия, заверенная нотариально;</w:t>
      </w:r>
    </w:p>
    <w:p w14:paraId="2F0255E2" w14:textId="77777777" w:rsidR="00C66968" w:rsidRPr="00EC2A86" w:rsidRDefault="00C66968" w:rsidP="00C66968">
      <w:pPr>
        <w:numPr>
          <w:ilvl w:val="0"/>
          <w:numId w:val="9"/>
        </w:numPr>
        <w:tabs>
          <w:tab w:val="left" w:pos="851"/>
          <w:tab w:val="left" w:pos="1200"/>
        </w:tabs>
        <w:ind w:left="0" w:firstLine="600"/>
        <w:jc w:val="both"/>
      </w:pPr>
      <w:r w:rsidRPr="00EC2A86">
        <w:t>уведомление о постановке на налоговый учет по месту нахождения Представительства-  копия, заверенная нотариально;;</w:t>
      </w:r>
    </w:p>
    <w:p w14:paraId="07A5798D" w14:textId="77777777" w:rsidR="00C66968" w:rsidRPr="00EC2A86" w:rsidRDefault="00C66968" w:rsidP="00C66968">
      <w:pPr>
        <w:numPr>
          <w:ilvl w:val="0"/>
          <w:numId w:val="9"/>
        </w:numPr>
        <w:tabs>
          <w:tab w:val="left" w:pos="851"/>
          <w:tab w:val="left" w:pos="1200"/>
        </w:tabs>
        <w:ind w:left="0" w:firstLine="600"/>
        <w:jc w:val="both"/>
      </w:pPr>
      <w:r w:rsidRPr="00EC2A86">
        <w:t>Документ, подтверждающий присвоение кодов статистики (Информационное письмо органа, осуществляющего статистический учет (документ выдавался до 08.2012 года) копия, заверенная нотариально, либо копия, заверенная уполномоченным лицом и печатью организации-</w:t>
      </w:r>
      <w:r w:rsidRPr="00EC2A86">
        <w:lastRenderedPageBreak/>
        <w:t>заявителя,  уведомление о присвоении кодов (после 20.08.2012 г.)  - копия,  заверенная уполномоченным лицом и печатью организации-заявителя</w:t>
      </w:r>
    </w:p>
    <w:p w14:paraId="7234BD68" w14:textId="77777777" w:rsidR="00C66968" w:rsidRPr="00EC2A86" w:rsidRDefault="00C66968" w:rsidP="00C66968">
      <w:pPr>
        <w:pStyle w:val="af5"/>
        <w:numPr>
          <w:ilvl w:val="1"/>
          <w:numId w:val="12"/>
        </w:numPr>
        <w:tabs>
          <w:tab w:val="left" w:pos="851"/>
          <w:tab w:val="left" w:pos="1200"/>
        </w:tabs>
        <w:jc w:val="both"/>
      </w:pPr>
      <w:r w:rsidRPr="00EC2A86">
        <w:t>Документы, подтверждающие полномочия лица, подписавшего заявление - доверенности, либо протоколы об избрании руководителя филиала или представительства и о наделении его полномочиями.</w:t>
      </w:r>
    </w:p>
    <w:p w14:paraId="6C533EE8" w14:textId="77777777" w:rsidR="00C66968" w:rsidRDefault="00C66968" w:rsidP="00C66968">
      <w:pPr>
        <w:pStyle w:val="af5"/>
        <w:numPr>
          <w:ilvl w:val="1"/>
          <w:numId w:val="12"/>
        </w:numPr>
        <w:tabs>
          <w:tab w:val="left" w:pos="851"/>
          <w:tab w:val="left" w:pos="1200"/>
        </w:tabs>
        <w:jc w:val="both"/>
      </w:pPr>
      <w:r w:rsidRPr="00EC2A86">
        <w:t>Оригинал или копия паспорта руководителя Филиала/представительства, заверенная заявителем.</w:t>
      </w:r>
    </w:p>
    <w:p w14:paraId="50A13B7F" w14:textId="311F515B" w:rsidR="00484BC9" w:rsidRPr="00EC2A86" w:rsidRDefault="00484BC9" w:rsidP="00C66968">
      <w:pPr>
        <w:pStyle w:val="af5"/>
        <w:numPr>
          <w:ilvl w:val="1"/>
          <w:numId w:val="12"/>
        </w:numPr>
        <w:tabs>
          <w:tab w:val="left" w:pos="851"/>
          <w:tab w:val="left" w:pos="1200"/>
        </w:tabs>
        <w:jc w:val="both"/>
      </w:pPr>
      <w:r>
        <w:t xml:space="preserve">Если заявитель юридическое лицо - резидент является действующим клиентом Банка, то документы, указанные в </w:t>
      </w:r>
      <w:proofErr w:type="spellStart"/>
      <w:r>
        <w:t>пп</w:t>
      </w:r>
      <w:proofErr w:type="spellEnd"/>
      <w:r>
        <w:t>. 3.2</w:t>
      </w:r>
      <w:r w:rsidR="00776E53">
        <w:t>.</w:t>
      </w:r>
      <w:r>
        <w:t xml:space="preserve"> – 3.5</w:t>
      </w:r>
      <w:r w:rsidR="00776E53">
        <w:t>.</w:t>
      </w:r>
      <w:r>
        <w:t>, 3.7</w:t>
      </w:r>
      <w:r w:rsidR="00776E53">
        <w:t>.</w:t>
      </w:r>
      <w:r>
        <w:t xml:space="preserve"> – 3.10</w:t>
      </w:r>
      <w:r w:rsidR="00776E53">
        <w:t>.</w:t>
      </w:r>
      <w:r>
        <w:t xml:space="preserve"> и 3.14</w:t>
      </w:r>
      <w:r w:rsidR="00776E53">
        <w:t>.</w:t>
      </w:r>
      <w:r>
        <w:t xml:space="preserve"> – 3.17</w:t>
      </w:r>
      <w:r w:rsidR="00776E53">
        <w:t>.</w:t>
      </w:r>
      <w:r>
        <w:t xml:space="preserve"> настоящего Приложения предоставляются только в случае необходимости их актуализации.</w:t>
      </w:r>
    </w:p>
    <w:p w14:paraId="547462A8" w14:textId="77777777" w:rsidR="00DA4DB8" w:rsidRPr="00EC2A86" w:rsidRDefault="00DA4DB8">
      <w:pPr>
        <w:ind w:left="7020"/>
        <w:rPr>
          <w:b/>
        </w:rPr>
      </w:pPr>
    </w:p>
    <w:p w14:paraId="0FF9B9F9" w14:textId="77777777" w:rsidR="00DA4DB8" w:rsidRPr="00EC2A86" w:rsidRDefault="00DA4DB8" w:rsidP="00940982">
      <w:pPr>
        <w:tabs>
          <w:tab w:val="left" w:pos="1200"/>
        </w:tabs>
        <w:ind w:firstLine="600"/>
      </w:pPr>
      <w:r w:rsidRPr="00EC2A86">
        <w:t>4. Для юридического лица – нерезидента</w:t>
      </w:r>
      <w:r w:rsidR="00C36FEC">
        <w:t>*</w:t>
      </w:r>
      <w:r w:rsidR="00940982" w:rsidRPr="00EC2A86">
        <w:t>:</w:t>
      </w:r>
    </w:p>
    <w:p w14:paraId="7A60515B" w14:textId="0751DF66" w:rsidR="00BB165E" w:rsidRDefault="00DA4DB8">
      <w:pPr>
        <w:pStyle w:val="af5"/>
        <w:numPr>
          <w:ilvl w:val="1"/>
          <w:numId w:val="15"/>
        </w:numPr>
        <w:tabs>
          <w:tab w:val="left" w:pos="0"/>
          <w:tab w:val="left" w:pos="851"/>
          <w:tab w:val="left" w:pos="1134"/>
        </w:tabs>
        <w:ind w:left="0" w:firstLine="567"/>
        <w:jc w:val="both"/>
      </w:pPr>
      <w:r w:rsidRPr="00EC2A86">
        <w:t>Заявление о признании квалифицированным инвестором</w:t>
      </w:r>
      <w:r w:rsidR="00397745" w:rsidRPr="00EC2A86">
        <w:t xml:space="preserve"> Приложение №</w:t>
      </w:r>
      <w:r w:rsidR="00C168C8">
        <w:t xml:space="preserve"> </w:t>
      </w:r>
      <w:r w:rsidR="00397745" w:rsidRPr="00EC2A86">
        <w:t>3 к Регламенту</w:t>
      </w:r>
      <w:r w:rsidRPr="00EC2A86">
        <w:t>.</w:t>
      </w:r>
    </w:p>
    <w:p w14:paraId="5C1E1056" w14:textId="77777777" w:rsidR="00BB165E" w:rsidRDefault="00DA4DB8">
      <w:pPr>
        <w:pStyle w:val="af5"/>
        <w:numPr>
          <w:ilvl w:val="1"/>
          <w:numId w:val="15"/>
        </w:numPr>
        <w:tabs>
          <w:tab w:val="left" w:pos="0"/>
          <w:tab w:val="left" w:pos="851"/>
          <w:tab w:val="left" w:pos="1134"/>
        </w:tabs>
        <w:ind w:left="0" w:firstLine="567"/>
        <w:jc w:val="both"/>
      </w:pPr>
      <w:r w:rsidRPr="00EC2A86">
        <w:t xml:space="preserve">Учредительные документы по законодательству страны, где создано это юридическое лицо (документы должны быть легализованы в посольстве (консульстве) Российской Федерации за границей (или </w:t>
      </w:r>
      <w:proofErr w:type="spellStart"/>
      <w:r w:rsidRPr="00EC2A86">
        <w:t>апостилированы</w:t>
      </w:r>
      <w:proofErr w:type="spellEnd"/>
      <w:r w:rsidRPr="00EC2A86">
        <w:t>) и переведены на русский язык, верность перевода должна быть удостоверена нотариусом на территории РФ).</w:t>
      </w:r>
    </w:p>
    <w:p w14:paraId="08658BE3" w14:textId="77777777" w:rsidR="00BB165E" w:rsidRDefault="00DA4DB8">
      <w:pPr>
        <w:pStyle w:val="af5"/>
        <w:numPr>
          <w:ilvl w:val="1"/>
          <w:numId w:val="15"/>
        </w:numPr>
        <w:tabs>
          <w:tab w:val="left" w:pos="0"/>
          <w:tab w:val="left" w:pos="851"/>
          <w:tab w:val="left" w:pos="1134"/>
        </w:tabs>
        <w:ind w:left="0" w:firstLine="567"/>
        <w:jc w:val="both"/>
      </w:pPr>
      <w:r w:rsidRPr="00EC2A86">
        <w:t xml:space="preserve">Документы, подтверждающие государственную регистрацию юридического лица- нерезидента  - выписка из торгового реестра, свидетельство об инкорпорации/ регистрации и т.п. (документы должны быть легализованы в посольстве (консульстве) Российской Федерации за границей (или </w:t>
      </w:r>
      <w:proofErr w:type="spellStart"/>
      <w:r w:rsidRPr="00EC2A86">
        <w:t>апостилированы</w:t>
      </w:r>
      <w:proofErr w:type="spellEnd"/>
      <w:r w:rsidRPr="00EC2A86">
        <w:t>) и переведены на русский язык, верность перевода должна быть удостоверена нотариусом на территории РФ).</w:t>
      </w:r>
    </w:p>
    <w:p w14:paraId="3AB4325F" w14:textId="77777777" w:rsidR="00BB165E" w:rsidRDefault="00DA4DB8">
      <w:pPr>
        <w:pStyle w:val="af5"/>
        <w:numPr>
          <w:ilvl w:val="1"/>
          <w:numId w:val="16"/>
        </w:numPr>
        <w:tabs>
          <w:tab w:val="left" w:pos="0"/>
          <w:tab w:val="left" w:pos="851"/>
          <w:tab w:val="left" w:pos="1134"/>
        </w:tabs>
        <w:ind w:left="0" w:firstLine="567"/>
        <w:jc w:val="both"/>
      </w:pPr>
      <w:r w:rsidRPr="00EC2A86">
        <w:t>Свидетельство о постановке на учет в налоговом органе</w:t>
      </w:r>
      <w:r w:rsidR="00C95A01" w:rsidRPr="00EC2A86">
        <w:t xml:space="preserve"> -</w:t>
      </w:r>
      <w:r w:rsidRPr="00EC2A86">
        <w:t xml:space="preserve"> при наличии (при отсутствии у иностранной организации филиалов и представительств</w:t>
      </w:r>
      <w:r w:rsidR="00C95A01" w:rsidRPr="00EC2A86">
        <w:t xml:space="preserve"> на территории Российской Федерации</w:t>
      </w:r>
      <w:r w:rsidRPr="00EC2A86">
        <w:t>) - копия, заверенная нотариально</w:t>
      </w:r>
      <w:r w:rsidR="00C95A01" w:rsidRPr="00EC2A86">
        <w:t xml:space="preserve"> (документы должны быть легализованы в посольстве (консульстве) Российской Федерации за границей (или </w:t>
      </w:r>
      <w:proofErr w:type="spellStart"/>
      <w:r w:rsidR="00C95A01" w:rsidRPr="00EC2A86">
        <w:t>апостилированы</w:t>
      </w:r>
      <w:proofErr w:type="spellEnd"/>
      <w:r w:rsidR="00C95A01" w:rsidRPr="00EC2A86">
        <w:t>) и переведены на русский язык, верность перевода должна быть удостоверена нотариусом на территории РФ)</w:t>
      </w:r>
      <w:r w:rsidR="00490D87">
        <w:t>.</w:t>
      </w:r>
    </w:p>
    <w:p w14:paraId="2DFD351D" w14:textId="77777777" w:rsidR="00BB165E" w:rsidRDefault="00490D87">
      <w:pPr>
        <w:pStyle w:val="af5"/>
        <w:numPr>
          <w:ilvl w:val="1"/>
          <w:numId w:val="16"/>
        </w:numPr>
        <w:tabs>
          <w:tab w:val="left" w:pos="0"/>
          <w:tab w:val="left" w:pos="851"/>
          <w:tab w:val="left" w:pos="1134"/>
        </w:tabs>
        <w:ind w:left="0" w:firstLine="567"/>
        <w:jc w:val="both"/>
      </w:pPr>
      <w:r>
        <w:t>Дополнительно д</w:t>
      </w:r>
      <w:r w:rsidR="00DA4DB8" w:rsidRPr="00EC2A86">
        <w:t>ля филиалов:</w:t>
      </w:r>
    </w:p>
    <w:p w14:paraId="65EB61C4" w14:textId="77777777" w:rsidR="00DA4DB8" w:rsidRPr="00EC2A86" w:rsidRDefault="00DA4DB8" w:rsidP="006F749D">
      <w:pPr>
        <w:numPr>
          <w:ilvl w:val="0"/>
          <w:numId w:val="9"/>
        </w:numPr>
        <w:tabs>
          <w:tab w:val="left" w:pos="851"/>
          <w:tab w:val="left" w:pos="1200"/>
        </w:tabs>
        <w:ind w:left="0" w:firstLine="600"/>
        <w:jc w:val="both"/>
      </w:pPr>
      <w:r w:rsidRPr="00EC2A86">
        <w:t>положение о филиале – копия, заверенная нотариально или регистрирующим органом;</w:t>
      </w:r>
    </w:p>
    <w:p w14:paraId="121279F1" w14:textId="77777777" w:rsidR="00DA4DB8" w:rsidRDefault="00DA4DB8" w:rsidP="006F749D">
      <w:pPr>
        <w:numPr>
          <w:ilvl w:val="0"/>
          <w:numId w:val="9"/>
        </w:numPr>
        <w:tabs>
          <w:tab w:val="left" w:pos="851"/>
          <w:tab w:val="left" w:pos="1200"/>
        </w:tabs>
        <w:ind w:left="0" w:firstLine="600"/>
        <w:jc w:val="both"/>
      </w:pPr>
      <w:r w:rsidRPr="00EC2A86">
        <w:t>свидетельство об аккредитации и внесении в государственный реестр филиалов иностранных юридических лиц  - копия, заверенная нотариально</w:t>
      </w:r>
      <w:r w:rsidR="003E5567">
        <w:t>;</w:t>
      </w:r>
    </w:p>
    <w:p w14:paraId="69DCCEF1" w14:textId="77777777" w:rsidR="00BB165E" w:rsidRDefault="003E5567">
      <w:pPr>
        <w:pStyle w:val="af5"/>
        <w:numPr>
          <w:ilvl w:val="0"/>
          <w:numId w:val="9"/>
        </w:numPr>
        <w:autoSpaceDE w:val="0"/>
        <w:autoSpaceDN w:val="0"/>
        <w:adjustRightInd w:val="0"/>
        <w:ind w:left="851" w:hanging="284"/>
        <w:jc w:val="both"/>
        <w:rPr>
          <w:rFonts w:eastAsia="Times New Roman"/>
          <w:lang w:eastAsia="ru-RU"/>
        </w:rPr>
      </w:pPr>
      <w:r>
        <w:t>уведомление о постановке на учет иностранной организации в налоговом органе.</w:t>
      </w:r>
    </w:p>
    <w:p w14:paraId="56FBDCD3" w14:textId="77777777" w:rsidR="00BB165E" w:rsidRDefault="003E5567">
      <w:pPr>
        <w:pStyle w:val="af5"/>
        <w:numPr>
          <w:ilvl w:val="1"/>
          <w:numId w:val="16"/>
        </w:numPr>
        <w:tabs>
          <w:tab w:val="left" w:pos="851"/>
          <w:tab w:val="left" w:pos="1200"/>
        </w:tabs>
        <w:jc w:val="both"/>
      </w:pPr>
      <w:r>
        <w:t>Дополнительно д</w:t>
      </w:r>
      <w:r w:rsidR="00DA4DB8" w:rsidRPr="00EC2A86">
        <w:t>ля представительств:</w:t>
      </w:r>
    </w:p>
    <w:p w14:paraId="17536C5D" w14:textId="77777777" w:rsidR="00DA4DB8" w:rsidRPr="00EC2A86" w:rsidRDefault="00DA4DB8" w:rsidP="00940982">
      <w:pPr>
        <w:numPr>
          <w:ilvl w:val="0"/>
          <w:numId w:val="9"/>
        </w:numPr>
        <w:tabs>
          <w:tab w:val="left" w:pos="851"/>
          <w:tab w:val="left" w:pos="1200"/>
        </w:tabs>
        <w:ind w:left="0" w:firstLine="600"/>
        <w:jc w:val="both"/>
      </w:pPr>
      <w:r w:rsidRPr="00EC2A86">
        <w:t>положение о представительстве – копию, заверенную нотариально или регистрирующим органом;</w:t>
      </w:r>
    </w:p>
    <w:p w14:paraId="7670D9DD" w14:textId="77777777" w:rsidR="003E5567" w:rsidRDefault="00DA4DB8" w:rsidP="00940982">
      <w:pPr>
        <w:numPr>
          <w:ilvl w:val="0"/>
          <w:numId w:val="9"/>
        </w:numPr>
        <w:tabs>
          <w:tab w:val="left" w:pos="851"/>
          <w:tab w:val="left" w:pos="1200"/>
        </w:tabs>
        <w:ind w:left="0" w:firstLine="600"/>
        <w:jc w:val="both"/>
      </w:pPr>
      <w:r w:rsidRPr="00EC2A86">
        <w:t>разрешение на открытие  представительства на территории Российской Федерации и свидетельство о внесении в сводный государственный реестр  аккредитованных на территории Российской Федерации представительств иностранных юридических лиц -  копия, заверенная нотариально</w:t>
      </w:r>
      <w:r w:rsidR="003E5567">
        <w:t>;</w:t>
      </w:r>
    </w:p>
    <w:p w14:paraId="6262E852" w14:textId="77777777" w:rsidR="00DA4DB8" w:rsidRPr="00EC2A86" w:rsidRDefault="003E5567" w:rsidP="00940982">
      <w:pPr>
        <w:numPr>
          <w:ilvl w:val="0"/>
          <w:numId w:val="9"/>
        </w:numPr>
        <w:tabs>
          <w:tab w:val="left" w:pos="851"/>
          <w:tab w:val="left" w:pos="1200"/>
        </w:tabs>
        <w:ind w:left="0" w:firstLine="600"/>
        <w:jc w:val="both"/>
      </w:pPr>
      <w:r>
        <w:t>уведомление о постановке на учет иностранной организации в налоговом органе.</w:t>
      </w:r>
    </w:p>
    <w:p w14:paraId="07778781" w14:textId="77777777" w:rsidR="00BB165E" w:rsidRDefault="00DA4DB8">
      <w:pPr>
        <w:pStyle w:val="af5"/>
        <w:numPr>
          <w:ilvl w:val="1"/>
          <w:numId w:val="16"/>
        </w:numPr>
        <w:tabs>
          <w:tab w:val="left" w:pos="0"/>
          <w:tab w:val="left" w:pos="851"/>
          <w:tab w:val="left" w:pos="1134"/>
        </w:tabs>
        <w:ind w:left="0" w:firstLine="628"/>
        <w:jc w:val="both"/>
      </w:pPr>
      <w:r w:rsidRPr="00EC2A86">
        <w:t xml:space="preserve">Документы, подтверждающие полномочия лица, подписавшего заявление - доверенности, либо протоколы об избрании руководителя филиала или представительства и о наделении его полномочиями, либо любой иной аналогичный документ. Если указанные документы составлены за пределами территории РФ, то они должны быть легализованы в посольстве (консульстве) Российской Федерации за границей (или </w:t>
      </w:r>
      <w:proofErr w:type="spellStart"/>
      <w:r w:rsidRPr="00EC2A86">
        <w:t>апостилированы</w:t>
      </w:r>
      <w:proofErr w:type="spellEnd"/>
      <w:r w:rsidRPr="00EC2A86">
        <w:t>) и переведены на русский язык, верность перевода должна быть удостоверена нотариусом на территории РФ).</w:t>
      </w:r>
    </w:p>
    <w:p w14:paraId="0F96210E" w14:textId="77777777" w:rsidR="00BB165E" w:rsidRDefault="00DA4DB8">
      <w:pPr>
        <w:pStyle w:val="af5"/>
        <w:numPr>
          <w:ilvl w:val="1"/>
          <w:numId w:val="16"/>
        </w:numPr>
        <w:tabs>
          <w:tab w:val="left" w:pos="0"/>
          <w:tab w:val="left" w:pos="851"/>
          <w:tab w:val="left" w:pos="1134"/>
        </w:tabs>
        <w:ind w:left="0" w:firstLine="628"/>
        <w:jc w:val="both"/>
      </w:pPr>
      <w:r w:rsidRPr="00EC2A86">
        <w:t xml:space="preserve">Оригинал или копия паспорта руководителя, , заверенная </w:t>
      </w:r>
      <w:r w:rsidR="00270DE2" w:rsidRPr="00EC2A86">
        <w:t>нотариально</w:t>
      </w:r>
      <w:r w:rsidRPr="00EC2A86">
        <w:t>.</w:t>
      </w:r>
    </w:p>
    <w:p w14:paraId="0D7ECA9D" w14:textId="77777777" w:rsidR="00BB165E" w:rsidRDefault="00DA4DB8">
      <w:pPr>
        <w:pStyle w:val="af5"/>
        <w:numPr>
          <w:ilvl w:val="1"/>
          <w:numId w:val="16"/>
        </w:numPr>
        <w:tabs>
          <w:tab w:val="left" w:pos="0"/>
          <w:tab w:val="left" w:pos="851"/>
          <w:tab w:val="left" w:pos="1134"/>
        </w:tabs>
        <w:ind w:left="0" w:firstLine="628"/>
        <w:jc w:val="both"/>
      </w:pPr>
      <w:r w:rsidRPr="00EC2A86">
        <w:lastRenderedPageBreak/>
        <w:t>Баланс, отчет о прибылях и убытках и отчет об изменениях капитала (если нет филиала или представительства) за последний отчетный год, либо отчёт аудитора по международным стандартам.</w:t>
      </w:r>
    </w:p>
    <w:p w14:paraId="542FA92C" w14:textId="11C271D1" w:rsidR="00BB165E" w:rsidRDefault="00DA4DB8">
      <w:pPr>
        <w:pStyle w:val="af5"/>
        <w:numPr>
          <w:ilvl w:val="1"/>
          <w:numId w:val="16"/>
        </w:numPr>
        <w:tabs>
          <w:tab w:val="left" w:pos="0"/>
          <w:tab w:val="left" w:pos="851"/>
          <w:tab w:val="left" w:pos="1134"/>
        </w:tabs>
        <w:ind w:left="0" w:firstLine="628"/>
        <w:jc w:val="both"/>
      </w:pPr>
      <w:r w:rsidRPr="00EC2A86">
        <w:t xml:space="preserve">Документы, подтверждающие совершение сделок с ценными бумагами и (или) иными финансовыми инструментами, отвечающими требованиям </w:t>
      </w:r>
      <w:r w:rsidR="006F749D" w:rsidRPr="00EC2A86">
        <w:t>подпункта 2</w:t>
      </w:r>
      <w:r w:rsidR="00441E18">
        <w:t>.2.2.</w:t>
      </w:r>
      <w:r w:rsidR="006F749D" w:rsidRPr="00EC2A86">
        <w:t xml:space="preserve"> </w:t>
      </w:r>
      <w:r w:rsidRPr="00EC2A86">
        <w:t>пункта 2.2</w:t>
      </w:r>
      <w:r w:rsidR="004A1BF7">
        <w:t>.</w:t>
      </w:r>
      <w:r w:rsidRPr="00EC2A86">
        <w:t xml:space="preserve"> настоящего Регламента (выписки по счетам депо владельцев ценных бумаг, выписки из реестра акционеров, отчеты брокеров (в том числе, в электронном виде),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 либо отчёт аудитора по международным стандартам.</w:t>
      </w:r>
    </w:p>
    <w:p w14:paraId="4379E968" w14:textId="4730D4C0" w:rsidR="00BB165E" w:rsidRDefault="00DA4DB8">
      <w:pPr>
        <w:pStyle w:val="af5"/>
        <w:numPr>
          <w:ilvl w:val="1"/>
          <w:numId w:val="16"/>
        </w:numPr>
        <w:tabs>
          <w:tab w:val="left" w:pos="0"/>
          <w:tab w:val="left" w:pos="851"/>
          <w:tab w:val="left" w:pos="1134"/>
        </w:tabs>
        <w:ind w:left="0" w:firstLine="628"/>
        <w:jc w:val="both"/>
      </w:pPr>
      <w:r w:rsidRPr="00EC2A86">
        <w:t xml:space="preserve">В случае предоставления документов, подтверждающих совершение сделок, отвечающих требованиям </w:t>
      </w:r>
      <w:r w:rsidR="006F749D" w:rsidRPr="00EC2A86">
        <w:t xml:space="preserve">подпункта </w:t>
      </w:r>
      <w:r w:rsidR="00EC2A86" w:rsidRPr="00EC2A86">
        <w:t>2.2.2</w:t>
      </w:r>
      <w:r w:rsidR="00223E52">
        <w:t>.</w:t>
      </w:r>
      <w:r w:rsidR="006F749D" w:rsidRPr="00EC2A86">
        <w:t xml:space="preserve"> </w:t>
      </w:r>
      <w:r w:rsidRPr="00EC2A86">
        <w:t>пункта 2.2</w:t>
      </w:r>
      <w:r w:rsidR="00223E52">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 (кроме случаев предоставления отчёта аудитора по международным стандартам).</w:t>
      </w:r>
    </w:p>
    <w:p w14:paraId="36FC0E41" w14:textId="1CDB679A" w:rsidR="00441E18" w:rsidRDefault="00441E18">
      <w:pPr>
        <w:pStyle w:val="af5"/>
        <w:numPr>
          <w:ilvl w:val="1"/>
          <w:numId w:val="16"/>
        </w:numPr>
        <w:tabs>
          <w:tab w:val="left" w:pos="0"/>
          <w:tab w:val="left" w:pos="851"/>
          <w:tab w:val="left" w:pos="1134"/>
        </w:tabs>
        <w:ind w:left="0" w:firstLine="628"/>
        <w:jc w:val="both"/>
      </w:pPr>
      <w:r>
        <w:t xml:space="preserve">Если заявитель юридическое лицо - нерезидент является действующим клиентом Банка, то документы, указанные в </w:t>
      </w:r>
      <w:proofErr w:type="spellStart"/>
      <w:r>
        <w:t>пп</w:t>
      </w:r>
      <w:proofErr w:type="spellEnd"/>
      <w:r>
        <w:t>. 4.2</w:t>
      </w:r>
      <w:r w:rsidR="00223E52">
        <w:t>.</w:t>
      </w:r>
      <w:r>
        <w:t xml:space="preserve"> – 4.9</w:t>
      </w:r>
      <w:r w:rsidR="00223E52">
        <w:t>.</w:t>
      </w:r>
      <w:r>
        <w:t xml:space="preserve"> настоящего Приложения предоставляются только в случае необходимости их актуализации.</w:t>
      </w:r>
    </w:p>
    <w:p w14:paraId="7EBB946C" w14:textId="77777777" w:rsidR="00DA4DB8" w:rsidRPr="00EC2A86" w:rsidRDefault="00DA4DB8" w:rsidP="00940982">
      <w:pPr>
        <w:tabs>
          <w:tab w:val="left" w:pos="851"/>
          <w:tab w:val="left" w:pos="1200"/>
        </w:tabs>
        <w:ind w:firstLine="600"/>
        <w:jc w:val="both"/>
      </w:pPr>
    </w:p>
    <w:p w14:paraId="7D39F801" w14:textId="77777777" w:rsidR="0054420D" w:rsidRPr="00EC2A86" w:rsidRDefault="00C36FEC" w:rsidP="0054420D">
      <w:pPr>
        <w:autoSpaceDE w:val="0"/>
        <w:autoSpaceDN w:val="0"/>
        <w:adjustRightInd w:val="0"/>
        <w:ind w:firstLine="708"/>
        <w:jc w:val="both"/>
      </w:pPr>
      <w:r>
        <w:t>*</w:t>
      </w:r>
      <w:r w:rsidR="00964EC2">
        <w:t xml:space="preserve"> </w:t>
      </w:r>
      <w:r w:rsidR="0054420D" w:rsidRPr="00EC2A86">
        <w:t xml:space="preserve">БАНК имеет право запросить у </w:t>
      </w:r>
      <w:r>
        <w:t>З</w:t>
      </w:r>
      <w:r w:rsidRPr="00EC2A86">
        <w:t xml:space="preserve">аявителя </w:t>
      </w:r>
      <w:r w:rsidR="0054420D" w:rsidRPr="00EC2A86">
        <w:t>дополнительные документы, не указанные в настоящем приложении, подтверждающие его соответствие требованиям, соблюдение которых необходимо для признания лица квалифицированным инвестором.</w:t>
      </w:r>
    </w:p>
    <w:p w14:paraId="33EC3979" w14:textId="321FECCA" w:rsidR="002750C6" w:rsidRPr="00EC2A86" w:rsidRDefault="002750C6" w:rsidP="002750C6">
      <w:pPr>
        <w:autoSpaceDE w:val="0"/>
        <w:autoSpaceDN w:val="0"/>
        <w:adjustRightInd w:val="0"/>
        <w:ind w:firstLine="708"/>
        <w:jc w:val="both"/>
      </w:pPr>
      <w:r w:rsidRPr="00EC2A86">
        <w:t xml:space="preserve">В этом случае течение срока, предусмотренного </w:t>
      </w:r>
      <w:r w:rsidR="00EC2A86" w:rsidRPr="00EC2A86">
        <w:t>пунктом</w:t>
      </w:r>
      <w:r w:rsidRPr="00EC2A86">
        <w:t xml:space="preserve"> 3.3</w:t>
      </w:r>
      <w:r w:rsidR="00FF331F">
        <w:t>.</w:t>
      </w:r>
      <w:r w:rsidRPr="00EC2A86">
        <w:t xml:space="preserve"> настоящего Регламента, приостанавливается со дня направления запроса до дня представления </w:t>
      </w:r>
      <w:r w:rsidR="00C36FEC">
        <w:t>З</w:t>
      </w:r>
      <w:r w:rsidR="00C36FEC" w:rsidRPr="00EC2A86">
        <w:t xml:space="preserve">аявителем </w:t>
      </w:r>
      <w:r w:rsidRPr="00EC2A86">
        <w:t>запрашиваемых документов.</w:t>
      </w:r>
    </w:p>
    <w:p w14:paraId="08659B38" w14:textId="77777777" w:rsidR="002750C6" w:rsidRPr="002750C6" w:rsidRDefault="002750C6" w:rsidP="0054420D">
      <w:pPr>
        <w:autoSpaceDE w:val="0"/>
        <w:autoSpaceDN w:val="0"/>
        <w:adjustRightInd w:val="0"/>
        <w:ind w:firstLine="708"/>
        <w:jc w:val="both"/>
        <w:rPr>
          <w:highlight w:val="yellow"/>
        </w:rPr>
      </w:pPr>
    </w:p>
    <w:p w14:paraId="3D007907" w14:textId="77777777" w:rsidR="00CF78EF" w:rsidRPr="002750C6" w:rsidRDefault="00CF78EF" w:rsidP="00CF78EF">
      <w:pPr>
        <w:autoSpaceDE w:val="0"/>
        <w:autoSpaceDN w:val="0"/>
        <w:adjustRightInd w:val="0"/>
        <w:jc w:val="right"/>
        <w:rPr>
          <w:rFonts w:eastAsia="Times New Roman"/>
          <w:highlight w:val="yellow"/>
          <w:lang w:eastAsia="ru-RU"/>
        </w:rPr>
      </w:pPr>
    </w:p>
    <w:p w14:paraId="562FD889" w14:textId="77777777" w:rsidR="00374E3B" w:rsidRPr="006468F0" w:rsidRDefault="008E2122" w:rsidP="00374E3B">
      <w:pPr>
        <w:ind w:left="5760"/>
        <w:rPr>
          <w:sz w:val="20"/>
          <w:szCs w:val="20"/>
        </w:rPr>
      </w:pPr>
      <w:r w:rsidRPr="002750C6">
        <w:rPr>
          <w:rFonts w:eastAsia="Times New Roman"/>
          <w:highlight w:val="yellow"/>
          <w:lang w:eastAsia="ru-RU"/>
        </w:rPr>
        <w:br w:type="page"/>
      </w:r>
      <w:r w:rsidR="00374E3B" w:rsidRPr="006468F0">
        <w:rPr>
          <w:sz w:val="20"/>
          <w:szCs w:val="20"/>
        </w:rPr>
        <w:lastRenderedPageBreak/>
        <w:t xml:space="preserve">Приложение № </w:t>
      </w:r>
      <w:r w:rsidR="008B013D">
        <w:rPr>
          <w:sz w:val="20"/>
          <w:szCs w:val="20"/>
        </w:rPr>
        <w:t>2</w:t>
      </w:r>
    </w:p>
    <w:p w14:paraId="0492D531" w14:textId="77777777" w:rsidR="00304954" w:rsidRPr="006468F0" w:rsidRDefault="00304954" w:rsidP="00304954">
      <w:pPr>
        <w:ind w:left="5760"/>
        <w:jc w:val="both"/>
        <w:rPr>
          <w:bCs/>
          <w:sz w:val="20"/>
          <w:szCs w:val="20"/>
        </w:rPr>
      </w:pPr>
      <w:r w:rsidRPr="006468F0">
        <w:rPr>
          <w:bCs/>
          <w:sz w:val="20"/>
          <w:szCs w:val="20"/>
        </w:rPr>
        <w:t xml:space="preserve">к Регламенту признания лиц квалифицированными инвесторами ООО «Первый Клиентский Банк» </w:t>
      </w:r>
    </w:p>
    <w:p w14:paraId="10096EFA" w14:textId="77777777" w:rsidR="00374E3B" w:rsidRPr="006468F0" w:rsidRDefault="00374E3B" w:rsidP="00CF78EF">
      <w:pPr>
        <w:autoSpaceDE w:val="0"/>
        <w:autoSpaceDN w:val="0"/>
        <w:adjustRightInd w:val="0"/>
        <w:jc w:val="right"/>
        <w:rPr>
          <w:rFonts w:eastAsia="Times New Roman"/>
          <w:lang w:eastAsia="ru-RU"/>
        </w:rPr>
      </w:pPr>
    </w:p>
    <w:p w14:paraId="54F32CCF" w14:textId="77777777" w:rsidR="00CF78EF" w:rsidRPr="006468F0" w:rsidRDefault="00CF78EF" w:rsidP="00CF78EF">
      <w:pPr>
        <w:autoSpaceDE w:val="0"/>
        <w:autoSpaceDN w:val="0"/>
        <w:adjustRightInd w:val="0"/>
        <w:jc w:val="right"/>
        <w:rPr>
          <w:rFonts w:eastAsia="Times New Roman"/>
          <w:lang w:eastAsia="ru-RU"/>
        </w:rPr>
      </w:pPr>
      <w:r w:rsidRPr="006468F0">
        <w:rPr>
          <w:rFonts w:eastAsia="Times New Roman"/>
          <w:lang w:eastAsia="ru-RU"/>
        </w:rPr>
        <w:t xml:space="preserve">В </w:t>
      </w:r>
      <w:r w:rsidR="00304954" w:rsidRPr="006468F0">
        <w:rPr>
          <w:bCs/>
          <w:sz w:val="20"/>
          <w:szCs w:val="20"/>
        </w:rPr>
        <w:t>ООО «Первый Клиентский Банк»</w:t>
      </w:r>
    </w:p>
    <w:p w14:paraId="100ADFB0" w14:textId="77777777" w:rsidR="00CF78EF" w:rsidRPr="006468F0" w:rsidRDefault="00CF78EF" w:rsidP="00CF78EF">
      <w:pPr>
        <w:autoSpaceDE w:val="0"/>
        <w:autoSpaceDN w:val="0"/>
        <w:adjustRightInd w:val="0"/>
        <w:jc w:val="right"/>
        <w:rPr>
          <w:rFonts w:eastAsia="Times New Roman"/>
          <w:b/>
          <w:bCs/>
          <w:lang w:eastAsia="ru-RU"/>
        </w:rPr>
      </w:pPr>
      <w:r w:rsidRPr="006468F0">
        <w:rPr>
          <w:rFonts w:eastAsia="Times New Roman"/>
          <w:b/>
          <w:bCs/>
          <w:lang w:eastAsia="ru-RU"/>
        </w:rPr>
        <w:t>От:___________________</w:t>
      </w:r>
    </w:p>
    <w:p w14:paraId="0C34184A" w14:textId="77777777" w:rsidR="00D4388F" w:rsidRPr="006468F0" w:rsidRDefault="00D4388F" w:rsidP="00CF78EF">
      <w:pPr>
        <w:autoSpaceDE w:val="0"/>
        <w:autoSpaceDN w:val="0"/>
        <w:adjustRightInd w:val="0"/>
        <w:jc w:val="right"/>
        <w:rPr>
          <w:rFonts w:eastAsia="Times New Roman"/>
          <w:b/>
          <w:bCs/>
          <w:sz w:val="18"/>
          <w:szCs w:val="18"/>
          <w:lang w:eastAsia="ru-RU"/>
        </w:rPr>
      </w:pPr>
      <w:r w:rsidRPr="006468F0">
        <w:rPr>
          <w:rFonts w:eastAsia="Times New Roman"/>
          <w:bCs/>
          <w:lang w:eastAsia="ru-RU"/>
        </w:rPr>
        <w:t>(</w:t>
      </w:r>
      <w:r w:rsidRPr="006468F0">
        <w:rPr>
          <w:rFonts w:eastAsia="Times New Roman"/>
          <w:bCs/>
          <w:i/>
          <w:sz w:val="16"/>
          <w:szCs w:val="16"/>
          <w:lang w:eastAsia="ru-RU"/>
        </w:rPr>
        <w:t>указыва</w:t>
      </w:r>
      <w:r w:rsidR="00AC46E9">
        <w:rPr>
          <w:rFonts w:eastAsia="Times New Roman"/>
          <w:bCs/>
          <w:i/>
          <w:sz w:val="16"/>
          <w:szCs w:val="16"/>
          <w:lang w:eastAsia="ru-RU"/>
        </w:rPr>
        <w:t>ю</w:t>
      </w:r>
      <w:r w:rsidRPr="006468F0">
        <w:rPr>
          <w:rFonts w:eastAsia="Times New Roman"/>
          <w:bCs/>
          <w:i/>
          <w:sz w:val="16"/>
          <w:szCs w:val="16"/>
          <w:lang w:eastAsia="ru-RU"/>
        </w:rPr>
        <w:t>тся</w:t>
      </w:r>
      <w:r w:rsidR="00CE3943" w:rsidRPr="006468F0">
        <w:rPr>
          <w:rFonts w:eastAsia="Times New Roman"/>
          <w:bCs/>
          <w:i/>
          <w:sz w:val="16"/>
          <w:szCs w:val="16"/>
          <w:lang w:eastAsia="ru-RU"/>
        </w:rPr>
        <w:t xml:space="preserve"> </w:t>
      </w:r>
      <w:r w:rsidRPr="006468F0">
        <w:rPr>
          <w:rFonts w:eastAsia="Times New Roman"/>
          <w:bCs/>
          <w:i/>
          <w:sz w:val="16"/>
          <w:szCs w:val="16"/>
          <w:lang w:eastAsia="ru-RU"/>
        </w:rPr>
        <w:t>ФИО, паспортные данн</w:t>
      </w:r>
      <w:r w:rsidR="00AC46E9">
        <w:rPr>
          <w:rFonts w:eastAsia="Times New Roman"/>
          <w:bCs/>
          <w:i/>
          <w:sz w:val="16"/>
          <w:szCs w:val="16"/>
          <w:lang w:eastAsia="ru-RU"/>
        </w:rPr>
        <w:t>ые</w:t>
      </w:r>
      <w:r w:rsidR="00CE3943" w:rsidRPr="006468F0">
        <w:rPr>
          <w:rFonts w:eastAsia="Times New Roman"/>
          <w:b/>
          <w:bCs/>
          <w:sz w:val="18"/>
          <w:szCs w:val="18"/>
          <w:lang w:eastAsia="ru-RU"/>
        </w:rPr>
        <w:t>)</w:t>
      </w:r>
    </w:p>
    <w:p w14:paraId="45948EF2" w14:textId="77777777" w:rsidR="00CF78EF" w:rsidRPr="006468F0" w:rsidRDefault="00CF78EF" w:rsidP="00CF78EF">
      <w:pPr>
        <w:autoSpaceDE w:val="0"/>
        <w:autoSpaceDN w:val="0"/>
        <w:adjustRightInd w:val="0"/>
        <w:jc w:val="center"/>
        <w:rPr>
          <w:rFonts w:eastAsia="Times New Roman"/>
          <w:b/>
          <w:bCs/>
          <w:lang w:eastAsia="ru-RU"/>
        </w:rPr>
      </w:pPr>
    </w:p>
    <w:p w14:paraId="6F3CBF5D" w14:textId="77777777" w:rsidR="00CF78EF" w:rsidRPr="006468F0" w:rsidRDefault="00CF78EF" w:rsidP="00CF78EF">
      <w:pPr>
        <w:autoSpaceDE w:val="0"/>
        <w:autoSpaceDN w:val="0"/>
        <w:adjustRightInd w:val="0"/>
        <w:jc w:val="center"/>
        <w:rPr>
          <w:rFonts w:eastAsia="Times New Roman"/>
          <w:b/>
          <w:bCs/>
          <w:lang w:eastAsia="ru-RU"/>
        </w:rPr>
      </w:pPr>
      <w:r w:rsidRPr="006468F0">
        <w:rPr>
          <w:rFonts w:eastAsia="Times New Roman"/>
          <w:b/>
          <w:bCs/>
          <w:lang w:eastAsia="ru-RU"/>
        </w:rPr>
        <w:t>ЗАЯВЛЕНИЕ</w:t>
      </w:r>
    </w:p>
    <w:p w14:paraId="088650BE" w14:textId="77777777" w:rsidR="00CF78EF" w:rsidRDefault="00CF78EF" w:rsidP="00CF78EF">
      <w:pPr>
        <w:autoSpaceDE w:val="0"/>
        <w:autoSpaceDN w:val="0"/>
        <w:adjustRightInd w:val="0"/>
        <w:jc w:val="center"/>
        <w:rPr>
          <w:rFonts w:eastAsia="Times New Roman"/>
          <w:b/>
          <w:bCs/>
          <w:lang w:eastAsia="ru-RU"/>
        </w:rPr>
      </w:pPr>
      <w:r w:rsidRPr="006468F0">
        <w:rPr>
          <w:rFonts w:eastAsia="Times New Roman"/>
          <w:b/>
          <w:bCs/>
          <w:lang w:eastAsia="ru-RU"/>
        </w:rPr>
        <w:t>О ПРИЗНАНИИ КВАЛИФИЦИРОВАННЫМ ИНВЕСТОРОМ</w:t>
      </w:r>
    </w:p>
    <w:p w14:paraId="23D4498A" w14:textId="77777777" w:rsidR="00AC46E9" w:rsidRPr="006468F0" w:rsidRDefault="00AC46E9" w:rsidP="00CF78EF">
      <w:pPr>
        <w:autoSpaceDE w:val="0"/>
        <w:autoSpaceDN w:val="0"/>
        <w:adjustRightInd w:val="0"/>
        <w:jc w:val="center"/>
        <w:rPr>
          <w:rFonts w:eastAsia="Times New Roman"/>
          <w:b/>
          <w:bCs/>
          <w:lang w:eastAsia="ru-RU"/>
        </w:rPr>
      </w:pPr>
      <w:r>
        <w:rPr>
          <w:rFonts w:eastAsia="Times New Roman"/>
          <w:b/>
          <w:bCs/>
          <w:lang w:eastAsia="ru-RU"/>
        </w:rPr>
        <w:t>(от физического лица)</w:t>
      </w:r>
    </w:p>
    <w:p w14:paraId="2215F5AC" w14:textId="77777777" w:rsidR="003258E6" w:rsidRPr="006468F0" w:rsidRDefault="00CF78EF" w:rsidP="00CF760F">
      <w:pPr>
        <w:autoSpaceDE w:val="0"/>
        <w:autoSpaceDN w:val="0"/>
        <w:adjustRightInd w:val="0"/>
        <w:ind w:firstLine="708"/>
        <w:jc w:val="both"/>
        <w:rPr>
          <w:rFonts w:eastAsia="Times New Roman"/>
          <w:sz w:val="18"/>
          <w:szCs w:val="18"/>
          <w:lang w:eastAsia="ru-RU"/>
        </w:rPr>
      </w:pPr>
      <w:r w:rsidRPr="006468F0">
        <w:rPr>
          <w:rFonts w:eastAsia="Times New Roman"/>
          <w:lang w:eastAsia="ru-RU"/>
        </w:rPr>
        <w:t xml:space="preserve">Прошу признать </w:t>
      </w:r>
      <w:r w:rsidRPr="006468F0">
        <w:rPr>
          <w:rFonts w:eastAsia="Times New Roman"/>
          <w:sz w:val="18"/>
          <w:szCs w:val="18"/>
          <w:lang w:eastAsia="ru-RU"/>
        </w:rPr>
        <w:t>_____________________________</w:t>
      </w:r>
      <w:r w:rsidR="003258E6" w:rsidRPr="006468F0">
        <w:rPr>
          <w:rFonts w:eastAsia="Times New Roman"/>
          <w:sz w:val="18"/>
          <w:szCs w:val="18"/>
          <w:lang w:eastAsia="ru-RU"/>
        </w:rPr>
        <w:t>_________________________________________________________</w:t>
      </w:r>
      <w:r w:rsidR="00D4388F" w:rsidRPr="006468F0">
        <w:rPr>
          <w:rFonts w:eastAsia="Times New Roman"/>
          <w:sz w:val="18"/>
          <w:szCs w:val="18"/>
          <w:lang w:eastAsia="ru-RU"/>
        </w:rPr>
        <w:t xml:space="preserve"> </w:t>
      </w:r>
    </w:p>
    <w:p w14:paraId="3F7E8659" w14:textId="77777777" w:rsidR="003258E6" w:rsidRPr="006468F0" w:rsidRDefault="003258E6" w:rsidP="003258E6">
      <w:pPr>
        <w:autoSpaceDE w:val="0"/>
        <w:autoSpaceDN w:val="0"/>
        <w:adjustRightInd w:val="0"/>
        <w:ind w:left="2124" w:firstLine="708"/>
        <w:jc w:val="both"/>
        <w:rPr>
          <w:rFonts w:eastAsia="Times New Roman"/>
          <w:sz w:val="18"/>
          <w:szCs w:val="18"/>
          <w:lang w:eastAsia="ru-RU"/>
        </w:rPr>
      </w:pPr>
      <w:r w:rsidRPr="006468F0">
        <w:rPr>
          <w:rFonts w:eastAsia="Times New Roman"/>
          <w:sz w:val="18"/>
          <w:szCs w:val="18"/>
          <w:lang w:eastAsia="ru-RU"/>
        </w:rPr>
        <w:t>(</w:t>
      </w:r>
      <w:r w:rsidR="00D4388F" w:rsidRPr="006468F0">
        <w:rPr>
          <w:rFonts w:eastAsia="Times New Roman"/>
          <w:sz w:val="18"/>
          <w:szCs w:val="18"/>
          <w:lang w:eastAsia="ru-RU"/>
        </w:rPr>
        <w:t>указать ФИО</w:t>
      </w:r>
      <w:r w:rsidRPr="006468F0">
        <w:rPr>
          <w:rFonts w:eastAsia="Times New Roman"/>
          <w:sz w:val="18"/>
          <w:szCs w:val="18"/>
          <w:lang w:eastAsia="ru-RU"/>
        </w:rPr>
        <w:t xml:space="preserve"> физического лица)</w:t>
      </w:r>
    </w:p>
    <w:p w14:paraId="73F4ED61" w14:textId="77777777" w:rsidR="00AC46E9" w:rsidRDefault="00CE3943" w:rsidP="00CF760F">
      <w:pPr>
        <w:autoSpaceDE w:val="0"/>
        <w:autoSpaceDN w:val="0"/>
        <w:adjustRightInd w:val="0"/>
        <w:ind w:firstLine="708"/>
        <w:jc w:val="both"/>
        <w:rPr>
          <w:rFonts w:eastAsia="Times New Roman"/>
          <w:lang w:eastAsia="ru-RU"/>
        </w:rPr>
      </w:pPr>
      <w:r w:rsidRPr="006468F0">
        <w:rPr>
          <w:rFonts w:eastAsia="Times New Roman"/>
          <w:lang w:eastAsia="ru-RU"/>
        </w:rPr>
        <w:t>квалифицированным инвестором</w:t>
      </w:r>
      <w:r w:rsidR="00AC46E9">
        <w:rPr>
          <w:rFonts w:eastAsia="Times New Roman"/>
          <w:lang w:eastAsia="ru-RU"/>
        </w:rPr>
        <w:t xml:space="preserve"> </w:t>
      </w:r>
      <w:r w:rsidR="007927B3">
        <w:rPr>
          <w:rFonts w:eastAsia="Times New Roman"/>
          <w:lang w:eastAsia="ru-RU"/>
        </w:rPr>
        <w:t>в</w:t>
      </w:r>
      <w:r w:rsidR="00CF760F" w:rsidRPr="006468F0">
        <w:rPr>
          <w:rFonts w:eastAsia="Times New Roman"/>
          <w:lang w:eastAsia="ru-RU"/>
        </w:rPr>
        <w:t xml:space="preserve"> </w:t>
      </w:r>
      <w:r w:rsidR="00CF78EF" w:rsidRPr="006468F0">
        <w:rPr>
          <w:rFonts w:eastAsia="Times New Roman"/>
          <w:lang w:eastAsia="ru-RU"/>
        </w:rPr>
        <w:t>отношении:</w:t>
      </w:r>
    </w:p>
    <w:p w14:paraId="16439568" w14:textId="77777777" w:rsidR="00BB165E" w:rsidRDefault="00CF78EF">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w:t>
      </w:r>
      <w:r w:rsidR="00CF760F" w:rsidRPr="006468F0">
        <w:rPr>
          <w:rFonts w:eastAsia="Times New Roman"/>
          <w:lang w:eastAsia="ru-RU"/>
        </w:rPr>
        <w:t>____</w:t>
      </w:r>
      <w:r w:rsidR="00AC46E9">
        <w:rPr>
          <w:rFonts w:eastAsia="Times New Roman"/>
          <w:lang w:eastAsia="ru-RU"/>
        </w:rPr>
        <w:t>______</w:t>
      </w:r>
    </w:p>
    <w:p w14:paraId="39C7714D" w14:textId="77777777" w:rsidR="00CF78EF" w:rsidRPr="006468F0" w:rsidRDefault="00CF78EF" w:rsidP="00CF760F">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w:t>
      </w:r>
      <w:r w:rsidR="007927B3">
        <w:rPr>
          <w:rFonts w:eastAsia="Times New Roman"/>
          <w:sz w:val="18"/>
          <w:szCs w:val="18"/>
          <w:lang w:eastAsia="ru-RU"/>
        </w:rPr>
        <w:t xml:space="preserve">перечень </w:t>
      </w:r>
      <w:r w:rsidR="007927B3" w:rsidRPr="006468F0">
        <w:rPr>
          <w:rFonts w:eastAsia="Times New Roman"/>
          <w:sz w:val="18"/>
          <w:szCs w:val="18"/>
          <w:lang w:eastAsia="ru-RU"/>
        </w:rPr>
        <w:t>вид</w:t>
      </w:r>
      <w:r w:rsidR="007927B3">
        <w:rPr>
          <w:rFonts w:eastAsia="Times New Roman"/>
          <w:sz w:val="18"/>
          <w:szCs w:val="18"/>
          <w:lang w:eastAsia="ru-RU"/>
        </w:rPr>
        <w:t>ов</w:t>
      </w:r>
      <w:r w:rsidR="007927B3" w:rsidRPr="006468F0">
        <w:rPr>
          <w:rFonts w:eastAsia="Times New Roman"/>
          <w:sz w:val="18"/>
          <w:szCs w:val="18"/>
          <w:lang w:eastAsia="ru-RU"/>
        </w:rPr>
        <w:t xml:space="preserve"> </w:t>
      </w:r>
      <w:r w:rsidRPr="006468F0">
        <w:rPr>
          <w:rFonts w:eastAsia="Times New Roman"/>
          <w:sz w:val="18"/>
          <w:szCs w:val="18"/>
          <w:lang w:eastAsia="ru-RU"/>
        </w:rPr>
        <w:t>услуг, в отношении которых лицо обращается с просьбой быть признанным квалифицированным инвестором)</w:t>
      </w:r>
    </w:p>
    <w:p w14:paraId="33526B7E" w14:textId="77777777" w:rsidR="00CF78EF" w:rsidRPr="006468F0" w:rsidRDefault="00CF78EF" w:rsidP="00CF760F">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____________________________________________________________________________________</w:t>
      </w:r>
      <w:r w:rsidR="00AE0D84" w:rsidRPr="006468F0">
        <w:rPr>
          <w:rFonts w:eastAsia="Times New Roman"/>
          <w:lang w:eastAsia="ru-RU"/>
        </w:rPr>
        <w:t>.</w:t>
      </w:r>
    </w:p>
    <w:p w14:paraId="7BF2966A" w14:textId="77777777" w:rsidR="00CF78EF" w:rsidRPr="006468F0" w:rsidRDefault="00CF78EF" w:rsidP="00CF760F">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перечень видов ценных бумаг и (или) </w:t>
      </w:r>
      <w:r w:rsidR="006A1ECB">
        <w:rPr>
          <w:rFonts w:eastAsia="Times New Roman"/>
          <w:sz w:val="18"/>
          <w:szCs w:val="18"/>
          <w:lang w:eastAsia="ru-RU"/>
        </w:rPr>
        <w:t>производных финансовых</w:t>
      </w:r>
      <w:r w:rsidRPr="006468F0">
        <w:rPr>
          <w:rFonts w:eastAsia="Times New Roman"/>
          <w:sz w:val="18"/>
          <w:szCs w:val="18"/>
          <w:lang w:eastAsia="ru-RU"/>
        </w:rPr>
        <w:t xml:space="preserve"> инструментов, в отношении которых лицо обращается с просьбой быть признанным квалифицированным инвестором)</w:t>
      </w:r>
    </w:p>
    <w:p w14:paraId="248151F4" w14:textId="77777777" w:rsidR="00CF78EF" w:rsidRPr="006468F0" w:rsidRDefault="00CF78EF" w:rsidP="00CF760F">
      <w:pPr>
        <w:autoSpaceDE w:val="0"/>
        <w:autoSpaceDN w:val="0"/>
        <w:adjustRightInd w:val="0"/>
        <w:jc w:val="both"/>
        <w:rPr>
          <w:rFonts w:eastAsia="Times New Roman"/>
          <w:lang w:eastAsia="ru-RU"/>
        </w:rPr>
      </w:pPr>
      <w:r w:rsidRPr="006468F0">
        <w:rPr>
          <w:rFonts w:eastAsia="Times New Roman"/>
          <w:lang w:eastAsia="ru-RU"/>
        </w:rPr>
        <w:t>Настоящим я подтверждаю, что:</w:t>
      </w:r>
    </w:p>
    <w:p w14:paraId="1031B16B" w14:textId="77777777" w:rsidR="00CF78EF" w:rsidRPr="006468F0" w:rsidRDefault="00CF78EF" w:rsidP="00AE0D84">
      <w:pPr>
        <w:autoSpaceDE w:val="0"/>
        <w:autoSpaceDN w:val="0"/>
        <w:adjustRightInd w:val="0"/>
        <w:ind w:firstLine="600"/>
        <w:jc w:val="both"/>
        <w:rPr>
          <w:rFonts w:eastAsia="Times New Roman"/>
          <w:lang w:eastAsia="ru-RU"/>
        </w:rPr>
      </w:pPr>
      <w:r w:rsidRPr="006468F0">
        <w:rPr>
          <w:rFonts w:eastAsia="Times New Roman"/>
          <w:lang w:eastAsia="ru-RU"/>
        </w:rPr>
        <w:t xml:space="preserve">- осведомлен </w:t>
      </w:r>
      <w:r w:rsidR="006A1ECB" w:rsidRPr="006A1ECB">
        <w:rPr>
          <w:rFonts w:eastAsia="Times New Roman"/>
          <w:lang w:eastAsia="ru-RU"/>
        </w:rPr>
        <w:t>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sidR="006A1ECB">
        <w:rPr>
          <w:rFonts w:eastAsia="Times New Roman"/>
          <w:lang w:eastAsia="ru-RU"/>
        </w:rPr>
        <w:t>г квалифицированным инвесторам</w:t>
      </w:r>
      <w:r w:rsidRPr="006468F0">
        <w:rPr>
          <w:rFonts w:eastAsia="Times New Roman"/>
          <w:lang w:eastAsia="ru-RU"/>
        </w:rPr>
        <w:t>;</w:t>
      </w:r>
    </w:p>
    <w:p w14:paraId="5D701D0D" w14:textId="77777777" w:rsidR="00CF78EF" w:rsidRPr="006468F0" w:rsidRDefault="00CF78EF" w:rsidP="00AE0D84">
      <w:pPr>
        <w:autoSpaceDE w:val="0"/>
        <w:autoSpaceDN w:val="0"/>
        <w:adjustRightInd w:val="0"/>
        <w:ind w:firstLine="600"/>
        <w:jc w:val="both"/>
        <w:rPr>
          <w:rFonts w:eastAsia="Times New Roman"/>
          <w:lang w:eastAsia="ru-RU"/>
        </w:rPr>
      </w:pPr>
      <w:r w:rsidRPr="006468F0">
        <w:rPr>
          <w:rFonts w:eastAsia="Times New Roman"/>
          <w:lang w:eastAsia="ru-RU"/>
        </w:rPr>
        <w:t>- осведомлен и понимаю последствия того,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N 46-ФЗ</w:t>
      </w:r>
      <w:r w:rsidR="00F03A69" w:rsidRPr="006468F0">
        <w:rPr>
          <w:rFonts w:eastAsia="Times New Roman"/>
          <w:lang w:eastAsia="ru-RU"/>
        </w:rPr>
        <w:t xml:space="preserve"> «</w:t>
      </w:r>
      <w:r w:rsidRPr="006468F0">
        <w:rPr>
          <w:rFonts w:eastAsia="Times New Roman"/>
          <w:lang w:eastAsia="ru-RU"/>
        </w:rPr>
        <w:t>О защите прав и законных интересов инвесторов на рынке ценных бумаг</w:t>
      </w:r>
      <w:r w:rsidR="00F03A69" w:rsidRPr="006468F0">
        <w:rPr>
          <w:rFonts w:eastAsia="Times New Roman"/>
          <w:lang w:eastAsia="ru-RU"/>
        </w:rPr>
        <w:t>»</w:t>
      </w:r>
      <w:r w:rsidRPr="006468F0">
        <w:rPr>
          <w:rFonts w:eastAsia="Times New Roman"/>
          <w:lang w:eastAsia="ru-RU"/>
        </w:rPr>
        <w:t xml:space="preserve"> не осуществляются выплаты компенсаций из федерального компенсационного фонда.</w:t>
      </w:r>
    </w:p>
    <w:p w14:paraId="31176AFE" w14:textId="77777777" w:rsidR="007E4837" w:rsidRPr="007E4837" w:rsidRDefault="007E4837" w:rsidP="007E4837">
      <w:pPr>
        <w:autoSpaceDE w:val="0"/>
        <w:autoSpaceDN w:val="0"/>
        <w:adjustRightInd w:val="0"/>
        <w:ind w:firstLine="600"/>
        <w:jc w:val="both"/>
        <w:rPr>
          <w:rFonts w:eastAsia="Times New Roman"/>
          <w:lang w:eastAsia="ru-RU"/>
        </w:rPr>
      </w:pPr>
      <w:r w:rsidRPr="006468F0">
        <w:rPr>
          <w:rFonts w:eastAsia="Times New Roman"/>
          <w:lang w:eastAsia="ru-RU"/>
        </w:rPr>
        <w:t xml:space="preserve">- </w:t>
      </w:r>
      <w:r>
        <w:rPr>
          <w:rFonts w:eastAsia="Times New Roman"/>
          <w:lang w:eastAsia="ru-RU"/>
        </w:rPr>
        <w:t>обязуюсь</w:t>
      </w:r>
      <w:r w:rsidRPr="007E4837">
        <w:rPr>
          <w:rFonts w:eastAsia="Times New Roman"/>
          <w:lang w:eastAsia="ru-RU"/>
        </w:rPr>
        <w:t xml:space="preserve"> уведомить </w:t>
      </w:r>
      <w:r>
        <w:rPr>
          <w:rFonts w:eastAsia="Times New Roman"/>
          <w:lang w:eastAsia="ru-RU"/>
        </w:rPr>
        <w:t xml:space="preserve">Банк, о несоблюдении </w:t>
      </w:r>
      <w:r w:rsidR="002565DF">
        <w:rPr>
          <w:rFonts w:eastAsia="Times New Roman"/>
          <w:lang w:eastAsia="ru-RU"/>
        </w:rPr>
        <w:t>мною</w:t>
      </w:r>
      <w:r w:rsidR="002565DF" w:rsidRPr="007E4837">
        <w:rPr>
          <w:rFonts w:eastAsia="Times New Roman"/>
          <w:lang w:eastAsia="ru-RU"/>
        </w:rPr>
        <w:t xml:space="preserve"> </w:t>
      </w:r>
      <w:r w:rsidRPr="007E4837">
        <w:rPr>
          <w:rFonts w:eastAsia="Times New Roman"/>
          <w:lang w:eastAsia="ru-RU"/>
        </w:rPr>
        <w:t>требований, соответствие которым необходимо для признания лица квалифицированным инвестором.</w:t>
      </w:r>
    </w:p>
    <w:p w14:paraId="6A7061FF" w14:textId="1D2C3858" w:rsidR="002565DF" w:rsidRDefault="002565DF" w:rsidP="002565DF">
      <w:pPr>
        <w:autoSpaceDE w:val="0"/>
        <w:autoSpaceDN w:val="0"/>
        <w:adjustRightInd w:val="0"/>
        <w:ind w:firstLine="600"/>
        <w:jc w:val="both"/>
      </w:pPr>
      <w:r>
        <w:t>На дату настоящего заявления я соответствую следующему требованию Регламента Банка признания лиц квалифицированными инвестор</w:t>
      </w:r>
      <w:r w:rsidR="00671C5E">
        <w:t>а</w:t>
      </w:r>
      <w:r>
        <w:t xml:space="preserve">ми – далее Регламента: </w:t>
      </w:r>
    </w:p>
    <w:p w14:paraId="746C57AA" w14:textId="1F1F7279" w:rsidR="002565DF" w:rsidRDefault="002565DF" w:rsidP="002565DF">
      <w:pPr>
        <w:pStyle w:val="af5"/>
        <w:numPr>
          <w:ilvl w:val="1"/>
          <w:numId w:val="20"/>
        </w:numPr>
        <w:autoSpaceDE w:val="0"/>
        <w:autoSpaceDN w:val="0"/>
        <w:adjustRightInd w:val="0"/>
        <w:jc w:val="both"/>
      </w:pPr>
      <w:r>
        <w:t>- требование подпункта 2.1.1</w:t>
      </w:r>
      <w:r w:rsidR="00810005">
        <w:t>.</w:t>
      </w:r>
      <w:r>
        <w:t xml:space="preserve"> п. 2.1</w:t>
      </w:r>
      <w:r w:rsidR="00810005">
        <w:t>.</w:t>
      </w:r>
      <w:r>
        <w:t xml:space="preserve"> Регламента;</w:t>
      </w:r>
    </w:p>
    <w:p w14:paraId="7B6C0167" w14:textId="6E01302B" w:rsidR="002565DF" w:rsidRDefault="002565DF" w:rsidP="002565DF">
      <w:pPr>
        <w:pStyle w:val="af5"/>
        <w:numPr>
          <w:ilvl w:val="1"/>
          <w:numId w:val="20"/>
        </w:numPr>
        <w:autoSpaceDE w:val="0"/>
        <w:autoSpaceDN w:val="0"/>
        <w:adjustRightInd w:val="0"/>
        <w:jc w:val="both"/>
      </w:pPr>
      <w:r>
        <w:t>- требование подпункта 2.1.2</w:t>
      </w:r>
      <w:r w:rsidR="00810005">
        <w:t>.</w:t>
      </w:r>
      <w:r>
        <w:t xml:space="preserve"> п. 2.1</w:t>
      </w:r>
      <w:r w:rsidR="00810005">
        <w:t>.</w:t>
      </w:r>
      <w:r>
        <w:t xml:space="preserve"> Регламента;</w:t>
      </w:r>
    </w:p>
    <w:p w14:paraId="797EB4F1" w14:textId="24425AC6" w:rsidR="002565DF" w:rsidRDefault="002565DF" w:rsidP="002565DF">
      <w:pPr>
        <w:pStyle w:val="af5"/>
        <w:numPr>
          <w:ilvl w:val="1"/>
          <w:numId w:val="20"/>
        </w:numPr>
        <w:autoSpaceDE w:val="0"/>
        <w:autoSpaceDN w:val="0"/>
        <w:adjustRightInd w:val="0"/>
        <w:jc w:val="both"/>
      </w:pPr>
      <w:r>
        <w:t>- требование подпункта 2.1.3</w:t>
      </w:r>
      <w:r w:rsidR="00810005">
        <w:t>.</w:t>
      </w:r>
      <w:r>
        <w:t xml:space="preserve"> п. 2.1</w:t>
      </w:r>
      <w:r w:rsidR="00810005">
        <w:t>.</w:t>
      </w:r>
      <w:r>
        <w:t xml:space="preserve"> Регламента;</w:t>
      </w:r>
    </w:p>
    <w:p w14:paraId="0CF06A61" w14:textId="765D3C12" w:rsidR="002565DF" w:rsidRDefault="002565DF" w:rsidP="002565DF">
      <w:pPr>
        <w:pStyle w:val="af5"/>
        <w:numPr>
          <w:ilvl w:val="1"/>
          <w:numId w:val="20"/>
        </w:numPr>
        <w:autoSpaceDE w:val="0"/>
        <w:autoSpaceDN w:val="0"/>
        <w:adjustRightInd w:val="0"/>
        <w:jc w:val="both"/>
      </w:pPr>
      <w:r>
        <w:t>- требование подпункта 2.1.4</w:t>
      </w:r>
      <w:r w:rsidR="00810005">
        <w:t>.</w:t>
      </w:r>
      <w:r>
        <w:t xml:space="preserve"> п. 2.1</w:t>
      </w:r>
      <w:r w:rsidR="00810005">
        <w:t>.</w:t>
      </w:r>
      <w:r>
        <w:t xml:space="preserve"> Регламента;</w:t>
      </w:r>
    </w:p>
    <w:p w14:paraId="7E2DC335" w14:textId="2F877A07" w:rsidR="007E4837" w:rsidRPr="006468F0" w:rsidRDefault="002565DF" w:rsidP="002565DF">
      <w:pPr>
        <w:autoSpaceDE w:val="0"/>
        <w:autoSpaceDN w:val="0"/>
        <w:adjustRightInd w:val="0"/>
        <w:ind w:firstLine="600"/>
        <w:jc w:val="both"/>
        <w:rPr>
          <w:rFonts w:eastAsia="Times New Roman"/>
          <w:lang w:eastAsia="ru-RU"/>
        </w:rPr>
      </w:pPr>
      <w:r>
        <w:t xml:space="preserve">                        - требование подпункта 2.1.5</w:t>
      </w:r>
      <w:r w:rsidR="00810005">
        <w:t>.</w:t>
      </w:r>
      <w:r>
        <w:t xml:space="preserve"> п. 2.1</w:t>
      </w:r>
      <w:r w:rsidR="00810005">
        <w:t>.</w:t>
      </w:r>
      <w:r>
        <w:t xml:space="preserve"> Регламента.</w:t>
      </w:r>
    </w:p>
    <w:p w14:paraId="3CA6BC65" w14:textId="77777777" w:rsidR="00CA49E4" w:rsidRPr="006468F0" w:rsidRDefault="00CA49E4" w:rsidP="00CF78EF">
      <w:pPr>
        <w:autoSpaceDE w:val="0"/>
        <w:autoSpaceDN w:val="0"/>
        <w:adjustRightInd w:val="0"/>
        <w:rPr>
          <w:rFonts w:eastAsia="Times New Roman"/>
          <w:lang w:eastAsia="ru-RU"/>
        </w:rPr>
      </w:pPr>
    </w:p>
    <w:p w14:paraId="63963725" w14:textId="77777777" w:rsidR="00F24AA3" w:rsidRPr="006468F0" w:rsidRDefault="00CF78EF" w:rsidP="00F24AA3">
      <w:pPr>
        <w:autoSpaceDE w:val="0"/>
        <w:autoSpaceDN w:val="0"/>
        <w:adjustRightInd w:val="0"/>
        <w:rPr>
          <w:rFonts w:eastAsia="Times New Roman"/>
          <w:lang w:eastAsia="ru-RU"/>
        </w:rPr>
      </w:pPr>
      <w:r w:rsidRPr="006468F0">
        <w:rPr>
          <w:rFonts w:eastAsia="Times New Roman"/>
          <w:lang w:eastAsia="ru-RU"/>
        </w:rPr>
        <w:t>_____________________/______________</w:t>
      </w:r>
      <w:r w:rsidR="00B36425" w:rsidRPr="006468F0">
        <w:rPr>
          <w:rFonts w:eastAsia="Times New Roman"/>
          <w:lang w:eastAsia="ru-RU"/>
        </w:rPr>
        <w:t>/</w:t>
      </w:r>
      <w:r w:rsidR="00805AAA" w:rsidRPr="006468F0">
        <w:rPr>
          <w:rFonts w:eastAsia="Times New Roman"/>
          <w:lang w:eastAsia="ru-RU"/>
        </w:rPr>
        <w:t>«_____» ____________ 20___ г.</w:t>
      </w:r>
    </w:p>
    <w:p w14:paraId="14CE7916" w14:textId="77777777" w:rsidR="00B36425" w:rsidRPr="006468F0" w:rsidRDefault="00F24AA3" w:rsidP="00F24AA3">
      <w:pPr>
        <w:autoSpaceDE w:val="0"/>
        <w:autoSpaceDN w:val="0"/>
        <w:adjustRightInd w:val="0"/>
        <w:ind w:firstLine="708"/>
        <w:rPr>
          <w:rFonts w:eastAsia="Times New Roman"/>
          <w:lang w:eastAsia="ru-RU"/>
        </w:rPr>
      </w:pPr>
      <w:r w:rsidRPr="006468F0">
        <w:rPr>
          <w:rFonts w:eastAsia="Times New Roman"/>
          <w:sz w:val="18"/>
          <w:szCs w:val="18"/>
          <w:lang w:eastAsia="ru-RU"/>
        </w:rPr>
        <w:t>Подпись</w:t>
      </w:r>
      <w:r w:rsidRPr="006468F0">
        <w:rPr>
          <w:rFonts w:eastAsia="Times New Roman"/>
          <w:lang w:eastAsia="ru-RU"/>
        </w:rPr>
        <w:t xml:space="preserve"> </w:t>
      </w:r>
      <w:r w:rsidRPr="006468F0">
        <w:rPr>
          <w:rFonts w:eastAsia="Times New Roman"/>
          <w:lang w:eastAsia="ru-RU"/>
        </w:rPr>
        <w:tab/>
        <w:t xml:space="preserve">          </w:t>
      </w:r>
      <w:r w:rsidR="00B36425" w:rsidRPr="006468F0">
        <w:rPr>
          <w:rFonts w:eastAsia="Times New Roman"/>
          <w:sz w:val="18"/>
          <w:szCs w:val="18"/>
          <w:lang w:eastAsia="ru-RU"/>
        </w:rPr>
        <w:t>Фамилия Инициалы</w:t>
      </w:r>
    </w:p>
    <w:p w14:paraId="5007F105" w14:textId="77777777" w:rsidR="00F24AA3" w:rsidRDefault="00F24AA3" w:rsidP="00374E3B">
      <w:pPr>
        <w:ind w:left="5760"/>
        <w:rPr>
          <w:rFonts w:eastAsia="Times New Roman"/>
          <w:lang w:eastAsia="ru-RU"/>
        </w:rPr>
      </w:pPr>
    </w:p>
    <w:p w14:paraId="5BB63737" w14:textId="77777777" w:rsidR="00AC46E9" w:rsidRPr="006468F0" w:rsidRDefault="00AC46E9" w:rsidP="00374E3B">
      <w:pPr>
        <w:ind w:left="5760"/>
        <w:rPr>
          <w:rFonts w:eastAsia="Times New Roman"/>
          <w:lang w:eastAsia="ru-RU"/>
        </w:rPr>
      </w:pPr>
    </w:p>
    <w:p w14:paraId="7871101E" w14:textId="77777777" w:rsidR="001653E0" w:rsidRPr="006468F0" w:rsidRDefault="00465CC2" w:rsidP="00374E3B">
      <w:pPr>
        <w:ind w:left="5760"/>
        <w:rPr>
          <w:rFonts w:eastAsia="Times New Roman"/>
          <w:lang w:eastAsia="ru-RU"/>
        </w:rPr>
      </w:pPr>
      <w:r w:rsidRPr="006468F0">
        <w:rPr>
          <w:rFonts w:eastAsia="Times New Roman"/>
          <w:lang w:eastAsia="ru-RU"/>
        </w:rPr>
        <w:t>Принято: «__</w:t>
      </w:r>
      <w:r w:rsidR="00F24AA3" w:rsidRPr="006468F0">
        <w:rPr>
          <w:rFonts w:eastAsia="Times New Roman"/>
          <w:lang w:eastAsia="ru-RU"/>
        </w:rPr>
        <w:t>__</w:t>
      </w:r>
      <w:r w:rsidRPr="006468F0">
        <w:rPr>
          <w:rFonts w:eastAsia="Times New Roman"/>
          <w:lang w:eastAsia="ru-RU"/>
        </w:rPr>
        <w:t>»_______20__ г.</w:t>
      </w:r>
      <w:r w:rsidR="001653E0" w:rsidRPr="006468F0">
        <w:rPr>
          <w:rFonts w:eastAsia="Times New Roman"/>
          <w:lang w:eastAsia="ru-RU"/>
        </w:rPr>
        <w:t xml:space="preserve"> </w:t>
      </w:r>
    </w:p>
    <w:p w14:paraId="2484589E" w14:textId="77777777" w:rsidR="00465CC2" w:rsidRPr="006468F0" w:rsidRDefault="001653E0" w:rsidP="00374E3B">
      <w:pPr>
        <w:ind w:left="5760"/>
        <w:rPr>
          <w:rFonts w:eastAsia="Times New Roman"/>
          <w:lang w:eastAsia="ru-RU"/>
        </w:rPr>
      </w:pPr>
      <w:r w:rsidRPr="006468F0">
        <w:rPr>
          <w:rFonts w:eastAsia="Times New Roman"/>
          <w:lang w:eastAsia="ru-RU"/>
        </w:rPr>
        <w:t>Присвоенный заявлению №</w:t>
      </w:r>
    </w:p>
    <w:p w14:paraId="044879D9" w14:textId="77777777" w:rsidR="00314EE1" w:rsidRPr="006468F0" w:rsidRDefault="00CF78EF" w:rsidP="00374E3B">
      <w:pPr>
        <w:ind w:left="5760"/>
        <w:rPr>
          <w:rFonts w:eastAsia="Times New Roman"/>
          <w:lang w:eastAsia="ru-RU"/>
        </w:rPr>
      </w:pPr>
      <w:r w:rsidRPr="006468F0">
        <w:rPr>
          <w:rFonts w:eastAsia="Times New Roman"/>
          <w:lang w:eastAsia="ru-RU"/>
        </w:rPr>
        <w:t xml:space="preserve">Уполномоченный сотрудник </w:t>
      </w:r>
    </w:p>
    <w:p w14:paraId="6B772224" w14:textId="77777777" w:rsidR="00A56684" w:rsidRPr="006468F0" w:rsidRDefault="00314EE1" w:rsidP="00374E3B">
      <w:pPr>
        <w:ind w:left="5760"/>
        <w:rPr>
          <w:rFonts w:eastAsia="Times New Roman"/>
          <w:lang w:eastAsia="ru-RU"/>
        </w:rPr>
      </w:pPr>
      <w:r w:rsidRPr="006468F0">
        <w:rPr>
          <w:rFonts w:eastAsia="Times New Roman"/>
          <w:lang w:eastAsia="ru-RU"/>
        </w:rPr>
        <w:t>ООО «Первый Клиентский Банк»</w:t>
      </w:r>
      <w:r w:rsidR="00C43728" w:rsidRPr="006468F0">
        <w:rPr>
          <w:rFonts w:eastAsia="Times New Roman"/>
          <w:lang w:eastAsia="ru-RU"/>
        </w:rPr>
        <w:t xml:space="preserve"> </w:t>
      </w:r>
      <w:r w:rsidR="00DF71F7" w:rsidRPr="006468F0">
        <w:rPr>
          <w:rFonts w:eastAsia="Times New Roman"/>
          <w:lang w:eastAsia="ru-RU"/>
        </w:rPr>
        <w:t xml:space="preserve"> </w:t>
      </w:r>
      <w:r w:rsidR="00CF78EF" w:rsidRPr="006468F0">
        <w:rPr>
          <w:rFonts w:eastAsia="Times New Roman"/>
          <w:lang w:eastAsia="ru-RU"/>
        </w:rPr>
        <w:t>__________________/_______________/</w:t>
      </w:r>
    </w:p>
    <w:p w14:paraId="5465B4A4" w14:textId="77777777" w:rsidR="004B0CF2" w:rsidRDefault="00F24AA3" w:rsidP="00374E3B">
      <w:pPr>
        <w:ind w:left="5760"/>
        <w:rPr>
          <w:b/>
        </w:rPr>
      </w:pPr>
      <w:r w:rsidRPr="006468F0">
        <w:rPr>
          <w:rFonts w:eastAsia="Times New Roman"/>
          <w:vertAlign w:val="subscript"/>
          <w:lang w:eastAsia="ru-RU"/>
        </w:rPr>
        <w:t xml:space="preserve">     </w:t>
      </w:r>
      <w:r w:rsidR="00A56684" w:rsidRPr="006468F0">
        <w:rPr>
          <w:rFonts w:eastAsia="Times New Roman"/>
          <w:vertAlign w:val="subscript"/>
          <w:lang w:eastAsia="ru-RU"/>
        </w:rPr>
        <w:t>подпись</w:t>
      </w:r>
      <w:r w:rsidRPr="006468F0">
        <w:rPr>
          <w:rFonts w:eastAsia="Times New Roman"/>
          <w:vertAlign w:val="subscript"/>
          <w:lang w:eastAsia="ru-RU"/>
        </w:rPr>
        <w:t xml:space="preserve">                                           Фамилия Инициалы</w:t>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374E3B" w:rsidRPr="006468F0">
        <w:rPr>
          <w:b/>
        </w:rPr>
        <w:br w:type="page"/>
      </w:r>
    </w:p>
    <w:p w14:paraId="5CCFD144" w14:textId="77777777" w:rsidR="004B0CF2" w:rsidRPr="006468F0" w:rsidRDefault="004B0CF2" w:rsidP="004B0CF2">
      <w:pPr>
        <w:ind w:left="5760"/>
        <w:rPr>
          <w:sz w:val="20"/>
          <w:szCs w:val="20"/>
        </w:rPr>
      </w:pPr>
      <w:r w:rsidRPr="006468F0">
        <w:rPr>
          <w:sz w:val="20"/>
          <w:szCs w:val="20"/>
        </w:rPr>
        <w:lastRenderedPageBreak/>
        <w:t xml:space="preserve">Приложение № </w:t>
      </w:r>
      <w:r>
        <w:rPr>
          <w:sz w:val="20"/>
          <w:szCs w:val="20"/>
        </w:rPr>
        <w:t>3</w:t>
      </w:r>
    </w:p>
    <w:p w14:paraId="2B9C07CE" w14:textId="77777777" w:rsidR="004B0CF2" w:rsidRPr="006468F0" w:rsidRDefault="004B0CF2" w:rsidP="004B0CF2">
      <w:pPr>
        <w:ind w:left="5760"/>
        <w:jc w:val="both"/>
        <w:rPr>
          <w:bCs/>
          <w:sz w:val="20"/>
          <w:szCs w:val="20"/>
        </w:rPr>
      </w:pPr>
      <w:r w:rsidRPr="006468F0">
        <w:rPr>
          <w:bCs/>
          <w:sz w:val="20"/>
          <w:szCs w:val="20"/>
        </w:rPr>
        <w:t xml:space="preserve">к Регламенту признания лиц квалифицированными инвесторами ООО «Первый Клиентский Банк» </w:t>
      </w:r>
    </w:p>
    <w:p w14:paraId="1BE4251B" w14:textId="77777777" w:rsidR="004B0CF2" w:rsidRPr="006468F0" w:rsidRDefault="004B0CF2" w:rsidP="004B0CF2">
      <w:pPr>
        <w:autoSpaceDE w:val="0"/>
        <w:autoSpaceDN w:val="0"/>
        <w:adjustRightInd w:val="0"/>
        <w:jc w:val="right"/>
        <w:rPr>
          <w:rFonts w:eastAsia="Times New Roman"/>
          <w:lang w:eastAsia="ru-RU"/>
        </w:rPr>
      </w:pPr>
    </w:p>
    <w:p w14:paraId="1A704A49" w14:textId="77777777" w:rsidR="004B0CF2" w:rsidRPr="006468F0" w:rsidRDefault="004B0CF2" w:rsidP="004B0CF2">
      <w:pPr>
        <w:autoSpaceDE w:val="0"/>
        <w:autoSpaceDN w:val="0"/>
        <w:adjustRightInd w:val="0"/>
        <w:jc w:val="right"/>
        <w:rPr>
          <w:rFonts w:eastAsia="Times New Roman"/>
          <w:lang w:eastAsia="ru-RU"/>
        </w:rPr>
      </w:pPr>
      <w:r w:rsidRPr="006468F0">
        <w:rPr>
          <w:rFonts w:eastAsia="Times New Roman"/>
          <w:lang w:eastAsia="ru-RU"/>
        </w:rPr>
        <w:t xml:space="preserve">В </w:t>
      </w:r>
      <w:r w:rsidRPr="006468F0">
        <w:rPr>
          <w:bCs/>
          <w:sz w:val="20"/>
          <w:szCs w:val="20"/>
        </w:rPr>
        <w:t>ООО «Первый Клиентский Банк»</w:t>
      </w:r>
    </w:p>
    <w:p w14:paraId="60DEA550" w14:textId="77777777" w:rsidR="004B0CF2" w:rsidRPr="006468F0" w:rsidRDefault="004B0CF2" w:rsidP="004B0CF2">
      <w:pPr>
        <w:autoSpaceDE w:val="0"/>
        <w:autoSpaceDN w:val="0"/>
        <w:adjustRightInd w:val="0"/>
        <w:jc w:val="right"/>
        <w:rPr>
          <w:rFonts w:eastAsia="Times New Roman"/>
          <w:b/>
          <w:bCs/>
          <w:lang w:eastAsia="ru-RU"/>
        </w:rPr>
      </w:pPr>
      <w:r w:rsidRPr="006468F0">
        <w:rPr>
          <w:rFonts w:eastAsia="Times New Roman"/>
          <w:b/>
          <w:bCs/>
          <w:lang w:eastAsia="ru-RU"/>
        </w:rPr>
        <w:t>От:___________________</w:t>
      </w:r>
    </w:p>
    <w:p w14:paraId="5878E340" w14:textId="77777777" w:rsidR="004B0CF2" w:rsidRPr="006468F0" w:rsidRDefault="004B0CF2" w:rsidP="004B0CF2">
      <w:pPr>
        <w:autoSpaceDE w:val="0"/>
        <w:autoSpaceDN w:val="0"/>
        <w:adjustRightInd w:val="0"/>
        <w:jc w:val="right"/>
        <w:rPr>
          <w:rFonts w:eastAsia="Times New Roman"/>
          <w:bCs/>
          <w:i/>
          <w:sz w:val="16"/>
          <w:szCs w:val="16"/>
          <w:lang w:eastAsia="ru-RU"/>
        </w:rPr>
      </w:pPr>
      <w:r w:rsidRPr="006468F0">
        <w:rPr>
          <w:rFonts w:eastAsia="Times New Roman"/>
          <w:bCs/>
          <w:lang w:eastAsia="ru-RU"/>
        </w:rPr>
        <w:t>(</w:t>
      </w:r>
      <w:r w:rsidRPr="006468F0">
        <w:rPr>
          <w:rFonts w:eastAsia="Times New Roman"/>
          <w:bCs/>
          <w:i/>
          <w:sz w:val="16"/>
          <w:szCs w:val="16"/>
          <w:lang w:eastAsia="ru-RU"/>
        </w:rPr>
        <w:t>указывается</w:t>
      </w:r>
      <w:r w:rsidR="00AC46E9">
        <w:rPr>
          <w:rFonts w:eastAsia="Times New Roman"/>
          <w:bCs/>
          <w:i/>
          <w:sz w:val="16"/>
          <w:szCs w:val="16"/>
          <w:lang w:eastAsia="ru-RU"/>
        </w:rPr>
        <w:t>:</w:t>
      </w:r>
      <w:r w:rsidR="001C3C68">
        <w:rPr>
          <w:rFonts w:eastAsia="Times New Roman"/>
          <w:bCs/>
          <w:i/>
          <w:sz w:val="16"/>
          <w:szCs w:val="16"/>
          <w:lang w:eastAsia="ru-RU"/>
        </w:rPr>
        <w:t xml:space="preserve"> </w:t>
      </w:r>
      <w:r w:rsidRPr="006468F0">
        <w:rPr>
          <w:rFonts w:eastAsia="Times New Roman"/>
          <w:bCs/>
          <w:i/>
          <w:sz w:val="16"/>
          <w:szCs w:val="16"/>
          <w:lang w:eastAsia="ru-RU"/>
        </w:rPr>
        <w:t xml:space="preserve">полное и сокращенное наименование юридического лица </w:t>
      </w:r>
    </w:p>
    <w:p w14:paraId="30B2EB63" w14:textId="77777777" w:rsidR="004B0CF2" w:rsidRPr="006468F0" w:rsidRDefault="004B0CF2" w:rsidP="004B0CF2">
      <w:pPr>
        <w:autoSpaceDE w:val="0"/>
        <w:autoSpaceDN w:val="0"/>
        <w:adjustRightInd w:val="0"/>
        <w:jc w:val="right"/>
        <w:rPr>
          <w:rFonts w:eastAsia="Times New Roman"/>
          <w:bCs/>
          <w:i/>
          <w:sz w:val="16"/>
          <w:szCs w:val="16"/>
          <w:lang w:eastAsia="ru-RU"/>
        </w:rPr>
      </w:pPr>
      <w:r w:rsidRPr="006468F0">
        <w:rPr>
          <w:rFonts w:eastAsia="Times New Roman"/>
          <w:bCs/>
          <w:i/>
          <w:sz w:val="16"/>
          <w:szCs w:val="16"/>
          <w:lang w:eastAsia="ru-RU"/>
        </w:rPr>
        <w:t>в соответствии с его учредительными документами,</w:t>
      </w:r>
    </w:p>
    <w:p w14:paraId="5AFD0656" w14:textId="77777777" w:rsidR="004B0CF2" w:rsidRPr="006468F0" w:rsidRDefault="004B0CF2" w:rsidP="004B0CF2">
      <w:pPr>
        <w:autoSpaceDE w:val="0"/>
        <w:autoSpaceDN w:val="0"/>
        <w:adjustRightInd w:val="0"/>
        <w:jc w:val="right"/>
        <w:rPr>
          <w:rFonts w:eastAsia="Times New Roman"/>
          <w:b/>
          <w:bCs/>
          <w:sz w:val="18"/>
          <w:szCs w:val="18"/>
          <w:lang w:eastAsia="ru-RU"/>
        </w:rPr>
      </w:pPr>
      <w:r w:rsidRPr="006468F0">
        <w:rPr>
          <w:rFonts w:eastAsia="Times New Roman"/>
          <w:bCs/>
          <w:i/>
          <w:sz w:val="16"/>
          <w:szCs w:val="16"/>
          <w:lang w:eastAsia="ru-RU"/>
        </w:rPr>
        <w:t xml:space="preserve"> регистрационный номер, адрес местонахождения</w:t>
      </w:r>
      <w:r w:rsidRPr="006468F0">
        <w:rPr>
          <w:rFonts w:eastAsia="Times New Roman"/>
          <w:b/>
          <w:bCs/>
          <w:sz w:val="18"/>
          <w:szCs w:val="18"/>
          <w:lang w:eastAsia="ru-RU"/>
        </w:rPr>
        <w:t>)</w:t>
      </w:r>
    </w:p>
    <w:p w14:paraId="37E8F51F" w14:textId="77777777" w:rsidR="004B0CF2" w:rsidRPr="006468F0" w:rsidRDefault="004B0CF2" w:rsidP="004B0CF2">
      <w:pPr>
        <w:autoSpaceDE w:val="0"/>
        <w:autoSpaceDN w:val="0"/>
        <w:adjustRightInd w:val="0"/>
        <w:jc w:val="center"/>
        <w:rPr>
          <w:rFonts w:eastAsia="Times New Roman"/>
          <w:b/>
          <w:bCs/>
          <w:lang w:eastAsia="ru-RU"/>
        </w:rPr>
      </w:pPr>
    </w:p>
    <w:p w14:paraId="7F1084F8" w14:textId="77777777" w:rsidR="004B0CF2" w:rsidRPr="006468F0" w:rsidRDefault="004B0CF2" w:rsidP="004B0CF2">
      <w:pPr>
        <w:autoSpaceDE w:val="0"/>
        <w:autoSpaceDN w:val="0"/>
        <w:adjustRightInd w:val="0"/>
        <w:jc w:val="center"/>
        <w:rPr>
          <w:rFonts w:eastAsia="Times New Roman"/>
          <w:b/>
          <w:bCs/>
          <w:lang w:eastAsia="ru-RU"/>
        </w:rPr>
      </w:pPr>
      <w:r w:rsidRPr="006468F0">
        <w:rPr>
          <w:rFonts w:eastAsia="Times New Roman"/>
          <w:b/>
          <w:bCs/>
          <w:lang w:eastAsia="ru-RU"/>
        </w:rPr>
        <w:t>ЗАЯВЛЕНИЕ</w:t>
      </w:r>
    </w:p>
    <w:p w14:paraId="37CA0EB6" w14:textId="77777777" w:rsidR="004B0CF2" w:rsidRDefault="004B0CF2" w:rsidP="004B0CF2">
      <w:pPr>
        <w:autoSpaceDE w:val="0"/>
        <w:autoSpaceDN w:val="0"/>
        <w:adjustRightInd w:val="0"/>
        <w:jc w:val="center"/>
        <w:rPr>
          <w:rFonts w:eastAsia="Times New Roman"/>
          <w:b/>
          <w:bCs/>
          <w:lang w:eastAsia="ru-RU"/>
        </w:rPr>
      </w:pPr>
      <w:r w:rsidRPr="006468F0">
        <w:rPr>
          <w:rFonts w:eastAsia="Times New Roman"/>
          <w:b/>
          <w:bCs/>
          <w:lang w:eastAsia="ru-RU"/>
        </w:rPr>
        <w:t>О ПРИЗНАНИИ КВАЛИФИЦИРОВАННЫМ ИНВЕСТОРОМ</w:t>
      </w:r>
    </w:p>
    <w:p w14:paraId="5DA33641" w14:textId="77777777" w:rsidR="00AC46E9" w:rsidRPr="006468F0" w:rsidRDefault="00AC46E9" w:rsidP="00AC46E9">
      <w:pPr>
        <w:autoSpaceDE w:val="0"/>
        <w:autoSpaceDN w:val="0"/>
        <w:adjustRightInd w:val="0"/>
        <w:jc w:val="center"/>
        <w:rPr>
          <w:rFonts w:eastAsia="Times New Roman"/>
          <w:b/>
          <w:bCs/>
          <w:lang w:eastAsia="ru-RU"/>
        </w:rPr>
      </w:pPr>
      <w:r>
        <w:rPr>
          <w:rFonts w:eastAsia="Times New Roman"/>
          <w:b/>
          <w:bCs/>
          <w:lang w:eastAsia="ru-RU"/>
        </w:rPr>
        <w:t>(от юридического лица)</w:t>
      </w:r>
    </w:p>
    <w:p w14:paraId="59654928" w14:textId="77777777" w:rsidR="004B0CF2" w:rsidRPr="006468F0" w:rsidRDefault="004B0CF2" w:rsidP="004B0CF2">
      <w:pPr>
        <w:autoSpaceDE w:val="0"/>
        <w:autoSpaceDN w:val="0"/>
        <w:adjustRightInd w:val="0"/>
        <w:ind w:firstLine="708"/>
        <w:jc w:val="both"/>
        <w:rPr>
          <w:rFonts w:eastAsia="Times New Roman"/>
          <w:sz w:val="18"/>
          <w:szCs w:val="18"/>
          <w:lang w:eastAsia="ru-RU"/>
        </w:rPr>
      </w:pPr>
      <w:r w:rsidRPr="006468F0">
        <w:rPr>
          <w:rFonts w:eastAsia="Times New Roman"/>
          <w:lang w:eastAsia="ru-RU"/>
        </w:rPr>
        <w:t xml:space="preserve">Прошу признать </w:t>
      </w:r>
      <w:r w:rsidRPr="006468F0">
        <w:rPr>
          <w:rFonts w:eastAsia="Times New Roman"/>
          <w:sz w:val="18"/>
          <w:szCs w:val="18"/>
          <w:lang w:eastAsia="ru-RU"/>
        </w:rPr>
        <w:t xml:space="preserve">______________________________________________________________________________________ </w:t>
      </w:r>
    </w:p>
    <w:p w14:paraId="1DB472CD" w14:textId="77777777" w:rsidR="004B0CF2" w:rsidRPr="006468F0" w:rsidRDefault="004B0CF2" w:rsidP="004B0CF2">
      <w:pPr>
        <w:autoSpaceDE w:val="0"/>
        <w:autoSpaceDN w:val="0"/>
        <w:adjustRightInd w:val="0"/>
        <w:ind w:left="2124" w:firstLine="708"/>
        <w:jc w:val="both"/>
        <w:rPr>
          <w:rFonts w:eastAsia="Times New Roman"/>
          <w:sz w:val="18"/>
          <w:szCs w:val="18"/>
          <w:lang w:eastAsia="ru-RU"/>
        </w:rPr>
      </w:pPr>
      <w:r w:rsidRPr="006468F0">
        <w:rPr>
          <w:rFonts w:eastAsia="Times New Roman"/>
          <w:sz w:val="18"/>
          <w:szCs w:val="18"/>
          <w:lang w:eastAsia="ru-RU"/>
        </w:rPr>
        <w:t>(</w:t>
      </w:r>
      <w:r w:rsidR="001C3C68">
        <w:rPr>
          <w:rFonts w:eastAsia="Times New Roman"/>
          <w:sz w:val="18"/>
          <w:szCs w:val="18"/>
          <w:lang w:eastAsia="ru-RU"/>
        </w:rPr>
        <w:t xml:space="preserve">указать </w:t>
      </w:r>
      <w:r w:rsidRPr="006468F0">
        <w:rPr>
          <w:rFonts w:eastAsia="Times New Roman"/>
          <w:sz w:val="18"/>
          <w:szCs w:val="18"/>
          <w:lang w:eastAsia="ru-RU"/>
        </w:rPr>
        <w:t>сокращенное наименование юридического лица)</w:t>
      </w:r>
    </w:p>
    <w:p w14:paraId="2EA4F233" w14:textId="77777777" w:rsidR="005D011B" w:rsidRDefault="005D011B" w:rsidP="005D011B">
      <w:pPr>
        <w:autoSpaceDE w:val="0"/>
        <w:autoSpaceDN w:val="0"/>
        <w:adjustRightInd w:val="0"/>
        <w:ind w:firstLine="708"/>
        <w:jc w:val="both"/>
        <w:rPr>
          <w:rFonts w:eastAsia="Times New Roman"/>
          <w:lang w:eastAsia="ru-RU"/>
        </w:rPr>
      </w:pPr>
      <w:r w:rsidRPr="006468F0">
        <w:rPr>
          <w:rFonts w:eastAsia="Times New Roman"/>
          <w:lang w:eastAsia="ru-RU"/>
        </w:rPr>
        <w:t>квалифицированным инвестором</w:t>
      </w:r>
      <w:r>
        <w:rPr>
          <w:rFonts w:eastAsia="Times New Roman"/>
          <w:lang w:eastAsia="ru-RU"/>
        </w:rPr>
        <w:t xml:space="preserve"> в</w:t>
      </w:r>
      <w:r w:rsidRPr="006468F0">
        <w:rPr>
          <w:rFonts w:eastAsia="Times New Roman"/>
          <w:lang w:eastAsia="ru-RU"/>
        </w:rPr>
        <w:t xml:space="preserve"> отношении:</w:t>
      </w:r>
    </w:p>
    <w:p w14:paraId="08EC4C32" w14:textId="77777777" w:rsidR="005D011B" w:rsidRPr="006468F0" w:rsidRDefault="005D011B" w:rsidP="005D011B">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w:t>
      </w:r>
      <w:r>
        <w:rPr>
          <w:rFonts w:eastAsia="Times New Roman"/>
          <w:lang w:eastAsia="ru-RU"/>
        </w:rPr>
        <w:t>______</w:t>
      </w:r>
    </w:p>
    <w:p w14:paraId="6C33E072" w14:textId="77777777" w:rsidR="005D011B" w:rsidRPr="006468F0" w:rsidRDefault="005D011B" w:rsidP="005D011B">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w:t>
      </w:r>
      <w:r>
        <w:rPr>
          <w:rFonts w:eastAsia="Times New Roman"/>
          <w:sz w:val="18"/>
          <w:szCs w:val="18"/>
          <w:lang w:eastAsia="ru-RU"/>
        </w:rPr>
        <w:t xml:space="preserve">перечень </w:t>
      </w:r>
      <w:r w:rsidRPr="006468F0">
        <w:rPr>
          <w:rFonts w:eastAsia="Times New Roman"/>
          <w:sz w:val="18"/>
          <w:szCs w:val="18"/>
          <w:lang w:eastAsia="ru-RU"/>
        </w:rPr>
        <w:t>вид</w:t>
      </w:r>
      <w:r>
        <w:rPr>
          <w:rFonts w:eastAsia="Times New Roman"/>
          <w:sz w:val="18"/>
          <w:szCs w:val="18"/>
          <w:lang w:eastAsia="ru-RU"/>
        </w:rPr>
        <w:t>ов</w:t>
      </w:r>
      <w:r w:rsidRPr="006468F0">
        <w:rPr>
          <w:rFonts w:eastAsia="Times New Roman"/>
          <w:sz w:val="18"/>
          <w:szCs w:val="18"/>
          <w:lang w:eastAsia="ru-RU"/>
        </w:rPr>
        <w:t xml:space="preserve"> услуг, в отношении которых лицо обращается с просьбой быть признанным квалифицированным инвестором)</w:t>
      </w:r>
    </w:p>
    <w:p w14:paraId="1D365DCB" w14:textId="77777777" w:rsidR="005D011B" w:rsidRPr="006468F0" w:rsidRDefault="005D011B" w:rsidP="005D011B">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____________________________________________________________________________________.</w:t>
      </w:r>
    </w:p>
    <w:p w14:paraId="49B8E945" w14:textId="77777777" w:rsidR="005D011B" w:rsidRPr="006468F0" w:rsidRDefault="005D011B" w:rsidP="005D011B">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перечень видов ценных бумаг и (или) </w:t>
      </w:r>
      <w:r>
        <w:rPr>
          <w:rFonts w:eastAsia="Times New Roman"/>
          <w:sz w:val="18"/>
          <w:szCs w:val="18"/>
          <w:lang w:eastAsia="ru-RU"/>
        </w:rPr>
        <w:t>производных финансовых</w:t>
      </w:r>
      <w:r w:rsidRPr="006468F0">
        <w:rPr>
          <w:rFonts w:eastAsia="Times New Roman"/>
          <w:sz w:val="18"/>
          <w:szCs w:val="18"/>
          <w:lang w:eastAsia="ru-RU"/>
        </w:rPr>
        <w:t xml:space="preserve"> инструментов, в отношении которых лицо обращается с просьбой быть признанным квалифицированным инвестором)</w:t>
      </w:r>
    </w:p>
    <w:p w14:paraId="55D9E291" w14:textId="77777777" w:rsidR="004B0CF2" w:rsidRPr="006468F0" w:rsidRDefault="004B0CF2" w:rsidP="004B0CF2">
      <w:pPr>
        <w:autoSpaceDE w:val="0"/>
        <w:autoSpaceDN w:val="0"/>
        <w:adjustRightInd w:val="0"/>
        <w:jc w:val="both"/>
        <w:rPr>
          <w:rFonts w:eastAsia="Times New Roman"/>
          <w:lang w:eastAsia="ru-RU"/>
        </w:rPr>
      </w:pPr>
      <w:r w:rsidRPr="006468F0">
        <w:rPr>
          <w:rFonts w:eastAsia="Times New Roman"/>
          <w:lang w:eastAsia="ru-RU"/>
        </w:rPr>
        <w:t>Настоящим я подтверждаю, что:</w:t>
      </w:r>
    </w:p>
    <w:p w14:paraId="22D5C119" w14:textId="77777777" w:rsidR="004B0CF2" w:rsidRPr="006468F0" w:rsidRDefault="004B0CF2" w:rsidP="004B0CF2">
      <w:pPr>
        <w:autoSpaceDE w:val="0"/>
        <w:autoSpaceDN w:val="0"/>
        <w:adjustRightInd w:val="0"/>
        <w:ind w:firstLine="600"/>
        <w:jc w:val="both"/>
        <w:rPr>
          <w:rFonts w:eastAsia="Times New Roman"/>
          <w:lang w:eastAsia="ru-RU"/>
        </w:rPr>
      </w:pPr>
      <w:r w:rsidRPr="006468F0">
        <w:rPr>
          <w:rFonts w:eastAsia="Times New Roman"/>
          <w:lang w:eastAsia="ru-RU"/>
        </w:rPr>
        <w:t xml:space="preserve">- осведомлен </w:t>
      </w:r>
      <w:r w:rsidRPr="006A1ECB">
        <w:rPr>
          <w:rFonts w:eastAsia="Times New Roman"/>
          <w:lang w:eastAsia="ru-RU"/>
        </w:rPr>
        <w:t>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Pr>
          <w:rFonts w:eastAsia="Times New Roman"/>
          <w:lang w:eastAsia="ru-RU"/>
        </w:rPr>
        <w:t>г квалифицированным инвесторам</w:t>
      </w:r>
      <w:r w:rsidR="00F65C8B">
        <w:rPr>
          <w:rFonts w:eastAsia="Times New Roman"/>
          <w:lang w:eastAsia="ru-RU"/>
        </w:rPr>
        <w:t>;</w:t>
      </w:r>
    </w:p>
    <w:p w14:paraId="7D5DAF8C" w14:textId="77777777" w:rsidR="00F65C8B" w:rsidRDefault="00F65C8B" w:rsidP="00F65C8B">
      <w:pPr>
        <w:autoSpaceDE w:val="0"/>
        <w:autoSpaceDN w:val="0"/>
        <w:adjustRightInd w:val="0"/>
        <w:ind w:firstLine="600"/>
        <w:jc w:val="both"/>
        <w:rPr>
          <w:rFonts w:eastAsia="Times New Roman"/>
          <w:lang w:eastAsia="ru-RU"/>
        </w:rPr>
      </w:pPr>
      <w:r w:rsidRPr="006468F0">
        <w:rPr>
          <w:rFonts w:eastAsia="Times New Roman"/>
          <w:lang w:eastAsia="ru-RU"/>
        </w:rPr>
        <w:t xml:space="preserve">- </w:t>
      </w:r>
      <w:r>
        <w:rPr>
          <w:rFonts w:eastAsia="Times New Roman"/>
          <w:lang w:eastAsia="ru-RU"/>
        </w:rPr>
        <w:t>обязуюсь</w:t>
      </w:r>
      <w:r w:rsidRPr="007E4837">
        <w:rPr>
          <w:rFonts w:eastAsia="Times New Roman"/>
          <w:lang w:eastAsia="ru-RU"/>
        </w:rPr>
        <w:t xml:space="preserve"> уведомить </w:t>
      </w:r>
      <w:r>
        <w:rPr>
          <w:rFonts w:eastAsia="Times New Roman"/>
          <w:lang w:eastAsia="ru-RU"/>
        </w:rPr>
        <w:t xml:space="preserve">Банк, о несоблюдении мною </w:t>
      </w:r>
      <w:r w:rsidRPr="007E4837">
        <w:rPr>
          <w:rFonts w:eastAsia="Times New Roman"/>
          <w:lang w:eastAsia="ru-RU"/>
        </w:rPr>
        <w:t>требований, соответствие которым необходимо для признания лица квалифицированным инвестором.</w:t>
      </w:r>
    </w:p>
    <w:p w14:paraId="0E249B67" w14:textId="77777777" w:rsidR="00F65C8B" w:rsidRDefault="00F65C8B" w:rsidP="00F65C8B">
      <w:pPr>
        <w:autoSpaceDE w:val="0"/>
        <w:autoSpaceDN w:val="0"/>
        <w:adjustRightInd w:val="0"/>
        <w:ind w:firstLine="600"/>
        <w:jc w:val="both"/>
      </w:pPr>
      <w:r>
        <w:t xml:space="preserve">На дату настоящего заявления я соответствую следующему требованию Регламента Банка признания лиц квалифицированными </w:t>
      </w:r>
      <w:proofErr w:type="spellStart"/>
      <w:r>
        <w:t>инвестороми</w:t>
      </w:r>
      <w:proofErr w:type="spellEnd"/>
      <w:r>
        <w:t xml:space="preserve"> – далее Регламента: </w:t>
      </w:r>
    </w:p>
    <w:p w14:paraId="2D6A768A" w14:textId="57E7037E" w:rsidR="00F65C8B" w:rsidRDefault="00F65C8B" w:rsidP="00F65C8B">
      <w:pPr>
        <w:pStyle w:val="af5"/>
        <w:numPr>
          <w:ilvl w:val="1"/>
          <w:numId w:val="20"/>
        </w:numPr>
        <w:autoSpaceDE w:val="0"/>
        <w:autoSpaceDN w:val="0"/>
        <w:adjustRightInd w:val="0"/>
        <w:jc w:val="both"/>
      </w:pPr>
      <w:r>
        <w:t>- требование подпункта 2.2.1</w:t>
      </w:r>
      <w:r w:rsidR="00175467">
        <w:t>.</w:t>
      </w:r>
      <w:r>
        <w:t xml:space="preserve"> п. 2.2</w:t>
      </w:r>
      <w:r w:rsidR="00175467">
        <w:t>.</w:t>
      </w:r>
      <w:r>
        <w:t xml:space="preserve"> Регламента;</w:t>
      </w:r>
    </w:p>
    <w:p w14:paraId="685267D8" w14:textId="599F96FE" w:rsidR="00F65C8B" w:rsidRDefault="00F65C8B" w:rsidP="00F65C8B">
      <w:pPr>
        <w:pStyle w:val="af5"/>
        <w:numPr>
          <w:ilvl w:val="1"/>
          <w:numId w:val="20"/>
        </w:numPr>
        <w:autoSpaceDE w:val="0"/>
        <w:autoSpaceDN w:val="0"/>
        <w:adjustRightInd w:val="0"/>
        <w:jc w:val="both"/>
      </w:pPr>
      <w:r>
        <w:t>- требование подпункта 2.2.2</w:t>
      </w:r>
      <w:r w:rsidR="00175467">
        <w:t>.</w:t>
      </w:r>
      <w:r>
        <w:t xml:space="preserve"> п. 2.2</w:t>
      </w:r>
      <w:r w:rsidR="00175467">
        <w:t>.</w:t>
      </w:r>
      <w:r>
        <w:t xml:space="preserve"> Регламента;</w:t>
      </w:r>
    </w:p>
    <w:p w14:paraId="3C66AFE5" w14:textId="257B9AEB" w:rsidR="00F65C8B" w:rsidRDefault="00F65C8B" w:rsidP="00F65C8B">
      <w:pPr>
        <w:pStyle w:val="af5"/>
        <w:numPr>
          <w:ilvl w:val="1"/>
          <w:numId w:val="20"/>
        </w:numPr>
        <w:autoSpaceDE w:val="0"/>
        <w:autoSpaceDN w:val="0"/>
        <w:adjustRightInd w:val="0"/>
        <w:jc w:val="both"/>
      </w:pPr>
      <w:r>
        <w:t>- требование подпункта 2.2.3</w:t>
      </w:r>
      <w:r w:rsidR="00175467">
        <w:t>.</w:t>
      </w:r>
      <w:r>
        <w:t xml:space="preserve"> п. 2.2</w:t>
      </w:r>
      <w:r w:rsidR="00175467">
        <w:t>.</w:t>
      </w:r>
      <w:r>
        <w:t xml:space="preserve"> Регламента;</w:t>
      </w:r>
    </w:p>
    <w:p w14:paraId="4A76C9A5" w14:textId="75700FBB" w:rsidR="00F65C8B" w:rsidRPr="00914CEC" w:rsidRDefault="00F65C8B" w:rsidP="00F65C8B">
      <w:pPr>
        <w:pStyle w:val="af5"/>
        <w:numPr>
          <w:ilvl w:val="1"/>
          <w:numId w:val="20"/>
        </w:numPr>
        <w:autoSpaceDE w:val="0"/>
        <w:autoSpaceDN w:val="0"/>
        <w:adjustRightInd w:val="0"/>
        <w:jc w:val="both"/>
      </w:pPr>
      <w:r>
        <w:t>- требование подпункта 2.2.4</w:t>
      </w:r>
      <w:r w:rsidR="00175467">
        <w:t>.</w:t>
      </w:r>
      <w:r>
        <w:t xml:space="preserve"> п. 2.2</w:t>
      </w:r>
      <w:r w:rsidR="00175467">
        <w:t>.</w:t>
      </w:r>
      <w:r>
        <w:t xml:space="preserve"> Регламента</w:t>
      </w:r>
      <w:r w:rsidRPr="00914CEC">
        <w:t>.</w:t>
      </w:r>
    </w:p>
    <w:p w14:paraId="4A229688" w14:textId="77777777" w:rsidR="004B0CF2" w:rsidRPr="006468F0" w:rsidRDefault="004B0CF2" w:rsidP="004B0CF2">
      <w:pPr>
        <w:autoSpaceDE w:val="0"/>
        <w:autoSpaceDN w:val="0"/>
        <w:adjustRightInd w:val="0"/>
        <w:ind w:firstLine="600"/>
        <w:jc w:val="both"/>
        <w:rPr>
          <w:rFonts w:eastAsia="Times New Roman"/>
          <w:lang w:eastAsia="ru-RU"/>
        </w:rPr>
      </w:pPr>
    </w:p>
    <w:p w14:paraId="2BF5C636" w14:textId="77777777" w:rsidR="004B0CF2" w:rsidRPr="006468F0" w:rsidRDefault="004B0CF2" w:rsidP="004B0CF2">
      <w:pPr>
        <w:autoSpaceDE w:val="0"/>
        <w:autoSpaceDN w:val="0"/>
        <w:adjustRightInd w:val="0"/>
        <w:rPr>
          <w:rFonts w:eastAsia="Times New Roman"/>
          <w:lang w:eastAsia="ru-RU"/>
        </w:rPr>
      </w:pPr>
    </w:p>
    <w:p w14:paraId="0EC1C130" w14:textId="77777777" w:rsidR="004B0CF2" w:rsidRPr="006468F0" w:rsidRDefault="004B0CF2" w:rsidP="004B0CF2">
      <w:pPr>
        <w:rPr>
          <w:rFonts w:eastAsia="Times New Roman"/>
          <w:lang w:eastAsia="ru-RU"/>
        </w:rPr>
      </w:pPr>
      <w:r w:rsidRPr="006468F0">
        <w:rPr>
          <w:rFonts w:eastAsia="Times New Roman"/>
          <w:lang w:eastAsia="ru-RU"/>
        </w:rPr>
        <w:t>___________________________ _______________ /_____________/«_____» ____________ 20___ г.</w:t>
      </w:r>
    </w:p>
    <w:p w14:paraId="3A1D116D" w14:textId="77777777" w:rsidR="004B0CF2" w:rsidRPr="006468F0" w:rsidRDefault="004B0CF2" w:rsidP="004B0CF2">
      <w:pPr>
        <w:rPr>
          <w:rFonts w:eastAsia="Times New Roman"/>
          <w:vertAlign w:val="subscript"/>
          <w:lang w:eastAsia="ru-RU"/>
        </w:rPr>
      </w:pPr>
      <w:r w:rsidRPr="006468F0">
        <w:rPr>
          <w:rFonts w:eastAsia="Times New Roman"/>
          <w:vertAlign w:val="subscript"/>
          <w:lang w:eastAsia="ru-RU"/>
        </w:rPr>
        <w:t>наименование должности                                               подпись                         Фамилия Инициалы</w:t>
      </w:r>
    </w:p>
    <w:p w14:paraId="083244EA" w14:textId="77777777" w:rsidR="004B0CF2" w:rsidRPr="006468F0" w:rsidRDefault="004B0CF2" w:rsidP="004B0CF2">
      <w:pPr>
        <w:ind w:left="5760"/>
        <w:rPr>
          <w:rFonts w:eastAsia="Times New Roman"/>
          <w:lang w:eastAsia="ru-RU"/>
        </w:rPr>
      </w:pPr>
    </w:p>
    <w:p w14:paraId="0B8A6EF9" w14:textId="77777777" w:rsidR="004B0CF2" w:rsidRPr="006468F0" w:rsidRDefault="004B0CF2" w:rsidP="004B0CF2">
      <w:pPr>
        <w:ind w:left="5760"/>
        <w:rPr>
          <w:rFonts w:eastAsia="Times New Roman"/>
          <w:lang w:eastAsia="ru-RU"/>
        </w:rPr>
      </w:pPr>
      <w:r w:rsidRPr="006468F0">
        <w:rPr>
          <w:rFonts w:eastAsia="Times New Roman"/>
          <w:lang w:eastAsia="ru-RU"/>
        </w:rPr>
        <w:t xml:space="preserve">Принято: «____»_______20__ г. </w:t>
      </w:r>
    </w:p>
    <w:p w14:paraId="58CFEF24" w14:textId="77777777" w:rsidR="004B0CF2" w:rsidRPr="006468F0" w:rsidRDefault="004B0CF2" w:rsidP="004B0CF2">
      <w:pPr>
        <w:ind w:left="5760"/>
        <w:rPr>
          <w:rFonts w:eastAsia="Times New Roman"/>
          <w:lang w:eastAsia="ru-RU"/>
        </w:rPr>
      </w:pPr>
      <w:r w:rsidRPr="006468F0">
        <w:rPr>
          <w:rFonts w:eastAsia="Times New Roman"/>
          <w:lang w:eastAsia="ru-RU"/>
        </w:rPr>
        <w:t>Присвоенный заявлению №</w:t>
      </w:r>
    </w:p>
    <w:p w14:paraId="3C162A1F" w14:textId="77777777" w:rsidR="004B0CF2" w:rsidRPr="006468F0" w:rsidRDefault="004B0CF2" w:rsidP="004B0CF2">
      <w:pPr>
        <w:ind w:left="5760"/>
        <w:rPr>
          <w:rFonts w:eastAsia="Times New Roman"/>
          <w:lang w:eastAsia="ru-RU"/>
        </w:rPr>
      </w:pPr>
      <w:r w:rsidRPr="006468F0">
        <w:rPr>
          <w:rFonts w:eastAsia="Times New Roman"/>
          <w:lang w:eastAsia="ru-RU"/>
        </w:rPr>
        <w:t xml:space="preserve">Уполномоченный сотрудник </w:t>
      </w:r>
    </w:p>
    <w:p w14:paraId="395AAC45" w14:textId="77777777" w:rsidR="004B0CF2" w:rsidRPr="006468F0" w:rsidRDefault="004B0CF2" w:rsidP="004B0CF2">
      <w:pPr>
        <w:ind w:left="5760"/>
        <w:rPr>
          <w:rFonts w:eastAsia="Times New Roman"/>
          <w:lang w:eastAsia="ru-RU"/>
        </w:rPr>
      </w:pPr>
      <w:r w:rsidRPr="006468F0">
        <w:rPr>
          <w:rFonts w:eastAsia="Times New Roman"/>
          <w:lang w:eastAsia="ru-RU"/>
        </w:rPr>
        <w:t>ООО «Первый Клиентский Банк»  __________________/_______________/</w:t>
      </w:r>
    </w:p>
    <w:p w14:paraId="668FB811" w14:textId="77777777" w:rsidR="004B0CF2" w:rsidRDefault="004B0CF2" w:rsidP="004B0CF2">
      <w:pPr>
        <w:ind w:left="5760"/>
        <w:rPr>
          <w:b/>
        </w:rPr>
      </w:pPr>
      <w:r w:rsidRPr="006468F0">
        <w:rPr>
          <w:rFonts w:eastAsia="Times New Roman"/>
          <w:vertAlign w:val="subscript"/>
          <w:lang w:eastAsia="ru-RU"/>
        </w:rPr>
        <w:t xml:space="preserve">     подпись                                           Фамилия Инициалы</w:t>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p>
    <w:p w14:paraId="32955EAF" w14:textId="77777777" w:rsidR="005D011B" w:rsidRDefault="005D011B" w:rsidP="00374E3B">
      <w:pPr>
        <w:ind w:left="5760"/>
        <w:rPr>
          <w:sz w:val="20"/>
          <w:szCs w:val="20"/>
        </w:rPr>
      </w:pPr>
    </w:p>
    <w:p w14:paraId="275E38BE" w14:textId="77777777" w:rsidR="005D011B" w:rsidRDefault="005D011B" w:rsidP="00374E3B">
      <w:pPr>
        <w:ind w:left="5760"/>
        <w:rPr>
          <w:sz w:val="20"/>
          <w:szCs w:val="20"/>
        </w:rPr>
      </w:pPr>
    </w:p>
    <w:p w14:paraId="64B38A57" w14:textId="77777777" w:rsidR="005D011B" w:rsidRDefault="005D011B" w:rsidP="00374E3B">
      <w:pPr>
        <w:ind w:left="5760"/>
        <w:rPr>
          <w:sz w:val="20"/>
          <w:szCs w:val="20"/>
        </w:rPr>
      </w:pPr>
    </w:p>
    <w:p w14:paraId="56CF2A15" w14:textId="77777777" w:rsidR="005D011B" w:rsidRDefault="005D011B" w:rsidP="00374E3B">
      <w:pPr>
        <w:ind w:left="5760"/>
        <w:rPr>
          <w:sz w:val="20"/>
          <w:szCs w:val="20"/>
        </w:rPr>
      </w:pPr>
    </w:p>
    <w:p w14:paraId="648E58D8" w14:textId="77777777" w:rsidR="005D011B" w:rsidRDefault="005D011B" w:rsidP="00374E3B">
      <w:pPr>
        <w:ind w:left="5760"/>
        <w:rPr>
          <w:sz w:val="20"/>
          <w:szCs w:val="20"/>
        </w:rPr>
      </w:pPr>
    </w:p>
    <w:p w14:paraId="43F341EA" w14:textId="77777777" w:rsidR="005D011B" w:rsidRDefault="005D011B" w:rsidP="00374E3B">
      <w:pPr>
        <w:ind w:left="5760"/>
        <w:rPr>
          <w:sz w:val="20"/>
          <w:szCs w:val="20"/>
        </w:rPr>
      </w:pPr>
    </w:p>
    <w:p w14:paraId="663499FA" w14:textId="77777777" w:rsidR="005D011B" w:rsidRDefault="005D011B" w:rsidP="00374E3B">
      <w:pPr>
        <w:ind w:left="5760"/>
        <w:rPr>
          <w:sz w:val="20"/>
          <w:szCs w:val="20"/>
        </w:rPr>
      </w:pPr>
    </w:p>
    <w:p w14:paraId="0B040236" w14:textId="77777777" w:rsidR="005D011B" w:rsidRDefault="005D011B" w:rsidP="00374E3B">
      <w:pPr>
        <w:ind w:left="5760"/>
        <w:rPr>
          <w:sz w:val="20"/>
          <w:szCs w:val="20"/>
        </w:rPr>
      </w:pPr>
    </w:p>
    <w:p w14:paraId="33D584CB" w14:textId="77777777" w:rsidR="005D011B" w:rsidRDefault="005D011B" w:rsidP="00374E3B">
      <w:pPr>
        <w:ind w:left="5760"/>
        <w:rPr>
          <w:sz w:val="20"/>
          <w:szCs w:val="20"/>
        </w:rPr>
      </w:pPr>
    </w:p>
    <w:p w14:paraId="21543BE9" w14:textId="77777777" w:rsidR="005D011B" w:rsidRDefault="005D011B" w:rsidP="00374E3B">
      <w:pPr>
        <w:ind w:left="5760"/>
        <w:rPr>
          <w:sz w:val="20"/>
          <w:szCs w:val="20"/>
        </w:rPr>
      </w:pPr>
    </w:p>
    <w:p w14:paraId="378B1D28" w14:textId="77777777" w:rsidR="005D011B" w:rsidRDefault="005D011B" w:rsidP="00374E3B">
      <w:pPr>
        <w:ind w:left="5760"/>
        <w:rPr>
          <w:sz w:val="20"/>
          <w:szCs w:val="20"/>
        </w:rPr>
      </w:pPr>
    </w:p>
    <w:p w14:paraId="6EEA5441" w14:textId="77777777" w:rsidR="005D011B" w:rsidRDefault="005D011B" w:rsidP="00374E3B">
      <w:pPr>
        <w:ind w:left="5760"/>
        <w:rPr>
          <w:sz w:val="20"/>
          <w:szCs w:val="20"/>
        </w:rPr>
      </w:pPr>
    </w:p>
    <w:p w14:paraId="2EAF41D1" w14:textId="77777777" w:rsidR="005D011B" w:rsidRDefault="005D011B" w:rsidP="00374E3B">
      <w:pPr>
        <w:ind w:left="5760"/>
        <w:rPr>
          <w:sz w:val="20"/>
          <w:szCs w:val="20"/>
        </w:rPr>
      </w:pPr>
    </w:p>
    <w:p w14:paraId="147CC0AD" w14:textId="77777777" w:rsidR="005D011B" w:rsidRDefault="005D011B" w:rsidP="00374E3B">
      <w:pPr>
        <w:ind w:left="5760"/>
        <w:rPr>
          <w:sz w:val="20"/>
          <w:szCs w:val="20"/>
        </w:rPr>
      </w:pPr>
    </w:p>
    <w:p w14:paraId="10F866D8" w14:textId="77777777" w:rsidR="005D011B" w:rsidRDefault="005D011B" w:rsidP="00374E3B">
      <w:pPr>
        <w:ind w:left="5760"/>
        <w:rPr>
          <w:sz w:val="20"/>
          <w:szCs w:val="20"/>
        </w:rPr>
      </w:pPr>
    </w:p>
    <w:p w14:paraId="248E3693" w14:textId="77777777" w:rsidR="00374E3B" w:rsidRPr="006468F0" w:rsidRDefault="00374E3B" w:rsidP="00374E3B">
      <w:pPr>
        <w:ind w:left="5760"/>
        <w:rPr>
          <w:sz w:val="20"/>
          <w:szCs w:val="20"/>
        </w:rPr>
      </w:pPr>
      <w:r w:rsidRPr="006468F0">
        <w:rPr>
          <w:sz w:val="20"/>
          <w:szCs w:val="20"/>
        </w:rPr>
        <w:t xml:space="preserve">Приложение № </w:t>
      </w:r>
      <w:r w:rsidR="004B0CF2">
        <w:rPr>
          <w:sz w:val="20"/>
          <w:szCs w:val="20"/>
        </w:rPr>
        <w:t>4</w:t>
      </w:r>
    </w:p>
    <w:p w14:paraId="7ED07187" w14:textId="77777777" w:rsidR="00C027EC" w:rsidRPr="006468F0" w:rsidRDefault="00374E3B" w:rsidP="00314EE1">
      <w:pPr>
        <w:ind w:left="5760"/>
        <w:jc w:val="both"/>
        <w:rPr>
          <w:bCs/>
          <w:sz w:val="20"/>
        </w:rPr>
      </w:pPr>
      <w:r w:rsidRPr="006468F0">
        <w:rPr>
          <w:bCs/>
          <w:sz w:val="20"/>
          <w:szCs w:val="20"/>
        </w:rPr>
        <w:t xml:space="preserve">к Регламенту признания лиц квалифицированными инвесторами </w:t>
      </w:r>
      <w:r w:rsidR="00314EE1" w:rsidRPr="006468F0">
        <w:rPr>
          <w:bCs/>
          <w:sz w:val="20"/>
          <w:szCs w:val="20"/>
        </w:rPr>
        <w:t>ООО «Первый Клиентский Банк»</w:t>
      </w:r>
    </w:p>
    <w:p w14:paraId="1DA036DD" w14:textId="77777777" w:rsidR="00DA4DB8" w:rsidRPr="006468F0" w:rsidRDefault="00DA4DB8" w:rsidP="00C027EC">
      <w:pPr>
        <w:jc w:val="right"/>
        <w:rPr>
          <w:b/>
        </w:rPr>
      </w:pPr>
    </w:p>
    <w:p w14:paraId="266588A4" w14:textId="77777777" w:rsidR="00C027EC" w:rsidRPr="006468F0" w:rsidRDefault="00C027EC" w:rsidP="00CF78EF">
      <w:pPr>
        <w:rPr>
          <w:b/>
        </w:rPr>
      </w:pPr>
    </w:p>
    <w:p w14:paraId="2037B294" w14:textId="77777777" w:rsidR="00C027EC" w:rsidRPr="006468F0" w:rsidRDefault="00C027EC" w:rsidP="00CF78EF">
      <w:pPr>
        <w:rPr>
          <w:b/>
        </w:rPr>
      </w:pPr>
    </w:p>
    <w:p w14:paraId="13CA97AF" w14:textId="77777777" w:rsidR="00C027EC" w:rsidRPr="006468F0" w:rsidRDefault="00C027EC" w:rsidP="00CF78EF">
      <w:pPr>
        <w:rPr>
          <w:b/>
        </w:rPr>
      </w:pPr>
    </w:p>
    <w:p w14:paraId="5E29C5BA" w14:textId="77777777" w:rsidR="00C027EC" w:rsidRPr="006468F0" w:rsidRDefault="00C027EC" w:rsidP="00C027EC">
      <w:pPr>
        <w:autoSpaceDE w:val="0"/>
        <w:autoSpaceDN w:val="0"/>
        <w:adjustRightInd w:val="0"/>
        <w:jc w:val="center"/>
        <w:rPr>
          <w:b/>
          <w:bCs/>
        </w:rPr>
      </w:pPr>
      <w:r w:rsidRPr="006468F0">
        <w:rPr>
          <w:b/>
          <w:bCs/>
        </w:rPr>
        <w:t>Решение № _____</w:t>
      </w:r>
    </w:p>
    <w:p w14:paraId="03935068" w14:textId="77777777" w:rsidR="00C027EC" w:rsidRPr="006468F0" w:rsidRDefault="00C027EC" w:rsidP="00C027EC">
      <w:pPr>
        <w:autoSpaceDE w:val="0"/>
        <w:autoSpaceDN w:val="0"/>
        <w:adjustRightInd w:val="0"/>
        <w:jc w:val="center"/>
        <w:rPr>
          <w:b/>
          <w:bCs/>
        </w:rPr>
      </w:pPr>
      <w:r w:rsidRPr="006468F0">
        <w:rPr>
          <w:b/>
          <w:bCs/>
        </w:rPr>
        <w:t>об отказе в признании</w:t>
      </w:r>
      <w:r w:rsidR="000D77A1" w:rsidRPr="000D77A1">
        <w:rPr>
          <w:b/>
          <w:bCs/>
        </w:rPr>
        <w:t xml:space="preserve"> </w:t>
      </w:r>
      <w:r w:rsidR="000D77A1">
        <w:rPr>
          <w:b/>
          <w:bCs/>
        </w:rPr>
        <w:t>лица</w:t>
      </w:r>
      <w:r w:rsidRPr="006468F0">
        <w:rPr>
          <w:b/>
          <w:bCs/>
        </w:rPr>
        <w:t xml:space="preserve"> квалифицированным инвестором</w:t>
      </w:r>
    </w:p>
    <w:p w14:paraId="45806578" w14:textId="77777777" w:rsidR="00C027EC" w:rsidRPr="006468F0" w:rsidRDefault="00C027EC" w:rsidP="00C027EC">
      <w:pPr>
        <w:autoSpaceDE w:val="0"/>
        <w:autoSpaceDN w:val="0"/>
        <w:adjustRightInd w:val="0"/>
        <w:rPr>
          <w:b/>
          <w:bCs/>
        </w:rPr>
      </w:pPr>
    </w:p>
    <w:p w14:paraId="69C19591" w14:textId="77777777" w:rsidR="00C027EC" w:rsidRPr="006468F0" w:rsidRDefault="00C027EC" w:rsidP="00C027EC">
      <w:pPr>
        <w:autoSpaceDE w:val="0"/>
        <w:autoSpaceDN w:val="0"/>
        <w:adjustRightInd w:val="0"/>
        <w:rPr>
          <w:b/>
          <w:bCs/>
        </w:rPr>
      </w:pPr>
    </w:p>
    <w:p w14:paraId="4293C7DF" w14:textId="77777777" w:rsidR="00C027EC" w:rsidRPr="006468F0" w:rsidRDefault="00C027EC" w:rsidP="00C027EC">
      <w:pPr>
        <w:autoSpaceDE w:val="0"/>
        <w:autoSpaceDN w:val="0"/>
        <w:adjustRightInd w:val="0"/>
        <w:rPr>
          <w:b/>
          <w:bCs/>
        </w:rPr>
      </w:pPr>
    </w:p>
    <w:p w14:paraId="3A679AF1" w14:textId="77777777" w:rsidR="00C027EC" w:rsidRPr="006468F0" w:rsidRDefault="00C027EC" w:rsidP="00C027EC">
      <w:pPr>
        <w:autoSpaceDE w:val="0"/>
        <w:autoSpaceDN w:val="0"/>
        <w:adjustRightInd w:val="0"/>
        <w:rPr>
          <w:bCs/>
        </w:rPr>
      </w:pPr>
      <w:r w:rsidRPr="006468F0">
        <w:rPr>
          <w:bCs/>
        </w:rPr>
        <w:t>«_____» ___________ 20</w:t>
      </w:r>
      <w:r w:rsidR="00374E3B" w:rsidRPr="006468F0">
        <w:rPr>
          <w:bCs/>
        </w:rPr>
        <w:t>_</w:t>
      </w:r>
      <w:r w:rsidRPr="006468F0">
        <w:rPr>
          <w:bCs/>
        </w:rPr>
        <w:t>_ г.</w:t>
      </w:r>
    </w:p>
    <w:p w14:paraId="33AFDCBA" w14:textId="77777777" w:rsidR="00C027EC" w:rsidRPr="006468F0" w:rsidRDefault="00C027EC" w:rsidP="00C027EC">
      <w:pPr>
        <w:autoSpaceDE w:val="0"/>
        <w:autoSpaceDN w:val="0"/>
        <w:adjustRightInd w:val="0"/>
        <w:rPr>
          <w:b/>
          <w:bCs/>
        </w:rPr>
      </w:pPr>
    </w:p>
    <w:p w14:paraId="7CB3A8DA" w14:textId="77777777" w:rsidR="00C027EC" w:rsidRPr="006468F0" w:rsidRDefault="00C027EC" w:rsidP="00C027EC">
      <w:pPr>
        <w:autoSpaceDE w:val="0"/>
        <w:autoSpaceDN w:val="0"/>
        <w:adjustRightInd w:val="0"/>
        <w:rPr>
          <w:b/>
          <w:bCs/>
        </w:rPr>
      </w:pPr>
    </w:p>
    <w:p w14:paraId="1361B8DF" w14:textId="77777777" w:rsidR="00C11F1D" w:rsidRPr="006468F0" w:rsidRDefault="00C027EC" w:rsidP="00374E3B">
      <w:pPr>
        <w:autoSpaceDE w:val="0"/>
        <w:autoSpaceDN w:val="0"/>
        <w:adjustRightInd w:val="0"/>
        <w:jc w:val="both"/>
      </w:pPr>
      <w:r w:rsidRPr="006468F0">
        <w:t>По результатам рассмотрения Заявления № ____ от _______, полученного от ________________________________________________</w:t>
      </w:r>
      <w:r w:rsidR="00C11F1D" w:rsidRPr="006468F0">
        <w:t>____________________________________</w:t>
      </w:r>
    </w:p>
    <w:p w14:paraId="26FDF84A" w14:textId="77777777" w:rsidR="00C11F1D" w:rsidRPr="006468F0" w:rsidRDefault="00C11F1D" w:rsidP="00C11F1D">
      <w:pPr>
        <w:autoSpaceDE w:val="0"/>
        <w:autoSpaceDN w:val="0"/>
        <w:adjustRightInd w:val="0"/>
      </w:pPr>
      <w:r w:rsidRPr="006468F0">
        <w:rPr>
          <w:rFonts w:eastAsia="Times New Roman"/>
          <w:bCs/>
          <w:i/>
          <w:sz w:val="16"/>
          <w:szCs w:val="16"/>
          <w:lang w:eastAsia="ru-RU"/>
        </w:rPr>
        <w:t xml:space="preserve">(указывается </w:t>
      </w:r>
      <w:r w:rsidR="008C7021" w:rsidRPr="006468F0">
        <w:rPr>
          <w:rFonts w:eastAsia="Times New Roman"/>
          <w:bCs/>
          <w:i/>
          <w:sz w:val="16"/>
          <w:szCs w:val="16"/>
          <w:lang w:eastAsia="ru-RU"/>
        </w:rPr>
        <w:t xml:space="preserve">ФИО, паспортные данные </w:t>
      </w:r>
      <w:r w:rsidRPr="006468F0">
        <w:rPr>
          <w:rFonts w:eastAsia="Times New Roman"/>
          <w:bCs/>
          <w:i/>
          <w:sz w:val="16"/>
          <w:szCs w:val="16"/>
          <w:lang w:eastAsia="ru-RU"/>
        </w:rPr>
        <w:t>физическ</w:t>
      </w:r>
      <w:r w:rsidR="008C7021" w:rsidRPr="006468F0">
        <w:rPr>
          <w:rFonts w:eastAsia="Times New Roman"/>
          <w:bCs/>
          <w:i/>
          <w:sz w:val="16"/>
          <w:szCs w:val="16"/>
          <w:lang w:eastAsia="ru-RU"/>
        </w:rPr>
        <w:t>ого</w:t>
      </w:r>
      <w:r w:rsidRPr="006468F0">
        <w:rPr>
          <w:rFonts w:eastAsia="Times New Roman"/>
          <w:bCs/>
          <w:i/>
          <w:sz w:val="16"/>
          <w:szCs w:val="16"/>
          <w:lang w:eastAsia="ru-RU"/>
        </w:rPr>
        <w:t xml:space="preserve"> лиц</w:t>
      </w:r>
      <w:r w:rsidR="008C7021" w:rsidRPr="006468F0">
        <w:rPr>
          <w:rFonts w:eastAsia="Times New Roman"/>
          <w:bCs/>
          <w:i/>
          <w:sz w:val="16"/>
          <w:szCs w:val="16"/>
          <w:lang w:eastAsia="ru-RU"/>
        </w:rPr>
        <w:t>а</w:t>
      </w:r>
      <w:r w:rsidR="00E9011F" w:rsidRPr="006468F0">
        <w:rPr>
          <w:rFonts w:eastAsia="Times New Roman"/>
          <w:bCs/>
          <w:i/>
          <w:sz w:val="16"/>
          <w:szCs w:val="16"/>
          <w:lang w:eastAsia="ru-RU"/>
        </w:rPr>
        <w:t>,</w:t>
      </w:r>
      <w:r w:rsidR="008C7021" w:rsidRPr="006468F0">
        <w:rPr>
          <w:rFonts w:eastAsia="Times New Roman"/>
          <w:bCs/>
          <w:i/>
          <w:sz w:val="16"/>
          <w:szCs w:val="16"/>
          <w:lang w:eastAsia="ru-RU"/>
        </w:rPr>
        <w:t xml:space="preserve"> полное и сокращенное наименование юридического лица</w:t>
      </w:r>
      <w:r w:rsidRPr="006468F0">
        <w:rPr>
          <w:rFonts w:eastAsia="Times New Roman"/>
          <w:bCs/>
          <w:i/>
          <w:sz w:val="16"/>
          <w:szCs w:val="16"/>
          <w:lang w:eastAsia="ru-RU"/>
        </w:rPr>
        <w:t>,</w:t>
      </w:r>
      <w:r w:rsidR="008C7021" w:rsidRPr="006468F0">
        <w:rPr>
          <w:rFonts w:eastAsia="Times New Roman"/>
          <w:bCs/>
          <w:i/>
          <w:sz w:val="16"/>
          <w:szCs w:val="16"/>
          <w:lang w:eastAsia="ru-RU"/>
        </w:rPr>
        <w:t xml:space="preserve"> регистрационный номер</w:t>
      </w:r>
      <w:r w:rsidRPr="006468F0">
        <w:rPr>
          <w:rFonts w:eastAsia="Times New Roman"/>
          <w:bCs/>
          <w:i/>
          <w:sz w:val="16"/>
          <w:szCs w:val="16"/>
          <w:lang w:eastAsia="ru-RU"/>
        </w:rPr>
        <w:t>)</w:t>
      </w:r>
    </w:p>
    <w:p w14:paraId="782AE7FA" w14:textId="77777777" w:rsidR="00C027EC" w:rsidRPr="006468F0" w:rsidRDefault="00C027EC" w:rsidP="00374E3B">
      <w:pPr>
        <w:autoSpaceDE w:val="0"/>
        <w:autoSpaceDN w:val="0"/>
        <w:adjustRightInd w:val="0"/>
        <w:jc w:val="both"/>
      </w:pPr>
      <w:r w:rsidRPr="006468F0">
        <w:t>,</w:t>
      </w:r>
      <w:r w:rsidR="00374E3B" w:rsidRPr="006468F0">
        <w:t xml:space="preserve"> </w:t>
      </w:r>
      <w:r w:rsidRPr="006468F0">
        <w:t>принято решение:</w:t>
      </w:r>
    </w:p>
    <w:p w14:paraId="21124B66" w14:textId="77777777" w:rsidR="00C027EC" w:rsidRPr="006468F0" w:rsidRDefault="00C027EC" w:rsidP="00374E3B">
      <w:pPr>
        <w:autoSpaceDE w:val="0"/>
        <w:autoSpaceDN w:val="0"/>
        <w:adjustRightInd w:val="0"/>
        <w:jc w:val="both"/>
      </w:pPr>
    </w:p>
    <w:p w14:paraId="55E338FB" w14:textId="77777777" w:rsidR="00C11F1D" w:rsidRPr="006468F0" w:rsidRDefault="00C027EC" w:rsidP="00374E3B">
      <w:pPr>
        <w:autoSpaceDE w:val="0"/>
        <w:autoSpaceDN w:val="0"/>
        <w:adjustRightInd w:val="0"/>
        <w:jc w:val="both"/>
      </w:pPr>
      <w:r w:rsidRPr="006468F0">
        <w:t>Отказать _________________________</w:t>
      </w:r>
      <w:r w:rsidR="00DA05B6" w:rsidRPr="006468F0">
        <w:t>____________________________________________________</w:t>
      </w:r>
    </w:p>
    <w:p w14:paraId="090DE67B" w14:textId="77777777" w:rsidR="00DA05B6" w:rsidRPr="006468F0" w:rsidRDefault="00DA05B6" w:rsidP="00FA1931">
      <w:pPr>
        <w:autoSpaceDE w:val="0"/>
        <w:autoSpaceDN w:val="0"/>
        <w:adjustRightInd w:val="0"/>
        <w:ind w:left="708" w:firstLine="708"/>
        <w:jc w:val="both"/>
        <w:rPr>
          <w:rFonts w:eastAsia="Times New Roman"/>
          <w:bCs/>
          <w:i/>
          <w:sz w:val="16"/>
          <w:szCs w:val="16"/>
          <w:lang w:eastAsia="ru-RU"/>
        </w:rPr>
      </w:pPr>
      <w:r w:rsidRPr="006468F0">
        <w:rPr>
          <w:rFonts w:eastAsia="Times New Roman"/>
          <w:bCs/>
          <w:i/>
          <w:sz w:val="16"/>
          <w:szCs w:val="16"/>
          <w:lang w:eastAsia="ru-RU"/>
        </w:rPr>
        <w:t>(указывается ФИО</w:t>
      </w:r>
      <w:r w:rsidR="00CA3571" w:rsidRPr="006468F0">
        <w:rPr>
          <w:rFonts w:eastAsia="Times New Roman"/>
          <w:bCs/>
          <w:i/>
          <w:sz w:val="16"/>
          <w:szCs w:val="16"/>
          <w:lang w:eastAsia="ru-RU"/>
        </w:rPr>
        <w:t xml:space="preserve"> физического лица</w:t>
      </w:r>
      <w:r w:rsidRPr="006468F0">
        <w:rPr>
          <w:rFonts w:eastAsia="Times New Roman"/>
          <w:bCs/>
          <w:i/>
          <w:sz w:val="16"/>
          <w:szCs w:val="16"/>
          <w:lang w:eastAsia="ru-RU"/>
        </w:rPr>
        <w:t xml:space="preserve">, </w:t>
      </w:r>
      <w:r w:rsidR="00E9011F" w:rsidRPr="006468F0">
        <w:rPr>
          <w:rFonts w:eastAsia="Times New Roman"/>
          <w:bCs/>
          <w:i/>
          <w:sz w:val="16"/>
          <w:szCs w:val="16"/>
          <w:lang w:eastAsia="ru-RU"/>
        </w:rPr>
        <w:t xml:space="preserve">сокращенное наименование </w:t>
      </w:r>
      <w:r w:rsidRPr="006468F0">
        <w:rPr>
          <w:rFonts w:eastAsia="Times New Roman"/>
          <w:bCs/>
          <w:i/>
          <w:sz w:val="16"/>
          <w:szCs w:val="16"/>
          <w:lang w:eastAsia="ru-RU"/>
        </w:rPr>
        <w:t>Юридическ</w:t>
      </w:r>
      <w:r w:rsidR="00E9011F" w:rsidRPr="006468F0">
        <w:rPr>
          <w:rFonts w:eastAsia="Times New Roman"/>
          <w:bCs/>
          <w:i/>
          <w:sz w:val="16"/>
          <w:szCs w:val="16"/>
          <w:lang w:eastAsia="ru-RU"/>
        </w:rPr>
        <w:t>ого</w:t>
      </w:r>
      <w:r w:rsidRPr="006468F0">
        <w:rPr>
          <w:rFonts w:eastAsia="Times New Roman"/>
          <w:bCs/>
          <w:i/>
          <w:sz w:val="16"/>
          <w:szCs w:val="16"/>
          <w:lang w:eastAsia="ru-RU"/>
        </w:rPr>
        <w:t xml:space="preserve"> </w:t>
      </w:r>
      <w:r w:rsidR="00E9011F" w:rsidRPr="006468F0">
        <w:rPr>
          <w:rFonts w:eastAsia="Times New Roman"/>
          <w:bCs/>
          <w:i/>
          <w:sz w:val="16"/>
          <w:szCs w:val="16"/>
          <w:lang w:eastAsia="ru-RU"/>
        </w:rPr>
        <w:t>лица)</w:t>
      </w:r>
    </w:p>
    <w:p w14:paraId="754FA25F" w14:textId="77777777" w:rsidR="00DA05B6" w:rsidRPr="006468F0" w:rsidRDefault="00DA05B6" w:rsidP="00374E3B">
      <w:pPr>
        <w:autoSpaceDE w:val="0"/>
        <w:autoSpaceDN w:val="0"/>
        <w:adjustRightInd w:val="0"/>
        <w:jc w:val="both"/>
        <w:rPr>
          <w:rFonts w:eastAsia="Times New Roman"/>
          <w:bCs/>
          <w:i/>
          <w:sz w:val="16"/>
          <w:szCs w:val="16"/>
          <w:lang w:eastAsia="ru-RU"/>
        </w:rPr>
      </w:pPr>
    </w:p>
    <w:p w14:paraId="0B14FE5E" w14:textId="77777777" w:rsidR="00C027EC" w:rsidRPr="006468F0" w:rsidRDefault="00C027EC" w:rsidP="00374E3B">
      <w:pPr>
        <w:autoSpaceDE w:val="0"/>
        <w:autoSpaceDN w:val="0"/>
        <w:adjustRightInd w:val="0"/>
        <w:jc w:val="both"/>
      </w:pPr>
      <w:r w:rsidRPr="006468F0">
        <w:t>в признании квалифицированным инвестором в отношении следующих видов услуг и (или) видов ценных бумаг, и (или) иных финансовых инструментов</w:t>
      </w:r>
      <w:r w:rsidR="008C41EE">
        <w:t xml:space="preserve"> по причине</w:t>
      </w:r>
      <w:r w:rsidRPr="006468F0">
        <w:t>:</w:t>
      </w:r>
      <w:r w:rsidR="008C41EE">
        <w:t>_______________________________</w:t>
      </w:r>
    </w:p>
    <w:p w14:paraId="3F6F0655" w14:textId="77777777" w:rsidR="00C027EC" w:rsidRPr="0023680A" w:rsidRDefault="008C41EE" w:rsidP="00374E3B">
      <w:pPr>
        <w:autoSpaceDE w:val="0"/>
        <w:autoSpaceDN w:val="0"/>
        <w:adjustRightInd w:val="0"/>
        <w:jc w:val="both"/>
        <w:rPr>
          <w:sz w:val="18"/>
          <w:szCs w:val="18"/>
        </w:rPr>
      </w:pPr>
      <w:r>
        <w:t xml:space="preserve">                </w:t>
      </w:r>
      <w:r w:rsidR="0017095F" w:rsidRPr="0017095F">
        <w:rPr>
          <w:sz w:val="18"/>
          <w:szCs w:val="18"/>
        </w:rPr>
        <w:t>(указать причину отказа)</w:t>
      </w:r>
    </w:p>
    <w:p w14:paraId="2152CED6" w14:textId="77777777" w:rsidR="00C027EC" w:rsidRPr="006468F0" w:rsidRDefault="00C027EC" w:rsidP="00C027EC">
      <w:pPr>
        <w:autoSpaceDE w:val="0"/>
        <w:autoSpaceDN w:val="0"/>
        <w:adjustRightInd w:val="0"/>
      </w:pPr>
    </w:p>
    <w:p w14:paraId="00D5A710" w14:textId="77777777" w:rsidR="00CA3571" w:rsidRPr="006468F0" w:rsidRDefault="00CA3571" w:rsidP="00C027EC">
      <w:pPr>
        <w:autoSpaceDE w:val="0"/>
        <w:autoSpaceDN w:val="0"/>
        <w:adjustRightInd w:val="0"/>
      </w:pPr>
    </w:p>
    <w:p w14:paraId="1F76B096" w14:textId="77777777" w:rsidR="00BE066D" w:rsidRPr="006468F0" w:rsidRDefault="00BE066D" w:rsidP="00BE066D">
      <w:pPr>
        <w:autoSpaceDE w:val="0"/>
        <w:autoSpaceDN w:val="0"/>
        <w:adjustRightInd w:val="0"/>
      </w:pPr>
      <w:r w:rsidRPr="006468F0">
        <w:t>________________________________</w:t>
      </w:r>
      <w:r w:rsidRPr="006468F0">
        <w:tab/>
        <w:t>______________________/_______________________/</w:t>
      </w:r>
      <w:r w:rsidRPr="006468F0">
        <w:tab/>
      </w:r>
    </w:p>
    <w:p w14:paraId="27611E92" w14:textId="77777777" w:rsidR="00BE066D" w:rsidRPr="006468F0" w:rsidRDefault="00BE066D" w:rsidP="00BE066D">
      <w:pPr>
        <w:autoSpaceDE w:val="0"/>
        <w:autoSpaceDN w:val="0"/>
        <w:adjustRightInd w:val="0"/>
        <w:rPr>
          <w:vertAlign w:val="subscript"/>
        </w:rPr>
      </w:pPr>
      <w:r w:rsidRPr="006468F0">
        <w:rPr>
          <w:vertAlign w:val="subscript"/>
        </w:rPr>
        <w:t>наименование должности  руководителя</w:t>
      </w:r>
      <w:r w:rsidRPr="006468F0">
        <w:rPr>
          <w:vertAlign w:val="subscript"/>
        </w:rPr>
        <w:tab/>
      </w:r>
      <w:r w:rsidRPr="006468F0">
        <w:rPr>
          <w:vertAlign w:val="subscript"/>
        </w:rPr>
        <w:tab/>
      </w:r>
      <w:r w:rsidRPr="006468F0">
        <w:rPr>
          <w:vertAlign w:val="subscript"/>
        </w:rPr>
        <w:tab/>
        <w:t xml:space="preserve"> </w:t>
      </w:r>
      <w:r w:rsidRPr="006468F0">
        <w:rPr>
          <w:vertAlign w:val="subscript"/>
        </w:rPr>
        <w:tab/>
        <w:t xml:space="preserve">подпись </w:t>
      </w:r>
      <w:r w:rsidRPr="006468F0">
        <w:rPr>
          <w:vertAlign w:val="subscript"/>
        </w:rPr>
        <w:tab/>
      </w:r>
      <w:r w:rsidRPr="006468F0">
        <w:rPr>
          <w:vertAlign w:val="subscript"/>
        </w:rPr>
        <w:tab/>
      </w:r>
      <w:r w:rsidRPr="006468F0">
        <w:rPr>
          <w:vertAlign w:val="subscript"/>
        </w:rPr>
        <w:tab/>
      </w:r>
      <w:r w:rsidRPr="006468F0">
        <w:rPr>
          <w:rFonts w:eastAsia="Times New Roman"/>
          <w:bCs/>
          <w:i/>
          <w:sz w:val="16"/>
          <w:szCs w:val="16"/>
          <w:lang w:eastAsia="ru-RU"/>
        </w:rPr>
        <w:t xml:space="preserve"> Фамилия Инициалы</w:t>
      </w:r>
    </w:p>
    <w:p w14:paraId="53DE8F3B" w14:textId="77777777" w:rsidR="00BE066D" w:rsidRPr="006468F0" w:rsidRDefault="00BE066D" w:rsidP="00BE066D">
      <w:pPr>
        <w:autoSpaceDE w:val="0"/>
        <w:autoSpaceDN w:val="0"/>
        <w:adjustRightInd w:val="0"/>
        <w:rPr>
          <w:rFonts w:eastAsia="Times New Roman"/>
          <w:bCs/>
          <w:i/>
          <w:sz w:val="16"/>
          <w:szCs w:val="16"/>
          <w:lang w:eastAsia="ru-RU"/>
        </w:rPr>
      </w:pPr>
      <w:r w:rsidRPr="006468F0">
        <w:rPr>
          <w:vertAlign w:val="subscript"/>
        </w:rPr>
        <w:t xml:space="preserve"> ООО «Первый Клиентский Банк»</w:t>
      </w:r>
      <w:r w:rsidRPr="006468F0">
        <w:t xml:space="preserve">   </w:t>
      </w:r>
      <w:r w:rsidRPr="006468F0">
        <w:tab/>
      </w:r>
      <w:r w:rsidRPr="006468F0">
        <w:tab/>
      </w:r>
      <w:r w:rsidRPr="006468F0">
        <w:tab/>
      </w:r>
      <w:r w:rsidRPr="006468F0">
        <w:tab/>
      </w:r>
      <w:r w:rsidRPr="006468F0">
        <w:tab/>
      </w:r>
      <w:r w:rsidRPr="006468F0">
        <w:tab/>
      </w:r>
      <w:r w:rsidRPr="006468F0">
        <w:tab/>
      </w:r>
    </w:p>
    <w:p w14:paraId="1C29B7DE" w14:textId="77777777" w:rsidR="00BE066D" w:rsidRPr="006468F0" w:rsidRDefault="00BE066D" w:rsidP="00BE066D"/>
    <w:p w14:paraId="077F9153" w14:textId="77777777" w:rsidR="00C027EC" w:rsidRPr="006468F0" w:rsidRDefault="00C027EC" w:rsidP="00C027EC"/>
    <w:p w14:paraId="43F6D02E" w14:textId="77777777" w:rsidR="00C027EC" w:rsidRPr="006468F0" w:rsidRDefault="00C027EC" w:rsidP="00CF78EF">
      <w:pPr>
        <w:rPr>
          <w:b/>
        </w:rPr>
      </w:pPr>
    </w:p>
    <w:p w14:paraId="6E9D42EF" w14:textId="77777777" w:rsidR="00C027EC" w:rsidRPr="006468F0" w:rsidRDefault="00C027EC" w:rsidP="00CF78EF">
      <w:pPr>
        <w:rPr>
          <w:b/>
        </w:rPr>
      </w:pPr>
    </w:p>
    <w:p w14:paraId="221DBCF1" w14:textId="77777777" w:rsidR="00C027EC" w:rsidRPr="006468F0" w:rsidRDefault="00C027EC" w:rsidP="00CF78EF">
      <w:pPr>
        <w:rPr>
          <w:b/>
        </w:rPr>
      </w:pPr>
    </w:p>
    <w:p w14:paraId="69E6359A" w14:textId="77777777" w:rsidR="00C027EC" w:rsidRPr="006468F0" w:rsidRDefault="00C027EC" w:rsidP="00CF78EF">
      <w:pPr>
        <w:rPr>
          <w:b/>
        </w:rPr>
      </w:pPr>
    </w:p>
    <w:p w14:paraId="3FA33CCC" w14:textId="77777777" w:rsidR="00C027EC" w:rsidRPr="006468F0" w:rsidRDefault="00C027EC" w:rsidP="00CF78EF">
      <w:pPr>
        <w:rPr>
          <w:b/>
        </w:rPr>
      </w:pPr>
    </w:p>
    <w:p w14:paraId="74602E81" w14:textId="77777777" w:rsidR="00374E3B" w:rsidRPr="00804C96" w:rsidRDefault="00374E3B" w:rsidP="00374E3B">
      <w:pPr>
        <w:ind w:left="5760"/>
        <w:rPr>
          <w:sz w:val="20"/>
          <w:szCs w:val="20"/>
        </w:rPr>
      </w:pPr>
      <w:r w:rsidRPr="006468F0">
        <w:rPr>
          <w:sz w:val="20"/>
          <w:szCs w:val="20"/>
        </w:rPr>
        <w:br w:type="page"/>
      </w:r>
      <w:r w:rsidRPr="00804C96">
        <w:rPr>
          <w:sz w:val="20"/>
          <w:szCs w:val="20"/>
        </w:rPr>
        <w:lastRenderedPageBreak/>
        <w:t xml:space="preserve">Приложение № </w:t>
      </w:r>
      <w:r w:rsidR="004B0CF2">
        <w:rPr>
          <w:sz w:val="20"/>
          <w:szCs w:val="20"/>
        </w:rPr>
        <w:t>5</w:t>
      </w:r>
    </w:p>
    <w:p w14:paraId="28E5073F" w14:textId="77777777" w:rsidR="00374E3B" w:rsidRPr="00804C96" w:rsidRDefault="00374E3B" w:rsidP="00374E3B">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00840" w:rsidRPr="00804C96">
        <w:rPr>
          <w:bCs/>
          <w:sz w:val="20"/>
          <w:szCs w:val="20"/>
        </w:rPr>
        <w:t>ООО «Первый Клиентский Банк»</w:t>
      </w:r>
      <w:r w:rsidR="00C43728" w:rsidRPr="00804C96">
        <w:rPr>
          <w:bCs/>
          <w:sz w:val="20"/>
          <w:szCs w:val="20"/>
        </w:rPr>
        <w:t xml:space="preserve"> </w:t>
      </w:r>
    </w:p>
    <w:p w14:paraId="7553C371" w14:textId="77777777" w:rsidR="00C027EC" w:rsidRPr="00804C96" w:rsidRDefault="00C027EC" w:rsidP="00C027EC">
      <w:pPr>
        <w:jc w:val="right"/>
        <w:rPr>
          <w:b/>
        </w:rPr>
      </w:pPr>
    </w:p>
    <w:p w14:paraId="297DB1CD" w14:textId="77777777" w:rsidR="002F23BE" w:rsidRPr="00804C96" w:rsidRDefault="002F23BE" w:rsidP="00C027EC">
      <w:pPr>
        <w:autoSpaceDE w:val="0"/>
        <w:autoSpaceDN w:val="0"/>
        <w:adjustRightInd w:val="0"/>
        <w:jc w:val="right"/>
      </w:pPr>
    </w:p>
    <w:p w14:paraId="561AC0BD" w14:textId="77777777" w:rsidR="002F23BE" w:rsidRPr="00804C96" w:rsidRDefault="002F23BE" w:rsidP="00C027EC">
      <w:pPr>
        <w:autoSpaceDE w:val="0"/>
        <w:autoSpaceDN w:val="0"/>
        <w:adjustRightInd w:val="0"/>
        <w:jc w:val="right"/>
      </w:pPr>
    </w:p>
    <w:p w14:paraId="5B61067F" w14:textId="77777777" w:rsidR="002F23BE" w:rsidRPr="00804C96" w:rsidRDefault="002F23BE" w:rsidP="00C027EC">
      <w:pPr>
        <w:autoSpaceDE w:val="0"/>
        <w:autoSpaceDN w:val="0"/>
        <w:adjustRightInd w:val="0"/>
        <w:jc w:val="right"/>
      </w:pPr>
    </w:p>
    <w:p w14:paraId="34432F4C" w14:textId="77777777" w:rsidR="002F23BE" w:rsidRPr="00804C96" w:rsidRDefault="002F23BE" w:rsidP="00C027EC">
      <w:pPr>
        <w:autoSpaceDE w:val="0"/>
        <w:autoSpaceDN w:val="0"/>
        <w:adjustRightInd w:val="0"/>
        <w:jc w:val="right"/>
      </w:pPr>
    </w:p>
    <w:p w14:paraId="107A4570" w14:textId="77777777" w:rsidR="002F23BE" w:rsidRPr="00804C96" w:rsidRDefault="002F23BE" w:rsidP="002F23BE">
      <w:pPr>
        <w:autoSpaceDE w:val="0"/>
        <w:autoSpaceDN w:val="0"/>
        <w:adjustRightInd w:val="0"/>
        <w:jc w:val="center"/>
        <w:rPr>
          <w:rFonts w:eastAsia="Times New Roman"/>
          <w:b/>
          <w:bCs/>
          <w:lang w:eastAsia="ru-RU"/>
        </w:rPr>
      </w:pPr>
      <w:r w:rsidRPr="00804C96">
        <w:rPr>
          <w:rFonts w:eastAsia="Times New Roman"/>
          <w:b/>
          <w:bCs/>
          <w:lang w:eastAsia="ru-RU"/>
        </w:rPr>
        <w:t>Решение № _____</w:t>
      </w:r>
    </w:p>
    <w:p w14:paraId="3DC69076" w14:textId="77777777" w:rsidR="002F23BE" w:rsidRPr="00804C96" w:rsidRDefault="002F23BE" w:rsidP="002F23BE">
      <w:pPr>
        <w:autoSpaceDE w:val="0"/>
        <w:autoSpaceDN w:val="0"/>
        <w:adjustRightInd w:val="0"/>
        <w:jc w:val="center"/>
        <w:rPr>
          <w:rFonts w:eastAsia="Times New Roman"/>
          <w:b/>
          <w:bCs/>
          <w:lang w:eastAsia="ru-RU"/>
        </w:rPr>
      </w:pPr>
      <w:r w:rsidRPr="00804C96">
        <w:rPr>
          <w:rFonts w:eastAsia="Times New Roman"/>
          <w:b/>
          <w:bCs/>
          <w:lang w:eastAsia="ru-RU"/>
        </w:rPr>
        <w:t>о признании</w:t>
      </w:r>
      <w:r w:rsidR="000D77A1" w:rsidRPr="000D77A1">
        <w:rPr>
          <w:b/>
          <w:bCs/>
        </w:rPr>
        <w:t xml:space="preserve"> </w:t>
      </w:r>
      <w:r w:rsidR="000D77A1">
        <w:rPr>
          <w:b/>
          <w:bCs/>
        </w:rPr>
        <w:t>лица</w:t>
      </w:r>
      <w:r w:rsidRPr="00804C96">
        <w:rPr>
          <w:rFonts w:eastAsia="Times New Roman"/>
          <w:b/>
          <w:bCs/>
          <w:lang w:eastAsia="ru-RU"/>
        </w:rPr>
        <w:t xml:space="preserve"> квалифицированным инвестором</w:t>
      </w:r>
    </w:p>
    <w:p w14:paraId="05A0D03E" w14:textId="77777777" w:rsidR="002F23BE" w:rsidRPr="00804C96" w:rsidRDefault="002F23BE" w:rsidP="002F23BE">
      <w:pPr>
        <w:autoSpaceDE w:val="0"/>
        <w:autoSpaceDN w:val="0"/>
        <w:adjustRightInd w:val="0"/>
        <w:rPr>
          <w:rFonts w:eastAsia="Times New Roman"/>
          <w:b/>
          <w:bCs/>
          <w:lang w:eastAsia="ru-RU"/>
        </w:rPr>
      </w:pPr>
    </w:p>
    <w:p w14:paraId="0561980B" w14:textId="77777777" w:rsidR="002F23BE" w:rsidRPr="00804C96" w:rsidRDefault="002F23BE" w:rsidP="002F23BE">
      <w:pPr>
        <w:autoSpaceDE w:val="0"/>
        <w:autoSpaceDN w:val="0"/>
        <w:adjustRightInd w:val="0"/>
        <w:rPr>
          <w:rFonts w:eastAsia="Times New Roman"/>
          <w:bCs/>
          <w:lang w:eastAsia="ru-RU"/>
        </w:rPr>
      </w:pPr>
      <w:r w:rsidRPr="00804C96">
        <w:rPr>
          <w:rFonts w:eastAsia="Times New Roman"/>
          <w:bCs/>
          <w:lang w:eastAsia="ru-RU"/>
        </w:rPr>
        <w:t>«_____» ___</w:t>
      </w:r>
      <w:r w:rsidR="00943840" w:rsidRPr="00804C96">
        <w:rPr>
          <w:rFonts w:eastAsia="Times New Roman"/>
          <w:bCs/>
          <w:lang w:eastAsia="ru-RU"/>
        </w:rPr>
        <w:t>_</w:t>
      </w:r>
      <w:r w:rsidRPr="00804C96">
        <w:rPr>
          <w:rFonts w:eastAsia="Times New Roman"/>
          <w:bCs/>
          <w:lang w:eastAsia="ru-RU"/>
        </w:rPr>
        <w:t>________ 20_ г.</w:t>
      </w:r>
    </w:p>
    <w:p w14:paraId="0C129658" w14:textId="77777777" w:rsidR="002F23BE" w:rsidRPr="00804C96" w:rsidRDefault="002F23BE" w:rsidP="002F23BE">
      <w:pPr>
        <w:autoSpaceDE w:val="0"/>
        <w:autoSpaceDN w:val="0"/>
        <w:adjustRightInd w:val="0"/>
        <w:ind w:firstLine="708"/>
        <w:rPr>
          <w:rFonts w:eastAsia="Times New Roman"/>
          <w:lang w:eastAsia="ru-RU"/>
        </w:rPr>
      </w:pPr>
    </w:p>
    <w:p w14:paraId="401E7839" w14:textId="77777777" w:rsidR="002F23BE" w:rsidRPr="00804C96" w:rsidRDefault="002F23BE" w:rsidP="002F23BE">
      <w:pPr>
        <w:autoSpaceDE w:val="0"/>
        <w:autoSpaceDN w:val="0"/>
        <w:adjustRightInd w:val="0"/>
        <w:ind w:firstLine="708"/>
        <w:rPr>
          <w:rFonts w:eastAsia="Times New Roman"/>
          <w:lang w:eastAsia="ru-RU"/>
        </w:rPr>
      </w:pPr>
    </w:p>
    <w:p w14:paraId="6BF6FCC5" w14:textId="77777777" w:rsidR="002F23BE" w:rsidRPr="00804C96" w:rsidRDefault="002F23BE" w:rsidP="002F23BE">
      <w:pPr>
        <w:autoSpaceDE w:val="0"/>
        <w:autoSpaceDN w:val="0"/>
        <w:adjustRightInd w:val="0"/>
        <w:ind w:firstLine="708"/>
        <w:rPr>
          <w:rFonts w:eastAsia="Times New Roman"/>
          <w:lang w:eastAsia="ru-RU"/>
        </w:rPr>
      </w:pPr>
    </w:p>
    <w:p w14:paraId="7D4BF824" w14:textId="77777777" w:rsidR="00441ABD"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По результатам рассмотрения Заявления № ____ от _______, полученного от ___________________________________</w:t>
      </w:r>
      <w:r w:rsidR="00441ABD" w:rsidRPr="00804C96">
        <w:rPr>
          <w:rFonts w:eastAsia="Times New Roman"/>
          <w:lang w:eastAsia="ru-RU"/>
        </w:rPr>
        <w:t>__________________________________________________</w:t>
      </w:r>
    </w:p>
    <w:p w14:paraId="667B708A" w14:textId="77777777" w:rsidR="00441ABD" w:rsidRPr="00804C96" w:rsidRDefault="00441ABD" w:rsidP="00441ABD">
      <w:pPr>
        <w:autoSpaceDE w:val="0"/>
        <w:autoSpaceDN w:val="0"/>
        <w:adjustRightInd w:val="0"/>
        <w:jc w:val="both"/>
        <w:rPr>
          <w:rFonts w:eastAsia="Times New Roman"/>
          <w:lang w:eastAsia="ru-RU"/>
        </w:rPr>
      </w:pPr>
      <w:r w:rsidRPr="00804C96">
        <w:rPr>
          <w:rFonts w:eastAsia="Times New Roman"/>
          <w:lang w:eastAsia="ru-RU"/>
        </w:rPr>
        <w:t>____________________________________________________________________________________,</w:t>
      </w:r>
    </w:p>
    <w:p w14:paraId="28995AE4" w14:textId="77777777" w:rsidR="00441ABD" w:rsidRPr="00804C96" w:rsidRDefault="00441ABD" w:rsidP="00441ABD">
      <w:pPr>
        <w:autoSpaceDE w:val="0"/>
        <w:autoSpaceDN w:val="0"/>
        <w:adjustRightInd w:val="0"/>
        <w:jc w:val="both"/>
        <w:rPr>
          <w:rFonts w:eastAsia="Times New Roman"/>
          <w:vertAlign w:val="subscript"/>
          <w:lang w:eastAsia="ru-RU"/>
        </w:rPr>
      </w:pPr>
      <w:r w:rsidRPr="00804C96">
        <w:rPr>
          <w:rFonts w:eastAsia="Times New Roman"/>
          <w:bCs/>
          <w:i/>
          <w:sz w:val="16"/>
          <w:szCs w:val="16"/>
          <w:lang w:eastAsia="ru-RU"/>
        </w:rPr>
        <w:t>(указывается ФИО, паспортные данные физического лица, полное и сокращенное наименование юридического лица, регистрационный номер)</w:t>
      </w:r>
    </w:p>
    <w:p w14:paraId="1E40A0DE" w14:textId="77777777" w:rsidR="002F23BE"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было установлено, что Заявитель отвечает требованиям, которым должны соответствовать лица для признания их квалифицированными инвесторами</w:t>
      </w:r>
      <w:r w:rsidR="00BE7F2C" w:rsidRPr="00804C96">
        <w:rPr>
          <w:rFonts w:eastAsia="Times New Roman"/>
          <w:lang w:eastAsia="ru-RU"/>
        </w:rPr>
        <w:t xml:space="preserve">, </w:t>
      </w:r>
      <w:r w:rsidRPr="00804C96">
        <w:rPr>
          <w:rFonts w:eastAsia="Times New Roman"/>
          <w:lang w:eastAsia="ru-RU"/>
        </w:rPr>
        <w:t>установлен</w:t>
      </w:r>
      <w:r w:rsidR="00BE7F2C" w:rsidRPr="00804C96">
        <w:rPr>
          <w:rFonts w:eastAsia="Times New Roman"/>
          <w:lang w:eastAsia="ru-RU"/>
        </w:rPr>
        <w:t>н</w:t>
      </w:r>
      <w:r w:rsidRPr="00804C96">
        <w:rPr>
          <w:rFonts w:eastAsia="Times New Roman"/>
          <w:lang w:eastAsia="ru-RU"/>
        </w:rPr>
        <w:t>ы</w:t>
      </w:r>
      <w:r w:rsidR="00BE7F2C" w:rsidRPr="00804C96">
        <w:rPr>
          <w:rFonts w:eastAsia="Times New Roman"/>
          <w:lang w:eastAsia="ru-RU"/>
        </w:rPr>
        <w:t>е</w:t>
      </w:r>
      <w:r w:rsidRPr="00804C96">
        <w:rPr>
          <w:rFonts w:eastAsia="Times New Roman"/>
          <w:lang w:eastAsia="ru-RU"/>
        </w:rPr>
        <w:t xml:space="preserve"> </w:t>
      </w:r>
      <w:r w:rsidR="00804C96" w:rsidRPr="00804C96">
        <w:rPr>
          <w:rFonts w:eastAsia="Times New Roman"/>
          <w:lang w:eastAsia="ru-RU"/>
        </w:rPr>
        <w:t>Указанием Банка России</w:t>
      </w:r>
      <w:r w:rsidRPr="00804C96">
        <w:rPr>
          <w:rFonts w:eastAsia="Times New Roman"/>
          <w:lang w:eastAsia="ru-RU"/>
        </w:rPr>
        <w:t xml:space="preserve"> </w:t>
      </w:r>
      <w:r w:rsidR="008C41EE">
        <w:rPr>
          <w:rFonts w:eastAsia="Times New Roman"/>
          <w:lang w:eastAsia="ru-RU"/>
        </w:rPr>
        <w:t xml:space="preserve"> </w:t>
      </w:r>
      <w:r w:rsidR="00804C96" w:rsidRPr="00804C96">
        <w:rPr>
          <w:rFonts w:eastAsia="Times New Roman"/>
          <w:lang w:eastAsia="ru-RU"/>
        </w:rPr>
        <w:t>№ 3629-У</w:t>
      </w:r>
      <w:r w:rsidR="00BE7F2C" w:rsidRPr="00804C96">
        <w:rPr>
          <w:rFonts w:eastAsia="Times New Roman"/>
          <w:lang w:eastAsia="ru-RU"/>
        </w:rPr>
        <w:t>.</w:t>
      </w:r>
    </w:p>
    <w:p w14:paraId="3068156E" w14:textId="77777777" w:rsidR="00BE7F2C" w:rsidRPr="00804C96" w:rsidRDefault="00BE7F2C" w:rsidP="004C009F">
      <w:pPr>
        <w:autoSpaceDE w:val="0"/>
        <w:autoSpaceDN w:val="0"/>
        <w:adjustRightInd w:val="0"/>
        <w:ind w:firstLine="708"/>
        <w:jc w:val="both"/>
        <w:rPr>
          <w:rFonts w:eastAsia="Times New Roman"/>
          <w:lang w:eastAsia="ru-RU"/>
        </w:rPr>
      </w:pPr>
    </w:p>
    <w:p w14:paraId="240AD9F4" w14:textId="77777777" w:rsidR="002F23BE"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На основании вышеизложенного принято решение:</w:t>
      </w:r>
    </w:p>
    <w:p w14:paraId="4F5839EF" w14:textId="77777777" w:rsidR="00441ABD"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1. Признать _________________________</w:t>
      </w:r>
      <w:r w:rsidR="00441ABD" w:rsidRPr="00804C96">
        <w:rPr>
          <w:rFonts w:eastAsia="Times New Roman"/>
          <w:lang w:eastAsia="ru-RU"/>
        </w:rPr>
        <w:t>____________________________________________</w:t>
      </w:r>
    </w:p>
    <w:p w14:paraId="06B36CEE" w14:textId="77777777" w:rsidR="0019645F" w:rsidRPr="00804C96" w:rsidRDefault="0019645F" w:rsidP="0019645F">
      <w:pPr>
        <w:autoSpaceDE w:val="0"/>
        <w:autoSpaceDN w:val="0"/>
        <w:adjustRightInd w:val="0"/>
        <w:ind w:left="708" w:firstLine="708"/>
        <w:jc w:val="both"/>
        <w:rPr>
          <w:rFonts w:eastAsia="Times New Roman"/>
          <w:bCs/>
          <w:i/>
          <w:sz w:val="16"/>
          <w:szCs w:val="16"/>
          <w:lang w:eastAsia="ru-RU"/>
        </w:rPr>
      </w:pPr>
      <w:r w:rsidRPr="00804C96">
        <w:rPr>
          <w:rFonts w:eastAsia="Times New Roman"/>
          <w:bCs/>
          <w:i/>
          <w:sz w:val="16"/>
          <w:szCs w:val="16"/>
          <w:lang w:eastAsia="ru-RU"/>
        </w:rPr>
        <w:t xml:space="preserve">                  (указывается ФИО физического лица, сокращенное наименование Юридического лица)</w:t>
      </w:r>
    </w:p>
    <w:p w14:paraId="2C66978A" w14:textId="77777777" w:rsidR="002F23BE"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квалифицированным инвестором в отношении</w:t>
      </w:r>
      <w:r w:rsidR="004C009F" w:rsidRPr="00804C96">
        <w:rPr>
          <w:rFonts w:eastAsia="Times New Roman"/>
          <w:lang w:eastAsia="ru-RU"/>
        </w:rPr>
        <w:t xml:space="preserve"> </w:t>
      </w:r>
      <w:r w:rsidRPr="00804C96">
        <w:rPr>
          <w:rFonts w:eastAsia="Times New Roman"/>
          <w:lang w:eastAsia="ru-RU"/>
        </w:rPr>
        <w:t>следующих видов услуг и (или) видов ценных бумаг, и (или) иных финансовых инструментов:</w:t>
      </w:r>
      <w:r w:rsidR="004C009F" w:rsidRPr="00804C96">
        <w:rPr>
          <w:rFonts w:eastAsia="Times New Roman"/>
          <w:lang w:eastAsia="ru-RU"/>
        </w:rPr>
        <w:t xml:space="preserve"> _____________</w:t>
      </w:r>
      <w:r w:rsidR="0019645F" w:rsidRPr="00804C96">
        <w:rPr>
          <w:rFonts w:eastAsia="Times New Roman"/>
          <w:lang w:eastAsia="ru-RU"/>
        </w:rPr>
        <w:t>______________________________</w:t>
      </w:r>
      <w:r w:rsidR="00BE7F2C" w:rsidRPr="00804C96">
        <w:rPr>
          <w:rFonts w:eastAsia="Times New Roman"/>
          <w:lang w:eastAsia="ru-RU"/>
        </w:rPr>
        <w:t>.</w:t>
      </w:r>
    </w:p>
    <w:p w14:paraId="76D061FF" w14:textId="77777777" w:rsidR="0019645F"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2. Поручить ________________________</w:t>
      </w:r>
      <w:r w:rsidR="0019645F" w:rsidRPr="00804C96">
        <w:rPr>
          <w:rFonts w:eastAsia="Times New Roman"/>
          <w:lang w:eastAsia="ru-RU"/>
        </w:rPr>
        <w:t>_____________________________________________</w:t>
      </w:r>
    </w:p>
    <w:p w14:paraId="334C5DD0" w14:textId="77777777" w:rsidR="0019645F" w:rsidRPr="00804C96" w:rsidRDefault="0019645F" w:rsidP="00BE7F2C">
      <w:pPr>
        <w:autoSpaceDE w:val="0"/>
        <w:autoSpaceDN w:val="0"/>
        <w:adjustRightInd w:val="0"/>
        <w:ind w:firstLine="600"/>
        <w:jc w:val="both"/>
        <w:rPr>
          <w:rFonts w:eastAsia="Times New Roman"/>
          <w:bCs/>
          <w:i/>
          <w:sz w:val="16"/>
          <w:szCs w:val="16"/>
          <w:lang w:eastAsia="ru-RU"/>
        </w:rPr>
      </w:pPr>
      <w:r w:rsidRPr="00804C96">
        <w:rPr>
          <w:rFonts w:eastAsia="Times New Roman"/>
          <w:bCs/>
          <w:i/>
          <w:sz w:val="16"/>
          <w:szCs w:val="16"/>
          <w:lang w:eastAsia="ru-RU"/>
        </w:rPr>
        <w:t xml:space="preserve">                                 Наименование должности </w:t>
      </w:r>
      <w:r w:rsidR="006E5A98">
        <w:rPr>
          <w:rFonts w:eastAsia="Times New Roman"/>
          <w:bCs/>
          <w:i/>
          <w:sz w:val="16"/>
          <w:szCs w:val="16"/>
          <w:lang w:eastAsia="ru-RU"/>
        </w:rPr>
        <w:t>и ФИО У</w:t>
      </w:r>
      <w:r w:rsidR="006E5A98" w:rsidRPr="00804C96">
        <w:rPr>
          <w:rFonts w:eastAsia="Times New Roman"/>
          <w:bCs/>
          <w:i/>
          <w:sz w:val="16"/>
          <w:szCs w:val="16"/>
          <w:lang w:eastAsia="ru-RU"/>
        </w:rPr>
        <w:t xml:space="preserve">полномоченного </w:t>
      </w:r>
      <w:r w:rsidRPr="00804C96">
        <w:rPr>
          <w:rFonts w:eastAsia="Times New Roman"/>
          <w:bCs/>
          <w:i/>
          <w:sz w:val="16"/>
          <w:szCs w:val="16"/>
          <w:lang w:eastAsia="ru-RU"/>
        </w:rPr>
        <w:t>сотрудника ООО «</w:t>
      </w:r>
      <w:r w:rsidR="006E5A98">
        <w:rPr>
          <w:rFonts w:eastAsia="Times New Roman"/>
          <w:bCs/>
          <w:i/>
          <w:sz w:val="16"/>
          <w:szCs w:val="16"/>
          <w:lang w:eastAsia="ru-RU"/>
        </w:rPr>
        <w:t>П</w:t>
      </w:r>
      <w:r w:rsidR="006E5A98" w:rsidRPr="00804C96">
        <w:rPr>
          <w:rFonts w:eastAsia="Times New Roman"/>
          <w:bCs/>
          <w:i/>
          <w:sz w:val="16"/>
          <w:szCs w:val="16"/>
          <w:lang w:eastAsia="ru-RU"/>
        </w:rPr>
        <w:t xml:space="preserve">ервый </w:t>
      </w:r>
      <w:r w:rsidRPr="00804C96">
        <w:rPr>
          <w:rFonts w:eastAsia="Times New Roman"/>
          <w:bCs/>
          <w:i/>
          <w:sz w:val="16"/>
          <w:szCs w:val="16"/>
          <w:lang w:eastAsia="ru-RU"/>
        </w:rPr>
        <w:t>Клиентский Банк»</w:t>
      </w:r>
    </w:p>
    <w:p w14:paraId="13B7B6E1" w14:textId="77777777" w:rsidR="002F23BE"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 xml:space="preserve"> внести соответствующую запись в Реестр лиц,</w:t>
      </w:r>
      <w:r w:rsidR="004C009F" w:rsidRPr="00804C96">
        <w:rPr>
          <w:rFonts w:eastAsia="Times New Roman"/>
          <w:lang w:eastAsia="ru-RU"/>
        </w:rPr>
        <w:t xml:space="preserve"> </w:t>
      </w:r>
      <w:r w:rsidRPr="00804C96">
        <w:rPr>
          <w:rFonts w:eastAsia="Times New Roman"/>
          <w:lang w:eastAsia="ru-RU"/>
        </w:rPr>
        <w:t xml:space="preserve">признанных </w:t>
      </w:r>
      <w:r w:rsidR="00500840" w:rsidRPr="00804C96">
        <w:rPr>
          <w:rFonts w:eastAsia="Times New Roman"/>
          <w:lang w:eastAsia="ru-RU"/>
        </w:rPr>
        <w:t>ООО «Первый Клиентский Банк»</w:t>
      </w:r>
      <w:r w:rsidRPr="00804C96">
        <w:rPr>
          <w:rFonts w:eastAsia="Times New Roman"/>
          <w:lang w:eastAsia="ru-RU"/>
        </w:rPr>
        <w:t xml:space="preserve"> квалифицированными инвесторами.</w:t>
      </w:r>
    </w:p>
    <w:p w14:paraId="09EF7FB4" w14:textId="77777777" w:rsidR="002F23BE" w:rsidRPr="00804C96" w:rsidRDefault="002F23BE" w:rsidP="002F23BE">
      <w:pPr>
        <w:autoSpaceDE w:val="0"/>
        <w:autoSpaceDN w:val="0"/>
        <w:adjustRightInd w:val="0"/>
        <w:jc w:val="right"/>
        <w:rPr>
          <w:rFonts w:eastAsia="Times New Roman"/>
          <w:lang w:eastAsia="ru-RU"/>
        </w:rPr>
      </w:pPr>
    </w:p>
    <w:p w14:paraId="4402C514" w14:textId="77777777" w:rsidR="002F23BE" w:rsidRPr="00804C96" w:rsidRDefault="002F23BE" w:rsidP="002F23BE">
      <w:pPr>
        <w:autoSpaceDE w:val="0"/>
        <w:autoSpaceDN w:val="0"/>
        <w:adjustRightInd w:val="0"/>
        <w:jc w:val="right"/>
        <w:rPr>
          <w:rFonts w:eastAsia="Times New Roman"/>
          <w:lang w:eastAsia="ru-RU"/>
        </w:rPr>
      </w:pPr>
    </w:p>
    <w:p w14:paraId="394F5BF2" w14:textId="77777777" w:rsidR="002F23BE" w:rsidRPr="00804C96" w:rsidRDefault="002F23BE" w:rsidP="002F23BE">
      <w:pPr>
        <w:autoSpaceDE w:val="0"/>
        <w:autoSpaceDN w:val="0"/>
        <w:adjustRightInd w:val="0"/>
        <w:rPr>
          <w:rFonts w:eastAsia="Times New Roman"/>
          <w:lang w:eastAsia="ru-RU"/>
        </w:rPr>
      </w:pPr>
    </w:p>
    <w:p w14:paraId="348717ED" w14:textId="77777777" w:rsidR="0019645F" w:rsidRPr="00804C96" w:rsidRDefault="0019645F" w:rsidP="0019645F">
      <w:pPr>
        <w:autoSpaceDE w:val="0"/>
        <w:autoSpaceDN w:val="0"/>
        <w:adjustRightInd w:val="0"/>
      </w:pPr>
    </w:p>
    <w:p w14:paraId="3DAD9DBD" w14:textId="77777777" w:rsidR="00BE066D" w:rsidRPr="006468F0" w:rsidRDefault="00BE066D" w:rsidP="00BE066D">
      <w:pPr>
        <w:autoSpaceDE w:val="0"/>
        <w:autoSpaceDN w:val="0"/>
        <w:adjustRightInd w:val="0"/>
      </w:pPr>
      <w:r w:rsidRPr="006468F0">
        <w:t>________________________________</w:t>
      </w:r>
      <w:r w:rsidRPr="006468F0">
        <w:tab/>
        <w:t>______________________/_______________________/</w:t>
      </w:r>
      <w:r w:rsidRPr="006468F0">
        <w:tab/>
      </w:r>
    </w:p>
    <w:p w14:paraId="48892FCE" w14:textId="77777777" w:rsidR="00BE066D" w:rsidRPr="006468F0" w:rsidRDefault="00BE066D" w:rsidP="00BE066D">
      <w:pPr>
        <w:autoSpaceDE w:val="0"/>
        <w:autoSpaceDN w:val="0"/>
        <w:adjustRightInd w:val="0"/>
        <w:rPr>
          <w:vertAlign w:val="subscript"/>
        </w:rPr>
      </w:pPr>
      <w:r w:rsidRPr="006468F0">
        <w:rPr>
          <w:vertAlign w:val="subscript"/>
        </w:rPr>
        <w:t>наименование должности  руководителя</w:t>
      </w:r>
      <w:r w:rsidRPr="006468F0">
        <w:rPr>
          <w:vertAlign w:val="subscript"/>
        </w:rPr>
        <w:tab/>
      </w:r>
      <w:r w:rsidRPr="006468F0">
        <w:rPr>
          <w:vertAlign w:val="subscript"/>
        </w:rPr>
        <w:tab/>
      </w:r>
      <w:r w:rsidRPr="006468F0">
        <w:rPr>
          <w:vertAlign w:val="subscript"/>
        </w:rPr>
        <w:tab/>
        <w:t xml:space="preserve"> </w:t>
      </w:r>
      <w:r w:rsidRPr="006468F0">
        <w:rPr>
          <w:vertAlign w:val="subscript"/>
        </w:rPr>
        <w:tab/>
        <w:t xml:space="preserve">подпись </w:t>
      </w:r>
      <w:r w:rsidRPr="006468F0">
        <w:rPr>
          <w:vertAlign w:val="subscript"/>
        </w:rPr>
        <w:tab/>
      </w:r>
      <w:r w:rsidRPr="006468F0">
        <w:rPr>
          <w:vertAlign w:val="subscript"/>
        </w:rPr>
        <w:tab/>
      </w:r>
      <w:r w:rsidRPr="006468F0">
        <w:rPr>
          <w:vertAlign w:val="subscript"/>
        </w:rPr>
        <w:tab/>
      </w:r>
      <w:r w:rsidRPr="006468F0">
        <w:rPr>
          <w:rFonts w:eastAsia="Times New Roman"/>
          <w:bCs/>
          <w:i/>
          <w:sz w:val="16"/>
          <w:szCs w:val="16"/>
          <w:lang w:eastAsia="ru-RU"/>
        </w:rPr>
        <w:t xml:space="preserve"> Фамилия Инициалы</w:t>
      </w:r>
    </w:p>
    <w:p w14:paraId="51FBCB00" w14:textId="77777777" w:rsidR="00BE066D" w:rsidRPr="006468F0" w:rsidRDefault="00BE066D" w:rsidP="00BE066D">
      <w:pPr>
        <w:autoSpaceDE w:val="0"/>
        <w:autoSpaceDN w:val="0"/>
        <w:adjustRightInd w:val="0"/>
        <w:rPr>
          <w:rFonts w:eastAsia="Times New Roman"/>
          <w:bCs/>
          <w:i/>
          <w:sz w:val="16"/>
          <w:szCs w:val="16"/>
          <w:lang w:eastAsia="ru-RU"/>
        </w:rPr>
      </w:pPr>
      <w:r w:rsidRPr="006468F0">
        <w:rPr>
          <w:vertAlign w:val="subscript"/>
        </w:rPr>
        <w:t xml:space="preserve"> ООО «Первый Клиентский Банк»</w:t>
      </w:r>
      <w:r w:rsidRPr="006468F0">
        <w:t xml:space="preserve">   </w:t>
      </w:r>
      <w:r w:rsidRPr="006468F0">
        <w:tab/>
      </w:r>
      <w:r w:rsidRPr="006468F0">
        <w:tab/>
      </w:r>
      <w:r w:rsidRPr="006468F0">
        <w:tab/>
      </w:r>
      <w:r w:rsidRPr="006468F0">
        <w:tab/>
      </w:r>
      <w:r w:rsidRPr="006468F0">
        <w:tab/>
      </w:r>
      <w:r w:rsidRPr="006468F0">
        <w:tab/>
      </w:r>
      <w:r w:rsidRPr="006468F0">
        <w:tab/>
      </w:r>
    </w:p>
    <w:p w14:paraId="43A79EAF" w14:textId="77777777" w:rsidR="0019645F" w:rsidRPr="00804C96" w:rsidRDefault="0019645F" w:rsidP="0019645F">
      <w:pPr>
        <w:autoSpaceDE w:val="0"/>
        <w:autoSpaceDN w:val="0"/>
        <w:adjustRightInd w:val="0"/>
        <w:rPr>
          <w:rFonts w:eastAsia="Times New Roman"/>
          <w:bCs/>
          <w:i/>
          <w:sz w:val="16"/>
          <w:szCs w:val="16"/>
          <w:lang w:eastAsia="ru-RU"/>
        </w:rPr>
      </w:pPr>
      <w:r w:rsidRPr="00804C96">
        <w:tab/>
      </w:r>
      <w:r w:rsidRPr="00804C96">
        <w:tab/>
      </w:r>
      <w:r w:rsidRPr="00804C96">
        <w:tab/>
      </w:r>
      <w:r w:rsidRPr="00804C96">
        <w:tab/>
      </w:r>
      <w:r w:rsidRPr="00804C96">
        <w:tab/>
      </w:r>
      <w:r w:rsidRPr="00804C96">
        <w:tab/>
      </w:r>
      <w:r w:rsidRPr="00804C96">
        <w:tab/>
      </w:r>
    </w:p>
    <w:p w14:paraId="107F77B1" w14:textId="77777777" w:rsidR="002F23BE" w:rsidRPr="00804C96" w:rsidRDefault="002F23BE" w:rsidP="00C027EC">
      <w:pPr>
        <w:autoSpaceDE w:val="0"/>
        <w:autoSpaceDN w:val="0"/>
        <w:adjustRightInd w:val="0"/>
        <w:jc w:val="right"/>
      </w:pPr>
    </w:p>
    <w:p w14:paraId="051F8C28" w14:textId="77777777" w:rsidR="002F23BE" w:rsidRPr="00804C96" w:rsidRDefault="002F23BE" w:rsidP="00C027EC">
      <w:pPr>
        <w:autoSpaceDE w:val="0"/>
        <w:autoSpaceDN w:val="0"/>
        <w:adjustRightInd w:val="0"/>
        <w:jc w:val="right"/>
      </w:pPr>
    </w:p>
    <w:p w14:paraId="26509F9E" w14:textId="77777777" w:rsidR="002F23BE" w:rsidRPr="00804C96" w:rsidRDefault="002F23BE" w:rsidP="00C027EC">
      <w:pPr>
        <w:autoSpaceDE w:val="0"/>
        <w:autoSpaceDN w:val="0"/>
        <w:adjustRightInd w:val="0"/>
        <w:jc w:val="right"/>
      </w:pPr>
    </w:p>
    <w:p w14:paraId="7E083601" w14:textId="77777777" w:rsidR="002F23BE" w:rsidRPr="00804C96" w:rsidRDefault="002F23BE" w:rsidP="00C027EC">
      <w:pPr>
        <w:autoSpaceDE w:val="0"/>
        <w:autoSpaceDN w:val="0"/>
        <w:adjustRightInd w:val="0"/>
        <w:jc w:val="right"/>
      </w:pPr>
    </w:p>
    <w:p w14:paraId="1C0CBAC1" w14:textId="77777777" w:rsidR="002F23BE" w:rsidRPr="00804C96" w:rsidRDefault="002F23BE" w:rsidP="00C027EC">
      <w:pPr>
        <w:autoSpaceDE w:val="0"/>
        <w:autoSpaceDN w:val="0"/>
        <w:adjustRightInd w:val="0"/>
        <w:jc w:val="right"/>
      </w:pPr>
    </w:p>
    <w:p w14:paraId="2F65314A" w14:textId="77777777" w:rsidR="004C009F" w:rsidRPr="00804C96" w:rsidRDefault="004C009F" w:rsidP="004C009F">
      <w:pPr>
        <w:ind w:left="5760"/>
        <w:rPr>
          <w:sz w:val="20"/>
          <w:szCs w:val="20"/>
        </w:rPr>
      </w:pPr>
      <w:r w:rsidRPr="00804C96">
        <w:rPr>
          <w:sz w:val="20"/>
          <w:szCs w:val="20"/>
        </w:rPr>
        <w:br w:type="page"/>
      </w:r>
      <w:r w:rsidRPr="00804C96">
        <w:rPr>
          <w:sz w:val="20"/>
          <w:szCs w:val="20"/>
        </w:rPr>
        <w:lastRenderedPageBreak/>
        <w:t xml:space="preserve">Приложение № </w:t>
      </w:r>
      <w:r w:rsidR="004B0CF2">
        <w:rPr>
          <w:sz w:val="20"/>
          <w:szCs w:val="20"/>
        </w:rPr>
        <w:t>6</w:t>
      </w:r>
    </w:p>
    <w:p w14:paraId="5820C00B" w14:textId="77777777" w:rsidR="004C009F" w:rsidRPr="00804C96" w:rsidRDefault="004C009F" w:rsidP="004C009F">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8422DA" w:rsidRPr="00804C96">
        <w:rPr>
          <w:bCs/>
          <w:sz w:val="20"/>
          <w:szCs w:val="20"/>
        </w:rPr>
        <w:t>ООО «Первый Клиентский Банк»</w:t>
      </w:r>
      <w:r w:rsidR="00C43728" w:rsidRPr="00804C96">
        <w:rPr>
          <w:bCs/>
          <w:sz w:val="20"/>
          <w:szCs w:val="20"/>
        </w:rPr>
        <w:t xml:space="preserve"> </w:t>
      </w:r>
    </w:p>
    <w:p w14:paraId="7B744FDE" w14:textId="77777777" w:rsidR="002F23BE" w:rsidRPr="00804C96" w:rsidRDefault="002F23BE" w:rsidP="002F23BE">
      <w:pPr>
        <w:jc w:val="right"/>
        <w:rPr>
          <w:b/>
        </w:rPr>
      </w:pPr>
    </w:p>
    <w:p w14:paraId="3828EABD" w14:textId="77777777" w:rsidR="002F23BE" w:rsidRPr="00804C96" w:rsidRDefault="002F23BE" w:rsidP="00C027EC">
      <w:pPr>
        <w:autoSpaceDE w:val="0"/>
        <w:autoSpaceDN w:val="0"/>
        <w:adjustRightInd w:val="0"/>
        <w:jc w:val="right"/>
      </w:pPr>
    </w:p>
    <w:p w14:paraId="14C22E81" w14:textId="77777777" w:rsidR="002F23BE" w:rsidRPr="00804C96" w:rsidRDefault="002F23BE" w:rsidP="00C027EC">
      <w:pPr>
        <w:autoSpaceDE w:val="0"/>
        <w:autoSpaceDN w:val="0"/>
        <w:adjustRightInd w:val="0"/>
        <w:jc w:val="right"/>
      </w:pPr>
    </w:p>
    <w:p w14:paraId="787EB62B" w14:textId="77777777" w:rsidR="002F23BE" w:rsidRPr="00804C96" w:rsidRDefault="002F23BE" w:rsidP="00C027EC">
      <w:pPr>
        <w:autoSpaceDE w:val="0"/>
        <w:autoSpaceDN w:val="0"/>
        <w:adjustRightInd w:val="0"/>
        <w:jc w:val="right"/>
      </w:pPr>
    </w:p>
    <w:p w14:paraId="301F8F60" w14:textId="77777777" w:rsidR="00C027EC" w:rsidRPr="00804C96" w:rsidRDefault="00C027EC" w:rsidP="00C027EC">
      <w:pPr>
        <w:autoSpaceDE w:val="0"/>
        <w:autoSpaceDN w:val="0"/>
        <w:adjustRightInd w:val="0"/>
        <w:jc w:val="right"/>
      </w:pPr>
      <w:r w:rsidRPr="00804C96">
        <w:t>В ________________________________________</w:t>
      </w:r>
    </w:p>
    <w:p w14:paraId="45CC242D" w14:textId="77777777" w:rsidR="00BB1C17" w:rsidRPr="00804C96" w:rsidRDefault="00BB1C17" w:rsidP="00C027EC">
      <w:pPr>
        <w:autoSpaceDE w:val="0"/>
        <w:autoSpaceDN w:val="0"/>
        <w:adjustRightInd w:val="0"/>
        <w:jc w:val="right"/>
        <w:rPr>
          <w:vertAlign w:val="subscript"/>
        </w:rPr>
      </w:pPr>
      <w:r w:rsidRPr="00804C96">
        <w:rPr>
          <w:vertAlign w:val="subscript"/>
        </w:rPr>
        <w:t>(указывается сокращенное наименование юридического лица)</w:t>
      </w:r>
    </w:p>
    <w:p w14:paraId="4394A512" w14:textId="77777777" w:rsidR="00C027EC" w:rsidRPr="00804C96" w:rsidRDefault="00C027EC" w:rsidP="00C027EC">
      <w:pPr>
        <w:autoSpaceDE w:val="0"/>
        <w:autoSpaceDN w:val="0"/>
        <w:adjustRightInd w:val="0"/>
        <w:jc w:val="right"/>
      </w:pPr>
      <w:r w:rsidRPr="00804C96">
        <w:t>Адрес:____________________________________</w:t>
      </w:r>
    </w:p>
    <w:p w14:paraId="388D6B65" w14:textId="77777777" w:rsidR="00C027EC" w:rsidRPr="00804C96" w:rsidRDefault="00C027EC" w:rsidP="00C027EC">
      <w:pPr>
        <w:autoSpaceDE w:val="0"/>
        <w:autoSpaceDN w:val="0"/>
        <w:adjustRightInd w:val="0"/>
        <w:rPr>
          <w:b/>
          <w:bCs/>
        </w:rPr>
      </w:pPr>
    </w:p>
    <w:p w14:paraId="245DE2F3" w14:textId="77777777" w:rsidR="00C027EC" w:rsidRPr="00804C96" w:rsidRDefault="00C027EC" w:rsidP="00C027EC">
      <w:pPr>
        <w:autoSpaceDE w:val="0"/>
        <w:autoSpaceDN w:val="0"/>
        <w:adjustRightInd w:val="0"/>
        <w:rPr>
          <w:b/>
          <w:bCs/>
        </w:rPr>
      </w:pPr>
    </w:p>
    <w:p w14:paraId="40D85546" w14:textId="77777777" w:rsidR="00C027EC" w:rsidRPr="00804C96" w:rsidRDefault="00C027EC" w:rsidP="00C027EC">
      <w:pPr>
        <w:autoSpaceDE w:val="0"/>
        <w:autoSpaceDN w:val="0"/>
        <w:adjustRightInd w:val="0"/>
        <w:rPr>
          <w:b/>
          <w:bCs/>
        </w:rPr>
      </w:pPr>
    </w:p>
    <w:p w14:paraId="464C45D5" w14:textId="77777777" w:rsidR="00C027EC" w:rsidRPr="00804C96" w:rsidRDefault="00C027EC" w:rsidP="00C027EC">
      <w:pPr>
        <w:autoSpaceDE w:val="0"/>
        <w:autoSpaceDN w:val="0"/>
        <w:adjustRightInd w:val="0"/>
        <w:jc w:val="center"/>
        <w:rPr>
          <w:b/>
          <w:bCs/>
        </w:rPr>
      </w:pPr>
      <w:r w:rsidRPr="00804C96">
        <w:rPr>
          <w:b/>
          <w:bCs/>
        </w:rPr>
        <w:t>Уведомление</w:t>
      </w:r>
    </w:p>
    <w:p w14:paraId="771FC954" w14:textId="77777777" w:rsidR="00C027EC" w:rsidRPr="00804C96" w:rsidRDefault="00C027EC" w:rsidP="00C027EC">
      <w:pPr>
        <w:autoSpaceDE w:val="0"/>
        <w:autoSpaceDN w:val="0"/>
        <w:adjustRightInd w:val="0"/>
        <w:jc w:val="center"/>
        <w:rPr>
          <w:b/>
          <w:bCs/>
        </w:rPr>
      </w:pPr>
      <w:r w:rsidRPr="00804C96">
        <w:rPr>
          <w:b/>
          <w:bCs/>
        </w:rPr>
        <w:t>о признании квалифицированным инвестором юридического лица</w:t>
      </w:r>
    </w:p>
    <w:p w14:paraId="197B8A43" w14:textId="77777777" w:rsidR="00C027EC" w:rsidRPr="00804C96" w:rsidRDefault="00C027EC" w:rsidP="00C027EC">
      <w:pPr>
        <w:autoSpaceDE w:val="0"/>
        <w:autoSpaceDN w:val="0"/>
        <w:adjustRightInd w:val="0"/>
      </w:pPr>
    </w:p>
    <w:p w14:paraId="3373F1CD" w14:textId="77777777" w:rsidR="00C027EC" w:rsidRPr="00804C96" w:rsidRDefault="00C027EC" w:rsidP="00C027EC">
      <w:pPr>
        <w:autoSpaceDE w:val="0"/>
        <w:autoSpaceDN w:val="0"/>
        <w:adjustRightInd w:val="0"/>
      </w:pPr>
    </w:p>
    <w:p w14:paraId="02100790" w14:textId="77777777" w:rsidR="00C027EC" w:rsidRPr="00804C96" w:rsidRDefault="00C027EC" w:rsidP="004C009F">
      <w:pPr>
        <w:autoSpaceDE w:val="0"/>
        <w:autoSpaceDN w:val="0"/>
        <w:adjustRightInd w:val="0"/>
        <w:jc w:val="both"/>
      </w:pPr>
    </w:p>
    <w:p w14:paraId="3BFEDABB" w14:textId="77777777" w:rsidR="00C027EC" w:rsidRPr="00804C96" w:rsidRDefault="00C027EC" w:rsidP="00B408CB">
      <w:pPr>
        <w:autoSpaceDE w:val="0"/>
        <w:autoSpaceDN w:val="0"/>
        <w:adjustRightInd w:val="0"/>
        <w:ind w:firstLine="708"/>
        <w:jc w:val="both"/>
      </w:pPr>
      <w:r w:rsidRPr="00804C96">
        <w:t xml:space="preserve">По результатам рассмотрения Заявления № ____ от _______ </w:t>
      </w:r>
      <w:r w:rsidR="008422DA" w:rsidRPr="00804C96">
        <w:t>ООО «Первый Клиентский Банк»</w:t>
      </w:r>
      <w:r w:rsidR="00C43728" w:rsidRPr="00804C96">
        <w:t xml:space="preserve"> </w:t>
      </w:r>
      <w:r w:rsidRPr="00804C96">
        <w:t xml:space="preserve"> принято Решение о признании квалифицированным инвестором следующего лица:</w:t>
      </w:r>
    </w:p>
    <w:p w14:paraId="3B1A1359" w14:textId="77777777" w:rsidR="00C027EC" w:rsidRPr="00804C96" w:rsidRDefault="00C027EC" w:rsidP="00B408CB">
      <w:pPr>
        <w:autoSpaceDE w:val="0"/>
        <w:autoSpaceDN w:val="0"/>
        <w:adjustRightInd w:val="0"/>
        <w:jc w:val="both"/>
      </w:pPr>
      <w:r w:rsidRPr="00804C96">
        <w:t>______________________________________________________________</w:t>
      </w:r>
      <w:r w:rsidR="00B408CB" w:rsidRPr="00804C96">
        <w:t>__________________</w:t>
      </w:r>
      <w:r w:rsidRPr="00804C96">
        <w:t>___</w:t>
      </w:r>
    </w:p>
    <w:p w14:paraId="72651EE3" w14:textId="77777777" w:rsidR="00C027EC" w:rsidRPr="00804C96" w:rsidRDefault="004C009F" w:rsidP="00B408CB">
      <w:pPr>
        <w:autoSpaceDE w:val="0"/>
        <w:autoSpaceDN w:val="0"/>
        <w:adjustRightInd w:val="0"/>
        <w:jc w:val="center"/>
        <w:rPr>
          <w:sz w:val="18"/>
          <w:szCs w:val="18"/>
        </w:rPr>
      </w:pPr>
      <w:r w:rsidRPr="00804C96">
        <w:rPr>
          <w:sz w:val="18"/>
          <w:szCs w:val="18"/>
        </w:rPr>
        <w:t>(</w:t>
      </w:r>
      <w:r w:rsidR="00C027EC" w:rsidRPr="00804C96">
        <w:rPr>
          <w:sz w:val="18"/>
          <w:szCs w:val="18"/>
        </w:rPr>
        <w:t>Полное наименование юридического лица</w:t>
      </w:r>
      <w:r w:rsidRPr="00804C96">
        <w:rPr>
          <w:sz w:val="18"/>
          <w:szCs w:val="18"/>
        </w:rPr>
        <w:t xml:space="preserve"> и сокращенное наименование юридического лица)</w:t>
      </w:r>
    </w:p>
    <w:p w14:paraId="2C5ED756" w14:textId="77777777" w:rsidR="00C027EC" w:rsidRPr="00804C96" w:rsidRDefault="00C027EC" w:rsidP="00B408CB">
      <w:pPr>
        <w:autoSpaceDE w:val="0"/>
        <w:autoSpaceDN w:val="0"/>
        <w:adjustRightInd w:val="0"/>
        <w:jc w:val="both"/>
      </w:pPr>
    </w:p>
    <w:p w14:paraId="4D77D53C" w14:textId="77777777" w:rsidR="00C027EC" w:rsidRPr="00804C96" w:rsidRDefault="00C027EC" w:rsidP="00B408CB">
      <w:pPr>
        <w:autoSpaceDE w:val="0"/>
        <w:autoSpaceDN w:val="0"/>
        <w:adjustRightInd w:val="0"/>
        <w:jc w:val="both"/>
      </w:pPr>
      <w:r w:rsidRPr="00804C96">
        <w:t>Местонахождение юридического лица____________________________________</w:t>
      </w:r>
    </w:p>
    <w:p w14:paraId="093C3438" w14:textId="77777777" w:rsidR="00C027EC" w:rsidRPr="00804C96" w:rsidRDefault="00C027EC" w:rsidP="00B408CB">
      <w:pPr>
        <w:autoSpaceDE w:val="0"/>
        <w:autoSpaceDN w:val="0"/>
        <w:adjustRightInd w:val="0"/>
        <w:jc w:val="both"/>
      </w:pPr>
      <w:r w:rsidRPr="00804C96">
        <w:t>ИНН________________</w:t>
      </w:r>
    </w:p>
    <w:p w14:paraId="65ABFE84" w14:textId="77777777" w:rsidR="00C027EC" w:rsidRPr="00804C96" w:rsidRDefault="00C027EC" w:rsidP="00B408CB">
      <w:pPr>
        <w:autoSpaceDE w:val="0"/>
        <w:autoSpaceDN w:val="0"/>
        <w:adjustRightInd w:val="0"/>
        <w:jc w:val="both"/>
      </w:pPr>
      <w:r w:rsidRPr="00804C96">
        <w:t>Регистрационный номер, дата регистрации и наименование регистрирующего органа______________________________________________________________</w:t>
      </w:r>
    </w:p>
    <w:p w14:paraId="124FF44F" w14:textId="77777777" w:rsidR="00C027EC" w:rsidRPr="00804C96" w:rsidRDefault="00C027EC" w:rsidP="00B408CB">
      <w:pPr>
        <w:autoSpaceDE w:val="0"/>
        <w:autoSpaceDN w:val="0"/>
        <w:adjustRightInd w:val="0"/>
        <w:jc w:val="both"/>
      </w:pPr>
      <w:r w:rsidRPr="00804C96">
        <w:t>Виды услуг и (или) виды ценных бумаг, и (или) иных финансовых инструментов, в</w:t>
      </w:r>
      <w:r w:rsidR="004C009F" w:rsidRPr="00804C96">
        <w:t xml:space="preserve"> </w:t>
      </w:r>
      <w:r w:rsidRPr="00804C96">
        <w:t>отношении которых данное лицо признано квалифицированным инвестором:</w:t>
      </w:r>
    </w:p>
    <w:p w14:paraId="205C32D3" w14:textId="77777777" w:rsidR="00C027EC" w:rsidRPr="00804C96" w:rsidRDefault="00C027EC" w:rsidP="00B408CB">
      <w:pPr>
        <w:autoSpaceDE w:val="0"/>
        <w:autoSpaceDN w:val="0"/>
        <w:adjustRightInd w:val="0"/>
        <w:jc w:val="both"/>
      </w:pPr>
      <w:r w:rsidRPr="00804C96">
        <w:t>_____________________________________________________________________</w:t>
      </w:r>
    </w:p>
    <w:p w14:paraId="0C167E01" w14:textId="77777777" w:rsidR="00C027EC" w:rsidRPr="00804C96" w:rsidRDefault="00C027EC" w:rsidP="00B408CB">
      <w:pPr>
        <w:autoSpaceDE w:val="0"/>
        <w:autoSpaceDN w:val="0"/>
        <w:adjustRightInd w:val="0"/>
        <w:jc w:val="both"/>
      </w:pPr>
      <w:r w:rsidRPr="00804C96">
        <w:t xml:space="preserve">Дата внесения записи о лице в Реестр лиц, признанных </w:t>
      </w:r>
      <w:r w:rsidR="008422DA" w:rsidRPr="00804C96">
        <w:t>ООО «Первый Клиентский Банк»</w:t>
      </w:r>
      <w:r w:rsidR="00C43728" w:rsidRPr="00804C96">
        <w:t xml:space="preserve"> </w:t>
      </w:r>
      <w:r w:rsidR="004C009F" w:rsidRPr="00804C96">
        <w:t xml:space="preserve"> </w:t>
      </w:r>
      <w:r w:rsidRPr="00804C96">
        <w:t>квалифицированными инвесторами лиц: «_____» _______ 20___ г.</w:t>
      </w:r>
    </w:p>
    <w:p w14:paraId="55ECAC6D" w14:textId="77777777" w:rsidR="00A77AD8" w:rsidRPr="00804C96" w:rsidRDefault="00A77AD8" w:rsidP="00B408CB">
      <w:pPr>
        <w:autoSpaceDE w:val="0"/>
        <w:autoSpaceDN w:val="0"/>
        <w:adjustRightInd w:val="0"/>
        <w:jc w:val="both"/>
      </w:pPr>
    </w:p>
    <w:p w14:paraId="739FB70C" w14:textId="77777777" w:rsidR="00C027EC" w:rsidRPr="00804C96" w:rsidRDefault="00C027EC" w:rsidP="00B408CB">
      <w:pPr>
        <w:autoSpaceDE w:val="0"/>
        <w:autoSpaceDN w:val="0"/>
        <w:adjustRightInd w:val="0"/>
        <w:jc w:val="both"/>
      </w:pPr>
      <w:r w:rsidRPr="00804C96">
        <w:t>С уважением,</w:t>
      </w:r>
    </w:p>
    <w:p w14:paraId="513E4550" w14:textId="77777777" w:rsidR="00C027EC" w:rsidRPr="00804C96" w:rsidRDefault="00C027EC" w:rsidP="00B408CB">
      <w:pPr>
        <w:autoSpaceDE w:val="0"/>
        <w:autoSpaceDN w:val="0"/>
        <w:adjustRightInd w:val="0"/>
        <w:jc w:val="both"/>
      </w:pPr>
      <w:r w:rsidRPr="00804C96">
        <w:t>______________________ ______________________  /____________________/</w:t>
      </w:r>
    </w:p>
    <w:p w14:paraId="5CF5F4F0" w14:textId="77777777" w:rsidR="00C027EC" w:rsidRPr="00804C96" w:rsidRDefault="00C027EC" w:rsidP="00C027EC">
      <w:pPr>
        <w:autoSpaceDE w:val="0"/>
        <w:autoSpaceDN w:val="0"/>
        <w:adjustRightInd w:val="0"/>
        <w:rPr>
          <w:sz w:val="18"/>
          <w:szCs w:val="18"/>
        </w:rPr>
      </w:pPr>
      <w:r w:rsidRPr="00804C96">
        <w:rPr>
          <w:sz w:val="18"/>
          <w:szCs w:val="18"/>
        </w:rPr>
        <w:t>(должность</w:t>
      </w:r>
      <w:r w:rsidR="006E5A98">
        <w:rPr>
          <w:sz w:val="18"/>
          <w:szCs w:val="18"/>
        </w:rPr>
        <w:t xml:space="preserve"> и ФИО </w:t>
      </w:r>
      <w:r w:rsidRPr="00804C96">
        <w:rPr>
          <w:sz w:val="18"/>
          <w:szCs w:val="18"/>
        </w:rPr>
        <w:t xml:space="preserve"> уполномоченного </w:t>
      </w:r>
      <w:r w:rsidR="002E7579" w:rsidRPr="00804C96">
        <w:rPr>
          <w:sz w:val="18"/>
          <w:szCs w:val="18"/>
        </w:rPr>
        <w:t>сотрудника</w:t>
      </w:r>
      <w:r w:rsidR="006E5A98">
        <w:rPr>
          <w:sz w:val="18"/>
          <w:szCs w:val="18"/>
        </w:rPr>
        <w:t xml:space="preserve"> Банка</w:t>
      </w:r>
      <w:r w:rsidR="002E7579" w:rsidRPr="00804C96">
        <w:rPr>
          <w:sz w:val="18"/>
          <w:szCs w:val="18"/>
        </w:rPr>
        <w:t xml:space="preserve">)                                                        </w:t>
      </w:r>
      <w:r w:rsidRPr="00804C96">
        <w:rPr>
          <w:sz w:val="18"/>
          <w:szCs w:val="18"/>
        </w:rPr>
        <w:t>(подпись)</w:t>
      </w:r>
    </w:p>
    <w:p w14:paraId="62C28416" w14:textId="77777777" w:rsidR="00C027EC" w:rsidRPr="00804C96" w:rsidRDefault="00C027EC" w:rsidP="00C027EC">
      <w:pPr>
        <w:autoSpaceDE w:val="0"/>
        <w:autoSpaceDN w:val="0"/>
        <w:adjustRightInd w:val="0"/>
      </w:pPr>
    </w:p>
    <w:p w14:paraId="5B522538" w14:textId="77777777" w:rsidR="00C027EC" w:rsidRPr="00804C96" w:rsidRDefault="00C027EC" w:rsidP="00C027EC">
      <w:pPr>
        <w:autoSpaceDE w:val="0"/>
        <w:autoSpaceDN w:val="0"/>
        <w:adjustRightInd w:val="0"/>
      </w:pPr>
    </w:p>
    <w:p w14:paraId="796ABE64" w14:textId="77777777" w:rsidR="00C027EC" w:rsidRPr="00804C96" w:rsidRDefault="0073297E" w:rsidP="00C027EC">
      <w:pPr>
        <w:autoSpaceDE w:val="0"/>
        <w:autoSpaceDN w:val="0"/>
        <w:adjustRightInd w:val="0"/>
      </w:pPr>
      <w:r>
        <w:t>«___»_____________20_г.</w:t>
      </w:r>
    </w:p>
    <w:p w14:paraId="0F16F57F" w14:textId="77777777" w:rsidR="00C027EC" w:rsidRPr="00804C96" w:rsidRDefault="00C027EC" w:rsidP="00C027EC">
      <w:pPr>
        <w:autoSpaceDE w:val="0"/>
        <w:autoSpaceDN w:val="0"/>
        <w:adjustRightInd w:val="0"/>
      </w:pPr>
    </w:p>
    <w:p w14:paraId="7ED4C3A7" w14:textId="77777777" w:rsidR="00C027EC" w:rsidRPr="00804C96" w:rsidRDefault="00C027EC" w:rsidP="00C027EC">
      <w:pPr>
        <w:autoSpaceDE w:val="0"/>
        <w:autoSpaceDN w:val="0"/>
        <w:adjustRightInd w:val="0"/>
      </w:pPr>
    </w:p>
    <w:p w14:paraId="4362D88D" w14:textId="77777777" w:rsidR="008B013D" w:rsidRDefault="008B013D" w:rsidP="0013003A">
      <w:pPr>
        <w:ind w:left="5760"/>
        <w:rPr>
          <w:b/>
        </w:rPr>
      </w:pPr>
    </w:p>
    <w:p w14:paraId="421A6EDE" w14:textId="77777777" w:rsidR="008B013D" w:rsidRDefault="008B013D" w:rsidP="0013003A">
      <w:pPr>
        <w:ind w:left="5760"/>
        <w:rPr>
          <w:b/>
        </w:rPr>
      </w:pPr>
    </w:p>
    <w:p w14:paraId="0B1C05BB" w14:textId="77777777" w:rsidR="008B013D" w:rsidRDefault="008B013D" w:rsidP="0013003A">
      <w:pPr>
        <w:ind w:left="5760"/>
        <w:rPr>
          <w:b/>
        </w:rPr>
      </w:pPr>
    </w:p>
    <w:p w14:paraId="4D148A8F" w14:textId="77777777" w:rsidR="008B013D" w:rsidRDefault="008B013D" w:rsidP="0013003A">
      <w:pPr>
        <w:ind w:left="5760"/>
        <w:rPr>
          <w:b/>
        </w:rPr>
      </w:pPr>
    </w:p>
    <w:p w14:paraId="28146F8F" w14:textId="77777777" w:rsidR="008B013D" w:rsidRDefault="008B013D" w:rsidP="0013003A">
      <w:pPr>
        <w:ind w:left="5760"/>
        <w:rPr>
          <w:b/>
        </w:rPr>
      </w:pPr>
    </w:p>
    <w:p w14:paraId="33089219" w14:textId="77777777" w:rsidR="008B013D" w:rsidRDefault="008B013D" w:rsidP="0013003A">
      <w:pPr>
        <w:ind w:left="5760"/>
        <w:rPr>
          <w:b/>
        </w:rPr>
      </w:pPr>
    </w:p>
    <w:p w14:paraId="6AD9980E" w14:textId="77777777" w:rsidR="008B013D" w:rsidRDefault="008B013D" w:rsidP="0013003A">
      <w:pPr>
        <w:ind w:left="5760"/>
        <w:rPr>
          <w:b/>
        </w:rPr>
      </w:pPr>
    </w:p>
    <w:p w14:paraId="38AB3C29" w14:textId="77777777" w:rsidR="008B013D" w:rsidRDefault="008B013D" w:rsidP="0013003A">
      <w:pPr>
        <w:ind w:left="5760"/>
        <w:rPr>
          <w:b/>
        </w:rPr>
      </w:pPr>
    </w:p>
    <w:p w14:paraId="1C2FBA1A" w14:textId="77777777" w:rsidR="008B013D" w:rsidRDefault="008B013D" w:rsidP="0013003A">
      <w:pPr>
        <w:ind w:left="5760"/>
        <w:rPr>
          <w:b/>
        </w:rPr>
      </w:pPr>
    </w:p>
    <w:p w14:paraId="6E033CAD" w14:textId="77777777" w:rsidR="004C009F" w:rsidRPr="00804C96" w:rsidRDefault="004C009F" w:rsidP="0013003A">
      <w:pPr>
        <w:ind w:left="5760"/>
        <w:rPr>
          <w:sz w:val="20"/>
          <w:szCs w:val="20"/>
        </w:rPr>
      </w:pPr>
      <w:r w:rsidRPr="00804C96">
        <w:rPr>
          <w:sz w:val="20"/>
          <w:szCs w:val="20"/>
        </w:rPr>
        <w:lastRenderedPageBreak/>
        <w:t xml:space="preserve">Приложение № </w:t>
      </w:r>
      <w:r w:rsidR="004B0CF2">
        <w:rPr>
          <w:sz w:val="20"/>
          <w:szCs w:val="20"/>
        </w:rPr>
        <w:t>7</w:t>
      </w:r>
    </w:p>
    <w:p w14:paraId="0D3BB2C2" w14:textId="77777777" w:rsidR="004C009F" w:rsidRPr="00804C96" w:rsidRDefault="004C009F" w:rsidP="004C009F">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A06763" w:rsidRPr="00804C96">
        <w:rPr>
          <w:bCs/>
          <w:sz w:val="20"/>
          <w:szCs w:val="20"/>
        </w:rPr>
        <w:t>ООО «Первый Клиентский Банк»</w:t>
      </w:r>
      <w:r w:rsidR="00C43728" w:rsidRPr="00804C96">
        <w:rPr>
          <w:bCs/>
          <w:sz w:val="20"/>
          <w:szCs w:val="20"/>
        </w:rPr>
        <w:t xml:space="preserve"> </w:t>
      </w:r>
    </w:p>
    <w:p w14:paraId="46458455" w14:textId="77777777" w:rsidR="00C027EC" w:rsidRPr="00804C96" w:rsidRDefault="00C027EC" w:rsidP="00C027EC">
      <w:pPr>
        <w:ind w:left="6372"/>
        <w:jc w:val="both"/>
        <w:rPr>
          <w:bCs/>
          <w:sz w:val="20"/>
        </w:rPr>
      </w:pPr>
    </w:p>
    <w:p w14:paraId="73F29222" w14:textId="77777777" w:rsidR="00C027EC" w:rsidRPr="00804C96" w:rsidRDefault="00C027EC" w:rsidP="00C027EC">
      <w:pPr>
        <w:autoSpaceDE w:val="0"/>
        <w:autoSpaceDN w:val="0"/>
        <w:adjustRightInd w:val="0"/>
        <w:jc w:val="right"/>
      </w:pPr>
    </w:p>
    <w:p w14:paraId="3BDD19B7" w14:textId="77777777" w:rsidR="00C027EC" w:rsidRPr="00804C96" w:rsidRDefault="00C027EC" w:rsidP="00C027EC">
      <w:pPr>
        <w:autoSpaceDE w:val="0"/>
        <w:autoSpaceDN w:val="0"/>
        <w:adjustRightInd w:val="0"/>
        <w:jc w:val="right"/>
      </w:pPr>
    </w:p>
    <w:p w14:paraId="2C304298" w14:textId="77777777" w:rsidR="00C027EC" w:rsidRPr="00804C96" w:rsidRDefault="00C027EC" w:rsidP="00C027EC">
      <w:pPr>
        <w:autoSpaceDE w:val="0"/>
        <w:autoSpaceDN w:val="0"/>
        <w:adjustRightInd w:val="0"/>
        <w:jc w:val="right"/>
      </w:pPr>
    </w:p>
    <w:p w14:paraId="52779523" w14:textId="77777777" w:rsidR="00C027EC" w:rsidRPr="00804C96" w:rsidRDefault="00482509" w:rsidP="00C027EC">
      <w:pPr>
        <w:autoSpaceDE w:val="0"/>
        <w:autoSpaceDN w:val="0"/>
        <w:adjustRightInd w:val="0"/>
        <w:jc w:val="right"/>
      </w:pPr>
      <w:r w:rsidRPr="00804C96">
        <w:t>Кому</w:t>
      </w:r>
      <w:r w:rsidR="00C027EC" w:rsidRPr="00804C96">
        <w:t xml:space="preserve"> ______</w:t>
      </w:r>
      <w:r w:rsidR="00B12A37" w:rsidRPr="00804C96">
        <w:t>_____________________________</w:t>
      </w:r>
    </w:p>
    <w:p w14:paraId="50A14A56" w14:textId="77777777" w:rsidR="00482509" w:rsidRPr="00804C96" w:rsidRDefault="00482509" w:rsidP="00C027EC">
      <w:pPr>
        <w:autoSpaceDE w:val="0"/>
        <w:autoSpaceDN w:val="0"/>
        <w:adjustRightInd w:val="0"/>
        <w:jc w:val="right"/>
        <w:rPr>
          <w:vertAlign w:val="subscript"/>
        </w:rPr>
      </w:pPr>
      <w:r w:rsidRPr="00804C96">
        <w:rPr>
          <w:vertAlign w:val="subscript"/>
        </w:rPr>
        <w:t>указывается ФИО физического лица</w:t>
      </w:r>
    </w:p>
    <w:p w14:paraId="56ADB14A" w14:textId="77777777" w:rsidR="00C027EC" w:rsidRPr="00804C96" w:rsidRDefault="00C027EC" w:rsidP="00C027EC">
      <w:pPr>
        <w:autoSpaceDE w:val="0"/>
        <w:autoSpaceDN w:val="0"/>
        <w:adjustRightInd w:val="0"/>
        <w:jc w:val="right"/>
      </w:pPr>
      <w:r w:rsidRPr="00804C96">
        <w:t>Адрес:__________________________________</w:t>
      </w:r>
    </w:p>
    <w:p w14:paraId="60773ADF" w14:textId="77777777" w:rsidR="00C027EC" w:rsidRPr="00804C96" w:rsidRDefault="00482509" w:rsidP="00C027EC">
      <w:pPr>
        <w:autoSpaceDE w:val="0"/>
        <w:autoSpaceDN w:val="0"/>
        <w:adjustRightInd w:val="0"/>
        <w:jc w:val="right"/>
        <w:rPr>
          <w:vertAlign w:val="subscript"/>
        </w:rPr>
      </w:pPr>
      <w:r w:rsidRPr="00804C96">
        <w:rPr>
          <w:vertAlign w:val="subscript"/>
        </w:rPr>
        <w:t>указывается адрес регистрации физического лица</w:t>
      </w:r>
    </w:p>
    <w:p w14:paraId="591A78CB" w14:textId="77777777" w:rsidR="00C027EC" w:rsidRPr="00804C96" w:rsidRDefault="00C027EC" w:rsidP="00C027EC">
      <w:pPr>
        <w:autoSpaceDE w:val="0"/>
        <w:autoSpaceDN w:val="0"/>
        <w:adjustRightInd w:val="0"/>
        <w:jc w:val="right"/>
        <w:rPr>
          <w:vertAlign w:val="subscript"/>
        </w:rPr>
      </w:pPr>
    </w:p>
    <w:p w14:paraId="6798E048" w14:textId="77777777" w:rsidR="00C027EC" w:rsidRPr="00804C96" w:rsidRDefault="00C027EC" w:rsidP="00C027EC">
      <w:pPr>
        <w:autoSpaceDE w:val="0"/>
        <w:autoSpaceDN w:val="0"/>
        <w:adjustRightInd w:val="0"/>
        <w:jc w:val="right"/>
      </w:pPr>
    </w:p>
    <w:p w14:paraId="6EE11081" w14:textId="77777777" w:rsidR="00C027EC" w:rsidRPr="00804C96" w:rsidRDefault="00C027EC" w:rsidP="00C027EC">
      <w:pPr>
        <w:autoSpaceDE w:val="0"/>
        <w:autoSpaceDN w:val="0"/>
        <w:adjustRightInd w:val="0"/>
        <w:jc w:val="right"/>
      </w:pPr>
    </w:p>
    <w:p w14:paraId="4B4329B6" w14:textId="77777777" w:rsidR="00C027EC" w:rsidRPr="00804C96" w:rsidRDefault="00C027EC" w:rsidP="00C027EC">
      <w:pPr>
        <w:autoSpaceDE w:val="0"/>
        <w:autoSpaceDN w:val="0"/>
        <w:adjustRightInd w:val="0"/>
        <w:jc w:val="center"/>
        <w:rPr>
          <w:b/>
          <w:bCs/>
        </w:rPr>
      </w:pPr>
      <w:r w:rsidRPr="00804C96">
        <w:rPr>
          <w:b/>
          <w:bCs/>
        </w:rPr>
        <w:t>Уведомление</w:t>
      </w:r>
    </w:p>
    <w:p w14:paraId="6AA406E7" w14:textId="77777777" w:rsidR="00C027EC" w:rsidRPr="00804C96" w:rsidRDefault="00C027EC" w:rsidP="00C027EC">
      <w:pPr>
        <w:autoSpaceDE w:val="0"/>
        <w:autoSpaceDN w:val="0"/>
        <w:adjustRightInd w:val="0"/>
        <w:jc w:val="center"/>
        <w:rPr>
          <w:b/>
          <w:bCs/>
        </w:rPr>
      </w:pPr>
      <w:r w:rsidRPr="00804C96">
        <w:rPr>
          <w:b/>
          <w:bCs/>
        </w:rPr>
        <w:t>о признании квалифицированным инвестором физического лица</w:t>
      </w:r>
    </w:p>
    <w:p w14:paraId="31A9B951" w14:textId="77777777" w:rsidR="00C027EC" w:rsidRPr="00804C96" w:rsidRDefault="00C027EC" w:rsidP="00C027EC">
      <w:pPr>
        <w:autoSpaceDE w:val="0"/>
        <w:autoSpaceDN w:val="0"/>
        <w:adjustRightInd w:val="0"/>
        <w:jc w:val="center"/>
        <w:rPr>
          <w:b/>
          <w:bCs/>
        </w:rPr>
      </w:pPr>
    </w:p>
    <w:p w14:paraId="57371365" w14:textId="77777777" w:rsidR="00C027EC" w:rsidRPr="00804C96" w:rsidRDefault="00C027EC" w:rsidP="00C027EC">
      <w:pPr>
        <w:autoSpaceDE w:val="0"/>
        <w:autoSpaceDN w:val="0"/>
        <w:adjustRightInd w:val="0"/>
        <w:jc w:val="center"/>
        <w:rPr>
          <w:b/>
          <w:bCs/>
        </w:rPr>
      </w:pPr>
    </w:p>
    <w:p w14:paraId="76EFE1A7" w14:textId="77777777" w:rsidR="00C027EC" w:rsidRPr="00804C96" w:rsidRDefault="00C027EC" w:rsidP="00C027EC">
      <w:pPr>
        <w:autoSpaceDE w:val="0"/>
        <w:autoSpaceDN w:val="0"/>
        <w:adjustRightInd w:val="0"/>
        <w:jc w:val="center"/>
        <w:rPr>
          <w:b/>
          <w:bCs/>
        </w:rPr>
      </w:pPr>
    </w:p>
    <w:p w14:paraId="6BB0CD4F" w14:textId="77777777" w:rsidR="00C027EC" w:rsidRPr="00804C96" w:rsidRDefault="00C027EC" w:rsidP="00813A72">
      <w:pPr>
        <w:autoSpaceDE w:val="0"/>
        <w:autoSpaceDN w:val="0"/>
        <w:adjustRightInd w:val="0"/>
        <w:ind w:firstLine="708"/>
        <w:jc w:val="both"/>
      </w:pPr>
      <w:r w:rsidRPr="00804C96">
        <w:t xml:space="preserve">По результатам рассмотрения Заявления № ____ от _______ </w:t>
      </w:r>
      <w:r w:rsidR="001858EA" w:rsidRPr="00804C96">
        <w:t>ООО «Первый Клиентский Банк»</w:t>
      </w:r>
      <w:r w:rsidR="00C43728" w:rsidRPr="00804C96">
        <w:t xml:space="preserve"> </w:t>
      </w:r>
      <w:r w:rsidRPr="00804C96">
        <w:t xml:space="preserve"> принято Решение о признании квалифицированным инвестором следующего лица:</w:t>
      </w:r>
    </w:p>
    <w:p w14:paraId="78C14376" w14:textId="77777777" w:rsidR="00AF590A" w:rsidRPr="00804C96" w:rsidRDefault="00AF590A" w:rsidP="00AF590A">
      <w:pPr>
        <w:autoSpaceDE w:val="0"/>
        <w:autoSpaceDN w:val="0"/>
        <w:adjustRightInd w:val="0"/>
        <w:jc w:val="both"/>
      </w:pPr>
      <w:r w:rsidRPr="00804C96">
        <w:t>___________________________________________________________________________________</w:t>
      </w:r>
    </w:p>
    <w:p w14:paraId="2945F822" w14:textId="77777777" w:rsidR="00AF590A" w:rsidRPr="00804C96" w:rsidRDefault="00AF590A" w:rsidP="00AF590A">
      <w:pPr>
        <w:autoSpaceDE w:val="0"/>
        <w:autoSpaceDN w:val="0"/>
        <w:adjustRightInd w:val="0"/>
        <w:jc w:val="center"/>
        <w:rPr>
          <w:sz w:val="18"/>
          <w:szCs w:val="18"/>
        </w:rPr>
      </w:pPr>
      <w:r w:rsidRPr="00804C96">
        <w:rPr>
          <w:sz w:val="18"/>
          <w:szCs w:val="18"/>
        </w:rPr>
        <w:t>(Фамилия, Имя, Отчество физического лица)</w:t>
      </w:r>
    </w:p>
    <w:p w14:paraId="7C4D0A56" w14:textId="77777777" w:rsidR="00C027EC" w:rsidRPr="00804C96" w:rsidRDefault="00C027EC" w:rsidP="00813A72">
      <w:pPr>
        <w:autoSpaceDE w:val="0"/>
        <w:autoSpaceDN w:val="0"/>
        <w:adjustRightInd w:val="0"/>
        <w:jc w:val="both"/>
      </w:pPr>
      <w:r w:rsidRPr="00804C96">
        <w:t>Адрес регистрации:_____________________________________________________</w:t>
      </w:r>
    </w:p>
    <w:p w14:paraId="32928B37" w14:textId="77777777" w:rsidR="00C027EC" w:rsidRPr="00804C96" w:rsidRDefault="00C027EC" w:rsidP="00813A72">
      <w:pPr>
        <w:autoSpaceDE w:val="0"/>
        <w:autoSpaceDN w:val="0"/>
        <w:adjustRightInd w:val="0"/>
        <w:jc w:val="both"/>
      </w:pPr>
      <w:r w:rsidRPr="00804C96">
        <w:t>Адрес фактического проживания:_________________________________________</w:t>
      </w:r>
    </w:p>
    <w:p w14:paraId="3AF38E21" w14:textId="77777777" w:rsidR="00C027EC" w:rsidRPr="00804C96" w:rsidRDefault="00C027EC" w:rsidP="00813A72">
      <w:pPr>
        <w:autoSpaceDE w:val="0"/>
        <w:autoSpaceDN w:val="0"/>
        <w:adjustRightInd w:val="0"/>
        <w:jc w:val="both"/>
      </w:pPr>
      <w:r w:rsidRPr="00804C96">
        <w:t>реквизиты документ</w:t>
      </w:r>
      <w:r w:rsidR="006E5283">
        <w:t>а</w:t>
      </w:r>
      <w:r w:rsidRPr="00804C96">
        <w:t>, удостоверяющ</w:t>
      </w:r>
      <w:r w:rsidR="006E5283">
        <w:t>его</w:t>
      </w:r>
      <w:r w:rsidRPr="00804C96">
        <w:t xml:space="preserve">  личность: _____________</w:t>
      </w:r>
      <w:r w:rsidRPr="00804C96">
        <w:br/>
        <w:t>______________________________________________________________________</w:t>
      </w:r>
    </w:p>
    <w:p w14:paraId="2CA056F7" w14:textId="77777777" w:rsidR="00C027EC" w:rsidRPr="00804C96" w:rsidRDefault="00C027EC" w:rsidP="00813A72">
      <w:pPr>
        <w:autoSpaceDE w:val="0"/>
        <w:autoSpaceDN w:val="0"/>
        <w:adjustRightInd w:val="0"/>
        <w:jc w:val="both"/>
      </w:pPr>
      <w:r w:rsidRPr="00804C96">
        <w:t>Виды услуг и (или) виды ценных бумаг, и (или) иных финансовых инструментов, в</w:t>
      </w:r>
      <w:r w:rsidR="00813A72" w:rsidRPr="00804C96">
        <w:t xml:space="preserve"> </w:t>
      </w:r>
      <w:r w:rsidRPr="00804C96">
        <w:t>отношении которых данное лицо признано квалифицированным инвестором: ______________________________________________________________________</w:t>
      </w:r>
    </w:p>
    <w:p w14:paraId="1E350671" w14:textId="77777777" w:rsidR="00C027EC" w:rsidRPr="00804C96" w:rsidRDefault="00C027EC" w:rsidP="00813A72">
      <w:pPr>
        <w:autoSpaceDE w:val="0"/>
        <w:autoSpaceDN w:val="0"/>
        <w:adjustRightInd w:val="0"/>
        <w:jc w:val="both"/>
      </w:pPr>
    </w:p>
    <w:p w14:paraId="7344E62E" w14:textId="77777777" w:rsidR="00C027EC" w:rsidRPr="00804C96" w:rsidRDefault="00C027EC" w:rsidP="00813A72">
      <w:pPr>
        <w:autoSpaceDE w:val="0"/>
        <w:autoSpaceDN w:val="0"/>
        <w:adjustRightInd w:val="0"/>
        <w:jc w:val="both"/>
      </w:pPr>
      <w:r w:rsidRPr="00804C96">
        <w:t xml:space="preserve">Дата внесения записи о лице в Реестр лиц, признанных </w:t>
      </w:r>
      <w:r w:rsidR="001858EA" w:rsidRPr="00804C96">
        <w:t>ООО «Первый Клиентский Банк»</w:t>
      </w:r>
      <w:r w:rsidR="00C43728" w:rsidRPr="00804C96">
        <w:t xml:space="preserve"> </w:t>
      </w:r>
      <w:r w:rsidRPr="00804C96">
        <w:t>квалифицированными инвесторами лиц: «_____» _______ 20___ г.</w:t>
      </w:r>
    </w:p>
    <w:p w14:paraId="353F5757" w14:textId="77777777" w:rsidR="00A77AD8" w:rsidRPr="00804C96" w:rsidRDefault="00A77AD8" w:rsidP="00813A72">
      <w:pPr>
        <w:autoSpaceDE w:val="0"/>
        <w:autoSpaceDN w:val="0"/>
        <w:adjustRightInd w:val="0"/>
        <w:jc w:val="both"/>
      </w:pPr>
    </w:p>
    <w:p w14:paraId="72876B29" w14:textId="77777777" w:rsidR="00C027EC" w:rsidRPr="00804C96" w:rsidRDefault="00C027EC" w:rsidP="00C027EC">
      <w:pPr>
        <w:autoSpaceDE w:val="0"/>
        <w:autoSpaceDN w:val="0"/>
        <w:adjustRightInd w:val="0"/>
        <w:jc w:val="both"/>
      </w:pPr>
    </w:p>
    <w:p w14:paraId="5026FD0E" w14:textId="77777777" w:rsidR="00C027EC" w:rsidRPr="00804C96" w:rsidRDefault="00C027EC" w:rsidP="00C027EC">
      <w:pPr>
        <w:autoSpaceDE w:val="0"/>
        <w:autoSpaceDN w:val="0"/>
        <w:adjustRightInd w:val="0"/>
        <w:jc w:val="both"/>
      </w:pPr>
    </w:p>
    <w:p w14:paraId="015E296F" w14:textId="77777777" w:rsidR="003374C4" w:rsidRPr="009A762F" w:rsidRDefault="003374C4" w:rsidP="003374C4">
      <w:pPr>
        <w:autoSpaceDE w:val="0"/>
        <w:autoSpaceDN w:val="0"/>
        <w:adjustRightInd w:val="0"/>
        <w:jc w:val="center"/>
        <w:rPr>
          <w:b/>
          <w:bCs/>
        </w:rPr>
      </w:pPr>
      <w:r w:rsidRPr="009A762F">
        <w:rPr>
          <w:b/>
          <w:bCs/>
        </w:rPr>
        <w:t>Уведомление</w:t>
      </w:r>
    </w:p>
    <w:p w14:paraId="14683D20" w14:textId="77777777" w:rsidR="003374C4" w:rsidRPr="009A762F" w:rsidRDefault="003374C4" w:rsidP="003374C4">
      <w:pPr>
        <w:autoSpaceDE w:val="0"/>
        <w:autoSpaceDN w:val="0"/>
        <w:adjustRightInd w:val="0"/>
        <w:jc w:val="center"/>
        <w:rPr>
          <w:b/>
          <w:bCs/>
        </w:rPr>
      </w:pPr>
      <w:r w:rsidRPr="009A762F">
        <w:rPr>
          <w:b/>
          <w:bCs/>
        </w:rPr>
        <w:t>о последствиях признания физического лица</w:t>
      </w:r>
    </w:p>
    <w:p w14:paraId="7DFDB822" w14:textId="77777777" w:rsidR="003374C4" w:rsidRPr="009A762F" w:rsidRDefault="003374C4" w:rsidP="003374C4">
      <w:pPr>
        <w:autoSpaceDE w:val="0"/>
        <w:autoSpaceDN w:val="0"/>
        <w:adjustRightInd w:val="0"/>
        <w:jc w:val="center"/>
        <w:rPr>
          <w:b/>
          <w:bCs/>
        </w:rPr>
      </w:pPr>
      <w:r w:rsidRPr="009A762F">
        <w:rPr>
          <w:b/>
          <w:bCs/>
        </w:rPr>
        <w:t>квалифицированным инвестором</w:t>
      </w:r>
    </w:p>
    <w:p w14:paraId="098DEEF2" w14:textId="77777777" w:rsidR="003374C4" w:rsidRDefault="003374C4" w:rsidP="003374C4">
      <w:pPr>
        <w:autoSpaceDE w:val="0"/>
        <w:autoSpaceDN w:val="0"/>
        <w:adjustRightInd w:val="0"/>
        <w:jc w:val="both"/>
        <w:outlineLvl w:val="0"/>
        <w:rPr>
          <w:rFonts w:eastAsia="Times New Roman"/>
          <w:lang w:eastAsia="ru-RU"/>
        </w:rPr>
      </w:pPr>
    </w:p>
    <w:p w14:paraId="25147C14" w14:textId="688DCEC1" w:rsidR="003374C4" w:rsidRDefault="003374C4" w:rsidP="003374C4">
      <w:pPr>
        <w:autoSpaceDE w:val="0"/>
        <w:autoSpaceDN w:val="0"/>
        <w:adjustRightInd w:val="0"/>
        <w:ind w:firstLine="540"/>
        <w:jc w:val="both"/>
        <w:rPr>
          <w:rFonts w:eastAsia="Times New Roman"/>
          <w:lang w:eastAsia="ru-RU"/>
        </w:rPr>
      </w:pPr>
      <w:r>
        <w:rPr>
          <w:rFonts w:eastAsia="Times New Roman"/>
          <w:lang w:eastAsia="ru-RU"/>
        </w:rPr>
        <w:t xml:space="preserve">Настоящим </w:t>
      </w:r>
      <w:r w:rsidRPr="00804C96">
        <w:t xml:space="preserve">ООО «Первый Клиентский Банк» </w:t>
      </w:r>
      <w:r>
        <w:rPr>
          <w:rFonts w:eastAsia="Times New Roman"/>
          <w:lang w:eastAsia="ru-RU"/>
        </w:rPr>
        <w:t>уведомляет Вас о последствиях признания Вас квалифицированным инвестором:</w:t>
      </w:r>
    </w:p>
    <w:p w14:paraId="1DE8CDA8" w14:textId="77777777"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t>1. 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072656F7" w14:textId="1E34090A"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lastRenderedPageBreak/>
        <w:t>2. Вы вправе подать заявление</w:t>
      </w:r>
      <w:r w:rsidR="00EA5DF6">
        <w:rPr>
          <w:rFonts w:eastAsia="Times New Roman"/>
          <w:lang w:eastAsia="ru-RU"/>
        </w:rPr>
        <w:t xml:space="preserve"> в</w:t>
      </w:r>
      <w:r>
        <w:rPr>
          <w:rFonts w:eastAsia="Times New Roman"/>
          <w:lang w:eastAsia="ru-RU"/>
        </w:rPr>
        <w:t xml:space="preserve"> </w:t>
      </w:r>
      <w:r w:rsidRPr="00804C96">
        <w:t>ООО «Первый Клиентский Банк»</w:t>
      </w:r>
      <w:r>
        <w:t xml:space="preserve"> </w:t>
      </w:r>
      <w:r>
        <w:rPr>
          <w:rFonts w:eastAsia="Times New Roman"/>
          <w:lang w:eastAsia="ru-RU"/>
        </w:rPr>
        <w:t>об исключении Вас из Реестра лиц, признанных квалифицированными инвесторами</w:t>
      </w:r>
      <w:r w:rsidR="0082120C">
        <w:rPr>
          <w:rFonts w:eastAsia="Times New Roman"/>
          <w:lang w:eastAsia="ru-RU"/>
        </w:rPr>
        <w:t>,</w:t>
      </w:r>
      <w:r w:rsidR="00EA5DF6">
        <w:rPr>
          <w:rFonts w:eastAsia="Times New Roman"/>
          <w:lang w:eastAsia="ru-RU"/>
        </w:rPr>
        <w:t xml:space="preserve"> по форме </w:t>
      </w:r>
      <w:r w:rsidR="00EA5DF6" w:rsidRPr="00865B13">
        <w:rPr>
          <w:rFonts w:eastAsia="Times New Roman"/>
          <w:color w:val="000000"/>
          <w:lang w:eastAsia="ru-RU"/>
        </w:rPr>
        <w:t>Приложени</w:t>
      </w:r>
      <w:r w:rsidR="00EA5DF6">
        <w:rPr>
          <w:rFonts w:eastAsia="Times New Roman"/>
          <w:color w:val="000000"/>
          <w:lang w:eastAsia="ru-RU"/>
        </w:rPr>
        <w:t>я</w:t>
      </w:r>
      <w:r w:rsidR="00EA5DF6" w:rsidRPr="00865B13">
        <w:rPr>
          <w:rFonts w:eastAsia="Times New Roman"/>
          <w:color w:val="000000"/>
          <w:lang w:eastAsia="ru-RU"/>
        </w:rPr>
        <w:t xml:space="preserve"> № 10</w:t>
      </w:r>
      <w:r w:rsidR="00EA5DF6">
        <w:rPr>
          <w:rFonts w:eastAsia="Times New Roman"/>
          <w:color w:val="000000"/>
          <w:lang w:eastAsia="ru-RU"/>
        </w:rPr>
        <w:t xml:space="preserve"> к настоящему Регламенту</w:t>
      </w:r>
      <w:r w:rsidR="00EA5DF6" w:rsidRPr="00865B13">
        <w:rPr>
          <w:rFonts w:eastAsia="Times New Roman"/>
          <w:color w:val="000000"/>
          <w:lang w:eastAsia="ru-RU"/>
        </w:rPr>
        <w:t xml:space="preserve"> </w:t>
      </w:r>
      <w:r w:rsidR="00EA5DF6">
        <w:rPr>
          <w:rFonts w:eastAsia="Times New Roman"/>
          <w:color w:val="000000"/>
          <w:lang w:eastAsia="ru-RU"/>
        </w:rPr>
        <w:t>(</w:t>
      </w:r>
      <w:r w:rsidR="00EA5DF6" w:rsidRPr="00865B13">
        <w:rPr>
          <w:rFonts w:eastAsia="Times New Roman"/>
          <w:color w:val="000000"/>
          <w:lang w:eastAsia="ru-RU"/>
        </w:rPr>
        <w:t>Заявление об отказе от статуса квалифицированного инвестора)</w:t>
      </w:r>
      <w:r>
        <w:rPr>
          <w:rFonts w:eastAsia="Times New Roman"/>
          <w:lang w:eastAsia="ru-RU"/>
        </w:rPr>
        <w:t xml:space="preserve">.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w:t>
      </w:r>
      <w:r w:rsidRPr="00804C96">
        <w:t>ООО «Первый Клиентский Банк»</w:t>
      </w:r>
      <w:r>
        <w:rPr>
          <w:rFonts w:eastAsia="Times New Roman"/>
          <w:lang w:eastAsia="ru-RU"/>
        </w:rPr>
        <w:t>.</w:t>
      </w:r>
    </w:p>
    <w:p w14:paraId="64E2E64B" w14:textId="30D32069"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t xml:space="preserve">Вы вправе подать заявление </w:t>
      </w:r>
      <w:r w:rsidRPr="00804C96">
        <w:t xml:space="preserve">ООО «Первый Клиентский Банк» </w:t>
      </w:r>
      <w:r>
        <w:rPr>
          <w:rFonts w:eastAsia="Times New Roman"/>
          <w:lang w:eastAsia="ru-RU"/>
        </w:rPr>
        <w:t xml:space="preserve"> об исключении Вас из реестра лиц</w:t>
      </w:r>
      <w:r w:rsidR="0082120C">
        <w:rPr>
          <w:rFonts w:eastAsia="Times New Roman"/>
          <w:lang w:eastAsia="ru-RU"/>
        </w:rPr>
        <w:t>,</w:t>
      </w:r>
      <w:r>
        <w:rPr>
          <w:rFonts w:eastAsia="Times New Roman"/>
          <w:lang w:eastAsia="ru-RU"/>
        </w:rPr>
        <w:t xml:space="preserve"> </w:t>
      </w:r>
      <w:r w:rsidR="0082120C">
        <w:rPr>
          <w:rFonts w:eastAsia="Times New Roman"/>
          <w:lang w:eastAsia="ru-RU"/>
        </w:rPr>
        <w:t xml:space="preserve">признанных квалифицированными инвесторами, по форме </w:t>
      </w:r>
      <w:r w:rsidR="0082120C" w:rsidRPr="00865B13">
        <w:rPr>
          <w:rFonts w:eastAsia="Times New Roman"/>
          <w:color w:val="000000"/>
          <w:lang w:eastAsia="ru-RU"/>
        </w:rPr>
        <w:t>Приложени</w:t>
      </w:r>
      <w:r w:rsidR="0082120C">
        <w:rPr>
          <w:rFonts w:eastAsia="Times New Roman"/>
          <w:color w:val="000000"/>
          <w:lang w:eastAsia="ru-RU"/>
        </w:rPr>
        <w:t>я</w:t>
      </w:r>
      <w:r w:rsidR="0082120C" w:rsidRPr="00865B13">
        <w:rPr>
          <w:rFonts w:eastAsia="Times New Roman"/>
          <w:color w:val="000000"/>
          <w:lang w:eastAsia="ru-RU"/>
        </w:rPr>
        <w:t xml:space="preserve"> № 10</w:t>
      </w:r>
      <w:r w:rsidR="0082120C">
        <w:rPr>
          <w:rFonts w:eastAsia="Times New Roman"/>
          <w:color w:val="000000"/>
          <w:lang w:eastAsia="ru-RU"/>
        </w:rPr>
        <w:t xml:space="preserve"> к настоящему Регламенту</w:t>
      </w:r>
      <w:r w:rsidR="0082120C" w:rsidRPr="00865B13">
        <w:rPr>
          <w:rFonts w:eastAsia="Times New Roman"/>
          <w:color w:val="000000"/>
          <w:lang w:eastAsia="ru-RU"/>
        </w:rPr>
        <w:t xml:space="preserve"> </w:t>
      </w:r>
      <w:r w:rsidR="0082120C">
        <w:rPr>
          <w:rFonts w:eastAsia="Times New Roman"/>
          <w:color w:val="000000"/>
          <w:lang w:eastAsia="ru-RU"/>
        </w:rPr>
        <w:t>(</w:t>
      </w:r>
      <w:r w:rsidR="0082120C" w:rsidRPr="00865B13">
        <w:rPr>
          <w:rFonts w:eastAsia="Times New Roman"/>
          <w:color w:val="000000"/>
          <w:lang w:eastAsia="ru-RU"/>
        </w:rPr>
        <w:t>Заявление об отказе от статуса квалифицированного инвестора)</w:t>
      </w:r>
      <w:r w:rsidR="0082120C">
        <w:rPr>
          <w:rFonts w:eastAsia="Times New Roman"/>
          <w:lang w:eastAsia="ru-RU"/>
        </w:rPr>
        <w:t xml:space="preserve"> </w:t>
      </w:r>
      <w:r>
        <w:rPr>
          <w:rFonts w:eastAsia="Times New Roman"/>
          <w:lang w:eastAsia="ru-RU"/>
        </w:rPr>
        <w:t>путем</w:t>
      </w:r>
      <w:r w:rsidR="0082120C">
        <w:rPr>
          <w:rFonts w:eastAsia="Times New Roman"/>
          <w:lang w:eastAsia="ru-RU"/>
        </w:rPr>
        <w:t xml:space="preserve"> предоставления указанного заявления при личном посещении офиса Банка при предоставлении документа, удостоверяющего личность, или иным предусмотренным действующим законодательством способом, позволяющим Банку идентифицировать Вас в качестве заявителя (например при предъявлении нотариально заверенной доверенности). </w:t>
      </w:r>
      <w:r>
        <w:rPr>
          <w:rFonts w:eastAsia="Times New Roman"/>
          <w:lang w:eastAsia="ru-RU"/>
        </w:rPr>
        <w:t xml:space="preserve"> </w:t>
      </w:r>
    </w:p>
    <w:p w14:paraId="6FA9BDA9" w14:textId="20A770E5" w:rsidR="003374C4" w:rsidRDefault="003374C4" w:rsidP="003374C4">
      <w:pPr>
        <w:autoSpaceDE w:val="0"/>
        <w:autoSpaceDN w:val="0"/>
        <w:adjustRightInd w:val="0"/>
        <w:spacing w:before="240"/>
        <w:ind w:firstLine="540"/>
        <w:jc w:val="both"/>
        <w:rPr>
          <w:rFonts w:eastAsia="Times New Roman"/>
          <w:lang w:eastAsia="ru-RU"/>
        </w:rPr>
      </w:pPr>
    </w:p>
    <w:p w14:paraId="34D1F9F9" w14:textId="77777777" w:rsidR="00B85CE0" w:rsidRPr="00804C96" w:rsidRDefault="00B85CE0" w:rsidP="00B85CE0">
      <w:pPr>
        <w:autoSpaceDE w:val="0"/>
        <w:autoSpaceDN w:val="0"/>
        <w:adjustRightInd w:val="0"/>
        <w:jc w:val="both"/>
      </w:pPr>
      <w:r w:rsidRPr="00804C96">
        <w:t>С уважением,</w:t>
      </w:r>
    </w:p>
    <w:p w14:paraId="766F84D8" w14:textId="77777777" w:rsidR="00B85CE0" w:rsidRPr="00804C96" w:rsidRDefault="00B85CE0" w:rsidP="00B85CE0">
      <w:pPr>
        <w:autoSpaceDE w:val="0"/>
        <w:autoSpaceDN w:val="0"/>
        <w:adjustRightInd w:val="0"/>
        <w:jc w:val="both"/>
      </w:pPr>
      <w:r w:rsidRPr="00804C96">
        <w:t>______________________ ______________________  /____________________/</w:t>
      </w:r>
    </w:p>
    <w:p w14:paraId="2F4845EF" w14:textId="7C6AE5AF" w:rsidR="00B85CE0" w:rsidRPr="00804C96" w:rsidRDefault="00B85CE0" w:rsidP="00B85CE0">
      <w:pPr>
        <w:autoSpaceDE w:val="0"/>
        <w:autoSpaceDN w:val="0"/>
        <w:adjustRightInd w:val="0"/>
        <w:rPr>
          <w:sz w:val="18"/>
          <w:szCs w:val="18"/>
        </w:rPr>
      </w:pPr>
      <w:r w:rsidRPr="00804C96">
        <w:rPr>
          <w:sz w:val="18"/>
          <w:szCs w:val="18"/>
        </w:rPr>
        <w:t xml:space="preserve">(должность </w:t>
      </w:r>
      <w:r>
        <w:rPr>
          <w:sz w:val="18"/>
          <w:szCs w:val="18"/>
        </w:rPr>
        <w:t xml:space="preserve">и ФИО </w:t>
      </w:r>
      <w:r w:rsidRPr="00804C96">
        <w:rPr>
          <w:sz w:val="18"/>
          <w:szCs w:val="18"/>
        </w:rPr>
        <w:t>уполномоченного сотрудника</w:t>
      </w:r>
      <w:r>
        <w:rPr>
          <w:sz w:val="18"/>
          <w:szCs w:val="18"/>
        </w:rPr>
        <w:t xml:space="preserve"> Банка</w:t>
      </w:r>
      <w:r w:rsidRPr="00804C96">
        <w:rPr>
          <w:sz w:val="18"/>
          <w:szCs w:val="18"/>
        </w:rPr>
        <w:t>)                                                   (подпись)</w:t>
      </w:r>
    </w:p>
    <w:p w14:paraId="02AFB838" w14:textId="77777777" w:rsidR="00B85CE0" w:rsidRPr="00804C96" w:rsidRDefault="00B85CE0" w:rsidP="00B85CE0">
      <w:pPr>
        <w:autoSpaceDE w:val="0"/>
        <w:autoSpaceDN w:val="0"/>
        <w:adjustRightInd w:val="0"/>
        <w:jc w:val="both"/>
      </w:pPr>
    </w:p>
    <w:p w14:paraId="2A3B0061" w14:textId="77777777" w:rsidR="00B85CE0" w:rsidRPr="00804C96" w:rsidRDefault="00B85CE0" w:rsidP="00B85CE0">
      <w:pPr>
        <w:autoSpaceDE w:val="0"/>
        <w:autoSpaceDN w:val="0"/>
        <w:adjustRightInd w:val="0"/>
        <w:jc w:val="both"/>
      </w:pPr>
      <w:r>
        <w:t>«___»________________20__г.</w:t>
      </w:r>
    </w:p>
    <w:p w14:paraId="248A1570" w14:textId="77777777" w:rsidR="003374C4" w:rsidRPr="003A41D4" w:rsidRDefault="003374C4" w:rsidP="003374C4">
      <w:pPr>
        <w:rPr>
          <w:lang w:eastAsia="ru-RU"/>
        </w:rPr>
      </w:pPr>
    </w:p>
    <w:p w14:paraId="02C6D0FD" w14:textId="77777777" w:rsidR="00CD5FCA" w:rsidRDefault="002105CB" w:rsidP="002105CB">
      <w:pPr>
        <w:ind w:left="5760"/>
      </w:pPr>
      <w:r w:rsidRPr="00804C96">
        <w:br w:type="page"/>
      </w:r>
    </w:p>
    <w:p w14:paraId="204C37A7" w14:textId="77777777" w:rsidR="00CD5FCA" w:rsidRPr="00804C96" w:rsidRDefault="00CD5FCA" w:rsidP="00CD5FCA">
      <w:pPr>
        <w:ind w:left="5760"/>
        <w:rPr>
          <w:sz w:val="20"/>
          <w:szCs w:val="20"/>
        </w:rPr>
      </w:pPr>
      <w:r w:rsidRPr="00804C96">
        <w:rPr>
          <w:sz w:val="20"/>
          <w:szCs w:val="20"/>
        </w:rPr>
        <w:lastRenderedPageBreak/>
        <w:t xml:space="preserve">Приложение № </w:t>
      </w:r>
      <w:r w:rsidR="004B0CF2">
        <w:rPr>
          <w:sz w:val="20"/>
          <w:szCs w:val="20"/>
        </w:rPr>
        <w:t>8</w:t>
      </w:r>
    </w:p>
    <w:p w14:paraId="26FFCEEC" w14:textId="77777777" w:rsidR="00CD5FCA" w:rsidRPr="00804C96" w:rsidRDefault="00CD5FCA" w:rsidP="00CD5FCA">
      <w:pPr>
        <w:ind w:left="5760"/>
        <w:jc w:val="both"/>
        <w:rPr>
          <w:bCs/>
          <w:sz w:val="20"/>
          <w:szCs w:val="20"/>
        </w:rPr>
      </w:pPr>
      <w:r w:rsidRPr="00804C96">
        <w:rPr>
          <w:bCs/>
          <w:sz w:val="20"/>
          <w:szCs w:val="20"/>
        </w:rPr>
        <w:t xml:space="preserve">к Регламенту признания лиц квалифицированными инвесторами ООО «Первый Клиентский Банк» </w:t>
      </w:r>
    </w:p>
    <w:p w14:paraId="3EB208A1" w14:textId="77777777" w:rsidR="00CD5FCA" w:rsidRPr="00804C96" w:rsidRDefault="00CD5FCA" w:rsidP="00CD5FCA">
      <w:pPr>
        <w:jc w:val="right"/>
        <w:rPr>
          <w:b/>
        </w:rPr>
      </w:pPr>
    </w:p>
    <w:p w14:paraId="4F01DA9C" w14:textId="77777777" w:rsidR="00CD5FCA" w:rsidRPr="00804C96" w:rsidRDefault="00CD5FCA" w:rsidP="00CD5FCA">
      <w:pPr>
        <w:autoSpaceDE w:val="0"/>
        <w:autoSpaceDN w:val="0"/>
        <w:adjustRightInd w:val="0"/>
        <w:jc w:val="right"/>
      </w:pPr>
    </w:p>
    <w:p w14:paraId="152C6F83" w14:textId="77777777" w:rsidR="00CD5FCA" w:rsidRPr="00804C96" w:rsidRDefault="00CD5FCA" w:rsidP="00CD5FCA">
      <w:pPr>
        <w:autoSpaceDE w:val="0"/>
        <w:autoSpaceDN w:val="0"/>
        <w:adjustRightInd w:val="0"/>
        <w:jc w:val="right"/>
      </w:pPr>
    </w:p>
    <w:p w14:paraId="64BEAA16" w14:textId="77777777" w:rsidR="00CD5FCA" w:rsidRPr="00804C96" w:rsidRDefault="00CD5FCA" w:rsidP="00CD5FCA">
      <w:pPr>
        <w:autoSpaceDE w:val="0"/>
        <w:autoSpaceDN w:val="0"/>
        <w:adjustRightInd w:val="0"/>
        <w:jc w:val="right"/>
      </w:pPr>
    </w:p>
    <w:p w14:paraId="0190025C" w14:textId="77777777" w:rsidR="00CD5FCA" w:rsidRPr="00804C96" w:rsidRDefault="00CD5FCA" w:rsidP="00CD5FCA">
      <w:pPr>
        <w:autoSpaceDE w:val="0"/>
        <w:autoSpaceDN w:val="0"/>
        <w:adjustRightInd w:val="0"/>
        <w:jc w:val="right"/>
      </w:pPr>
      <w:r w:rsidRPr="00804C96">
        <w:t>В ________________________________________</w:t>
      </w:r>
    </w:p>
    <w:p w14:paraId="0CB73A46"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сокращенное наименование юридического лица)</w:t>
      </w:r>
    </w:p>
    <w:p w14:paraId="6C434168" w14:textId="77777777" w:rsidR="00CD5FCA" w:rsidRPr="00804C96" w:rsidRDefault="00CD5FCA" w:rsidP="00CD5FCA">
      <w:pPr>
        <w:autoSpaceDE w:val="0"/>
        <w:autoSpaceDN w:val="0"/>
        <w:adjustRightInd w:val="0"/>
        <w:jc w:val="right"/>
      </w:pPr>
      <w:r w:rsidRPr="00804C96">
        <w:t>Адрес:____________________________________</w:t>
      </w:r>
    </w:p>
    <w:p w14:paraId="6B311E0A" w14:textId="77777777" w:rsidR="00CD5FCA" w:rsidRPr="00804C96" w:rsidRDefault="00CD5FCA" w:rsidP="00CD5FCA">
      <w:pPr>
        <w:autoSpaceDE w:val="0"/>
        <w:autoSpaceDN w:val="0"/>
        <w:adjustRightInd w:val="0"/>
        <w:rPr>
          <w:b/>
          <w:bCs/>
        </w:rPr>
      </w:pPr>
    </w:p>
    <w:p w14:paraId="565A5367" w14:textId="77777777" w:rsidR="00CD5FCA" w:rsidRPr="00804C96" w:rsidRDefault="00CD5FCA" w:rsidP="00CD5FCA">
      <w:pPr>
        <w:autoSpaceDE w:val="0"/>
        <w:autoSpaceDN w:val="0"/>
        <w:adjustRightInd w:val="0"/>
        <w:rPr>
          <w:b/>
          <w:bCs/>
        </w:rPr>
      </w:pPr>
    </w:p>
    <w:p w14:paraId="623E744D" w14:textId="77777777" w:rsidR="00CD5FCA" w:rsidRPr="00804C96" w:rsidRDefault="00CD5FCA" w:rsidP="00CD5FCA">
      <w:pPr>
        <w:autoSpaceDE w:val="0"/>
        <w:autoSpaceDN w:val="0"/>
        <w:adjustRightInd w:val="0"/>
        <w:rPr>
          <w:b/>
          <w:bCs/>
        </w:rPr>
      </w:pPr>
    </w:p>
    <w:p w14:paraId="11009EAB" w14:textId="77777777" w:rsidR="00CD5FCA" w:rsidRPr="00804C96" w:rsidRDefault="00CD5FCA" w:rsidP="00CD5FCA">
      <w:pPr>
        <w:autoSpaceDE w:val="0"/>
        <w:autoSpaceDN w:val="0"/>
        <w:adjustRightInd w:val="0"/>
        <w:jc w:val="center"/>
        <w:rPr>
          <w:b/>
          <w:bCs/>
        </w:rPr>
      </w:pPr>
      <w:r w:rsidRPr="00804C96">
        <w:rPr>
          <w:b/>
          <w:bCs/>
        </w:rPr>
        <w:t>Уведомление</w:t>
      </w:r>
    </w:p>
    <w:p w14:paraId="5FD3C0CA" w14:textId="77777777" w:rsidR="00CD5FCA" w:rsidRPr="00804C96" w:rsidRDefault="00CD5FCA" w:rsidP="00CD5FCA">
      <w:pPr>
        <w:autoSpaceDE w:val="0"/>
        <w:autoSpaceDN w:val="0"/>
        <w:adjustRightInd w:val="0"/>
        <w:jc w:val="center"/>
        <w:rPr>
          <w:b/>
          <w:bCs/>
        </w:rPr>
      </w:pPr>
      <w:r>
        <w:rPr>
          <w:b/>
          <w:bCs/>
        </w:rPr>
        <w:t>об отказе</w:t>
      </w:r>
      <w:r w:rsidRPr="00804C96">
        <w:rPr>
          <w:b/>
          <w:bCs/>
        </w:rPr>
        <w:t xml:space="preserve"> </w:t>
      </w:r>
      <w:r>
        <w:rPr>
          <w:b/>
          <w:bCs/>
        </w:rPr>
        <w:t xml:space="preserve">в </w:t>
      </w:r>
      <w:r w:rsidRPr="00804C96">
        <w:rPr>
          <w:b/>
          <w:bCs/>
        </w:rPr>
        <w:t>признании квалифицированным инвестором юридического лица</w:t>
      </w:r>
    </w:p>
    <w:p w14:paraId="5997E7D6" w14:textId="77777777" w:rsidR="00CD5FCA" w:rsidRPr="00804C96" w:rsidRDefault="00CD5FCA" w:rsidP="00CD5FCA">
      <w:pPr>
        <w:autoSpaceDE w:val="0"/>
        <w:autoSpaceDN w:val="0"/>
        <w:adjustRightInd w:val="0"/>
      </w:pPr>
    </w:p>
    <w:p w14:paraId="33A5F082" w14:textId="77777777" w:rsidR="00CD5FCA" w:rsidRPr="00804C96" w:rsidRDefault="00CD5FCA" w:rsidP="00CD5FCA">
      <w:pPr>
        <w:autoSpaceDE w:val="0"/>
        <w:autoSpaceDN w:val="0"/>
        <w:adjustRightInd w:val="0"/>
      </w:pPr>
    </w:p>
    <w:p w14:paraId="0008770F" w14:textId="77777777" w:rsidR="00CD5FCA" w:rsidRPr="00804C96" w:rsidRDefault="00CD5FCA" w:rsidP="00CD5FCA">
      <w:pPr>
        <w:autoSpaceDE w:val="0"/>
        <w:autoSpaceDN w:val="0"/>
        <w:adjustRightInd w:val="0"/>
        <w:jc w:val="both"/>
      </w:pPr>
    </w:p>
    <w:p w14:paraId="5FCC2708" w14:textId="77777777" w:rsidR="00CD5FCA" w:rsidRPr="00804C96" w:rsidRDefault="00CD5FCA" w:rsidP="00CD5FCA">
      <w:pPr>
        <w:autoSpaceDE w:val="0"/>
        <w:autoSpaceDN w:val="0"/>
        <w:adjustRightInd w:val="0"/>
        <w:ind w:firstLine="708"/>
        <w:jc w:val="both"/>
      </w:pPr>
      <w:r w:rsidRPr="00804C96">
        <w:t>По результатам рассмотрения Заявления № ____ от _______ ООО «Первый Клиентский Банк»  принято Решение о</w:t>
      </w:r>
      <w:r>
        <w:t>б отказе в</w:t>
      </w:r>
      <w:r w:rsidRPr="00804C96">
        <w:t xml:space="preserve"> признании квалифицированным инвестором следующего лица:</w:t>
      </w:r>
    </w:p>
    <w:p w14:paraId="36023AAB" w14:textId="77777777" w:rsidR="00CD5FCA" w:rsidRPr="00804C96" w:rsidRDefault="00CD5FCA" w:rsidP="00CD5FCA">
      <w:pPr>
        <w:autoSpaceDE w:val="0"/>
        <w:autoSpaceDN w:val="0"/>
        <w:adjustRightInd w:val="0"/>
        <w:jc w:val="both"/>
      </w:pPr>
      <w:r w:rsidRPr="00804C96">
        <w:t>___________________________________________________________________________________</w:t>
      </w:r>
    </w:p>
    <w:p w14:paraId="0E9194A8" w14:textId="77777777" w:rsidR="00CD5FCA" w:rsidRPr="00804C96" w:rsidRDefault="00CD5FCA" w:rsidP="00CD5FCA">
      <w:pPr>
        <w:autoSpaceDE w:val="0"/>
        <w:autoSpaceDN w:val="0"/>
        <w:adjustRightInd w:val="0"/>
        <w:jc w:val="center"/>
        <w:rPr>
          <w:sz w:val="18"/>
          <w:szCs w:val="18"/>
        </w:rPr>
      </w:pPr>
      <w:r w:rsidRPr="00804C96">
        <w:rPr>
          <w:sz w:val="18"/>
          <w:szCs w:val="18"/>
        </w:rPr>
        <w:t>(Полное наименование юридического лица и сокращенное наименование юридического лица)</w:t>
      </w:r>
    </w:p>
    <w:p w14:paraId="02009F0B" w14:textId="77777777" w:rsidR="00CD5FCA" w:rsidRPr="00804C96" w:rsidRDefault="00CD5FCA" w:rsidP="00CD5FCA">
      <w:pPr>
        <w:autoSpaceDE w:val="0"/>
        <w:autoSpaceDN w:val="0"/>
        <w:adjustRightInd w:val="0"/>
        <w:jc w:val="both"/>
      </w:pPr>
    </w:p>
    <w:p w14:paraId="6CE20A56" w14:textId="77777777" w:rsidR="00CD5FCA" w:rsidRPr="00804C96" w:rsidRDefault="00CD5FCA" w:rsidP="00CD5FCA">
      <w:pPr>
        <w:autoSpaceDE w:val="0"/>
        <w:autoSpaceDN w:val="0"/>
        <w:adjustRightInd w:val="0"/>
        <w:jc w:val="both"/>
      </w:pPr>
      <w:r w:rsidRPr="00804C96">
        <w:t>Местонахождение юридического лица____________________________________</w:t>
      </w:r>
    </w:p>
    <w:p w14:paraId="36B37EEE" w14:textId="77777777" w:rsidR="00CD5FCA" w:rsidRPr="00804C96" w:rsidRDefault="00CD5FCA" w:rsidP="00CD5FCA">
      <w:pPr>
        <w:autoSpaceDE w:val="0"/>
        <w:autoSpaceDN w:val="0"/>
        <w:adjustRightInd w:val="0"/>
        <w:jc w:val="both"/>
      </w:pPr>
      <w:r w:rsidRPr="00804C96">
        <w:t>ИНН________________</w:t>
      </w:r>
    </w:p>
    <w:p w14:paraId="1F193A6B" w14:textId="77777777" w:rsidR="00CD5FCA" w:rsidRPr="00804C96" w:rsidRDefault="00CD5FCA" w:rsidP="00CD5FCA">
      <w:pPr>
        <w:autoSpaceDE w:val="0"/>
        <w:autoSpaceDN w:val="0"/>
        <w:adjustRightInd w:val="0"/>
        <w:jc w:val="both"/>
      </w:pPr>
      <w:r w:rsidRPr="00804C96">
        <w:t>Регистрационный номер, дата регистрации и наименование регистрирующего органа______________________________________________________________</w:t>
      </w:r>
    </w:p>
    <w:p w14:paraId="25E2D910" w14:textId="77777777" w:rsidR="00BB165E" w:rsidRDefault="00CD5FCA">
      <w:pPr>
        <w:autoSpaceDE w:val="0"/>
        <w:autoSpaceDN w:val="0"/>
        <w:adjustRightInd w:val="0"/>
      </w:pPr>
      <w:r>
        <w:rPr>
          <w:rFonts w:ascii="Arial CYR" w:eastAsia="Times New Roman" w:hAnsi="Arial CYR" w:cs="Arial CYR"/>
          <w:sz w:val="26"/>
          <w:szCs w:val="26"/>
          <w:lang w:eastAsia="ru-RU"/>
        </w:rPr>
        <w:t>□</w:t>
      </w:r>
      <w:r>
        <w:t xml:space="preserve"> полностью</w:t>
      </w:r>
    </w:p>
    <w:p w14:paraId="0AAE0B84" w14:textId="77777777" w:rsidR="00CD5FCA" w:rsidRDefault="00CD5FCA" w:rsidP="00CD5FCA">
      <w:pPr>
        <w:autoSpaceDE w:val="0"/>
        <w:autoSpaceDN w:val="0"/>
        <w:adjustRightInd w:val="0"/>
      </w:pPr>
      <w:r>
        <w:rPr>
          <w:rFonts w:ascii="Arial CYR" w:eastAsia="Times New Roman" w:hAnsi="Arial CYR" w:cs="Arial CYR"/>
          <w:sz w:val="26"/>
          <w:szCs w:val="26"/>
          <w:lang w:eastAsia="ru-RU"/>
        </w:rPr>
        <w:t>□</w:t>
      </w:r>
      <w:r>
        <w:t xml:space="preserve"> в отношении следующих видов</w:t>
      </w:r>
    </w:p>
    <w:p w14:paraId="51FC6C1E" w14:textId="77777777" w:rsidR="00CD5FCA" w:rsidRPr="00804C96" w:rsidRDefault="00CD5FCA" w:rsidP="00CD5FCA">
      <w:pPr>
        <w:autoSpaceDE w:val="0"/>
        <w:autoSpaceDN w:val="0"/>
        <w:adjustRightInd w:val="0"/>
        <w:jc w:val="both"/>
      </w:pPr>
      <w:r w:rsidRPr="00804C96">
        <w:t xml:space="preserve">Виды услуг и (или) виды ценных бумаг, и (или) иных финансовых инструментов, в </w:t>
      </w:r>
      <w:r>
        <w:t>отношении которых было отказано в признании</w:t>
      </w:r>
      <w:r w:rsidRPr="00804C96">
        <w:t xml:space="preserve"> квалифицированным инвестором:</w:t>
      </w:r>
    </w:p>
    <w:p w14:paraId="5BCC9855" w14:textId="77777777" w:rsidR="00CD5FCA" w:rsidRPr="00804C96" w:rsidRDefault="00CD5FCA" w:rsidP="00CD5FCA">
      <w:pPr>
        <w:autoSpaceDE w:val="0"/>
        <w:autoSpaceDN w:val="0"/>
        <w:adjustRightInd w:val="0"/>
        <w:jc w:val="both"/>
      </w:pPr>
      <w:r w:rsidRPr="00804C96">
        <w:t>_____________________________________________________________________</w:t>
      </w:r>
    </w:p>
    <w:p w14:paraId="52FCE220" w14:textId="77777777" w:rsidR="00CD5FCA" w:rsidRPr="00804C96" w:rsidRDefault="00CD5FCA" w:rsidP="00CD5FCA">
      <w:pPr>
        <w:autoSpaceDE w:val="0"/>
        <w:autoSpaceDN w:val="0"/>
        <w:adjustRightInd w:val="0"/>
        <w:jc w:val="both"/>
      </w:pPr>
      <w:r w:rsidRPr="00804C96">
        <w:t>С уважением,</w:t>
      </w:r>
    </w:p>
    <w:p w14:paraId="4A7BB905" w14:textId="77777777" w:rsidR="00CD5FCA" w:rsidRPr="00804C96" w:rsidRDefault="00CD5FCA" w:rsidP="00CD5FCA">
      <w:pPr>
        <w:autoSpaceDE w:val="0"/>
        <w:autoSpaceDN w:val="0"/>
        <w:adjustRightInd w:val="0"/>
        <w:jc w:val="both"/>
      </w:pPr>
      <w:r w:rsidRPr="00804C96">
        <w:t>______________________ ______________________  /____________________/</w:t>
      </w:r>
    </w:p>
    <w:p w14:paraId="0775D507" w14:textId="77777777" w:rsidR="00CD5FCA" w:rsidRPr="00804C96" w:rsidRDefault="00CD5FCA" w:rsidP="00CD5FCA">
      <w:pPr>
        <w:autoSpaceDE w:val="0"/>
        <w:autoSpaceDN w:val="0"/>
        <w:adjustRightInd w:val="0"/>
        <w:rPr>
          <w:sz w:val="18"/>
          <w:szCs w:val="18"/>
        </w:rPr>
      </w:pPr>
      <w:r w:rsidRPr="00804C96">
        <w:rPr>
          <w:sz w:val="18"/>
          <w:szCs w:val="18"/>
        </w:rPr>
        <w:t>(должность</w:t>
      </w:r>
      <w:r>
        <w:rPr>
          <w:sz w:val="18"/>
          <w:szCs w:val="18"/>
        </w:rPr>
        <w:t xml:space="preserve"> и ФИО </w:t>
      </w:r>
      <w:r w:rsidRPr="00804C96">
        <w:rPr>
          <w:sz w:val="18"/>
          <w:szCs w:val="18"/>
        </w:rPr>
        <w:t xml:space="preserve"> уполномоченного сотрудника</w:t>
      </w:r>
      <w:r>
        <w:rPr>
          <w:sz w:val="18"/>
          <w:szCs w:val="18"/>
        </w:rPr>
        <w:t xml:space="preserve"> Банка</w:t>
      </w:r>
      <w:r w:rsidRPr="00804C96">
        <w:rPr>
          <w:sz w:val="18"/>
          <w:szCs w:val="18"/>
        </w:rPr>
        <w:t>)                                                        (подпись)</w:t>
      </w:r>
    </w:p>
    <w:p w14:paraId="4E7A29B6" w14:textId="77777777" w:rsidR="00CD5FCA" w:rsidRPr="00804C96" w:rsidRDefault="00CD5FCA" w:rsidP="00CD5FCA">
      <w:pPr>
        <w:autoSpaceDE w:val="0"/>
        <w:autoSpaceDN w:val="0"/>
        <w:adjustRightInd w:val="0"/>
      </w:pPr>
    </w:p>
    <w:p w14:paraId="3F9EFF7D" w14:textId="77777777" w:rsidR="00CD5FCA" w:rsidRPr="00804C96" w:rsidRDefault="00CD5FCA" w:rsidP="00CD5FCA">
      <w:pPr>
        <w:autoSpaceDE w:val="0"/>
        <w:autoSpaceDN w:val="0"/>
        <w:adjustRightInd w:val="0"/>
      </w:pPr>
    </w:p>
    <w:p w14:paraId="51BC261E" w14:textId="77777777" w:rsidR="00CD5FCA" w:rsidRPr="00804C96" w:rsidRDefault="00CD5FCA" w:rsidP="00CD5FCA">
      <w:pPr>
        <w:autoSpaceDE w:val="0"/>
        <w:autoSpaceDN w:val="0"/>
        <w:adjustRightInd w:val="0"/>
      </w:pPr>
      <w:r>
        <w:t>«___»_____________20_г.</w:t>
      </w:r>
    </w:p>
    <w:p w14:paraId="3A0F2038" w14:textId="77777777" w:rsidR="00CD5FCA" w:rsidRPr="00804C96" w:rsidRDefault="00CD5FCA" w:rsidP="00CD5FCA">
      <w:pPr>
        <w:autoSpaceDE w:val="0"/>
        <w:autoSpaceDN w:val="0"/>
        <w:adjustRightInd w:val="0"/>
      </w:pPr>
    </w:p>
    <w:p w14:paraId="7153DD95" w14:textId="77777777" w:rsidR="00CD5FCA" w:rsidRPr="00804C96" w:rsidRDefault="00CD5FCA" w:rsidP="00CD5FCA">
      <w:pPr>
        <w:autoSpaceDE w:val="0"/>
        <w:autoSpaceDN w:val="0"/>
        <w:adjustRightInd w:val="0"/>
      </w:pPr>
    </w:p>
    <w:p w14:paraId="396883C8" w14:textId="77777777" w:rsidR="00CD5FCA" w:rsidRDefault="00CD5FCA" w:rsidP="00CD5FCA">
      <w:pPr>
        <w:ind w:left="5760"/>
        <w:rPr>
          <w:b/>
        </w:rPr>
      </w:pPr>
    </w:p>
    <w:p w14:paraId="799463CC" w14:textId="77777777" w:rsidR="00CD5FCA" w:rsidRDefault="00CD5FCA" w:rsidP="00CD5FCA">
      <w:pPr>
        <w:ind w:left="5760"/>
        <w:rPr>
          <w:b/>
        </w:rPr>
      </w:pPr>
    </w:p>
    <w:p w14:paraId="4CC588A3" w14:textId="77777777" w:rsidR="00CD5FCA" w:rsidRDefault="00CD5FCA" w:rsidP="00CD5FCA">
      <w:pPr>
        <w:ind w:left="5760"/>
        <w:rPr>
          <w:b/>
        </w:rPr>
      </w:pPr>
    </w:p>
    <w:p w14:paraId="5117B50C" w14:textId="77777777" w:rsidR="00CD5FCA" w:rsidRDefault="00CD5FCA" w:rsidP="00CD5FCA">
      <w:pPr>
        <w:ind w:left="5760"/>
        <w:rPr>
          <w:b/>
        </w:rPr>
      </w:pPr>
    </w:p>
    <w:p w14:paraId="1589736A" w14:textId="77777777" w:rsidR="00CD5FCA" w:rsidRDefault="00CD5FCA" w:rsidP="00CD5FCA">
      <w:pPr>
        <w:ind w:left="5760"/>
        <w:rPr>
          <w:b/>
        </w:rPr>
      </w:pPr>
    </w:p>
    <w:p w14:paraId="551D6C1E" w14:textId="1C26A01E" w:rsidR="00CD5FCA" w:rsidRDefault="00CD5FCA" w:rsidP="00CD5FCA">
      <w:pPr>
        <w:ind w:left="5760"/>
        <w:rPr>
          <w:b/>
        </w:rPr>
      </w:pPr>
    </w:p>
    <w:p w14:paraId="10D95094" w14:textId="77777777" w:rsidR="00250382" w:rsidRDefault="00250382" w:rsidP="00CD5FCA">
      <w:pPr>
        <w:ind w:left="5760"/>
        <w:rPr>
          <w:b/>
        </w:rPr>
      </w:pPr>
    </w:p>
    <w:p w14:paraId="64C9A718" w14:textId="77777777" w:rsidR="00CD5FCA" w:rsidRDefault="00CD5FCA" w:rsidP="00CD5FCA">
      <w:pPr>
        <w:ind w:left="5760"/>
        <w:rPr>
          <w:b/>
        </w:rPr>
      </w:pPr>
    </w:p>
    <w:p w14:paraId="271C28A6" w14:textId="77777777" w:rsidR="00CD5FCA" w:rsidRDefault="00CD5FCA" w:rsidP="00CD5FCA">
      <w:pPr>
        <w:ind w:left="5760"/>
        <w:rPr>
          <w:b/>
        </w:rPr>
      </w:pPr>
    </w:p>
    <w:p w14:paraId="7E50357A" w14:textId="77777777" w:rsidR="00CD5FCA" w:rsidRDefault="00CD5FCA" w:rsidP="00CD5FCA">
      <w:pPr>
        <w:ind w:left="5760"/>
        <w:rPr>
          <w:b/>
        </w:rPr>
      </w:pPr>
    </w:p>
    <w:p w14:paraId="66208CF8" w14:textId="77777777" w:rsidR="00CD5FCA" w:rsidRPr="00804C96" w:rsidRDefault="00CD5FCA" w:rsidP="00CD5FCA">
      <w:pPr>
        <w:ind w:left="5760"/>
        <w:rPr>
          <w:sz w:val="20"/>
          <w:szCs w:val="20"/>
        </w:rPr>
      </w:pPr>
      <w:r w:rsidRPr="00804C96">
        <w:rPr>
          <w:sz w:val="20"/>
          <w:szCs w:val="20"/>
        </w:rPr>
        <w:lastRenderedPageBreak/>
        <w:t xml:space="preserve">Приложение № </w:t>
      </w:r>
      <w:r w:rsidR="004B0CF2">
        <w:rPr>
          <w:sz w:val="20"/>
          <w:szCs w:val="20"/>
        </w:rPr>
        <w:t>9</w:t>
      </w:r>
    </w:p>
    <w:p w14:paraId="09CCE57B" w14:textId="77777777" w:rsidR="00CD5FCA" w:rsidRPr="00804C96" w:rsidRDefault="00CD5FCA" w:rsidP="00CD5FCA">
      <w:pPr>
        <w:ind w:left="5760"/>
        <w:jc w:val="both"/>
        <w:rPr>
          <w:bCs/>
          <w:sz w:val="20"/>
          <w:szCs w:val="20"/>
        </w:rPr>
      </w:pPr>
      <w:r w:rsidRPr="00804C96">
        <w:rPr>
          <w:bCs/>
          <w:sz w:val="20"/>
          <w:szCs w:val="20"/>
        </w:rPr>
        <w:t xml:space="preserve">к Регламенту признания лиц квалифицированными инвесторами ООО «Первый Клиентский Банк» </w:t>
      </w:r>
    </w:p>
    <w:p w14:paraId="148C5BEE" w14:textId="77777777" w:rsidR="00CD5FCA" w:rsidRPr="00804C96" w:rsidRDefault="00CD5FCA" w:rsidP="00CD5FCA">
      <w:pPr>
        <w:ind w:left="6372"/>
        <w:jc w:val="both"/>
        <w:rPr>
          <w:bCs/>
          <w:sz w:val="20"/>
        </w:rPr>
      </w:pPr>
    </w:p>
    <w:p w14:paraId="67AF6E6F" w14:textId="77777777" w:rsidR="00CD5FCA" w:rsidRPr="00804C96" w:rsidRDefault="00CD5FCA" w:rsidP="00CD5FCA">
      <w:pPr>
        <w:autoSpaceDE w:val="0"/>
        <w:autoSpaceDN w:val="0"/>
        <w:adjustRightInd w:val="0"/>
        <w:jc w:val="right"/>
      </w:pPr>
    </w:p>
    <w:p w14:paraId="502C8246" w14:textId="77777777" w:rsidR="00CD5FCA" w:rsidRPr="00804C96" w:rsidRDefault="00CD5FCA" w:rsidP="00CD5FCA">
      <w:pPr>
        <w:autoSpaceDE w:val="0"/>
        <w:autoSpaceDN w:val="0"/>
        <w:adjustRightInd w:val="0"/>
        <w:jc w:val="right"/>
      </w:pPr>
    </w:p>
    <w:p w14:paraId="568E8B20" w14:textId="77777777" w:rsidR="00CD5FCA" w:rsidRPr="00804C96" w:rsidRDefault="00CD5FCA" w:rsidP="00CD5FCA">
      <w:pPr>
        <w:autoSpaceDE w:val="0"/>
        <w:autoSpaceDN w:val="0"/>
        <w:adjustRightInd w:val="0"/>
        <w:jc w:val="right"/>
      </w:pPr>
    </w:p>
    <w:p w14:paraId="357C2058" w14:textId="77777777" w:rsidR="00CD5FCA" w:rsidRPr="00804C96" w:rsidRDefault="00CD5FCA" w:rsidP="00CD5FCA">
      <w:pPr>
        <w:autoSpaceDE w:val="0"/>
        <w:autoSpaceDN w:val="0"/>
        <w:adjustRightInd w:val="0"/>
        <w:jc w:val="right"/>
      </w:pPr>
      <w:r w:rsidRPr="00804C96">
        <w:t>Кому ___________________________________</w:t>
      </w:r>
    </w:p>
    <w:p w14:paraId="75F1A203"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ФИО физического лица</w:t>
      </w:r>
    </w:p>
    <w:p w14:paraId="51E14952" w14:textId="77777777" w:rsidR="00CD5FCA" w:rsidRPr="00804C96" w:rsidRDefault="00CD5FCA" w:rsidP="00CD5FCA">
      <w:pPr>
        <w:autoSpaceDE w:val="0"/>
        <w:autoSpaceDN w:val="0"/>
        <w:adjustRightInd w:val="0"/>
        <w:jc w:val="right"/>
      </w:pPr>
      <w:r w:rsidRPr="00804C96">
        <w:t>Адрес:__________________________________</w:t>
      </w:r>
    </w:p>
    <w:p w14:paraId="4AC6AEEC"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адрес регистрации физического лица</w:t>
      </w:r>
    </w:p>
    <w:p w14:paraId="43316F4C" w14:textId="77777777" w:rsidR="00CD5FCA" w:rsidRPr="00804C96" w:rsidRDefault="00CD5FCA" w:rsidP="00CD5FCA">
      <w:pPr>
        <w:autoSpaceDE w:val="0"/>
        <w:autoSpaceDN w:val="0"/>
        <w:adjustRightInd w:val="0"/>
        <w:jc w:val="right"/>
        <w:rPr>
          <w:vertAlign w:val="subscript"/>
        </w:rPr>
      </w:pPr>
    </w:p>
    <w:p w14:paraId="5A878F19" w14:textId="77777777" w:rsidR="00CD5FCA" w:rsidRPr="00804C96" w:rsidRDefault="00CD5FCA" w:rsidP="00CD5FCA">
      <w:pPr>
        <w:autoSpaceDE w:val="0"/>
        <w:autoSpaceDN w:val="0"/>
        <w:adjustRightInd w:val="0"/>
        <w:jc w:val="right"/>
      </w:pPr>
    </w:p>
    <w:p w14:paraId="1D899FC8" w14:textId="77777777" w:rsidR="00CD5FCA" w:rsidRPr="00804C96" w:rsidRDefault="00CD5FCA" w:rsidP="00CD5FCA">
      <w:pPr>
        <w:autoSpaceDE w:val="0"/>
        <w:autoSpaceDN w:val="0"/>
        <w:adjustRightInd w:val="0"/>
        <w:jc w:val="right"/>
      </w:pPr>
    </w:p>
    <w:p w14:paraId="43C36C23" w14:textId="77777777" w:rsidR="00CD5FCA" w:rsidRPr="00804C96" w:rsidRDefault="00CD5FCA" w:rsidP="00CD5FCA">
      <w:pPr>
        <w:autoSpaceDE w:val="0"/>
        <w:autoSpaceDN w:val="0"/>
        <w:adjustRightInd w:val="0"/>
        <w:jc w:val="center"/>
        <w:rPr>
          <w:b/>
          <w:bCs/>
        </w:rPr>
      </w:pPr>
      <w:r w:rsidRPr="00804C96">
        <w:rPr>
          <w:b/>
          <w:bCs/>
        </w:rPr>
        <w:t>Уведомление</w:t>
      </w:r>
    </w:p>
    <w:p w14:paraId="3B184232" w14:textId="77777777" w:rsidR="00CD5FCA" w:rsidRPr="00804C96" w:rsidRDefault="00D34C90" w:rsidP="00CD5FCA">
      <w:pPr>
        <w:autoSpaceDE w:val="0"/>
        <w:autoSpaceDN w:val="0"/>
        <w:adjustRightInd w:val="0"/>
        <w:jc w:val="center"/>
        <w:rPr>
          <w:b/>
          <w:bCs/>
        </w:rPr>
      </w:pPr>
      <w:r>
        <w:rPr>
          <w:b/>
          <w:bCs/>
        </w:rPr>
        <w:t>об отказе в</w:t>
      </w:r>
      <w:r w:rsidR="00CD5FCA" w:rsidRPr="00804C96">
        <w:rPr>
          <w:b/>
          <w:bCs/>
        </w:rPr>
        <w:t xml:space="preserve"> признании квалифицированным инвестором физического лица</w:t>
      </w:r>
    </w:p>
    <w:p w14:paraId="2CB05CF2" w14:textId="77777777" w:rsidR="00CD5FCA" w:rsidRPr="00804C96" w:rsidRDefault="00CD5FCA" w:rsidP="00CD5FCA">
      <w:pPr>
        <w:autoSpaceDE w:val="0"/>
        <w:autoSpaceDN w:val="0"/>
        <w:adjustRightInd w:val="0"/>
        <w:jc w:val="center"/>
        <w:rPr>
          <w:b/>
          <w:bCs/>
        </w:rPr>
      </w:pPr>
    </w:p>
    <w:p w14:paraId="04EA6F28" w14:textId="77777777" w:rsidR="00CD5FCA" w:rsidRPr="00804C96" w:rsidRDefault="00CD5FCA" w:rsidP="00CD5FCA">
      <w:pPr>
        <w:autoSpaceDE w:val="0"/>
        <w:autoSpaceDN w:val="0"/>
        <w:adjustRightInd w:val="0"/>
        <w:jc w:val="center"/>
        <w:rPr>
          <w:b/>
          <w:bCs/>
        </w:rPr>
      </w:pPr>
    </w:p>
    <w:p w14:paraId="30B710B2" w14:textId="77777777" w:rsidR="00CD5FCA" w:rsidRPr="00804C96" w:rsidRDefault="00CD5FCA" w:rsidP="00CD5FCA">
      <w:pPr>
        <w:autoSpaceDE w:val="0"/>
        <w:autoSpaceDN w:val="0"/>
        <w:adjustRightInd w:val="0"/>
        <w:jc w:val="center"/>
        <w:rPr>
          <w:b/>
          <w:bCs/>
        </w:rPr>
      </w:pPr>
    </w:p>
    <w:p w14:paraId="7A085B38" w14:textId="77777777" w:rsidR="00CD5FCA" w:rsidRPr="00804C96" w:rsidRDefault="00CD5FCA" w:rsidP="00CD5FCA">
      <w:pPr>
        <w:autoSpaceDE w:val="0"/>
        <w:autoSpaceDN w:val="0"/>
        <w:adjustRightInd w:val="0"/>
        <w:ind w:firstLine="708"/>
        <w:jc w:val="both"/>
      </w:pPr>
      <w:r w:rsidRPr="00804C96">
        <w:t xml:space="preserve">По результатам рассмотрения Заявления № ____ от _______ ООО «Первый Клиентский Банк»  принято Решение </w:t>
      </w:r>
      <w:r w:rsidR="00D34C90" w:rsidRPr="00804C96">
        <w:t>о</w:t>
      </w:r>
      <w:r w:rsidR="00D34C90">
        <w:t>б отказе в</w:t>
      </w:r>
      <w:r w:rsidR="00D34C90" w:rsidRPr="00804C96">
        <w:t xml:space="preserve"> признании квалифицированным инвестором следующего лица</w:t>
      </w:r>
      <w:r w:rsidRPr="00804C96">
        <w:t>:</w:t>
      </w:r>
    </w:p>
    <w:p w14:paraId="2DA07C64" w14:textId="77777777" w:rsidR="00CD5FCA" w:rsidRPr="00804C96" w:rsidRDefault="00CD5FCA" w:rsidP="00CD5FCA">
      <w:pPr>
        <w:autoSpaceDE w:val="0"/>
        <w:autoSpaceDN w:val="0"/>
        <w:adjustRightInd w:val="0"/>
        <w:jc w:val="both"/>
      </w:pPr>
      <w:r w:rsidRPr="00804C96">
        <w:t>___________________________________________________________________________________</w:t>
      </w:r>
    </w:p>
    <w:p w14:paraId="00D0C45A" w14:textId="77777777" w:rsidR="00CD5FCA" w:rsidRPr="00804C96" w:rsidRDefault="00CD5FCA" w:rsidP="00CD5FCA">
      <w:pPr>
        <w:autoSpaceDE w:val="0"/>
        <w:autoSpaceDN w:val="0"/>
        <w:adjustRightInd w:val="0"/>
        <w:jc w:val="center"/>
        <w:rPr>
          <w:sz w:val="18"/>
          <w:szCs w:val="18"/>
        </w:rPr>
      </w:pPr>
      <w:r w:rsidRPr="00804C96">
        <w:rPr>
          <w:sz w:val="18"/>
          <w:szCs w:val="18"/>
        </w:rPr>
        <w:t>(Фамилия, Имя, Отчество физического лица)</w:t>
      </w:r>
    </w:p>
    <w:p w14:paraId="640950C3" w14:textId="77777777" w:rsidR="00CD5FCA" w:rsidRPr="00804C96" w:rsidRDefault="00CD5FCA" w:rsidP="00CD5FCA">
      <w:pPr>
        <w:autoSpaceDE w:val="0"/>
        <w:autoSpaceDN w:val="0"/>
        <w:adjustRightInd w:val="0"/>
        <w:jc w:val="both"/>
      </w:pPr>
      <w:r w:rsidRPr="00804C96">
        <w:t>Адрес регистрации:_____________________________________________________</w:t>
      </w:r>
    </w:p>
    <w:p w14:paraId="546C3F27" w14:textId="77777777" w:rsidR="00CD5FCA" w:rsidRPr="00804C96" w:rsidRDefault="00CD5FCA" w:rsidP="00CD5FCA">
      <w:pPr>
        <w:autoSpaceDE w:val="0"/>
        <w:autoSpaceDN w:val="0"/>
        <w:adjustRightInd w:val="0"/>
        <w:jc w:val="both"/>
      </w:pPr>
      <w:r w:rsidRPr="00804C96">
        <w:t>Адрес фактического проживания:_________________________________________</w:t>
      </w:r>
    </w:p>
    <w:p w14:paraId="57BF9934" w14:textId="77777777" w:rsidR="00CD5FCA" w:rsidRPr="00804C96" w:rsidRDefault="00CD5FCA" w:rsidP="00CD5FCA">
      <w:pPr>
        <w:autoSpaceDE w:val="0"/>
        <w:autoSpaceDN w:val="0"/>
        <w:adjustRightInd w:val="0"/>
        <w:jc w:val="both"/>
      </w:pPr>
      <w:r w:rsidRPr="00804C96">
        <w:t>реквизиты документ</w:t>
      </w:r>
      <w:r>
        <w:t>а</w:t>
      </w:r>
      <w:r w:rsidRPr="00804C96">
        <w:t>, удостоверяющ</w:t>
      </w:r>
      <w:r>
        <w:t>его</w:t>
      </w:r>
      <w:r w:rsidRPr="00804C96">
        <w:t xml:space="preserve">  личность: _____________</w:t>
      </w:r>
      <w:r w:rsidRPr="00804C96">
        <w:br/>
        <w:t>______________________________________________________________________</w:t>
      </w:r>
    </w:p>
    <w:p w14:paraId="6C653827" w14:textId="77777777" w:rsidR="00D34C90" w:rsidRDefault="00D34C90" w:rsidP="00D34C90">
      <w:pPr>
        <w:autoSpaceDE w:val="0"/>
        <w:autoSpaceDN w:val="0"/>
        <w:adjustRightInd w:val="0"/>
      </w:pPr>
      <w:r>
        <w:rPr>
          <w:rFonts w:ascii="Arial CYR" w:eastAsia="Times New Roman" w:hAnsi="Arial CYR" w:cs="Arial CYR"/>
          <w:sz w:val="26"/>
          <w:szCs w:val="26"/>
          <w:lang w:eastAsia="ru-RU"/>
        </w:rPr>
        <w:t>□</w:t>
      </w:r>
      <w:r>
        <w:t xml:space="preserve"> полностью</w:t>
      </w:r>
    </w:p>
    <w:p w14:paraId="02282F53" w14:textId="77777777" w:rsidR="00D34C90" w:rsidRDefault="00D34C90" w:rsidP="00D34C90">
      <w:pPr>
        <w:autoSpaceDE w:val="0"/>
        <w:autoSpaceDN w:val="0"/>
        <w:adjustRightInd w:val="0"/>
      </w:pPr>
      <w:r>
        <w:rPr>
          <w:rFonts w:ascii="Arial CYR" w:eastAsia="Times New Roman" w:hAnsi="Arial CYR" w:cs="Arial CYR"/>
          <w:sz w:val="26"/>
          <w:szCs w:val="26"/>
          <w:lang w:eastAsia="ru-RU"/>
        </w:rPr>
        <w:t>□</w:t>
      </w:r>
      <w:r>
        <w:t xml:space="preserve"> в отношении следующих видов</w:t>
      </w:r>
    </w:p>
    <w:p w14:paraId="5AAC4011" w14:textId="77777777" w:rsidR="00D34C90" w:rsidRPr="00804C96" w:rsidRDefault="00D34C90" w:rsidP="00D34C90">
      <w:pPr>
        <w:autoSpaceDE w:val="0"/>
        <w:autoSpaceDN w:val="0"/>
        <w:adjustRightInd w:val="0"/>
        <w:jc w:val="both"/>
      </w:pPr>
      <w:r w:rsidRPr="00804C96">
        <w:t xml:space="preserve">Виды услуг и (или) виды ценных бумаг, и (или) иных финансовых инструментов, в </w:t>
      </w:r>
      <w:r>
        <w:t>отношении которых было отказано в признании</w:t>
      </w:r>
      <w:r w:rsidRPr="00804C96">
        <w:t xml:space="preserve"> квалифицированным инвестором:</w:t>
      </w:r>
    </w:p>
    <w:p w14:paraId="1D22BFDF" w14:textId="77777777" w:rsidR="00E1073D" w:rsidRPr="00804C96" w:rsidRDefault="00E1073D" w:rsidP="00E1073D">
      <w:pPr>
        <w:autoSpaceDE w:val="0"/>
        <w:autoSpaceDN w:val="0"/>
        <w:adjustRightInd w:val="0"/>
        <w:jc w:val="both"/>
      </w:pPr>
      <w:r w:rsidRPr="00804C96">
        <w:t>_____________________________________________________________________</w:t>
      </w:r>
    </w:p>
    <w:p w14:paraId="59278382" w14:textId="77777777" w:rsidR="00CD5FCA" w:rsidRPr="00804C96" w:rsidRDefault="00CD5FCA" w:rsidP="00CD5FCA">
      <w:pPr>
        <w:autoSpaceDE w:val="0"/>
        <w:autoSpaceDN w:val="0"/>
        <w:adjustRightInd w:val="0"/>
        <w:jc w:val="both"/>
      </w:pPr>
    </w:p>
    <w:p w14:paraId="5BED0697" w14:textId="77777777" w:rsidR="00CD5FCA" w:rsidRPr="00804C96" w:rsidRDefault="00CD5FCA" w:rsidP="00CD5FCA">
      <w:pPr>
        <w:autoSpaceDE w:val="0"/>
        <w:autoSpaceDN w:val="0"/>
        <w:adjustRightInd w:val="0"/>
        <w:jc w:val="both"/>
      </w:pPr>
      <w:r w:rsidRPr="00804C96">
        <w:t>С уважением,</w:t>
      </w:r>
    </w:p>
    <w:p w14:paraId="2F22AC11" w14:textId="77777777" w:rsidR="00CD5FCA" w:rsidRPr="00804C96" w:rsidRDefault="00CD5FCA" w:rsidP="00CD5FCA">
      <w:pPr>
        <w:autoSpaceDE w:val="0"/>
        <w:autoSpaceDN w:val="0"/>
        <w:adjustRightInd w:val="0"/>
        <w:jc w:val="both"/>
      </w:pPr>
      <w:r w:rsidRPr="00804C96">
        <w:t>______________________ ______________________  /____________________/</w:t>
      </w:r>
    </w:p>
    <w:p w14:paraId="602FE084" w14:textId="77777777" w:rsidR="00CD5FCA" w:rsidRPr="00804C96" w:rsidRDefault="00CD5FCA" w:rsidP="00CD5FCA">
      <w:pPr>
        <w:autoSpaceDE w:val="0"/>
        <w:autoSpaceDN w:val="0"/>
        <w:adjustRightInd w:val="0"/>
        <w:rPr>
          <w:sz w:val="18"/>
          <w:szCs w:val="18"/>
        </w:rPr>
      </w:pPr>
      <w:r w:rsidRPr="00804C96">
        <w:rPr>
          <w:sz w:val="18"/>
          <w:szCs w:val="18"/>
        </w:rPr>
        <w:t xml:space="preserve">(должность </w:t>
      </w:r>
      <w:r>
        <w:rPr>
          <w:sz w:val="18"/>
          <w:szCs w:val="18"/>
        </w:rPr>
        <w:t xml:space="preserve">и ФИО </w:t>
      </w:r>
      <w:r w:rsidRPr="00804C96">
        <w:rPr>
          <w:sz w:val="18"/>
          <w:szCs w:val="18"/>
        </w:rPr>
        <w:t>уполномоченного  сотрудника</w:t>
      </w:r>
      <w:r>
        <w:rPr>
          <w:sz w:val="18"/>
          <w:szCs w:val="18"/>
        </w:rPr>
        <w:t xml:space="preserve"> Банка</w:t>
      </w:r>
      <w:r w:rsidRPr="00804C96">
        <w:rPr>
          <w:sz w:val="18"/>
          <w:szCs w:val="18"/>
        </w:rPr>
        <w:t>)                                                        (подпись)</w:t>
      </w:r>
    </w:p>
    <w:p w14:paraId="27C507B7" w14:textId="77777777" w:rsidR="00CD5FCA" w:rsidRPr="00804C96" w:rsidRDefault="00CD5FCA" w:rsidP="00CD5FCA">
      <w:pPr>
        <w:autoSpaceDE w:val="0"/>
        <w:autoSpaceDN w:val="0"/>
        <w:adjustRightInd w:val="0"/>
        <w:jc w:val="both"/>
      </w:pPr>
    </w:p>
    <w:p w14:paraId="4CC5B033" w14:textId="77777777" w:rsidR="00CD5FCA" w:rsidRPr="00804C96" w:rsidRDefault="00CD5FCA" w:rsidP="00CD5FCA">
      <w:pPr>
        <w:autoSpaceDE w:val="0"/>
        <w:autoSpaceDN w:val="0"/>
        <w:adjustRightInd w:val="0"/>
        <w:jc w:val="both"/>
      </w:pPr>
      <w:r>
        <w:t>«___»________________20__г.</w:t>
      </w:r>
    </w:p>
    <w:p w14:paraId="5705819F" w14:textId="77777777" w:rsidR="00CD5FCA" w:rsidRPr="00804C96" w:rsidRDefault="00CD5FCA" w:rsidP="00CD5FCA">
      <w:pPr>
        <w:autoSpaceDE w:val="0"/>
        <w:autoSpaceDN w:val="0"/>
        <w:adjustRightInd w:val="0"/>
        <w:jc w:val="both"/>
      </w:pPr>
    </w:p>
    <w:p w14:paraId="094A9C96" w14:textId="77777777" w:rsidR="00CD5FCA" w:rsidRPr="00804C96" w:rsidRDefault="00CD5FCA" w:rsidP="00CD5FCA">
      <w:pPr>
        <w:autoSpaceDE w:val="0"/>
        <w:autoSpaceDN w:val="0"/>
        <w:adjustRightInd w:val="0"/>
        <w:jc w:val="both"/>
      </w:pPr>
    </w:p>
    <w:p w14:paraId="0E65E895" w14:textId="77777777" w:rsidR="00CD5FCA" w:rsidRDefault="00CD5FCA" w:rsidP="00CD5FCA">
      <w:pPr>
        <w:ind w:left="5760"/>
      </w:pPr>
      <w:r w:rsidRPr="00804C96">
        <w:br w:type="page"/>
      </w:r>
    </w:p>
    <w:p w14:paraId="7698578B" w14:textId="77777777" w:rsidR="00CD5FCA" w:rsidRDefault="00CD5FCA" w:rsidP="002105CB">
      <w:pPr>
        <w:ind w:left="5760"/>
      </w:pPr>
    </w:p>
    <w:p w14:paraId="4D637145" w14:textId="77777777" w:rsidR="002105CB" w:rsidRPr="00804C96" w:rsidRDefault="002105CB" w:rsidP="002105CB">
      <w:pPr>
        <w:ind w:left="5760"/>
        <w:rPr>
          <w:sz w:val="20"/>
          <w:szCs w:val="20"/>
        </w:rPr>
      </w:pPr>
      <w:r w:rsidRPr="00804C96">
        <w:rPr>
          <w:sz w:val="20"/>
          <w:szCs w:val="20"/>
        </w:rPr>
        <w:t xml:space="preserve">Приложение № </w:t>
      </w:r>
      <w:r w:rsidR="004B0CF2">
        <w:rPr>
          <w:sz w:val="20"/>
          <w:szCs w:val="20"/>
        </w:rPr>
        <w:t>10</w:t>
      </w:r>
    </w:p>
    <w:p w14:paraId="7AFD54FB" w14:textId="77777777" w:rsidR="002105CB" w:rsidRPr="00804C96" w:rsidRDefault="002105CB" w:rsidP="002105CB">
      <w:pPr>
        <w:ind w:left="5760"/>
        <w:jc w:val="both"/>
        <w:rPr>
          <w:sz w:val="20"/>
          <w:szCs w:val="20"/>
        </w:rPr>
      </w:pPr>
      <w:r w:rsidRPr="00804C96">
        <w:rPr>
          <w:bCs/>
          <w:sz w:val="20"/>
          <w:szCs w:val="20"/>
        </w:rPr>
        <w:t xml:space="preserve">к Регламенту признания лиц квалифицированными инвесторами </w:t>
      </w:r>
      <w:r w:rsidR="001858EA" w:rsidRPr="00804C96">
        <w:rPr>
          <w:sz w:val="20"/>
          <w:szCs w:val="20"/>
        </w:rPr>
        <w:t>ООО «Первый Клиентский Банк»</w:t>
      </w:r>
      <w:r w:rsidR="00C43728" w:rsidRPr="00804C96">
        <w:rPr>
          <w:sz w:val="20"/>
          <w:szCs w:val="20"/>
        </w:rPr>
        <w:t xml:space="preserve"> </w:t>
      </w:r>
    </w:p>
    <w:p w14:paraId="63B2171E" w14:textId="77777777" w:rsidR="002F23BE" w:rsidRPr="00804C96" w:rsidRDefault="002F23BE" w:rsidP="002F23BE">
      <w:pPr>
        <w:autoSpaceDE w:val="0"/>
        <w:autoSpaceDN w:val="0"/>
        <w:adjustRightInd w:val="0"/>
        <w:jc w:val="right"/>
      </w:pPr>
    </w:p>
    <w:p w14:paraId="422DD681" w14:textId="77777777" w:rsidR="002F23BE" w:rsidRPr="00804C96" w:rsidRDefault="002F23BE" w:rsidP="002F23BE">
      <w:pPr>
        <w:autoSpaceDE w:val="0"/>
        <w:autoSpaceDN w:val="0"/>
        <w:adjustRightInd w:val="0"/>
        <w:jc w:val="right"/>
      </w:pPr>
    </w:p>
    <w:p w14:paraId="738AEF52" w14:textId="77777777" w:rsidR="002F23BE" w:rsidRPr="00804C96" w:rsidRDefault="002F23BE" w:rsidP="002F23BE">
      <w:pPr>
        <w:autoSpaceDE w:val="0"/>
        <w:autoSpaceDN w:val="0"/>
        <w:adjustRightInd w:val="0"/>
        <w:jc w:val="right"/>
      </w:pPr>
      <w:r w:rsidRPr="00804C96">
        <w:t xml:space="preserve">В </w:t>
      </w:r>
      <w:r w:rsidR="001858EA" w:rsidRPr="00804C96">
        <w:t>ООО «Первый Клиентский Банк»</w:t>
      </w:r>
      <w:r w:rsidR="00C43728" w:rsidRPr="00804C96">
        <w:t xml:space="preserve">» </w:t>
      </w:r>
    </w:p>
    <w:p w14:paraId="340C228A" w14:textId="77777777" w:rsidR="002F23BE" w:rsidRPr="00804C96" w:rsidRDefault="002F23BE" w:rsidP="002F23BE">
      <w:pPr>
        <w:autoSpaceDE w:val="0"/>
        <w:autoSpaceDN w:val="0"/>
        <w:adjustRightInd w:val="0"/>
        <w:rPr>
          <w:b/>
          <w:bCs/>
        </w:rPr>
      </w:pPr>
    </w:p>
    <w:p w14:paraId="5095C473" w14:textId="77777777" w:rsidR="002F23BE" w:rsidRPr="00804C96" w:rsidRDefault="002F23BE" w:rsidP="002F23BE">
      <w:pPr>
        <w:autoSpaceDE w:val="0"/>
        <w:autoSpaceDN w:val="0"/>
        <w:adjustRightInd w:val="0"/>
        <w:rPr>
          <w:b/>
          <w:bCs/>
        </w:rPr>
      </w:pPr>
    </w:p>
    <w:p w14:paraId="1C9E5216" w14:textId="77777777" w:rsidR="002F23BE" w:rsidRPr="00804C96" w:rsidRDefault="002F23BE" w:rsidP="002F23BE">
      <w:pPr>
        <w:autoSpaceDE w:val="0"/>
        <w:autoSpaceDN w:val="0"/>
        <w:adjustRightInd w:val="0"/>
        <w:rPr>
          <w:b/>
          <w:bCs/>
        </w:rPr>
      </w:pPr>
    </w:p>
    <w:p w14:paraId="00BFD576" w14:textId="77777777" w:rsidR="002F23BE" w:rsidRPr="00804C96" w:rsidRDefault="002F23BE" w:rsidP="002F23BE">
      <w:pPr>
        <w:autoSpaceDE w:val="0"/>
        <w:autoSpaceDN w:val="0"/>
        <w:adjustRightInd w:val="0"/>
        <w:rPr>
          <w:b/>
          <w:bCs/>
        </w:rPr>
      </w:pPr>
      <w:r w:rsidRPr="00804C96">
        <w:rPr>
          <w:b/>
          <w:bCs/>
        </w:rPr>
        <w:t>От:_________________________________</w:t>
      </w:r>
    </w:p>
    <w:p w14:paraId="5A6CBD92"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lang w:eastAsia="ru-RU"/>
        </w:rPr>
        <w:t>(</w:t>
      </w:r>
      <w:r w:rsidRPr="00804C96">
        <w:rPr>
          <w:rFonts w:eastAsia="Times New Roman"/>
          <w:bCs/>
          <w:i/>
          <w:sz w:val="16"/>
          <w:szCs w:val="16"/>
          <w:lang w:eastAsia="ru-RU"/>
        </w:rPr>
        <w:t>указывается физическим лицом: ФИО,</w:t>
      </w:r>
    </w:p>
    <w:p w14:paraId="18B1829A"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 паспортные данные, </w:t>
      </w:r>
    </w:p>
    <w:p w14:paraId="6CEC16D9"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Юридическим лицом: полное и сокращенное наименование юридического лица </w:t>
      </w:r>
    </w:p>
    <w:p w14:paraId="383578EB"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в соответствии с его учредительными документами,</w:t>
      </w:r>
    </w:p>
    <w:p w14:paraId="766CB366" w14:textId="77777777" w:rsidR="002F23BE" w:rsidRPr="00804C96" w:rsidRDefault="005F5268" w:rsidP="005F5268">
      <w:pPr>
        <w:autoSpaceDE w:val="0"/>
        <w:autoSpaceDN w:val="0"/>
        <w:adjustRightInd w:val="0"/>
        <w:rPr>
          <w:b/>
          <w:bCs/>
        </w:rPr>
      </w:pPr>
      <w:r w:rsidRPr="00804C96">
        <w:rPr>
          <w:rFonts w:eastAsia="Times New Roman"/>
          <w:bCs/>
          <w:i/>
          <w:sz w:val="16"/>
          <w:szCs w:val="16"/>
          <w:lang w:eastAsia="ru-RU"/>
        </w:rPr>
        <w:t xml:space="preserve"> регистрационный номер, адрес местонахождения</w:t>
      </w:r>
      <w:r w:rsidRPr="00804C96">
        <w:rPr>
          <w:rFonts w:eastAsia="Times New Roman"/>
          <w:b/>
          <w:bCs/>
          <w:sz w:val="18"/>
          <w:szCs w:val="18"/>
          <w:lang w:eastAsia="ru-RU"/>
        </w:rPr>
        <w:t>)</w:t>
      </w:r>
    </w:p>
    <w:p w14:paraId="432B3CB3" w14:textId="77777777" w:rsidR="002F23BE" w:rsidRPr="00804C96" w:rsidRDefault="002F23BE" w:rsidP="002F23BE">
      <w:pPr>
        <w:autoSpaceDE w:val="0"/>
        <w:autoSpaceDN w:val="0"/>
        <w:adjustRightInd w:val="0"/>
        <w:rPr>
          <w:b/>
          <w:bCs/>
        </w:rPr>
      </w:pPr>
    </w:p>
    <w:p w14:paraId="6CC4878D" w14:textId="77777777" w:rsidR="002F23BE" w:rsidRPr="00804C96" w:rsidRDefault="002F23BE" w:rsidP="002F23BE">
      <w:pPr>
        <w:autoSpaceDE w:val="0"/>
        <w:autoSpaceDN w:val="0"/>
        <w:adjustRightInd w:val="0"/>
        <w:jc w:val="center"/>
        <w:rPr>
          <w:b/>
          <w:bCs/>
        </w:rPr>
      </w:pPr>
      <w:r w:rsidRPr="00804C96">
        <w:rPr>
          <w:b/>
          <w:bCs/>
        </w:rPr>
        <w:t>Заявление об отказе от статуса квалифицированного инвестора</w:t>
      </w:r>
    </w:p>
    <w:p w14:paraId="4A9114F9" w14:textId="77777777" w:rsidR="002F23BE" w:rsidRPr="00804C96" w:rsidRDefault="002F23BE" w:rsidP="002F23BE">
      <w:pPr>
        <w:autoSpaceDE w:val="0"/>
        <w:autoSpaceDN w:val="0"/>
        <w:adjustRightInd w:val="0"/>
        <w:jc w:val="both"/>
      </w:pPr>
    </w:p>
    <w:p w14:paraId="3ADE6BE6" w14:textId="77777777" w:rsidR="00F20E3D" w:rsidRPr="00804C96" w:rsidRDefault="002F23BE" w:rsidP="007C6668">
      <w:pPr>
        <w:autoSpaceDE w:val="0"/>
        <w:autoSpaceDN w:val="0"/>
        <w:adjustRightInd w:val="0"/>
        <w:ind w:firstLine="600"/>
        <w:jc w:val="both"/>
      </w:pPr>
      <w:r w:rsidRPr="00804C96">
        <w:t xml:space="preserve">Прошу исключить ___________________________________ из числа лиц, признанных </w:t>
      </w:r>
      <w:r w:rsidR="001858EA" w:rsidRPr="00804C96">
        <w:t xml:space="preserve">ООО </w:t>
      </w:r>
    </w:p>
    <w:p w14:paraId="01DE2F6C" w14:textId="77777777" w:rsidR="00F20E3D" w:rsidRPr="00804C96" w:rsidRDefault="00F20E3D" w:rsidP="007C6668">
      <w:pPr>
        <w:autoSpaceDE w:val="0"/>
        <w:autoSpaceDN w:val="0"/>
        <w:adjustRightInd w:val="0"/>
        <w:ind w:firstLine="600"/>
        <w:jc w:val="both"/>
        <w:rPr>
          <w:sz w:val="18"/>
          <w:szCs w:val="18"/>
          <w:vertAlign w:val="subscript"/>
        </w:rPr>
      </w:pPr>
      <w:r w:rsidRPr="00804C96">
        <w:tab/>
      </w:r>
      <w:r w:rsidRPr="00804C96">
        <w:tab/>
      </w:r>
      <w:r w:rsidRPr="00804C96">
        <w:tab/>
      </w:r>
      <w:r w:rsidRPr="00804C96">
        <w:tab/>
      </w:r>
      <w:r w:rsidRPr="00804C96">
        <w:rPr>
          <w:sz w:val="18"/>
          <w:szCs w:val="18"/>
          <w:vertAlign w:val="subscript"/>
        </w:rPr>
        <w:t>ФИО физического лица, сокращенное наименование юридического лица</w:t>
      </w:r>
    </w:p>
    <w:p w14:paraId="43CE060B" w14:textId="77777777" w:rsidR="002F23BE" w:rsidRPr="00804C96" w:rsidRDefault="001858EA" w:rsidP="007C6668">
      <w:pPr>
        <w:autoSpaceDE w:val="0"/>
        <w:autoSpaceDN w:val="0"/>
        <w:adjustRightInd w:val="0"/>
        <w:ind w:firstLine="600"/>
        <w:jc w:val="both"/>
      </w:pPr>
      <w:r w:rsidRPr="00804C96">
        <w:t>«Первый Клиентский Банк»</w:t>
      </w:r>
      <w:r w:rsidR="00C43728" w:rsidRPr="00804C96">
        <w:t xml:space="preserve"> </w:t>
      </w:r>
      <w:r w:rsidR="006809EA" w:rsidRPr="00804C96">
        <w:t xml:space="preserve"> </w:t>
      </w:r>
      <w:r w:rsidR="002F23BE" w:rsidRPr="00804C96">
        <w:t>квалифицированными инвесторами в отношении:</w:t>
      </w:r>
    </w:p>
    <w:p w14:paraId="51CABC99" w14:textId="77777777" w:rsidR="002F23BE" w:rsidRPr="00804C96" w:rsidRDefault="002F23BE" w:rsidP="002F23BE">
      <w:pPr>
        <w:autoSpaceDE w:val="0"/>
        <w:autoSpaceDN w:val="0"/>
        <w:adjustRightInd w:val="0"/>
        <w:jc w:val="both"/>
      </w:pPr>
      <w:r w:rsidRPr="00804C96">
        <w:t>______________________________________________________</w:t>
      </w:r>
      <w:r w:rsidR="007C6668" w:rsidRPr="00804C96">
        <w:t>_______________________</w:t>
      </w:r>
      <w:r w:rsidRPr="00804C96">
        <w:t>_______</w:t>
      </w:r>
    </w:p>
    <w:p w14:paraId="69B219F0" w14:textId="77777777" w:rsidR="002F23BE" w:rsidRPr="00804C96" w:rsidRDefault="002F23BE" w:rsidP="002F23BE">
      <w:pPr>
        <w:autoSpaceDE w:val="0"/>
        <w:autoSpaceDN w:val="0"/>
        <w:adjustRightInd w:val="0"/>
        <w:jc w:val="both"/>
        <w:rPr>
          <w:sz w:val="14"/>
          <w:szCs w:val="14"/>
        </w:rPr>
      </w:pPr>
      <w:r w:rsidRPr="00804C96">
        <w:rPr>
          <w:sz w:val="14"/>
          <w:szCs w:val="14"/>
        </w:rPr>
        <w:t>(указать виды услуг, в отношении которых лицо обращается с просьбой об исключении из категории квалифицированных инвесторов)</w:t>
      </w:r>
    </w:p>
    <w:p w14:paraId="7099FCA7" w14:textId="77777777" w:rsidR="002F23BE" w:rsidRPr="00804C96" w:rsidRDefault="002F23BE" w:rsidP="002F23BE">
      <w:pPr>
        <w:autoSpaceDE w:val="0"/>
        <w:autoSpaceDN w:val="0"/>
        <w:adjustRightInd w:val="0"/>
        <w:jc w:val="both"/>
      </w:pPr>
      <w:r w:rsidRPr="00804C96">
        <w:t>_______________________________________________________</w:t>
      </w:r>
      <w:r w:rsidR="007C6668" w:rsidRPr="00804C96">
        <w:t>___________________________</w:t>
      </w:r>
      <w:r w:rsidRPr="00804C96">
        <w:t>__</w:t>
      </w:r>
    </w:p>
    <w:p w14:paraId="5E7E8528" w14:textId="77777777" w:rsidR="002F23BE" w:rsidRPr="00804C96" w:rsidRDefault="002F23BE" w:rsidP="002F23BE">
      <w:pPr>
        <w:autoSpaceDE w:val="0"/>
        <w:autoSpaceDN w:val="0"/>
        <w:adjustRightInd w:val="0"/>
        <w:jc w:val="both"/>
        <w:rPr>
          <w:sz w:val="14"/>
          <w:szCs w:val="14"/>
        </w:rPr>
      </w:pPr>
      <w:r w:rsidRPr="00804C96">
        <w:rPr>
          <w:sz w:val="14"/>
          <w:szCs w:val="14"/>
        </w:rPr>
        <w:t>(указать перечень видов ценных бумаг и (или) иных финансовых инструментов, в отношении которых лицо обращается с просьбой об исключении из категории квалифицированных инвесторов)</w:t>
      </w:r>
    </w:p>
    <w:p w14:paraId="36C73E5A" w14:textId="77777777" w:rsidR="002F23BE" w:rsidRPr="00804C96" w:rsidRDefault="002F23BE" w:rsidP="002F23BE">
      <w:pPr>
        <w:autoSpaceDE w:val="0"/>
        <w:autoSpaceDN w:val="0"/>
        <w:adjustRightInd w:val="0"/>
        <w:jc w:val="both"/>
      </w:pPr>
    </w:p>
    <w:p w14:paraId="14AFCEFA" w14:textId="77777777" w:rsidR="002F23BE" w:rsidRPr="00804C96" w:rsidRDefault="002F23BE" w:rsidP="002F23BE">
      <w:pPr>
        <w:autoSpaceDE w:val="0"/>
        <w:autoSpaceDN w:val="0"/>
        <w:adjustRightInd w:val="0"/>
        <w:jc w:val="both"/>
      </w:pPr>
    </w:p>
    <w:p w14:paraId="37A3FCDA" w14:textId="77777777" w:rsidR="002F23BE" w:rsidRPr="00804C96" w:rsidRDefault="002F23BE" w:rsidP="002F23BE">
      <w:pPr>
        <w:autoSpaceDE w:val="0"/>
        <w:autoSpaceDN w:val="0"/>
        <w:adjustRightInd w:val="0"/>
        <w:jc w:val="both"/>
      </w:pPr>
    </w:p>
    <w:p w14:paraId="2927FB3B" w14:textId="77777777" w:rsidR="002F23BE" w:rsidRPr="00804C96" w:rsidRDefault="002F23BE" w:rsidP="002F23BE">
      <w:pPr>
        <w:autoSpaceDE w:val="0"/>
        <w:autoSpaceDN w:val="0"/>
        <w:adjustRightInd w:val="0"/>
      </w:pPr>
      <w:r w:rsidRPr="00804C96">
        <w:t>«_____» ____________ 20___ г.</w:t>
      </w:r>
    </w:p>
    <w:p w14:paraId="7DDDDD92" w14:textId="77777777" w:rsidR="002F23BE" w:rsidRPr="00804C96" w:rsidRDefault="002F23BE" w:rsidP="002F23BE">
      <w:pPr>
        <w:autoSpaceDE w:val="0"/>
        <w:autoSpaceDN w:val="0"/>
        <w:adjustRightInd w:val="0"/>
      </w:pPr>
    </w:p>
    <w:p w14:paraId="438A33C2" w14:textId="77777777" w:rsidR="005F5268" w:rsidRPr="00804C96" w:rsidRDefault="005F5268" w:rsidP="005F5268">
      <w:pPr>
        <w:autoSpaceDE w:val="0"/>
        <w:autoSpaceDN w:val="0"/>
        <w:adjustRightInd w:val="0"/>
        <w:rPr>
          <w:rFonts w:eastAsia="Times New Roman"/>
          <w:lang w:eastAsia="ru-RU"/>
        </w:rPr>
      </w:pPr>
      <w:r w:rsidRPr="00804C96">
        <w:rPr>
          <w:rFonts w:eastAsia="Times New Roman"/>
          <w:lang w:eastAsia="ru-RU"/>
        </w:rPr>
        <w:t>Для физического лица:</w:t>
      </w:r>
    </w:p>
    <w:p w14:paraId="27F06DEC" w14:textId="77777777" w:rsidR="005F5268" w:rsidRPr="00804C96" w:rsidRDefault="005F5268" w:rsidP="005F5268">
      <w:pPr>
        <w:autoSpaceDE w:val="0"/>
        <w:autoSpaceDN w:val="0"/>
        <w:adjustRightInd w:val="0"/>
        <w:rPr>
          <w:rFonts w:eastAsia="Times New Roman"/>
          <w:lang w:eastAsia="ru-RU"/>
        </w:rPr>
      </w:pPr>
      <w:r w:rsidRPr="00804C96">
        <w:rPr>
          <w:rFonts w:eastAsia="Times New Roman"/>
          <w:lang w:eastAsia="ru-RU"/>
        </w:rPr>
        <w:t xml:space="preserve"> _____________________/______________/«_____» ____________ 20___ г.</w:t>
      </w:r>
    </w:p>
    <w:p w14:paraId="4DB5C569" w14:textId="77777777" w:rsidR="005F5268" w:rsidRPr="00804C96" w:rsidRDefault="005F5268" w:rsidP="005F5268">
      <w:pPr>
        <w:autoSpaceDE w:val="0"/>
        <w:autoSpaceDN w:val="0"/>
        <w:adjustRightInd w:val="0"/>
        <w:ind w:firstLine="708"/>
        <w:rPr>
          <w:rFonts w:eastAsia="Times New Roman"/>
          <w:lang w:eastAsia="ru-RU"/>
        </w:rPr>
      </w:pPr>
      <w:r w:rsidRPr="00804C96">
        <w:rPr>
          <w:rFonts w:eastAsia="Times New Roman"/>
          <w:sz w:val="18"/>
          <w:szCs w:val="18"/>
          <w:lang w:eastAsia="ru-RU"/>
        </w:rPr>
        <w:t>Подпись</w:t>
      </w:r>
      <w:r w:rsidRPr="00804C96">
        <w:rPr>
          <w:rFonts w:eastAsia="Times New Roman"/>
          <w:lang w:eastAsia="ru-RU"/>
        </w:rPr>
        <w:t xml:space="preserve"> </w:t>
      </w:r>
      <w:r w:rsidRPr="00804C96">
        <w:rPr>
          <w:rFonts w:eastAsia="Times New Roman"/>
          <w:lang w:eastAsia="ru-RU"/>
        </w:rPr>
        <w:tab/>
        <w:t xml:space="preserve">          </w:t>
      </w:r>
      <w:r w:rsidRPr="00804C96">
        <w:rPr>
          <w:rFonts w:eastAsia="Times New Roman"/>
          <w:sz w:val="18"/>
          <w:szCs w:val="18"/>
          <w:lang w:eastAsia="ru-RU"/>
        </w:rPr>
        <w:t>Фамилия Инициалы</w:t>
      </w:r>
    </w:p>
    <w:p w14:paraId="51631C58" w14:textId="77777777" w:rsidR="005F5268" w:rsidRPr="00804C96" w:rsidRDefault="005F5268" w:rsidP="005F5268">
      <w:pPr>
        <w:rPr>
          <w:rFonts w:eastAsia="Times New Roman"/>
          <w:lang w:eastAsia="ru-RU"/>
        </w:rPr>
      </w:pPr>
      <w:r w:rsidRPr="00804C96">
        <w:rPr>
          <w:rFonts w:eastAsia="Times New Roman"/>
          <w:lang w:eastAsia="ru-RU"/>
        </w:rPr>
        <w:t>Для юридического лица:</w:t>
      </w:r>
    </w:p>
    <w:p w14:paraId="62433595" w14:textId="77777777" w:rsidR="005F5268" w:rsidRPr="00804C96" w:rsidRDefault="005F5268" w:rsidP="005F5268">
      <w:pPr>
        <w:rPr>
          <w:rFonts w:eastAsia="Times New Roman"/>
          <w:lang w:eastAsia="ru-RU"/>
        </w:rPr>
      </w:pPr>
      <w:r w:rsidRPr="00804C96">
        <w:rPr>
          <w:rFonts w:eastAsia="Times New Roman"/>
          <w:lang w:eastAsia="ru-RU"/>
        </w:rPr>
        <w:t>___________________________ _______________ /_____________/«_____» ____________ 20___ г.</w:t>
      </w:r>
    </w:p>
    <w:p w14:paraId="476B7842" w14:textId="77777777" w:rsidR="005F5268" w:rsidRPr="00804C96" w:rsidRDefault="005F5268" w:rsidP="005F5268">
      <w:pPr>
        <w:rPr>
          <w:rFonts w:eastAsia="Times New Roman"/>
          <w:vertAlign w:val="subscript"/>
          <w:lang w:eastAsia="ru-RU"/>
        </w:rPr>
      </w:pPr>
      <w:r w:rsidRPr="00804C96">
        <w:rPr>
          <w:rFonts w:eastAsia="Times New Roman"/>
          <w:vertAlign w:val="subscript"/>
          <w:lang w:eastAsia="ru-RU"/>
        </w:rPr>
        <w:t>наименование должности                                               подпись                         Фамилия Инициалы</w:t>
      </w:r>
    </w:p>
    <w:p w14:paraId="00F161BC" w14:textId="77777777" w:rsidR="005F5268" w:rsidRPr="00804C96" w:rsidRDefault="005F5268" w:rsidP="005F5268">
      <w:pPr>
        <w:ind w:left="5760"/>
        <w:rPr>
          <w:rFonts w:eastAsia="Times New Roman"/>
          <w:lang w:eastAsia="ru-RU"/>
        </w:rPr>
      </w:pPr>
    </w:p>
    <w:p w14:paraId="473F1009" w14:textId="77777777" w:rsidR="005F5268" w:rsidRPr="00804C96" w:rsidRDefault="005F5268" w:rsidP="005F5268">
      <w:pPr>
        <w:ind w:left="5760"/>
        <w:rPr>
          <w:rFonts w:eastAsia="Times New Roman"/>
          <w:lang w:eastAsia="ru-RU"/>
        </w:rPr>
      </w:pPr>
      <w:r w:rsidRPr="00804C96">
        <w:rPr>
          <w:rFonts w:eastAsia="Times New Roman"/>
          <w:lang w:eastAsia="ru-RU"/>
        </w:rPr>
        <w:t>Принято: «____»_______20__ г.</w:t>
      </w:r>
    </w:p>
    <w:p w14:paraId="5956FF96" w14:textId="77777777" w:rsidR="005F5268" w:rsidRPr="00804C96" w:rsidRDefault="005F5268" w:rsidP="005F5268">
      <w:pPr>
        <w:ind w:left="5760"/>
        <w:rPr>
          <w:rFonts w:eastAsia="Times New Roman"/>
          <w:lang w:eastAsia="ru-RU"/>
        </w:rPr>
      </w:pPr>
      <w:r w:rsidRPr="00804C96">
        <w:rPr>
          <w:rFonts w:eastAsia="Times New Roman"/>
          <w:lang w:eastAsia="ru-RU"/>
        </w:rPr>
        <w:t xml:space="preserve">Уполномоченный сотрудник </w:t>
      </w:r>
    </w:p>
    <w:p w14:paraId="79980C62" w14:textId="77777777" w:rsidR="005F5268" w:rsidRPr="00804C96" w:rsidRDefault="005F5268" w:rsidP="005F5268">
      <w:pPr>
        <w:ind w:left="5760"/>
        <w:rPr>
          <w:rFonts w:eastAsia="Times New Roman"/>
          <w:lang w:eastAsia="ru-RU"/>
        </w:rPr>
      </w:pPr>
      <w:r w:rsidRPr="00804C96">
        <w:rPr>
          <w:rFonts w:eastAsia="Times New Roman"/>
          <w:lang w:eastAsia="ru-RU"/>
        </w:rPr>
        <w:t>ООО «Первый Клиентский Банк»  __________________/_______________/</w:t>
      </w:r>
    </w:p>
    <w:p w14:paraId="59200535" w14:textId="77777777" w:rsidR="00943840" w:rsidRPr="00804C96" w:rsidRDefault="005F5268" w:rsidP="00B134DA">
      <w:pPr>
        <w:autoSpaceDE w:val="0"/>
        <w:autoSpaceDN w:val="0"/>
        <w:adjustRightInd w:val="0"/>
        <w:rPr>
          <w:rFonts w:ascii="TimesNewRomanPS-BoldMT" w:hAnsi="TimesNewRomanPS-BoldMT" w:cs="TimesNewRomanPS-BoldMT"/>
          <w:b/>
          <w:bCs/>
        </w:rPr>
        <w:sectPr w:rsidR="00943840" w:rsidRPr="00804C96" w:rsidSect="00AA7521">
          <w:headerReference w:type="even" r:id="rId29"/>
          <w:footerReference w:type="even" r:id="rId30"/>
          <w:footerReference w:type="default" r:id="rId31"/>
          <w:type w:val="continuous"/>
          <w:pgSz w:w="12240" w:h="15840"/>
          <w:pgMar w:top="1134" w:right="851" w:bottom="1134" w:left="1134" w:header="720" w:footer="720" w:gutter="0"/>
          <w:cols w:space="720"/>
          <w:titlePg/>
          <w:docGrid w:linePitch="326"/>
        </w:sectPr>
      </w:pPr>
      <w:r w:rsidRPr="00804C96">
        <w:rPr>
          <w:rFonts w:eastAsia="Times New Roman"/>
          <w:vertAlign w:val="subscript"/>
          <w:lang w:eastAsia="ru-RU"/>
        </w:rPr>
        <w:t xml:space="preserve">  </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p>
    <w:p w14:paraId="3C74BAF7" w14:textId="77777777" w:rsidR="006809EA" w:rsidRPr="00804C96" w:rsidRDefault="00816F76" w:rsidP="006809EA">
      <w:pPr>
        <w:ind w:left="5760"/>
        <w:rPr>
          <w:sz w:val="20"/>
          <w:szCs w:val="20"/>
        </w:rPr>
      </w:pPr>
      <w:r w:rsidRPr="00804C96">
        <w:rPr>
          <w:sz w:val="20"/>
          <w:szCs w:val="20"/>
        </w:rPr>
        <w:lastRenderedPageBreak/>
        <w:t xml:space="preserve">                                            </w:t>
      </w:r>
      <w:r w:rsidR="006809EA" w:rsidRPr="00804C96">
        <w:rPr>
          <w:sz w:val="20"/>
          <w:szCs w:val="20"/>
        </w:rPr>
        <w:t xml:space="preserve">Приложение № </w:t>
      </w:r>
      <w:r w:rsidR="00BD6E4F">
        <w:rPr>
          <w:sz w:val="20"/>
          <w:szCs w:val="20"/>
        </w:rPr>
        <w:t>1</w:t>
      </w:r>
      <w:r w:rsidR="004B0CF2">
        <w:rPr>
          <w:sz w:val="20"/>
          <w:szCs w:val="20"/>
        </w:rPr>
        <w:t>1</w:t>
      </w:r>
    </w:p>
    <w:p w14:paraId="6535611B" w14:textId="77777777" w:rsidR="00816F76" w:rsidRPr="00804C96" w:rsidRDefault="00816F76" w:rsidP="006809EA">
      <w:pPr>
        <w:ind w:left="5760"/>
        <w:jc w:val="both"/>
        <w:rPr>
          <w:bCs/>
          <w:sz w:val="20"/>
          <w:szCs w:val="20"/>
        </w:rPr>
      </w:pPr>
      <w:r w:rsidRPr="00804C96">
        <w:rPr>
          <w:bCs/>
          <w:sz w:val="20"/>
          <w:szCs w:val="20"/>
        </w:rPr>
        <w:t xml:space="preserve">                                            </w:t>
      </w:r>
      <w:r w:rsidR="006809EA" w:rsidRPr="00804C96">
        <w:rPr>
          <w:bCs/>
          <w:sz w:val="20"/>
          <w:szCs w:val="20"/>
        </w:rPr>
        <w:t xml:space="preserve">к Регламенту признания лиц квалифицированными инвесторами </w:t>
      </w:r>
      <w:r w:rsidRPr="00804C96">
        <w:rPr>
          <w:bCs/>
          <w:sz w:val="20"/>
          <w:szCs w:val="20"/>
        </w:rPr>
        <w:t xml:space="preserve">     </w:t>
      </w:r>
    </w:p>
    <w:p w14:paraId="4BDB3EAC" w14:textId="77777777" w:rsidR="006809EA" w:rsidRPr="00804C96" w:rsidRDefault="00816F76" w:rsidP="006809EA">
      <w:pPr>
        <w:ind w:left="5760"/>
        <w:jc w:val="both"/>
        <w:rPr>
          <w:bCs/>
          <w:sz w:val="20"/>
          <w:szCs w:val="20"/>
        </w:rPr>
      </w:pPr>
      <w:r w:rsidRPr="00804C96">
        <w:rPr>
          <w:bCs/>
          <w:sz w:val="20"/>
          <w:szCs w:val="20"/>
        </w:rPr>
        <w:t xml:space="preserve">                                           </w:t>
      </w:r>
      <w:r w:rsidRPr="00804C96">
        <w:rPr>
          <w:sz w:val="20"/>
          <w:szCs w:val="20"/>
        </w:rPr>
        <w:t>ООО «Первый Клиентский Банк»</w:t>
      </w:r>
      <w:r w:rsidR="00C43728" w:rsidRPr="00804C96">
        <w:rPr>
          <w:bCs/>
          <w:sz w:val="20"/>
          <w:szCs w:val="20"/>
        </w:rPr>
        <w:t xml:space="preserve"> </w:t>
      </w:r>
    </w:p>
    <w:p w14:paraId="35001B9C" w14:textId="77777777" w:rsidR="00DA4DB8" w:rsidRPr="00804C96" w:rsidRDefault="00DA4DB8">
      <w:pPr>
        <w:ind w:firstLine="540"/>
        <w:jc w:val="center"/>
      </w:pPr>
    </w:p>
    <w:p w14:paraId="60300251" w14:textId="77777777" w:rsidR="00DA4DB8" w:rsidRPr="00804C96" w:rsidRDefault="00DA4DB8">
      <w:pPr>
        <w:ind w:firstLine="540"/>
        <w:jc w:val="center"/>
      </w:pPr>
    </w:p>
    <w:p w14:paraId="2CD5C4AE" w14:textId="77777777" w:rsidR="00DA4DB8" w:rsidRPr="001430E0" w:rsidRDefault="00DA4DB8">
      <w:pPr>
        <w:ind w:firstLine="540"/>
        <w:jc w:val="center"/>
        <w:rPr>
          <w:b/>
        </w:rPr>
      </w:pPr>
      <w:r w:rsidRPr="001430E0">
        <w:rPr>
          <w:b/>
        </w:rPr>
        <w:t>РЕЕСТР</w:t>
      </w:r>
      <w:r w:rsidR="0073297E" w:rsidRPr="001430E0">
        <w:rPr>
          <w:b/>
        </w:rPr>
        <w:t>*</w:t>
      </w:r>
    </w:p>
    <w:p w14:paraId="1FE7063A" w14:textId="77777777" w:rsidR="002A7578" w:rsidRPr="001430E0" w:rsidRDefault="00DA4DB8">
      <w:pPr>
        <w:jc w:val="center"/>
        <w:rPr>
          <w:b/>
          <w:bCs/>
        </w:rPr>
      </w:pPr>
      <w:r w:rsidRPr="001430E0">
        <w:rPr>
          <w:b/>
          <w:bCs/>
        </w:rPr>
        <w:t xml:space="preserve">лиц, признанных </w:t>
      </w:r>
      <w:r w:rsidR="00816F76" w:rsidRPr="001430E0">
        <w:rPr>
          <w:b/>
          <w:bCs/>
        </w:rPr>
        <w:t>ООО «Первый Клиентский Банк»</w:t>
      </w:r>
      <w:r w:rsidR="00C43728" w:rsidRPr="001430E0">
        <w:rPr>
          <w:b/>
          <w:bCs/>
        </w:rPr>
        <w:t xml:space="preserve"> </w:t>
      </w:r>
    </w:p>
    <w:p w14:paraId="7CE6AFB1" w14:textId="77777777" w:rsidR="00DA4DB8" w:rsidRPr="008473A0" w:rsidRDefault="00DA4DB8">
      <w:pPr>
        <w:jc w:val="center"/>
        <w:rPr>
          <w:b/>
        </w:rPr>
      </w:pPr>
      <w:r w:rsidRPr="001430E0">
        <w:rPr>
          <w:b/>
          <w:bCs/>
        </w:rPr>
        <w:t xml:space="preserve"> квалифицированными инвесторами</w:t>
      </w:r>
    </w:p>
    <w:p w14:paraId="38EF0439" w14:textId="77777777" w:rsidR="00DA4DB8" w:rsidRPr="00804C96" w:rsidRDefault="00DA4DB8">
      <w:pPr>
        <w:ind w:firstLine="540"/>
        <w:jc w:val="center"/>
        <w:rPr>
          <w:b/>
          <w:sz w:val="28"/>
          <w:szCs w:val="28"/>
        </w:rPr>
      </w:pPr>
    </w:p>
    <w:p w14:paraId="4481E057" w14:textId="77777777" w:rsidR="00DA4DB8" w:rsidRPr="00804C96" w:rsidRDefault="00DA4DB8">
      <w:pPr>
        <w:ind w:firstLine="540"/>
        <w:jc w:val="center"/>
        <w:rPr>
          <w:lang w:eastAsia="ru-RU"/>
        </w:rPr>
      </w:pPr>
    </w:p>
    <w:tbl>
      <w:tblPr>
        <w:tblW w:w="12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454"/>
        <w:gridCol w:w="1831"/>
        <w:gridCol w:w="1491"/>
        <w:gridCol w:w="2592"/>
        <w:gridCol w:w="1533"/>
        <w:gridCol w:w="1536"/>
      </w:tblGrid>
      <w:tr w:rsidR="0057248F" w:rsidRPr="00804C96" w14:paraId="4FA9293B" w14:textId="77777777" w:rsidTr="0073297E">
        <w:trPr>
          <w:trHeight w:val="2709"/>
          <w:jc w:val="center"/>
        </w:trPr>
        <w:tc>
          <w:tcPr>
            <w:tcW w:w="1488" w:type="dxa"/>
          </w:tcPr>
          <w:p w14:paraId="45883715" w14:textId="77777777" w:rsidR="0057248F" w:rsidRPr="00804C96" w:rsidRDefault="0057248F" w:rsidP="00621326">
            <w:pPr>
              <w:jc w:val="both"/>
              <w:rPr>
                <w:sz w:val="20"/>
                <w:szCs w:val="20"/>
                <w:lang w:eastAsia="ru-RU"/>
              </w:rPr>
            </w:pPr>
            <w:r w:rsidRPr="00804C96">
              <w:rPr>
                <w:sz w:val="20"/>
                <w:szCs w:val="20"/>
                <w:lang w:eastAsia="ru-RU"/>
              </w:rPr>
              <w:t xml:space="preserve">ФИО (для </w:t>
            </w:r>
            <w:proofErr w:type="spellStart"/>
            <w:r w:rsidRPr="00804C96">
              <w:rPr>
                <w:sz w:val="20"/>
                <w:szCs w:val="20"/>
                <w:lang w:eastAsia="ru-RU"/>
              </w:rPr>
              <w:t>физ.лиц</w:t>
            </w:r>
            <w:proofErr w:type="spellEnd"/>
            <w:r w:rsidRPr="00804C96">
              <w:rPr>
                <w:sz w:val="20"/>
                <w:szCs w:val="20"/>
                <w:lang w:eastAsia="ru-RU"/>
              </w:rPr>
              <w:t xml:space="preserve">)/ полное и сокращенное наименование (для </w:t>
            </w:r>
            <w:proofErr w:type="spellStart"/>
            <w:r w:rsidRPr="00804C96">
              <w:rPr>
                <w:sz w:val="20"/>
                <w:szCs w:val="20"/>
                <w:lang w:eastAsia="ru-RU"/>
              </w:rPr>
              <w:t>юр.лиц</w:t>
            </w:r>
            <w:proofErr w:type="spellEnd"/>
            <w:r w:rsidRPr="00804C96">
              <w:rPr>
                <w:sz w:val="20"/>
                <w:szCs w:val="20"/>
                <w:lang w:eastAsia="ru-RU"/>
              </w:rPr>
              <w:t>)</w:t>
            </w:r>
          </w:p>
        </w:tc>
        <w:tc>
          <w:tcPr>
            <w:tcW w:w="2454" w:type="dxa"/>
          </w:tcPr>
          <w:p w14:paraId="15B5F36D" w14:textId="77777777" w:rsidR="0057248F" w:rsidRPr="00804C96" w:rsidRDefault="0057248F" w:rsidP="00621326">
            <w:pPr>
              <w:jc w:val="both"/>
              <w:rPr>
                <w:sz w:val="20"/>
                <w:szCs w:val="20"/>
                <w:lang w:eastAsia="ru-RU"/>
              </w:rPr>
            </w:pPr>
            <w:r w:rsidRPr="00804C96">
              <w:rPr>
                <w:sz w:val="20"/>
                <w:szCs w:val="20"/>
                <w:lang w:eastAsia="ru-RU"/>
              </w:rPr>
              <w:t xml:space="preserve">Адрес </w:t>
            </w:r>
            <w:r w:rsidR="003D1778" w:rsidRPr="00804C96">
              <w:rPr>
                <w:sz w:val="20"/>
                <w:szCs w:val="20"/>
                <w:lang w:eastAsia="ru-RU"/>
              </w:rPr>
              <w:t>регистрации</w:t>
            </w:r>
            <w:r w:rsidRPr="00804C96">
              <w:rPr>
                <w:sz w:val="20"/>
                <w:szCs w:val="20"/>
                <w:lang w:eastAsia="ru-RU"/>
              </w:rPr>
              <w:t xml:space="preserve"> и адрес фактического проживания (для </w:t>
            </w:r>
            <w:proofErr w:type="spellStart"/>
            <w:r w:rsidRPr="00804C96">
              <w:rPr>
                <w:sz w:val="20"/>
                <w:szCs w:val="20"/>
                <w:lang w:eastAsia="ru-RU"/>
              </w:rPr>
              <w:t>физ.лиц</w:t>
            </w:r>
            <w:proofErr w:type="spellEnd"/>
            <w:r w:rsidRPr="00804C96">
              <w:rPr>
                <w:sz w:val="20"/>
                <w:szCs w:val="20"/>
                <w:lang w:eastAsia="ru-RU"/>
              </w:rPr>
              <w:t xml:space="preserve">)/адрес местонахождения (для </w:t>
            </w:r>
            <w:proofErr w:type="spellStart"/>
            <w:r w:rsidRPr="00804C96">
              <w:rPr>
                <w:sz w:val="20"/>
                <w:szCs w:val="20"/>
                <w:lang w:eastAsia="ru-RU"/>
              </w:rPr>
              <w:t>юр.лиц</w:t>
            </w:r>
            <w:proofErr w:type="spellEnd"/>
            <w:r w:rsidRPr="00804C96">
              <w:rPr>
                <w:sz w:val="20"/>
                <w:szCs w:val="20"/>
                <w:lang w:eastAsia="ru-RU"/>
              </w:rPr>
              <w:t>)</w:t>
            </w:r>
          </w:p>
        </w:tc>
        <w:tc>
          <w:tcPr>
            <w:tcW w:w="1831" w:type="dxa"/>
          </w:tcPr>
          <w:p w14:paraId="00486B6D" w14:textId="77777777" w:rsidR="00E1073D" w:rsidRPr="004C4654" w:rsidRDefault="0073297E" w:rsidP="00E1073D">
            <w:pPr>
              <w:autoSpaceDE w:val="0"/>
              <w:autoSpaceDN w:val="0"/>
              <w:adjustRightInd w:val="0"/>
              <w:jc w:val="both"/>
              <w:outlineLvl w:val="1"/>
              <w:rPr>
                <w:rFonts w:eastAsia="Times New Roman"/>
                <w:sz w:val="20"/>
                <w:szCs w:val="20"/>
                <w:lang w:eastAsia="ru-RU"/>
              </w:rPr>
            </w:pPr>
            <w:r>
              <w:rPr>
                <w:sz w:val="20"/>
                <w:szCs w:val="20"/>
                <w:lang w:eastAsia="ru-RU"/>
              </w:rPr>
              <w:t>Документ, удостоверяющий личность в соответствии с требованиями действующего законодательства</w:t>
            </w:r>
            <w:r w:rsidR="0057248F" w:rsidRPr="00804C96">
              <w:rPr>
                <w:sz w:val="20"/>
                <w:szCs w:val="20"/>
                <w:lang w:eastAsia="ru-RU"/>
              </w:rPr>
              <w:t>/ИНН</w:t>
            </w:r>
            <w:r>
              <w:rPr>
                <w:sz w:val="20"/>
                <w:szCs w:val="20"/>
                <w:lang w:eastAsia="ru-RU"/>
              </w:rPr>
              <w:t xml:space="preserve"> </w:t>
            </w:r>
            <w:r w:rsidR="0057248F" w:rsidRPr="00804C96">
              <w:rPr>
                <w:sz w:val="20"/>
                <w:szCs w:val="20"/>
                <w:lang w:eastAsia="ru-RU"/>
              </w:rPr>
              <w:t xml:space="preserve">(для </w:t>
            </w:r>
            <w:proofErr w:type="spellStart"/>
            <w:r w:rsidR="0057248F" w:rsidRPr="00804C96">
              <w:rPr>
                <w:sz w:val="20"/>
                <w:szCs w:val="20"/>
                <w:lang w:eastAsia="ru-RU"/>
              </w:rPr>
              <w:t>юр.лиц</w:t>
            </w:r>
            <w:proofErr w:type="spellEnd"/>
            <w:r w:rsidR="0057248F" w:rsidRPr="00804C96">
              <w:rPr>
                <w:sz w:val="20"/>
                <w:szCs w:val="20"/>
                <w:lang w:eastAsia="ru-RU"/>
              </w:rPr>
              <w:t>)/</w:t>
            </w:r>
            <w:r w:rsidR="0057248F" w:rsidRPr="00804C96">
              <w:rPr>
                <w:rFonts w:eastAsia="Times New Roman"/>
                <w:sz w:val="20"/>
                <w:szCs w:val="20"/>
                <w:lang w:eastAsia="ru-RU"/>
              </w:rPr>
              <w:t xml:space="preserve"> для иностранного юридического лица - его регистрационный номер, дата регистрации и наименование регистрирующего органа</w:t>
            </w:r>
            <w:r w:rsidR="00E1073D">
              <w:rPr>
                <w:rFonts w:eastAsia="Times New Roman"/>
                <w:sz w:val="20"/>
                <w:szCs w:val="20"/>
                <w:lang w:eastAsia="ru-RU"/>
              </w:rPr>
              <w:t xml:space="preserve">, </w:t>
            </w:r>
            <w:r w:rsidR="00E1073D" w:rsidRPr="004C4654">
              <w:rPr>
                <w:sz w:val="20"/>
                <w:szCs w:val="20"/>
              </w:rPr>
              <w:t>код иностранной организации, присвоенный налоговым органом</w:t>
            </w:r>
          </w:p>
          <w:p w14:paraId="754DEB5E" w14:textId="77777777" w:rsidR="0057248F" w:rsidRPr="00804C96" w:rsidRDefault="0057248F" w:rsidP="00621326">
            <w:pPr>
              <w:autoSpaceDE w:val="0"/>
              <w:autoSpaceDN w:val="0"/>
              <w:adjustRightInd w:val="0"/>
              <w:jc w:val="both"/>
              <w:outlineLvl w:val="1"/>
              <w:rPr>
                <w:rFonts w:eastAsia="Times New Roman"/>
                <w:sz w:val="20"/>
                <w:szCs w:val="20"/>
                <w:lang w:eastAsia="ru-RU"/>
              </w:rPr>
            </w:pPr>
          </w:p>
          <w:p w14:paraId="494B6CE3" w14:textId="77777777" w:rsidR="0057248F" w:rsidRPr="00804C96" w:rsidRDefault="0057248F" w:rsidP="00621326">
            <w:pPr>
              <w:jc w:val="both"/>
              <w:rPr>
                <w:sz w:val="20"/>
                <w:szCs w:val="20"/>
                <w:lang w:eastAsia="ru-RU"/>
              </w:rPr>
            </w:pPr>
          </w:p>
        </w:tc>
        <w:tc>
          <w:tcPr>
            <w:tcW w:w="1491" w:type="dxa"/>
          </w:tcPr>
          <w:p w14:paraId="6D9D0C5D"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Дата внесения записи о лице в </w:t>
            </w:r>
            <w:r w:rsidR="0073297E">
              <w:rPr>
                <w:rFonts w:eastAsia="Times New Roman"/>
                <w:sz w:val="20"/>
                <w:szCs w:val="20"/>
                <w:lang w:eastAsia="ru-RU"/>
              </w:rPr>
              <w:t>Р</w:t>
            </w:r>
            <w:r w:rsidR="0073297E" w:rsidRPr="00804C96">
              <w:rPr>
                <w:rFonts w:eastAsia="Times New Roman"/>
                <w:sz w:val="20"/>
                <w:szCs w:val="20"/>
                <w:lang w:eastAsia="ru-RU"/>
              </w:rPr>
              <w:t>еестр</w:t>
            </w:r>
          </w:p>
          <w:p w14:paraId="3CF04C10" w14:textId="77777777" w:rsidR="0057248F" w:rsidRPr="00804C96" w:rsidRDefault="0057248F" w:rsidP="00621326">
            <w:pPr>
              <w:jc w:val="both"/>
              <w:rPr>
                <w:sz w:val="20"/>
                <w:szCs w:val="20"/>
                <w:lang w:eastAsia="ru-RU"/>
              </w:rPr>
            </w:pPr>
          </w:p>
        </w:tc>
        <w:tc>
          <w:tcPr>
            <w:tcW w:w="2592" w:type="dxa"/>
          </w:tcPr>
          <w:p w14:paraId="69A2DA73" w14:textId="77777777" w:rsidR="0057248F" w:rsidRPr="00804C96" w:rsidRDefault="0073297E" w:rsidP="00621326">
            <w:pPr>
              <w:autoSpaceDE w:val="0"/>
              <w:autoSpaceDN w:val="0"/>
              <w:adjustRightInd w:val="0"/>
              <w:jc w:val="both"/>
              <w:outlineLvl w:val="1"/>
              <w:rPr>
                <w:rFonts w:eastAsia="Times New Roman"/>
                <w:sz w:val="20"/>
                <w:szCs w:val="20"/>
                <w:lang w:eastAsia="ru-RU"/>
              </w:rPr>
            </w:pPr>
            <w:r>
              <w:rPr>
                <w:rFonts w:eastAsia="Times New Roman"/>
                <w:sz w:val="20"/>
                <w:szCs w:val="20"/>
                <w:lang w:eastAsia="ru-RU"/>
              </w:rPr>
              <w:t>В</w:t>
            </w:r>
            <w:r w:rsidR="0057248F" w:rsidRPr="00804C96">
              <w:rPr>
                <w:rFonts w:eastAsia="Times New Roman"/>
                <w:sz w:val="20"/>
                <w:szCs w:val="20"/>
                <w:lang w:eastAsia="ru-RU"/>
              </w:rPr>
              <w:t>иды услуг и (или) виды ценных бумаг, и (или) иных финансовых инструментов, в отношении которых данное лицо признано квалифицированным инвестором</w:t>
            </w:r>
          </w:p>
          <w:p w14:paraId="27A36969" w14:textId="77777777" w:rsidR="0057248F" w:rsidRPr="00804C96" w:rsidRDefault="0057248F" w:rsidP="00621326">
            <w:pPr>
              <w:jc w:val="both"/>
              <w:rPr>
                <w:sz w:val="20"/>
                <w:szCs w:val="20"/>
                <w:lang w:eastAsia="ru-RU"/>
              </w:rPr>
            </w:pPr>
          </w:p>
        </w:tc>
        <w:tc>
          <w:tcPr>
            <w:tcW w:w="1533" w:type="dxa"/>
          </w:tcPr>
          <w:p w14:paraId="430FAFBF"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Дата исключения лица из </w:t>
            </w:r>
            <w:r w:rsidR="0073297E">
              <w:rPr>
                <w:rFonts w:eastAsia="Times New Roman"/>
                <w:sz w:val="20"/>
                <w:szCs w:val="20"/>
                <w:lang w:eastAsia="ru-RU"/>
              </w:rPr>
              <w:t>Р</w:t>
            </w:r>
            <w:r w:rsidR="0073297E" w:rsidRPr="00804C96">
              <w:rPr>
                <w:rFonts w:eastAsia="Times New Roman"/>
                <w:sz w:val="20"/>
                <w:szCs w:val="20"/>
                <w:lang w:eastAsia="ru-RU"/>
              </w:rPr>
              <w:t>еестра</w:t>
            </w:r>
          </w:p>
          <w:p w14:paraId="4BD5FA9E" w14:textId="77777777" w:rsidR="0057248F" w:rsidRPr="00804C96" w:rsidRDefault="0057248F" w:rsidP="00621326">
            <w:pPr>
              <w:jc w:val="both"/>
              <w:rPr>
                <w:sz w:val="20"/>
                <w:szCs w:val="20"/>
                <w:lang w:eastAsia="ru-RU"/>
              </w:rPr>
            </w:pPr>
          </w:p>
        </w:tc>
        <w:tc>
          <w:tcPr>
            <w:tcW w:w="1536" w:type="dxa"/>
          </w:tcPr>
          <w:p w14:paraId="6AFC5D22"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Причина исключения лица из </w:t>
            </w:r>
            <w:r w:rsidR="0073297E">
              <w:rPr>
                <w:rFonts w:eastAsia="Times New Roman"/>
                <w:sz w:val="20"/>
                <w:szCs w:val="20"/>
                <w:lang w:eastAsia="ru-RU"/>
              </w:rPr>
              <w:t>Р</w:t>
            </w:r>
            <w:r w:rsidR="0073297E" w:rsidRPr="00804C96">
              <w:rPr>
                <w:rFonts w:eastAsia="Times New Roman"/>
                <w:sz w:val="20"/>
                <w:szCs w:val="20"/>
                <w:lang w:eastAsia="ru-RU"/>
              </w:rPr>
              <w:t>еестра</w:t>
            </w:r>
          </w:p>
          <w:p w14:paraId="6E8DC41B" w14:textId="77777777" w:rsidR="0057248F" w:rsidRPr="00804C96" w:rsidRDefault="0057248F" w:rsidP="00621326">
            <w:pPr>
              <w:jc w:val="both"/>
              <w:rPr>
                <w:sz w:val="20"/>
                <w:szCs w:val="20"/>
                <w:lang w:eastAsia="ru-RU"/>
              </w:rPr>
            </w:pPr>
          </w:p>
        </w:tc>
      </w:tr>
      <w:tr w:rsidR="0057248F" w:rsidRPr="00804C96" w14:paraId="027F736B" w14:textId="77777777" w:rsidTr="0073297E">
        <w:trPr>
          <w:trHeight w:val="563"/>
          <w:jc w:val="center"/>
        </w:trPr>
        <w:tc>
          <w:tcPr>
            <w:tcW w:w="1488" w:type="dxa"/>
          </w:tcPr>
          <w:p w14:paraId="279FAC27" w14:textId="77777777" w:rsidR="0057248F" w:rsidRPr="00804C96" w:rsidRDefault="0057248F" w:rsidP="00621326">
            <w:pPr>
              <w:jc w:val="both"/>
              <w:rPr>
                <w:lang w:eastAsia="ru-RU"/>
              </w:rPr>
            </w:pPr>
          </w:p>
          <w:p w14:paraId="339C2757" w14:textId="77777777" w:rsidR="00577C7F" w:rsidRPr="00804C96" w:rsidRDefault="00577C7F" w:rsidP="00621326">
            <w:pPr>
              <w:jc w:val="both"/>
              <w:rPr>
                <w:lang w:eastAsia="ru-RU"/>
              </w:rPr>
            </w:pPr>
          </w:p>
        </w:tc>
        <w:tc>
          <w:tcPr>
            <w:tcW w:w="2454" w:type="dxa"/>
          </w:tcPr>
          <w:p w14:paraId="089DFFEA" w14:textId="77777777" w:rsidR="0057248F" w:rsidRPr="00804C96" w:rsidRDefault="0057248F" w:rsidP="00621326">
            <w:pPr>
              <w:jc w:val="both"/>
              <w:rPr>
                <w:lang w:eastAsia="ru-RU"/>
              </w:rPr>
            </w:pPr>
          </w:p>
        </w:tc>
        <w:tc>
          <w:tcPr>
            <w:tcW w:w="1831" w:type="dxa"/>
          </w:tcPr>
          <w:p w14:paraId="306F562D" w14:textId="77777777" w:rsidR="0057248F" w:rsidRPr="00804C96" w:rsidRDefault="0057248F" w:rsidP="00621326">
            <w:pPr>
              <w:jc w:val="both"/>
              <w:rPr>
                <w:lang w:eastAsia="ru-RU"/>
              </w:rPr>
            </w:pPr>
          </w:p>
        </w:tc>
        <w:tc>
          <w:tcPr>
            <w:tcW w:w="1491" w:type="dxa"/>
          </w:tcPr>
          <w:p w14:paraId="3A49CF98" w14:textId="77777777" w:rsidR="0057248F" w:rsidRPr="00804C96" w:rsidRDefault="0057248F" w:rsidP="00621326">
            <w:pPr>
              <w:jc w:val="both"/>
              <w:rPr>
                <w:lang w:eastAsia="ru-RU"/>
              </w:rPr>
            </w:pPr>
          </w:p>
        </w:tc>
        <w:tc>
          <w:tcPr>
            <w:tcW w:w="2592" w:type="dxa"/>
          </w:tcPr>
          <w:p w14:paraId="3CADCC7E" w14:textId="77777777" w:rsidR="0057248F" w:rsidRPr="00804C96" w:rsidRDefault="0057248F" w:rsidP="00621326">
            <w:pPr>
              <w:jc w:val="both"/>
              <w:rPr>
                <w:lang w:eastAsia="ru-RU"/>
              </w:rPr>
            </w:pPr>
          </w:p>
        </w:tc>
        <w:tc>
          <w:tcPr>
            <w:tcW w:w="1533" w:type="dxa"/>
          </w:tcPr>
          <w:p w14:paraId="728AC22E" w14:textId="77777777" w:rsidR="0057248F" w:rsidRPr="00804C96" w:rsidRDefault="0057248F" w:rsidP="00621326">
            <w:pPr>
              <w:jc w:val="both"/>
              <w:rPr>
                <w:lang w:eastAsia="ru-RU"/>
              </w:rPr>
            </w:pPr>
          </w:p>
        </w:tc>
        <w:tc>
          <w:tcPr>
            <w:tcW w:w="1536" w:type="dxa"/>
          </w:tcPr>
          <w:p w14:paraId="504858B2" w14:textId="77777777" w:rsidR="0057248F" w:rsidRPr="00804C96" w:rsidRDefault="0057248F" w:rsidP="00621326">
            <w:pPr>
              <w:jc w:val="both"/>
              <w:rPr>
                <w:lang w:eastAsia="ru-RU"/>
              </w:rPr>
            </w:pPr>
          </w:p>
        </w:tc>
      </w:tr>
    </w:tbl>
    <w:p w14:paraId="6E7B7FAC" w14:textId="77777777" w:rsidR="00E24A7F" w:rsidRPr="00804C96" w:rsidRDefault="00E24A7F" w:rsidP="00E24A7F">
      <w:pPr>
        <w:autoSpaceDE w:val="0"/>
        <w:autoSpaceDN w:val="0"/>
        <w:adjustRightInd w:val="0"/>
        <w:rPr>
          <w:rFonts w:ascii="TimesNewRomanPS-BoldMT" w:eastAsia="Times New Roman" w:hAnsi="TimesNewRomanPS-BoldMT" w:cs="TimesNewRomanPS-BoldMT"/>
          <w:b/>
          <w:bCs/>
          <w:lang w:eastAsia="ru-RU"/>
        </w:rPr>
      </w:pPr>
    </w:p>
    <w:p w14:paraId="12DDE559" w14:textId="77777777" w:rsidR="0073297E" w:rsidRDefault="0073297E" w:rsidP="0073297E">
      <w:pPr>
        <w:autoSpaceDE w:val="0"/>
        <w:autoSpaceDN w:val="0"/>
        <w:adjustRightInd w:val="0"/>
        <w:ind w:firstLine="708"/>
        <w:jc w:val="both"/>
      </w:pPr>
      <w:r>
        <w:rPr>
          <w:rFonts w:ascii="TimesNewRomanPS-BoldMT" w:eastAsia="Times New Roman" w:hAnsi="TimesNewRomanPS-BoldMT" w:cs="TimesNewRomanPS-BoldMT"/>
          <w:b/>
          <w:bCs/>
          <w:lang w:eastAsia="ru-RU"/>
        </w:rPr>
        <w:t>*</w:t>
      </w:r>
      <w:r w:rsidRPr="0073297E">
        <w:t xml:space="preserve"> </w:t>
      </w:r>
      <w:r>
        <w:t>Реестр может включать иную информацию о лицах, признанных квалифицированными инвесторами.</w:t>
      </w:r>
    </w:p>
    <w:p w14:paraId="65B4351C" w14:textId="77777777" w:rsidR="00943840" w:rsidRPr="00804C96" w:rsidRDefault="00943840" w:rsidP="00E24A7F">
      <w:pPr>
        <w:autoSpaceDE w:val="0"/>
        <w:autoSpaceDN w:val="0"/>
        <w:adjustRightInd w:val="0"/>
        <w:rPr>
          <w:rFonts w:ascii="TimesNewRomanPS-BoldMT" w:eastAsia="Times New Roman" w:hAnsi="TimesNewRomanPS-BoldMT" w:cs="TimesNewRomanPS-BoldMT"/>
          <w:b/>
          <w:bCs/>
          <w:lang w:eastAsia="ru-RU"/>
        </w:rPr>
        <w:sectPr w:rsidR="00943840" w:rsidRPr="00804C96" w:rsidSect="00AA7521">
          <w:pgSz w:w="15840" w:h="12240" w:orient="landscape"/>
          <w:pgMar w:top="1134" w:right="1134" w:bottom="851" w:left="1134" w:header="720" w:footer="720" w:gutter="0"/>
          <w:cols w:space="720"/>
        </w:sectPr>
      </w:pPr>
    </w:p>
    <w:p w14:paraId="4D6672B3" w14:textId="77777777" w:rsidR="003C7BD2" w:rsidRPr="00804C96" w:rsidRDefault="003C7BD2" w:rsidP="003C7BD2">
      <w:pPr>
        <w:ind w:left="5760"/>
        <w:rPr>
          <w:sz w:val="20"/>
          <w:szCs w:val="20"/>
        </w:rPr>
      </w:pPr>
      <w:r w:rsidRPr="00804C96">
        <w:rPr>
          <w:sz w:val="20"/>
          <w:szCs w:val="20"/>
        </w:rPr>
        <w:lastRenderedPageBreak/>
        <w:t xml:space="preserve">Приложение № </w:t>
      </w:r>
      <w:r w:rsidR="00BD6E4F">
        <w:rPr>
          <w:sz w:val="20"/>
          <w:szCs w:val="20"/>
        </w:rPr>
        <w:t>1</w:t>
      </w:r>
      <w:r w:rsidR="004B0CF2">
        <w:rPr>
          <w:sz w:val="20"/>
          <w:szCs w:val="20"/>
        </w:rPr>
        <w:t>2</w:t>
      </w:r>
    </w:p>
    <w:p w14:paraId="6E4B1CB5" w14:textId="77777777" w:rsidR="003C7BD2" w:rsidRPr="00804C96" w:rsidRDefault="003C7BD2" w:rsidP="003C7BD2">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509F9" w:rsidRPr="00804C96">
        <w:rPr>
          <w:sz w:val="20"/>
          <w:szCs w:val="20"/>
        </w:rPr>
        <w:t>ООО «Первый Клиентский Банк»</w:t>
      </w:r>
    </w:p>
    <w:p w14:paraId="52994A3B" w14:textId="77777777" w:rsidR="00E24A7F" w:rsidRPr="00804C96" w:rsidRDefault="00E24A7F" w:rsidP="00E24A7F">
      <w:pPr>
        <w:ind w:firstLine="540"/>
        <w:jc w:val="center"/>
      </w:pPr>
    </w:p>
    <w:p w14:paraId="5DC1AAA6" w14:textId="77777777" w:rsidR="00E24A7F" w:rsidRPr="00804C96" w:rsidRDefault="00E24A7F" w:rsidP="00E24A7F">
      <w:pPr>
        <w:autoSpaceDE w:val="0"/>
        <w:autoSpaceDN w:val="0"/>
        <w:adjustRightInd w:val="0"/>
        <w:jc w:val="right"/>
        <w:rPr>
          <w:rFonts w:ascii="TimesNewRomanPS-BoldMT" w:eastAsia="Times New Roman" w:hAnsi="TimesNewRomanPS-BoldMT" w:cs="TimesNewRomanPS-BoldMT"/>
          <w:b/>
          <w:bCs/>
          <w:lang w:eastAsia="ru-RU"/>
        </w:rPr>
      </w:pPr>
    </w:p>
    <w:p w14:paraId="69BC8DC0"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0196EABA"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15B78B3C"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3D652FF9" w14:textId="77777777" w:rsidR="00B134DA" w:rsidRPr="00804C96" w:rsidRDefault="00E24A7F" w:rsidP="00B134DA">
      <w:pPr>
        <w:autoSpaceDE w:val="0"/>
        <w:autoSpaceDN w:val="0"/>
        <w:adjustRightInd w:val="0"/>
        <w:rPr>
          <w:rFonts w:eastAsia="Times New Roman"/>
          <w:lang w:eastAsia="ru-RU"/>
        </w:rPr>
      </w:pPr>
      <w:r w:rsidRPr="00804C96">
        <w:rPr>
          <w:rFonts w:eastAsia="Times New Roman"/>
          <w:b/>
          <w:bCs/>
          <w:lang w:eastAsia="ru-RU"/>
        </w:rPr>
        <w:t>От:_________________________________</w:t>
      </w:r>
      <w:r w:rsidR="00C93FD3" w:rsidRPr="00804C96">
        <w:rPr>
          <w:rFonts w:eastAsia="Times New Roman"/>
          <w:lang w:eastAsia="ru-RU"/>
        </w:rPr>
        <w:t xml:space="preserve"> </w:t>
      </w:r>
    </w:p>
    <w:p w14:paraId="6DEE4B1E"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(указывается физическим лицом: ФИО,</w:t>
      </w:r>
    </w:p>
    <w:p w14:paraId="69C4B662"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 паспортные данные, </w:t>
      </w:r>
    </w:p>
    <w:p w14:paraId="3A95AA70"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Юридическим лицом: полное и сокращенное наименование юридического лица </w:t>
      </w:r>
    </w:p>
    <w:p w14:paraId="1AB8668D"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в соответствии с его учредительными документами,</w:t>
      </w:r>
    </w:p>
    <w:p w14:paraId="2F42FD39" w14:textId="77777777" w:rsidR="00B134DA" w:rsidRPr="00804C96" w:rsidRDefault="00B134DA" w:rsidP="00B134DA">
      <w:pPr>
        <w:autoSpaceDE w:val="0"/>
        <w:autoSpaceDN w:val="0"/>
        <w:adjustRightInd w:val="0"/>
        <w:rPr>
          <w:rFonts w:eastAsia="Times New Roman"/>
          <w:b/>
          <w:bCs/>
          <w:lang w:eastAsia="ru-RU"/>
        </w:rPr>
      </w:pPr>
      <w:r w:rsidRPr="00804C96">
        <w:rPr>
          <w:rFonts w:eastAsia="Times New Roman"/>
          <w:bCs/>
          <w:i/>
          <w:sz w:val="16"/>
          <w:szCs w:val="16"/>
          <w:lang w:eastAsia="ru-RU"/>
        </w:rPr>
        <w:t xml:space="preserve"> регистрационный номер, адрес местонахождения)</w:t>
      </w:r>
    </w:p>
    <w:p w14:paraId="37F950EB" w14:textId="77777777" w:rsidR="00E24A7F" w:rsidRPr="00804C96" w:rsidRDefault="00E24A7F" w:rsidP="00FB25F8">
      <w:pPr>
        <w:autoSpaceDE w:val="0"/>
        <w:autoSpaceDN w:val="0"/>
        <w:adjustRightInd w:val="0"/>
        <w:rPr>
          <w:rFonts w:eastAsia="Times New Roman"/>
          <w:b/>
          <w:bCs/>
          <w:lang w:eastAsia="ru-RU"/>
        </w:rPr>
      </w:pPr>
    </w:p>
    <w:p w14:paraId="72A21FB5" w14:textId="77777777" w:rsidR="003A41D4" w:rsidRPr="00804C96" w:rsidRDefault="003A41D4" w:rsidP="00FA54DF">
      <w:pPr>
        <w:autoSpaceDE w:val="0"/>
        <w:autoSpaceDN w:val="0"/>
        <w:adjustRightInd w:val="0"/>
        <w:jc w:val="center"/>
        <w:rPr>
          <w:rFonts w:eastAsia="Times New Roman"/>
          <w:b/>
          <w:bCs/>
          <w:lang w:eastAsia="ru-RU"/>
        </w:rPr>
      </w:pPr>
    </w:p>
    <w:p w14:paraId="50A768E0" w14:textId="77777777" w:rsidR="003A41D4" w:rsidRPr="00804C96" w:rsidRDefault="003A41D4" w:rsidP="00FA54DF">
      <w:pPr>
        <w:autoSpaceDE w:val="0"/>
        <w:autoSpaceDN w:val="0"/>
        <w:adjustRightInd w:val="0"/>
        <w:jc w:val="center"/>
        <w:rPr>
          <w:rFonts w:eastAsia="Times New Roman"/>
          <w:b/>
          <w:bCs/>
          <w:lang w:eastAsia="ru-RU"/>
        </w:rPr>
      </w:pPr>
    </w:p>
    <w:p w14:paraId="416F389C" w14:textId="77777777" w:rsidR="003A41D4" w:rsidRPr="00804C96" w:rsidRDefault="003A41D4" w:rsidP="00FA54DF">
      <w:pPr>
        <w:autoSpaceDE w:val="0"/>
        <w:autoSpaceDN w:val="0"/>
        <w:adjustRightInd w:val="0"/>
        <w:jc w:val="center"/>
        <w:rPr>
          <w:rFonts w:eastAsia="Times New Roman"/>
          <w:b/>
          <w:bCs/>
          <w:lang w:eastAsia="ru-RU"/>
        </w:rPr>
      </w:pPr>
    </w:p>
    <w:p w14:paraId="62DB8D57" w14:textId="77777777" w:rsidR="003A41D4" w:rsidRPr="00804C96" w:rsidRDefault="003A41D4" w:rsidP="00FA54DF">
      <w:pPr>
        <w:autoSpaceDE w:val="0"/>
        <w:autoSpaceDN w:val="0"/>
        <w:adjustRightInd w:val="0"/>
        <w:jc w:val="center"/>
        <w:rPr>
          <w:rFonts w:eastAsia="Times New Roman"/>
          <w:b/>
          <w:bCs/>
          <w:lang w:eastAsia="ru-RU"/>
        </w:rPr>
      </w:pPr>
    </w:p>
    <w:p w14:paraId="1BCA2630" w14:textId="77777777" w:rsidR="003A41D4" w:rsidRPr="00804C96" w:rsidRDefault="003A41D4" w:rsidP="00FA54DF">
      <w:pPr>
        <w:autoSpaceDE w:val="0"/>
        <w:autoSpaceDN w:val="0"/>
        <w:adjustRightInd w:val="0"/>
        <w:jc w:val="center"/>
        <w:rPr>
          <w:rFonts w:eastAsia="Times New Roman"/>
          <w:b/>
          <w:bCs/>
          <w:lang w:eastAsia="ru-RU"/>
        </w:rPr>
      </w:pPr>
    </w:p>
    <w:p w14:paraId="3527C246" w14:textId="77777777" w:rsidR="003A41D4" w:rsidRPr="00804C96" w:rsidRDefault="003A41D4" w:rsidP="00FA54DF">
      <w:pPr>
        <w:autoSpaceDE w:val="0"/>
        <w:autoSpaceDN w:val="0"/>
        <w:adjustRightInd w:val="0"/>
        <w:jc w:val="center"/>
        <w:rPr>
          <w:rFonts w:eastAsia="Times New Roman"/>
          <w:b/>
          <w:bCs/>
          <w:lang w:eastAsia="ru-RU"/>
        </w:rPr>
      </w:pPr>
    </w:p>
    <w:p w14:paraId="5154D22B" w14:textId="77777777" w:rsidR="003A41D4" w:rsidRPr="00804C96" w:rsidRDefault="003A41D4" w:rsidP="00FA54DF">
      <w:pPr>
        <w:autoSpaceDE w:val="0"/>
        <w:autoSpaceDN w:val="0"/>
        <w:adjustRightInd w:val="0"/>
        <w:jc w:val="center"/>
        <w:rPr>
          <w:rFonts w:eastAsia="Times New Roman"/>
          <w:b/>
          <w:bCs/>
          <w:lang w:eastAsia="ru-RU"/>
        </w:rPr>
      </w:pPr>
    </w:p>
    <w:p w14:paraId="3E0F9430" w14:textId="77777777" w:rsidR="00E24A7F" w:rsidRPr="00804C96" w:rsidRDefault="00E24A7F" w:rsidP="00FA54DF">
      <w:pPr>
        <w:autoSpaceDE w:val="0"/>
        <w:autoSpaceDN w:val="0"/>
        <w:adjustRightInd w:val="0"/>
        <w:jc w:val="center"/>
        <w:rPr>
          <w:rFonts w:eastAsia="Times New Roman"/>
          <w:b/>
          <w:bCs/>
          <w:lang w:eastAsia="ru-RU"/>
        </w:rPr>
      </w:pPr>
      <w:r w:rsidRPr="00804C96">
        <w:rPr>
          <w:rFonts w:eastAsia="Times New Roman"/>
          <w:b/>
          <w:bCs/>
          <w:lang w:eastAsia="ru-RU"/>
        </w:rPr>
        <w:t>Запрос о предоставлении Выписки из Реестра лиц,</w:t>
      </w:r>
    </w:p>
    <w:p w14:paraId="76B4C3BC" w14:textId="77777777" w:rsidR="00E24A7F" w:rsidRPr="00804C96" w:rsidRDefault="00E24A7F" w:rsidP="00FA54DF">
      <w:pPr>
        <w:autoSpaceDE w:val="0"/>
        <w:autoSpaceDN w:val="0"/>
        <w:adjustRightInd w:val="0"/>
        <w:jc w:val="center"/>
        <w:rPr>
          <w:rFonts w:eastAsia="Times New Roman"/>
          <w:b/>
          <w:bCs/>
          <w:lang w:eastAsia="ru-RU"/>
        </w:rPr>
      </w:pPr>
      <w:r w:rsidRPr="00804C96">
        <w:rPr>
          <w:rFonts w:eastAsia="Times New Roman"/>
          <w:b/>
          <w:bCs/>
          <w:lang w:eastAsia="ru-RU"/>
        </w:rPr>
        <w:t xml:space="preserve">признанных </w:t>
      </w:r>
      <w:r w:rsidR="00C43728" w:rsidRPr="00804C96">
        <w:rPr>
          <w:rFonts w:eastAsia="Times New Roman"/>
          <w:b/>
          <w:bCs/>
          <w:lang w:eastAsia="ru-RU"/>
        </w:rPr>
        <w:t xml:space="preserve">ООО </w:t>
      </w:r>
      <w:r w:rsidR="005509F9" w:rsidRPr="00804C96">
        <w:rPr>
          <w:rFonts w:eastAsia="Times New Roman"/>
          <w:b/>
          <w:bCs/>
          <w:lang w:eastAsia="ru-RU"/>
        </w:rPr>
        <w:t>«Первый Клиентский Банк»</w:t>
      </w:r>
      <w:r w:rsidR="00C43728" w:rsidRPr="00804C96">
        <w:rPr>
          <w:rFonts w:eastAsia="Times New Roman"/>
          <w:b/>
          <w:bCs/>
          <w:lang w:eastAsia="ru-RU"/>
        </w:rPr>
        <w:t xml:space="preserve"> </w:t>
      </w:r>
      <w:r w:rsidRPr="00804C96">
        <w:rPr>
          <w:rFonts w:eastAsia="Times New Roman"/>
          <w:b/>
          <w:bCs/>
          <w:lang w:eastAsia="ru-RU"/>
        </w:rPr>
        <w:t xml:space="preserve"> квалифицированными инвесторами</w:t>
      </w:r>
    </w:p>
    <w:p w14:paraId="0FC5FC62" w14:textId="77777777" w:rsidR="003A41D4" w:rsidRPr="00804C96" w:rsidRDefault="003A41D4" w:rsidP="003A41D4">
      <w:pPr>
        <w:autoSpaceDE w:val="0"/>
        <w:autoSpaceDN w:val="0"/>
        <w:adjustRightInd w:val="0"/>
        <w:ind w:firstLine="708"/>
        <w:rPr>
          <w:rFonts w:eastAsia="Times New Roman"/>
          <w:lang w:eastAsia="ru-RU"/>
        </w:rPr>
      </w:pPr>
    </w:p>
    <w:p w14:paraId="39700375" w14:textId="77777777" w:rsidR="003A41D4" w:rsidRPr="00804C96" w:rsidRDefault="003A41D4" w:rsidP="003A41D4">
      <w:pPr>
        <w:autoSpaceDE w:val="0"/>
        <w:autoSpaceDN w:val="0"/>
        <w:adjustRightInd w:val="0"/>
        <w:ind w:firstLine="708"/>
        <w:rPr>
          <w:rFonts w:eastAsia="Times New Roman"/>
          <w:lang w:eastAsia="ru-RU"/>
        </w:rPr>
      </w:pPr>
    </w:p>
    <w:p w14:paraId="194180C3" w14:textId="77777777" w:rsidR="003A41D4" w:rsidRPr="00804C96" w:rsidRDefault="003A41D4" w:rsidP="003A41D4">
      <w:pPr>
        <w:autoSpaceDE w:val="0"/>
        <w:autoSpaceDN w:val="0"/>
        <w:adjustRightInd w:val="0"/>
        <w:ind w:firstLine="708"/>
        <w:rPr>
          <w:rFonts w:eastAsia="Times New Roman"/>
          <w:lang w:eastAsia="ru-RU"/>
        </w:rPr>
      </w:pPr>
    </w:p>
    <w:p w14:paraId="00F589D7" w14:textId="77777777" w:rsidR="003A41D4" w:rsidRPr="00804C96" w:rsidRDefault="003A41D4" w:rsidP="003A41D4">
      <w:pPr>
        <w:autoSpaceDE w:val="0"/>
        <w:autoSpaceDN w:val="0"/>
        <w:adjustRightInd w:val="0"/>
        <w:ind w:firstLine="708"/>
        <w:rPr>
          <w:rFonts w:eastAsia="Times New Roman"/>
          <w:lang w:eastAsia="ru-RU"/>
        </w:rPr>
      </w:pPr>
    </w:p>
    <w:p w14:paraId="66B5BE24" w14:textId="77777777" w:rsidR="001D781D" w:rsidRPr="00804C96" w:rsidRDefault="00E24A7F" w:rsidP="005509F9">
      <w:pPr>
        <w:autoSpaceDE w:val="0"/>
        <w:autoSpaceDN w:val="0"/>
        <w:adjustRightInd w:val="0"/>
        <w:ind w:firstLine="708"/>
        <w:rPr>
          <w:rFonts w:eastAsia="Times New Roman"/>
          <w:lang w:eastAsia="ru-RU"/>
        </w:rPr>
      </w:pPr>
      <w:r w:rsidRPr="00804C96">
        <w:rPr>
          <w:rFonts w:eastAsia="Times New Roman"/>
          <w:lang w:eastAsia="ru-RU"/>
        </w:rPr>
        <w:t xml:space="preserve">Прошу предоставить Выписку из Реестра лиц, признанных </w:t>
      </w:r>
      <w:r w:rsidR="005509F9" w:rsidRPr="00804C96">
        <w:rPr>
          <w:rFonts w:eastAsia="Times New Roman"/>
          <w:lang w:eastAsia="ru-RU"/>
        </w:rPr>
        <w:t xml:space="preserve">ООО «Первый Клиентский Банк» </w:t>
      </w:r>
      <w:r w:rsidRPr="00804C96">
        <w:rPr>
          <w:rFonts w:eastAsia="Times New Roman"/>
          <w:lang w:eastAsia="ru-RU"/>
        </w:rPr>
        <w:t>квалифицированными инвесторами в отношении</w:t>
      </w:r>
      <w:r w:rsidR="00B33B96" w:rsidRPr="00804C96">
        <w:rPr>
          <w:rFonts w:eastAsia="Times New Roman"/>
          <w:lang w:eastAsia="ru-RU"/>
        </w:rPr>
        <w:t xml:space="preserve"> </w:t>
      </w:r>
    </w:p>
    <w:p w14:paraId="654C5E64" w14:textId="77777777" w:rsidR="001D781D" w:rsidRPr="00804C96" w:rsidRDefault="001D781D" w:rsidP="005509F9">
      <w:pPr>
        <w:autoSpaceDE w:val="0"/>
        <w:autoSpaceDN w:val="0"/>
        <w:adjustRightInd w:val="0"/>
        <w:ind w:firstLine="708"/>
        <w:rPr>
          <w:rFonts w:eastAsia="Times New Roman"/>
          <w:lang w:eastAsia="ru-RU"/>
        </w:rPr>
      </w:pPr>
      <w:r w:rsidRPr="00804C96">
        <w:rPr>
          <w:rFonts w:eastAsia="Times New Roman"/>
          <w:lang w:eastAsia="ru-RU"/>
        </w:rPr>
        <w:t>___________________________________________________________________________</w:t>
      </w:r>
    </w:p>
    <w:p w14:paraId="3DCE1C89" w14:textId="77777777" w:rsidR="00E24A7F" w:rsidRPr="00804C96" w:rsidRDefault="00B33B96" w:rsidP="005509F9">
      <w:pPr>
        <w:autoSpaceDE w:val="0"/>
        <w:autoSpaceDN w:val="0"/>
        <w:adjustRightInd w:val="0"/>
        <w:ind w:firstLine="708"/>
        <w:rPr>
          <w:rFonts w:eastAsia="Times New Roman"/>
          <w:lang w:eastAsia="ru-RU"/>
        </w:rPr>
      </w:pPr>
      <w:r w:rsidRPr="00804C96">
        <w:rPr>
          <w:rFonts w:eastAsia="Times New Roman"/>
          <w:vertAlign w:val="subscript"/>
          <w:lang w:eastAsia="ru-RU"/>
        </w:rPr>
        <w:t>(указывается ФИО физического лица, сокращенное наименование юридического лица</w:t>
      </w:r>
      <w:r w:rsidR="00C93FD3" w:rsidRPr="00804C96">
        <w:rPr>
          <w:rFonts w:eastAsia="Times New Roman"/>
          <w:vertAlign w:val="subscript"/>
          <w:lang w:eastAsia="ru-RU"/>
        </w:rPr>
        <w:t>)</w:t>
      </w:r>
      <w:r w:rsidR="00C93FD3" w:rsidRPr="00804C96">
        <w:rPr>
          <w:rFonts w:eastAsia="Times New Roman"/>
          <w:lang w:eastAsia="ru-RU"/>
        </w:rPr>
        <w:t xml:space="preserve"> </w:t>
      </w:r>
    </w:p>
    <w:p w14:paraId="2729976D" w14:textId="77777777" w:rsidR="003A41D4" w:rsidRPr="00804C96" w:rsidRDefault="003A41D4" w:rsidP="00E24A7F">
      <w:pPr>
        <w:autoSpaceDE w:val="0"/>
        <w:autoSpaceDN w:val="0"/>
        <w:adjustRightInd w:val="0"/>
        <w:rPr>
          <w:rFonts w:eastAsia="Times New Roman"/>
          <w:lang w:eastAsia="ru-RU"/>
        </w:rPr>
      </w:pPr>
    </w:p>
    <w:p w14:paraId="01A2FA68" w14:textId="77777777" w:rsidR="003A41D4" w:rsidRPr="00804C96" w:rsidRDefault="003A41D4" w:rsidP="00E24A7F">
      <w:pPr>
        <w:autoSpaceDE w:val="0"/>
        <w:autoSpaceDN w:val="0"/>
        <w:adjustRightInd w:val="0"/>
        <w:rPr>
          <w:rFonts w:eastAsia="Times New Roman"/>
          <w:lang w:eastAsia="ru-RU"/>
        </w:rPr>
      </w:pPr>
    </w:p>
    <w:p w14:paraId="646D1808"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«_____» ____________ 20___ г.</w:t>
      </w:r>
    </w:p>
    <w:p w14:paraId="483FEA36" w14:textId="77777777" w:rsidR="003A41D4" w:rsidRPr="00804C96" w:rsidRDefault="003A41D4" w:rsidP="00E24A7F">
      <w:pPr>
        <w:autoSpaceDE w:val="0"/>
        <w:autoSpaceDN w:val="0"/>
        <w:adjustRightInd w:val="0"/>
        <w:rPr>
          <w:rFonts w:eastAsia="Times New Roman"/>
          <w:lang w:eastAsia="ru-RU"/>
        </w:rPr>
      </w:pPr>
    </w:p>
    <w:p w14:paraId="5708EFDC" w14:textId="77777777" w:rsidR="00B134DA" w:rsidRPr="00804C96" w:rsidRDefault="00B134DA" w:rsidP="00B134DA">
      <w:pPr>
        <w:autoSpaceDE w:val="0"/>
        <w:autoSpaceDN w:val="0"/>
        <w:adjustRightInd w:val="0"/>
        <w:rPr>
          <w:rFonts w:eastAsia="Times New Roman"/>
          <w:lang w:eastAsia="ru-RU"/>
        </w:rPr>
      </w:pPr>
      <w:r w:rsidRPr="00804C96">
        <w:rPr>
          <w:rFonts w:eastAsia="Times New Roman"/>
          <w:lang w:eastAsia="ru-RU"/>
        </w:rPr>
        <w:t>Для физического лица:</w:t>
      </w:r>
    </w:p>
    <w:p w14:paraId="0CE6A763" w14:textId="77777777" w:rsidR="00B134DA" w:rsidRPr="00804C96" w:rsidRDefault="00B134DA" w:rsidP="00B134DA">
      <w:pPr>
        <w:autoSpaceDE w:val="0"/>
        <w:autoSpaceDN w:val="0"/>
        <w:adjustRightInd w:val="0"/>
        <w:rPr>
          <w:rFonts w:eastAsia="Times New Roman"/>
          <w:lang w:eastAsia="ru-RU"/>
        </w:rPr>
      </w:pPr>
      <w:r w:rsidRPr="00804C96">
        <w:rPr>
          <w:rFonts w:eastAsia="Times New Roman"/>
          <w:lang w:eastAsia="ru-RU"/>
        </w:rPr>
        <w:t xml:space="preserve"> _____________________/______________/«_____» ____________ 20___ г.</w:t>
      </w:r>
    </w:p>
    <w:p w14:paraId="07B039FD" w14:textId="77777777" w:rsidR="00B134DA" w:rsidRPr="00804C96" w:rsidRDefault="00B134DA" w:rsidP="00B134DA">
      <w:pPr>
        <w:autoSpaceDE w:val="0"/>
        <w:autoSpaceDN w:val="0"/>
        <w:adjustRightInd w:val="0"/>
        <w:ind w:firstLine="708"/>
        <w:rPr>
          <w:rFonts w:eastAsia="Times New Roman"/>
          <w:lang w:eastAsia="ru-RU"/>
        </w:rPr>
      </w:pPr>
      <w:r w:rsidRPr="00804C96">
        <w:rPr>
          <w:rFonts w:eastAsia="Times New Roman"/>
          <w:sz w:val="18"/>
          <w:szCs w:val="18"/>
          <w:lang w:eastAsia="ru-RU"/>
        </w:rPr>
        <w:t>Подпись</w:t>
      </w:r>
      <w:r w:rsidRPr="00804C96">
        <w:rPr>
          <w:rFonts w:eastAsia="Times New Roman"/>
          <w:lang w:eastAsia="ru-RU"/>
        </w:rPr>
        <w:t xml:space="preserve"> </w:t>
      </w:r>
      <w:r w:rsidRPr="00804C96">
        <w:rPr>
          <w:rFonts w:eastAsia="Times New Roman"/>
          <w:lang w:eastAsia="ru-RU"/>
        </w:rPr>
        <w:tab/>
        <w:t xml:space="preserve">          </w:t>
      </w:r>
      <w:r w:rsidRPr="00804C96">
        <w:rPr>
          <w:rFonts w:eastAsia="Times New Roman"/>
          <w:sz w:val="18"/>
          <w:szCs w:val="18"/>
          <w:lang w:eastAsia="ru-RU"/>
        </w:rPr>
        <w:t>Фамилия Инициалы</w:t>
      </w:r>
    </w:p>
    <w:p w14:paraId="0EAD5B28" w14:textId="77777777" w:rsidR="00B134DA" w:rsidRPr="00804C96" w:rsidRDefault="00B134DA" w:rsidP="00B134DA">
      <w:pPr>
        <w:rPr>
          <w:rFonts w:eastAsia="Times New Roman"/>
          <w:lang w:eastAsia="ru-RU"/>
        </w:rPr>
      </w:pPr>
      <w:r w:rsidRPr="00804C96">
        <w:rPr>
          <w:rFonts w:eastAsia="Times New Roman"/>
          <w:lang w:eastAsia="ru-RU"/>
        </w:rPr>
        <w:t>Для юридического лица:</w:t>
      </w:r>
    </w:p>
    <w:p w14:paraId="2B8EC282" w14:textId="77777777" w:rsidR="00B134DA" w:rsidRPr="00804C96" w:rsidRDefault="00B134DA" w:rsidP="00B134DA">
      <w:pPr>
        <w:rPr>
          <w:rFonts w:eastAsia="Times New Roman"/>
          <w:lang w:eastAsia="ru-RU"/>
        </w:rPr>
      </w:pPr>
      <w:r w:rsidRPr="00804C96">
        <w:rPr>
          <w:rFonts w:eastAsia="Times New Roman"/>
          <w:lang w:eastAsia="ru-RU"/>
        </w:rPr>
        <w:t>___________________________ _______________ /_____________/«_____» ____________ 20___ г.</w:t>
      </w:r>
    </w:p>
    <w:p w14:paraId="1EC8B8D0" w14:textId="77777777" w:rsidR="00B134DA" w:rsidRPr="00804C96" w:rsidRDefault="00B134DA" w:rsidP="00B134DA">
      <w:pPr>
        <w:rPr>
          <w:rFonts w:eastAsia="Times New Roman"/>
          <w:vertAlign w:val="subscript"/>
          <w:lang w:eastAsia="ru-RU"/>
        </w:rPr>
      </w:pPr>
      <w:r w:rsidRPr="00804C96">
        <w:rPr>
          <w:rFonts w:eastAsia="Times New Roman"/>
          <w:vertAlign w:val="subscript"/>
          <w:lang w:eastAsia="ru-RU"/>
        </w:rPr>
        <w:t>наименование должности                                               подпись                         Фамилия Инициалы</w:t>
      </w:r>
    </w:p>
    <w:p w14:paraId="1566D743" w14:textId="77777777" w:rsidR="003A41D4" w:rsidRPr="00804C96" w:rsidRDefault="003A41D4" w:rsidP="00E24A7F">
      <w:pPr>
        <w:autoSpaceDE w:val="0"/>
        <w:autoSpaceDN w:val="0"/>
        <w:adjustRightInd w:val="0"/>
        <w:rPr>
          <w:rFonts w:eastAsia="Times New Roman"/>
          <w:lang w:eastAsia="ru-RU"/>
        </w:rPr>
      </w:pPr>
    </w:p>
    <w:p w14:paraId="255CD4B2" w14:textId="77777777" w:rsidR="001D781D" w:rsidRPr="00804C96" w:rsidRDefault="001D781D" w:rsidP="00E24A7F">
      <w:pPr>
        <w:autoSpaceDE w:val="0"/>
        <w:autoSpaceDN w:val="0"/>
        <w:adjustRightInd w:val="0"/>
        <w:rPr>
          <w:rFonts w:eastAsia="Times New Roman"/>
          <w:lang w:eastAsia="ru-RU"/>
        </w:rPr>
      </w:pPr>
      <w:r w:rsidRPr="00804C96">
        <w:rPr>
          <w:rFonts w:eastAsia="Times New Roman"/>
          <w:lang w:eastAsia="ru-RU"/>
        </w:rPr>
        <w:t>М.П.</w:t>
      </w:r>
    </w:p>
    <w:p w14:paraId="755882B5" w14:textId="77777777" w:rsidR="003237E9" w:rsidRPr="00804C96" w:rsidRDefault="003237E9" w:rsidP="00E24A7F">
      <w:pPr>
        <w:autoSpaceDE w:val="0"/>
        <w:autoSpaceDN w:val="0"/>
        <w:adjustRightInd w:val="0"/>
        <w:rPr>
          <w:rFonts w:eastAsia="Times New Roman"/>
          <w:lang w:eastAsia="ru-RU"/>
        </w:rPr>
      </w:pPr>
    </w:p>
    <w:p w14:paraId="5F9B55FC" w14:textId="77777777" w:rsidR="00FD3393" w:rsidRPr="00804C96" w:rsidRDefault="00FD3393" w:rsidP="00FD3393">
      <w:pPr>
        <w:rPr>
          <w:rFonts w:eastAsia="Times New Roman"/>
          <w:lang w:eastAsia="ru-RU"/>
        </w:rPr>
      </w:pPr>
      <w:r w:rsidRPr="00804C96">
        <w:rPr>
          <w:rFonts w:eastAsia="Times New Roman"/>
          <w:lang w:eastAsia="ru-RU"/>
        </w:rPr>
        <w:t>Принято: «____»_______20__ г.</w:t>
      </w:r>
    </w:p>
    <w:p w14:paraId="653E84AE" w14:textId="77777777" w:rsidR="004E05F5" w:rsidRPr="00804C96" w:rsidRDefault="00FD3393" w:rsidP="00FD3393">
      <w:pPr>
        <w:rPr>
          <w:rFonts w:eastAsia="Times New Roman"/>
          <w:lang w:eastAsia="ru-RU"/>
        </w:rPr>
      </w:pPr>
      <w:r w:rsidRPr="00804C96">
        <w:rPr>
          <w:rFonts w:eastAsia="Times New Roman"/>
          <w:lang w:eastAsia="ru-RU"/>
        </w:rPr>
        <w:t>Уполномоченный сотрудник ООО «Первый Клиентский Банк»:</w:t>
      </w:r>
    </w:p>
    <w:p w14:paraId="2A74E2C6" w14:textId="77777777" w:rsidR="004E05F5" w:rsidRPr="00804C96" w:rsidRDefault="004E05F5" w:rsidP="00FD3393">
      <w:pPr>
        <w:rPr>
          <w:rFonts w:eastAsia="Times New Roman"/>
          <w:lang w:eastAsia="ru-RU"/>
        </w:rPr>
      </w:pPr>
    </w:p>
    <w:p w14:paraId="612C9E6B" w14:textId="77777777" w:rsidR="00FD3393" w:rsidRPr="00804C96" w:rsidRDefault="00FD3393" w:rsidP="00FD3393">
      <w:pPr>
        <w:rPr>
          <w:rFonts w:eastAsia="Times New Roman"/>
          <w:lang w:eastAsia="ru-RU"/>
        </w:rPr>
      </w:pPr>
      <w:r w:rsidRPr="00804C96">
        <w:rPr>
          <w:rFonts w:eastAsia="Times New Roman"/>
          <w:lang w:eastAsia="ru-RU"/>
        </w:rPr>
        <w:t xml:space="preserve">  _________________________________</w:t>
      </w:r>
      <w:r w:rsidR="004E05F5" w:rsidRPr="00804C96">
        <w:rPr>
          <w:rFonts w:eastAsia="Times New Roman"/>
          <w:lang w:eastAsia="ru-RU"/>
        </w:rPr>
        <w:t xml:space="preserve">  </w:t>
      </w:r>
      <w:r w:rsidRPr="00804C96">
        <w:rPr>
          <w:rFonts w:eastAsia="Times New Roman"/>
          <w:lang w:eastAsia="ru-RU"/>
        </w:rPr>
        <w:t>_____________/_______________/</w:t>
      </w:r>
    </w:p>
    <w:p w14:paraId="07C65C92" w14:textId="77777777" w:rsidR="003D1778" w:rsidRPr="00804C96" w:rsidRDefault="00FD3393" w:rsidP="00FD3393">
      <w:pPr>
        <w:autoSpaceDE w:val="0"/>
        <w:autoSpaceDN w:val="0"/>
        <w:adjustRightInd w:val="0"/>
      </w:pPr>
      <w:r w:rsidRPr="00804C96">
        <w:rPr>
          <w:rFonts w:eastAsia="Times New Roman"/>
          <w:vertAlign w:val="subscript"/>
          <w:lang w:eastAsia="ru-RU"/>
        </w:rPr>
        <w:t xml:space="preserve">  </w:t>
      </w:r>
      <w:r w:rsidR="004E05F5" w:rsidRPr="00804C96">
        <w:rPr>
          <w:rFonts w:eastAsia="Times New Roman"/>
          <w:vertAlign w:val="subscript"/>
          <w:lang w:eastAsia="ru-RU"/>
        </w:rPr>
        <w:t xml:space="preserve">               </w:t>
      </w:r>
      <w:r w:rsidRPr="00804C96">
        <w:rPr>
          <w:rFonts w:eastAsia="Times New Roman"/>
          <w:vertAlign w:val="subscript"/>
          <w:lang w:eastAsia="ru-RU"/>
        </w:rPr>
        <w:t>должность</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Pr="00804C96">
        <w:rPr>
          <w:rFonts w:eastAsia="Times New Roman"/>
          <w:vertAlign w:val="subscript"/>
          <w:lang w:eastAsia="ru-RU"/>
        </w:rPr>
        <w:tab/>
      </w:r>
    </w:p>
    <w:p w14:paraId="5FD9FD84" w14:textId="77777777" w:rsidR="003A41D4" w:rsidRPr="00804C96" w:rsidRDefault="003A41D4" w:rsidP="00E24A7F">
      <w:pPr>
        <w:autoSpaceDE w:val="0"/>
        <w:autoSpaceDN w:val="0"/>
        <w:adjustRightInd w:val="0"/>
        <w:rPr>
          <w:rFonts w:eastAsia="Times New Roman"/>
          <w:i/>
          <w:iCs/>
          <w:lang w:eastAsia="ru-RU"/>
        </w:rPr>
      </w:pPr>
    </w:p>
    <w:p w14:paraId="48DF9ECC" w14:textId="77777777" w:rsidR="003A41D4" w:rsidRPr="00804C96" w:rsidRDefault="003A41D4" w:rsidP="00E24A7F">
      <w:pPr>
        <w:autoSpaceDE w:val="0"/>
        <w:autoSpaceDN w:val="0"/>
        <w:adjustRightInd w:val="0"/>
        <w:rPr>
          <w:rFonts w:eastAsia="Times New Roman"/>
          <w:i/>
          <w:iCs/>
          <w:lang w:eastAsia="ru-RU"/>
        </w:rPr>
      </w:pPr>
    </w:p>
    <w:p w14:paraId="45DBDCE3" w14:textId="77777777" w:rsidR="003C7BD2" w:rsidRPr="00804C96" w:rsidRDefault="003C7BD2" w:rsidP="003C7BD2">
      <w:pPr>
        <w:ind w:left="5760"/>
        <w:rPr>
          <w:sz w:val="20"/>
          <w:szCs w:val="20"/>
        </w:rPr>
      </w:pPr>
      <w:r w:rsidRPr="00804C96">
        <w:rPr>
          <w:sz w:val="20"/>
          <w:szCs w:val="20"/>
        </w:rPr>
        <w:t>Приложение № 1</w:t>
      </w:r>
      <w:r w:rsidR="004B0CF2">
        <w:rPr>
          <w:sz w:val="20"/>
          <w:szCs w:val="20"/>
        </w:rPr>
        <w:t>3</w:t>
      </w:r>
    </w:p>
    <w:p w14:paraId="1EB5D612" w14:textId="77777777" w:rsidR="003C7BD2" w:rsidRPr="00804C96" w:rsidRDefault="003C7BD2" w:rsidP="003C7BD2">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509F9" w:rsidRPr="00804C96">
        <w:rPr>
          <w:sz w:val="20"/>
          <w:szCs w:val="20"/>
        </w:rPr>
        <w:t>ООО «Первый Клиентский Банк»</w:t>
      </w:r>
      <w:r w:rsidR="00C43728" w:rsidRPr="00804C96">
        <w:rPr>
          <w:bCs/>
          <w:sz w:val="20"/>
          <w:szCs w:val="20"/>
        </w:rPr>
        <w:t xml:space="preserve"> </w:t>
      </w:r>
    </w:p>
    <w:p w14:paraId="40E22FB4" w14:textId="77777777" w:rsidR="00CA3A88" w:rsidRPr="00804C96" w:rsidRDefault="00CA3A88" w:rsidP="00CA3A88">
      <w:pPr>
        <w:ind w:left="6372"/>
        <w:jc w:val="both"/>
        <w:rPr>
          <w:bCs/>
          <w:sz w:val="20"/>
        </w:rPr>
      </w:pPr>
    </w:p>
    <w:p w14:paraId="404CEAF3" w14:textId="77777777" w:rsidR="00CA3A88" w:rsidRPr="00804C96" w:rsidRDefault="00CA3A88" w:rsidP="00CA3A88">
      <w:pPr>
        <w:ind w:firstLine="540"/>
        <w:jc w:val="center"/>
      </w:pPr>
    </w:p>
    <w:p w14:paraId="61DE4EF5" w14:textId="77777777" w:rsidR="003A41D4" w:rsidRPr="00804C96" w:rsidRDefault="003A41D4" w:rsidP="00E24A7F">
      <w:pPr>
        <w:autoSpaceDE w:val="0"/>
        <w:autoSpaceDN w:val="0"/>
        <w:adjustRightInd w:val="0"/>
        <w:rPr>
          <w:rFonts w:eastAsia="Times New Roman"/>
          <w:i/>
          <w:iCs/>
          <w:lang w:eastAsia="ru-RU"/>
        </w:rPr>
      </w:pPr>
    </w:p>
    <w:p w14:paraId="2887EF50" w14:textId="77777777" w:rsidR="003A41D4" w:rsidRPr="00804C96" w:rsidRDefault="003A41D4" w:rsidP="00E24A7F">
      <w:pPr>
        <w:autoSpaceDE w:val="0"/>
        <w:autoSpaceDN w:val="0"/>
        <w:adjustRightInd w:val="0"/>
        <w:rPr>
          <w:rFonts w:eastAsia="Times New Roman"/>
          <w:i/>
          <w:iCs/>
          <w:lang w:eastAsia="ru-RU"/>
        </w:rPr>
      </w:pPr>
    </w:p>
    <w:p w14:paraId="01F48F88" w14:textId="77777777" w:rsidR="003A41D4" w:rsidRPr="00804C96" w:rsidRDefault="003A41D4" w:rsidP="00E24A7F">
      <w:pPr>
        <w:autoSpaceDE w:val="0"/>
        <w:autoSpaceDN w:val="0"/>
        <w:adjustRightInd w:val="0"/>
        <w:rPr>
          <w:rFonts w:eastAsia="Times New Roman"/>
          <w:i/>
          <w:iCs/>
          <w:lang w:eastAsia="ru-RU"/>
        </w:rPr>
      </w:pPr>
    </w:p>
    <w:p w14:paraId="1E33021D" w14:textId="77777777" w:rsidR="00FB25F8" w:rsidRPr="00804C96" w:rsidRDefault="00FB25F8" w:rsidP="00E24A7F">
      <w:pPr>
        <w:autoSpaceDE w:val="0"/>
        <w:autoSpaceDN w:val="0"/>
        <w:adjustRightInd w:val="0"/>
        <w:rPr>
          <w:rFonts w:eastAsia="Times New Roman"/>
          <w:i/>
          <w:iCs/>
          <w:lang w:eastAsia="ru-RU"/>
        </w:rPr>
      </w:pPr>
    </w:p>
    <w:p w14:paraId="25E4E4BC" w14:textId="77777777" w:rsidR="00FB25F8" w:rsidRPr="00804C96" w:rsidRDefault="00FB25F8" w:rsidP="00E24A7F">
      <w:pPr>
        <w:autoSpaceDE w:val="0"/>
        <w:autoSpaceDN w:val="0"/>
        <w:adjustRightInd w:val="0"/>
        <w:rPr>
          <w:rFonts w:eastAsia="Times New Roman"/>
          <w:i/>
          <w:iCs/>
          <w:lang w:eastAsia="ru-RU"/>
        </w:rPr>
      </w:pPr>
    </w:p>
    <w:p w14:paraId="5927D4BD" w14:textId="77777777" w:rsidR="00FB25F8" w:rsidRPr="00804C96" w:rsidRDefault="00FB25F8" w:rsidP="00E24A7F">
      <w:pPr>
        <w:autoSpaceDE w:val="0"/>
        <w:autoSpaceDN w:val="0"/>
        <w:adjustRightInd w:val="0"/>
        <w:rPr>
          <w:rFonts w:eastAsia="Times New Roman"/>
          <w:i/>
          <w:iCs/>
          <w:lang w:eastAsia="ru-RU"/>
        </w:rPr>
      </w:pPr>
    </w:p>
    <w:p w14:paraId="68194BB2" w14:textId="77777777" w:rsidR="00E24A7F" w:rsidRPr="00804C96" w:rsidRDefault="00E24A7F" w:rsidP="00DE487E">
      <w:pPr>
        <w:autoSpaceDE w:val="0"/>
        <w:autoSpaceDN w:val="0"/>
        <w:adjustRightInd w:val="0"/>
        <w:jc w:val="center"/>
        <w:rPr>
          <w:rFonts w:eastAsia="Times New Roman"/>
          <w:b/>
          <w:bCs/>
          <w:lang w:eastAsia="ru-RU"/>
        </w:rPr>
      </w:pPr>
      <w:r w:rsidRPr="00804C96">
        <w:rPr>
          <w:rFonts w:eastAsia="Times New Roman"/>
          <w:b/>
          <w:bCs/>
          <w:lang w:eastAsia="ru-RU"/>
        </w:rPr>
        <w:t>Выписка</w:t>
      </w:r>
    </w:p>
    <w:p w14:paraId="2D79E13A" w14:textId="77777777" w:rsidR="00DE487E" w:rsidRPr="00804C96" w:rsidRDefault="00E24A7F" w:rsidP="00DE487E">
      <w:pPr>
        <w:autoSpaceDE w:val="0"/>
        <w:autoSpaceDN w:val="0"/>
        <w:adjustRightInd w:val="0"/>
        <w:jc w:val="center"/>
        <w:rPr>
          <w:rFonts w:eastAsia="Times New Roman"/>
          <w:b/>
          <w:lang w:eastAsia="ru-RU"/>
        </w:rPr>
      </w:pPr>
      <w:r w:rsidRPr="00804C96">
        <w:rPr>
          <w:rFonts w:eastAsia="Times New Roman"/>
          <w:b/>
          <w:lang w:eastAsia="ru-RU"/>
        </w:rPr>
        <w:t xml:space="preserve">из Реестра лиц, признанных </w:t>
      </w:r>
      <w:r w:rsidR="005509F9" w:rsidRPr="00804C96">
        <w:rPr>
          <w:rFonts w:eastAsia="Times New Roman"/>
          <w:b/>
          <w:lang w:eastAsia="ru-RU"/>
        </w:rPr>
        <w:t>ООО «Первый Клиентский Банк»</w:t>
      </w:r>
      <w:r w:rsidR="00CA3A88" w:rsidRPr="00804C96">
        <w:rPr>
          <w:rFonts w:eastAsia="Times New Roman"/>
          <w:b/>
          <w:lang w:eastAsia="ru-RU"/>
        </w:rPr>
        <w:t xml:space="preserve"> </w:t>
      </w:r>
    </w:p>
    <w:p w14:paraId="37C247AF" w14:textId="77777777" w:rsidR="00E24A7F" w:rsidRPr="00804C96" w:rsidRDefault="00E24A7F" w:rsidP="00DE487E">
      <w:pPr>
        <w:autoSpaceDE w:val="0"/>
        <w:autoSpaceDN w:val="0"/>
        <w:adjustRightInd w:val="0"/>
        <w:jc w:val="center"/>
        <w:rPr>
          <w:rFonts w:eastAsia="Times New Roman"/>
          <w:b/>
          <w:lang w:eastAsia="ru-RU"/>
        </w:rPr>
      </w:pPr>
      <w:r w:rsidRPr="00804C96">
        <w:rPr>
          <w:rFonts w:eastAsia="Times New Roman"/>
          <w:b/>
          <w:lang w:eastAsia="ru-RU"/>
        </w:rPr>
        <w:t>квалифицированными инвесторами</w:t>
      </w:r>
    </w:p>
    <w:p w14:paraId="3344E7B5" w14:textId="77777777" w:rsidR="00CA3A88" w:rsidRPr="00804C96" w:rsidRDefault="00CA3A88" w:rsidP="00E24A7F">
      <w:pPr>
        <w:autoSpaceDE w:val="0"/>
        <w:autoSpaceDN w:val="0"/>
        <w:adjustRightInd w:val="0"/>
        <w:rPr>
          <w:rFonts w:eastAsia="Times New Roman"/>
          <w:b/>
          <w:bCs/>
          <w:lang w:eastAsia="ru-RU"/>
        </w:rPr>
      </w:pPr>
    </w:p>
    <w:p w14:paraId="7579CA24" w14:textId="77777777" w:rsidR="00CA3A88" w:rsidRPr="00804C96" w:rsidRDefault="00CA3A88" w:rsidP="00E24A7F">
      <w:pPr>
        <w:autoSpaceDE w:val="0"/>
        <w:autoSpaceDN w:val="0"/>
        <w:adjustRightInd w:val="0"/>
        <w:rPr>
          <w:rFonts w:eastAsia="Times New Roman"/>
          <w:b/>
          <w:bCs/>
          <w:lang w:eastAsia="ru-RU"/>
        </w:rPr>
      </w:pPr>
    </w:p>
    <w:p w14:paraId="5C4CBA8B" w14:textId="77777777" w:rsidR="00E24A7F" w:rsidRPr="00804C96" w:rsidRDefault="00E24A7F" w:rsidP="00E24A7F">
      <w:pPr>
        <w:autoSpaceDE w:val="0"/>
        <w:autoSpaceDN w:val="0"/>
        <w:adjustRightInd w:val="0"/>
        <w:rPr>
          <w:rFonts w:eastAsia="Times New Roman"/>
          <w:b/>
          <w:bCs/>
          <w:u w:val="single"/>
          <w:lang w:eastAsia="ru-RU"/>
        </w:rPr>
      </w:pPr>
      <w:r w:rsidRPr="00804C96">
        <w:rPr>
          <w:rFonts w:eastAsia="Times New Roman"/>
          <w:b/>
          <w:bCs/>
          <w:u w:val="single"/>
          <w:lang w:eastAsia="ru-RU"/>
        </w:rPr>
        <w:t>Сведения о лице, включенном в Реестр:</w:t>
      </w:r>
    </w:p>
    <w:p w14:paraId="069D3CE4"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Для юридических лиц:</w:t>
      </w:r>
      <w:r w:rsidR="00CA3A88" w:rsidRPr="00804C96">
        <w:rPr>
          <w:rFonts w:eastAsia="Times New Roman"/>
          <w:lang w:eastAsia="ru-RU"/>
        </w:rPr>
        <w:t xml:space="preserve"> ________________________________</w:t>
      </w:r>
      <w:r w:rsidR="003222A4" w:rsidRPr="00804C96">
        <w:rPr>
          <w:rFonts w:eastAsia="Times New Roman"/>
          <w:lang w:eastAsia="ru-RU"/>
        </w:rPr>
        <w:t>____________</w:t>
      </w:r>
      <w:r w:rsidR="00CA3A88" w:rsidRPr="00804C96">
        <w:rPr>
          <w:rFonts w:eastAsia="Times New Roman"/>
          <w:lang w:eastAsia="ru-RU"/>
        </w:rPr>
        <w:t>______________________________________</w:t>
      </w:r>
    </w:p>
    <w:p w14:paraId="5935BADD" w14:textId="77777777" w:rsidR="00E24A7F" w:rsidRPr="00804C96" w:rsidRDefault="00CA3A88" w:rsidP="00E24A7F">
      <w:pPr>
        <w:autoSpaceDE w:val="0"/>
        <w:autoSpaceDN w:val="0"/>
        <w:adjustRightInd w:val="0"/>
        <w:rPr>
          <w:rFonts w:eastAsia="Times New Roman"/>
          <w:lang w:eastAsia="ru-RU"/>
        </w:rPr>
      </w:pPr>
      <w:r w:rsidRPr="00804C96">
        <w:rPr>
          <w:rFonts w:eastAsia="Times New Roman"/>
          <w:sz w:val="16"/>
          <w:szCs w:val="16"/>
          <w:lang w:eastAsia="ru-RU"/>
        </w:rPr>
        <w:t xml:space="preserve">                                                                 (</w:t>
      </w:r>
      <w:r w:rsidR="00E24A7F" w:rsidRPr="00804C96">
        <w:rPr>
          <w:rFonts w:eastAsia="Times New Roman"/>
          <w:sz w:val="16"/>
          <w:szCs w:val="16"/>
          <w:lang w:eastAsia="ru-RU"/>
        </w:rPr>
        <w:t>Полное</w:t>
      </w:r>
      <w:r w:rsidR="003222A4" w:rsidRPr="00804C96">
        <w:rPr>
          <w:rFonts w:eastAsia="Times New Roman"/>
          <w:sz w:val="16"/>
          <w:szCs w:val="16"/>
          <w:lang w:eastAsia="ru-RU"/>
        </w:rPr>
        <w:t xml:space="preserve"> и сокращенное</w:t>
      </w:r>
      <w:r w:rsidR="00E24A7F" w:rsidRPr="00804C96">
        <w:rPr>
          <w:rFonts w:eastAsia="Times New Roman"/>
          <w:sz w:val="16"/>
          <w:szCs w:val="16"/>
          <w:lang w:eastAsia="ru-RU"/>
        </w:rPr>
        <w:t xml:space="preserve"> наименование юридического лица</w:t>
      </w:r>
      <w:r w:rsidRPr="00804C96">
        <w:rPr>
          <w:rFonts w:eastAsia="Times New Roman"/>
          <w:sz w:val="16"/>
          <w:szCs w:val="16"/>
          <w:lang w:eastAsia="ru-RU"/>
        </w:rPr>
        <w:t>)</w:t>
      </w:r>
    </w:p>
    <w:p w14:paraId="7D4E876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Местонахождение юридического</w:t>
      </w:r>
      <w:r w:rsidR="00DE487E" w:rsidRPr="00804C96">
        <w:rPr>
          <w:rFonts w:eastAsia="Times New Roman"/>
          <w:lang w:eastAsia="ru-RU"/>
        </w:rPr>
        <w:t xml:space="preserve"> </w:t>
      </w:r>
      <w:r w:rsidRPr="00804C96">
        <w:rPr>
          <w:rFonts w:eastAsia="Times New Roman"/>
          <w:lang w:eastAsia="ru-RU"/>
        </w:rPr>
        <w:t>лица</w:t>
      </w:r>
      <w:r w:rsidR="00CA3A88" w:rsidRPr="00804C96">
        <w:rPr>
          <w:rFonts w:eastAsia="Times New Roman"/>
          <w:lang w:eastAsia="ru-RU"/>
        </w:rPr>
        <w:t>:_________________________________________________</w:t>
      </w:r>
    </w:p>
    <w:p w14:paraId="48AE43F4"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ИНН</w:t>
      </w:r>
      <w:r w:rsidR="003222A4" w:rsidRPr="00804C96">
        <w:rPr>
          <w:rFonts w:eastAsia="Times New Roman"/>
          <w:lang w:eastAsia="ru-RU"/>
        </w:rPr>
        <w:t>:</w:t>
      </w:r>
      <w:r w:rsidR="00CA3A88" w:rsidRPr="00804C96">
        <w:rPr>
          <w:rFonts w:eastAsia="Times New Roman"/>
          <w:lang w:eastAsia="ru-RU"/>
        </w:rPr>
        <w:t>________________________________</w:t>
      </w:r>
    </w:p>
    <w:p w14:paraId="6071BC15"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Регистрационный номер, дата регистрации и</w:t>
      </w:r>
      <w:r w:rsidR="00CA3A88" w:rsidRPr="00804C96">
        <w:rPr>
          <w:rFonts w:eastAsia="Times New Roman"/>
          <w:lang w:eastAsia="ru-RU"/>
        </w:rPr>
        <w:t xml:space="preserve"> </w:t>
      </w:r>
      <w:r w:rsidRPr="00804C96">
        <w:rPr>
          <w:rFonts w:eastAsia="Times New Roman"/>
          <w:lang w:eastAsia="ru-RU"/>
        </w:rPr>
        <w:t>наименование регистрирующего органа</w:t>
      </w:r>
      <w:r w:rsidR="00CA3A88" w:rsidRPr="00804C96">
        <w:rPr>
          <w:rFonts w:eastAsia="Times New Roman"/>
          <w:lang w:eastAsia="ru-RU"/>
        </w:rPr>
        <w:t>_____________________________________________________________________________</w:t>
      </w:r>
    </w:p>
    <w:p w14:paraId="064966AC" w14:textId="77777777" w:rsidR="00CA3A88" w:rsidRPr="00804C96" w:rsidRDefault="00CA3A88" w:rsidP="00E24A7F">
      <w:pPr>
        <w:autoSpaceDE w:val="0"/>
        <w:autoSpaceDN w:val="0"/>
        <w:adjustRightInd w:val="0"/>
        <w:rPr>
          <w:rFonts w:eastAsia="Times New Roman"/>
          <w:lang w:eastAsia="ru-RU"/>
        </w:rPr>
      </w:pPr>
    </w:p>
    <w:p w14:paraId="48F47D52"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Для физических лиц:</w:t>
      </w:r>
      <w:r w:rsidR="00CA3A88" w:rsidRPr="00804C96">
        <w:rPr>
          <w:rFonts w:eastAsia="Times New Roman"/>
          <w:lang w:eastAsia="ru-RU"/>
        </w:rPr>
        <w:t>_________________________________________________________________</w:t>
      </w:r>
    </w:p>
    <w:p w14:paraId="66788C67" w14:textId="77777777" w:rsidR="00E24A7F" w:rsidRPr="00804C96" w:rsidRDefault="00CA3A88" w:rsidP="00E24A7F">
      <w:pPr>
        <w:autoSpaceDE w:val="0"/>
        <w:autoSpaceDN w:val="0"/>
        <w:adjustRightInd w:val="0"/>
        <w:rPr>
          <w:rFonts w:eastAsia="Times New Roman"/>
          <w:sz w:val="16"/>
          <w:szCs w:val="16"/>
          <w:lang w:eastAsia="ru-RU"/>
        </w:rPr>
      </w:pPr>
      <w:r w:rsidRPr="00804C96">
        <w:rPr>
          <w:rFonts w:eastAsia="Times New Roman"/>
          <w:sz w:val="16"/>
          <w:szCs w:val="16"/>
          <w:lang w:eastAsia="ru-RU"/>
        </w:rPr>
        <w:t xml:space="preserve">                                                              (</w:t>
      </w:r>
      <w:r w:rsidR="00E24A7F" w:rsidRPr="00804C96">
        <w:rPr>
          <w:rFonts w:eastAsia="Times New Roman"/>
          <w:sz w:val="16"/>
          <w:szCs w:val="16"/>
          <w:lang w:eastAsia="ru-RU"/>
        </w:rPr>
        <w:t>Фамилия, имя, отчество</w:t>
      </w:r>
      <w:r w:rsidRPr="00804C96">
        <w:rPr>
          <w:rFonts w:eastAsia="Times New Roman"/>
          <w:sz w:val="16"/>
          <w:szCs w:val="16"/>
          <w:lang w:eastAsia="ru-RU"/>
        </w:rPr>
        <w:t>)</w:t>
      </w:r>
    </w:p>
    <w:p w14:paraId="39AF2E8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Адрес регистрации</w:t>
      </w:r>
      <w:r w:rsidR="00CA3A88" w:rsidRPr="00804C96">
        <w:rPr>
          <w:rFonts w:eastAsia="Times New Roman"/>
          <w:lang w:eastAsia="ru-RU"/>
        </w:rPr>
        <w:t>:__________________________________________________________________</w:t>
      </w:r>
    </w:p>
    <w:p w14:paraId="1099969D"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Адрес фактического проживания</w:t>
      </w:r>
      <w:r w:rsidR="00CA3A88" w:rsidRPr="00804C96">
        <w:rPr>
          <w:rFonts w:eastAsia="Times New Roman"/>
          <w:lang w:eastAsia="ru-RU"/>
        </w:rPr>
        <w:t>:______________________________________________________</w:t>
      </w:r>
    </w:p>
    <w:p w14:paraId="6F33D222"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 xml:space="preserve">реквизиты </w:t>
      </w:r>
      <w:r w:rsidR="003222A4" w:rsidRPr="00804C96">
        <w:rPr>
          <w:rFonts w:eastAsia="Times New Roman"/>
          <w:lang w:eastAsia="ru-RU"/>
        </w:rPr>
        <w:t>документа</w:t>
      </w:r>
      <w:r w:rsidRPr="00804C96">
        <w:rPr>
          <w:rFonts w:eastAsia="Times New Roman"/>
          <w:lang w:eastAsia="ru-RU"/>
        </w:rPr>
        <w:t xml:space="preserve">, </w:t>
      </w:r>
      <w:r w:rsidR="003222A4" w:rsidRPr="00804C96">
        <w:rPr>
          <w:rFonts w:eastAsia="Times New Roman"/>
          <w:lang w:eastAsia="ru-RU"/>
        </w:rPr>
        <w:t xml:space="preserve">удостоверяющего </w:t>
      </w:r>
      <w:r w:rsidRPr="00804C96">
        <w:rPr>
          <w:rFonts w:eastAsia="Times New Roman"/>
          <w:lang w:eastAsia="ru-RU"/>
        </w:rPr>
        <w:t>его</w:t>
      </w:r>
      <w:r w:rsidR="003222A4" w:rsidRPr="00804C96">
        <w:rPr>
          <w:rFonts w:eastAsia="Times New Roman"/>
          <w:lang w:eastAsia="ru-RU"/>
        </w:rPr>
        <w:t xml:space="preserve"> </w:t>
      </w:r>
      <w:r w:rsidRPr="00804C96">
        <w:rPr>
          <w:rFonts w:eastAsia="Times New Roman"/>
          <w:lang w:eastAsia="ru-RU"/>
        </w:rPr>
        <w:t>личность</w:t>
      </w:r>
      <w:r w:rsidR="00CA3A88" w:rsidRPr="00804C96">
        <w:rPr>
          <w:rFonts w:eastAsia="Times New Roman"/>
          <w:lang w:eastAsia="ru-RU"/>
        </w:rPr>
        <w:t>: паспорт____________________________________________________________________________</w:t>
      </w:r>
    </w:p>
    <w:p w14:paraId="32115F09" w14:textId="77777777" w:rsidR="00E24A7F" w:rsidRPr="00804C96" w:rsidRDefault="00E24A7F" w:rsidP="00E24A7F">
      <w:pPr>
        <w:autoSpaceDE w:val="0"/>
        <w:autoSpaceDN w:val="0"/>
        <w:adjustRightInd w:val="0"/>
        <w:rPr>
          <w:rFonts w:eastAsia="Times New Roman"/>
          <w:b/>
          <w:bCs/>
          <w:lang w:eastAsia="ru-RU"/>
        </w:rPr>
      </w:pPr>
      <w:r w:rsidRPr="00804C96">
        <w:rPr>
          <w:rFonts w:eastAsia="Times New Roman"/>
          <w:b/>
          <w:bCs/>
          <w:lang w:eastAsia="ru-RU"/>
        </w:rPr>
        <w:t>Виды услуг и (или) виды ценных бумаг, и (или) иных финансовых инструментов, в</w:t>
      </w:r>
      <w:r w:rsidR="00CA3A88" w:rsidRPr="00804C96">
        <w:rPr>
          <w:rFonts w:eastAsia="Times New Roman"/>
          <w:b/>
          <w:bCs/>
          <w:lang w:eastAsia="ru-RU"/>
        </w:rPr>
        <w:t xml:space="preserve"> </w:t>
      </w:r>
      <w:r w:rsidRPr="00804C96">
        <w:rPr>
          <w:rFonts w:eastAsia="Times New Roman"/>
          <w:b/>
          <w:bCs/>
          <w:lang w:eastAsia="ru-RU"/>
        </w:rPr>
        <w:t>отношении которых лицо признано квалифицированным инвестором:</w:t>
      </w:r>
      <w:r w:rsidR="00CA3A88" w:rsidRPr="00804C96">
        <w:rPr>
          <w:rFonts w:eastAsia="Times New Roman"/>
          <w:b/>
          <w:bCs/>
          <w:lang w:eastAsia="ru-RU"/>
        </w:rPr>
        <w:t xml:space="preserve"> ___________________________________________________________________________________</w:t>
      </w:r>
    </w:p>
    <w:p w14:paraId="5F779956"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 xml:space="preserve">Дата внесения записи о лице в Реестр лиц, признанных </w:t>
      </w:r>
      <w:r w:rsidR="007A4F4D" w:rsidRPr="00804C96">
        <w:rPr>
          <w:rFonts w:eastAsia="Times New Roman"/>
          <w:lang w:eastAsia="ru-RU"/>
        </w:rPr>
        <w:t>ООО «Первый Клиентский Банк»</w:t>
      </w:r>
      <w:r w:rsidR="00CA3A88" w:rsidRPr="00804C96">
        <w:rPr>
          <w:rFonts w:eastAsia="Times New Roman"/>
          <w:lang w:eastAsia="ru-RU"/>
        </w:rPr>
        <w:t xml:space="preserve">  </w:t>
      </w:r>
      <w:r w:rsidRPr="00804C96">
        <w:rPr>
          <w:rFonts w:eastAsia="Times New Roman"/>
          <w:lang w:eastAsia="ru-RU"/>
        </w:rPr>
        <w:t>квалифицированными инвесторами лиц:</w:t>
      </w:r>
      <w:r w:rsidR="00CA3A88" w:rsidRPr="00804C96">
        <w:rPr>
          <w:rFonts w:eastAsia="Times New Roman"/>
          <w:lang w:eastAsia="ru-RU"/>
        </w:rPr>
        <w:t xml:space="preserve"> </w:t>
      </w:r>
      <w:r w:rsidRPr="00804C96">
        <w:rPr>
          <w:rFonts w:eastAsia="Times New Roman"/>
          <w:lang w:eastAsia="ru-RU"/>
        </w:rPr>
        <w:t xml:space="preserve"> «_____» _______ 20__ г.</w:t>
      </w:r>
    </w:p>
    <w:p w14:paraId="0A425382" w14:textId="77777777" w:rsidR="007B46CE" w:rsidRDefault="007B46CE" w:rsidP="007B46CE">
      <w:pPr>
        <w:autoSpaceDE w:val="0"/>
        <w:autoSpaceDN w:val="0"/>
        <w:adjustRightInd w:val="0"/>
        <w:rPr>
          <w:rFonts w:eastAsia="Times New Roman"/>
          <w:lang w:eastAsia="ru-RU"/>
        </w:rPr>
      </w:pPr>
      <w:r w:rsidRPr="00804C96">
        <w:rPr>
          <w:rFonts w:eastAsia="Times New Roman"/>
          <w:lang w:eastAsia="ru-RU"/>
        </w:rPr>
        <w:t xml:space="preserve">Дата </w:t>
      </w:r>
      <w:r>
        <w:rPr>
          <w:rFonts w:eastAsia="Times New Roman"/>
          <w:lang w:eastAsia="ru-RU"/>
        </w:rPr>
        <w:t>исключения</w:t>
      </w:r>
      <w:r w:rsidRPr="00804C96">
        <w:rPr>
          <w:rFonts w:eastAsia="Times New Roman"/>
          <w:lang w:eastAsia="ru-RU"/>
        </w:rPr>
        <w:t xml:space="preserve"> лиц</w:t>
      </w:r>
      <w:r>
        <w:rPr>
          <w:rFonts w:eastAsia="Times New Roman"/>
          <w:lang w:eastAsia="ru-RU"/>
        </w:rPr>
        <w:t>а</w:t>
      </w:r>
      <w:r w:rsidRPr="00804C96">
        <w:rPr>
          <w:rFonts w:eastAsia="Times New Roman"/>
          <w:lang w:eastAsia="ru-RU"/>
        </w:rPr>
        <w:t xml:space="preserve"> </w:t>
      </w:r>
      <w:r>
        <w:rPr>
          <w:rFonts w:eastAsia="Times New Roman"/>
          <w:lang w:eastAsia="ru-RU"/>
        </w:rPr>
        <w:t>из</w:t>
      </w:r>
      <w:r w:rsidRPr="00804C96">
        <w:rPr>
          <w:rFonts w:eastAsia="Times New Roman"/>
          <w:lang w:eastAsia="ru-RU"/>
        </w:rPr>
        <w:t xml:space="preserve"> Реестр</w:t>
      </w:r>
      <w:r>
        <w:rPr>
          <w:rFonts w:eastAsia="Times New Roman"/>
          <w:lang w:eastAsia="ru-RU"/>
        </w:rPr>
        <w:t>а</w:t>
      </w:r>
      <w:r w:rsidRPr="00804C96">
        <w:rPr>
          <w:rFonts w:eastAsia="Times New Roman"/>
          <w:lang w:eastAsia="ru-RU"/>
        </w:rPr>
        <w:t xml:space="preserve"> лиц, признанных ООО «Первый Клиентский Банк»  квалифицированными инвесторами лиц:  «_____» _______ 20__ г.</w:t>
      </w:r>
    </w:p>
    <w:p w14:paraId="2D8A5ED8" w14:textId="77777777" w:rsidR="007B46CE" w:rsidRPr="00804C96" w:rsidRDefault="007B46CE" w:rsidP="007B46CE">
      <w:pPr>
        <w:autoSpaceDE w:val="0"/>
        <w:autoSpaceDN w:val="0"/>
        <w:adjustRightInd w:val="0"/>
        <w:rPr>
          <w:rFonts w:eastAsia="Times New Roman"/>
          <w:lang w:eastAsia="ru-RU"/>
        </w:rPr>
      </w:pPr>
      <w:r w:rsidRPr="00D23B47">
        <w:rPr>
          <w:rFonts w:eastAsia="Times New Roman"/>
          <w:lang w:eastAsia="ru-RU"/>
        </w:rPr>
        <w:t>Причина исключения лица из Реестра</w:t>
      </w:r>
      <w:r>
        <w:rPr>
          <w:rFonts w:eastAsia="Times New Roman"/>
          <w:lang w:eastAsia="ru-RU"/>
        </w:rPr>
        <w:t>:</w:t>
      </w:r>
    </w:p>
    <w:p w14:paraId="30655C49" w14:textId="77777777" w:rsidR="007B46CE" w:rsidRPr="00804C96" w:rsidRDefault="007B46CE" w:rsidP="007B46CE">
      <w:pPr>
        <w:autoSpaceDE w:val="0"/>
        <w:autoSpaceDN w:val="0"/>
        <w:adjustRightInd w:val="0"/>
        <w:rPr>
          <w:rFonts w:eastAsia="Times New Roman"/>
          <w:b/>
          <w:bCs/>
          <w:lang w:eastAsia="ru-RU"/>
        </w:rPr>
      </w:pPr>
      <w:r w:rsidRPr="00804C96">
        <w:rPr>
          <w:rFonts w:eastAsia="Times New Roman"/>
          <w:b/>
          <w:bCs/>
          <w:lang w:eastAsia="ru-RU"/>
        </w:rPr>
        <w:t>___________________________________________________________________________________</w:t>
      </w:r>
    </w:p>
    <w:p w14:paraId="3B9231DD" w14:textId="77777777" w:rsidR="00CA3A88" w:rsidRPr="00804C96" w:rsidRDefault="00CA3A88" w:rsidP="00E24A7F">
      <w:pPr>
        <w:autoSpaceDE w:val="0"/>
        <w:autoSpaceDN w:val="0"/>
        <w:adjustRightInd w:val="0"/>
        <w:rPr>
          <w:rFonts w:eastAsia="Times New Roman"/>
          <w:lang w:eastAsia="ru-RU"/>
        </w:rPr>
      </w:pPr>
    </w:p>
    <w:p w14:paraId="728FC0DA" w14:textId="77777777" w:rsidR="00CA3A88" w:rsidRPr="00804C96" w:rsidRDefault="00CA3A88" w:rsidP="00E24A7F">
      <w:pPr>
        <w:autoSpaceDE w:val="0"/>
        <w:autoSpaceDN w:val="0"/>
        <w:adjustRightInd w:val="0"/>
        <w:rPr>
          <w:rFonts w:eastAsia="Times New Roman"/>
          <w:lang w:eastAsia="ru-RU"/>
        </w:rPr>
      </w:pPr>
    </w:p>
    <w:p w14:paraId="0FE655A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«___» _________________ 20</w:t>
      </w:r>
      <w:r w:rsidR="00DE487E" w:rsidRPr="00804C96">
        <w:rPr>
          <w:rFonts w:eastAsia="Times New Roman"/>
          <w:lang w:eastAsia="ru-RU"/>
        </w:rPr>
        <w:t>_</w:t>
      </w:r>
      <w:r w:rsidRPr="00804C96">
        <w:rPr>
          <w:rFonts w:eastAsia="Times New Roman"/>
          <w:lang w:eastAsia="ru-RU"/>
        </w:rPr>
        <w:t>__ г.</w:t>
      </w:r>
    </w:p>
    <w:p w14:paraId="12715F4F" w14:textId="77777777" w:rsidR="00E24A7F" w:rsidRPr="00804C96" w:rsidRDefault="00E24A7F" w:rsidP="00E24A7F">
      <w:pPr>
        <w:autoSpaceDE w:val="0"/>
        <w:autoSpaceDN w:val="0"/>
        <w:adjustRightInd w:val="0"/>
        <w:rPr>
          <w:rFonts w:eastAsia="Times New Roman"/>
          <w:lang w:eastAsia="ru-RU"/>
        </w:rPr>
      </w:pPr>
    </w:p>
    <w:p w14:paraId="2262198A" w14:textId="77777777" w:rsidR="004E05F5" w:rsidRPr="00804C96" w:rsidRDefault="004E05F5" w:rsidP="004E05F5">
      <w:pPr>
        <w:rPr>
          <w:rFonts w:eastAsia="Times New Roman"/>
          <w:lang w:eastAsia="ru-RU"/>
        </w:rPr>
      </w:pPr>
      <w:r w:rsidRPr="00804C96">
        <w:rPr>
          <w:rFonts w:eastAsia="Times New Roman"/>
          <w:lang w:eastAsia="ru-RU"/>
        </w:rPr>
        <w:t>Уполномоченный сотрудник ООО «Первый Клиентский Банк»:</w:t>
      </w:r>
    </w:p>
    <w:p w14:paraId="287A93AF" w14:textId="77777777" w:rsidR="004E05F5" w:rsidRPr="00804C96" w:rsidRDefault="004E05F5" w:rsidP="004E05F5">
      <w:pPr>
        <w:rPr>
          <w:rFonts w:eastAsia="Times New Roman"/>
          <w:lang w:eastAsia="ru-RU"/>
        </w:rPr>
      </w:pPr>
    </w:p>
    <w:p w14:paraId="01805E2B" w14:textId="77777777" w:rsidR="004E05F5" w:rsidRPr="00804C96" w:rsidRDefault="004E05F5" w:rsidP="004E05F5">
      <w:pPr>
        <w:rPr>
          <w:rFonts w:eastAsia="Times New Roman"/>
          <w:lang w:eastAsia="ru-RU"/>
        </w:rPr>
      </w:pPr>
      <w:r w:rsidRPr="00804C96">
        <w:rPr>
          <w:rFonts w:eastAsia="Times New Roman"/>
          <w:lang w:eastAsia="ru-RU"/>
        </w:rPr>
        <w:t xml:space="preserve">  _________________________________  _____________/_______________/</w:t>
      </w:r>
    </w:p>
    <w:p w14:paraId="093B010D" w14:textId="31FB5EE0" w:rsidR="004C3832" w:rsidRDefault="004E05F5" w:rsidP="009F1EAD">
      <w:pPr>
        <w:ind w:left="5760"/>
        <w:rPr>
          <w:rFonts w:eastAsia="Times New Roman"/>
          <w:lang w:eastAsia="ru-RU"/>
        </w:rPr>
      </w:pPr>
      <w:r w:rsidRPr="00804C96">
        <w:rPr>
          <w:rFonts w:eastAsia="Times New Roman"/>
          <w:vertAlign w:val="subscript"/>
          <w:lang w:eastAsia="ru-RU"/>
        </w:rPr>
        <w:t xml:space="preserve">                 должность</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00DE487E" w:rsidRPr="002750C6">
        <w:rPr>
          <w:b/>
          <w:highlight w:val="yellow"/>
        </w:rPr>
        <w:br w:type="page"/>
      </w:r>
    </w:p>
    <w:p w14:paraId="34A956F0" w14:textId="77777777" w:rsidR="00DA4DB8" w:rsidRPr="003A41D4" w:rsidRDefault="00DA4DB8" w:rsidP="00F62F92">
      <w:pPr>
        <w:rPr>
          <w:lang w:eastAsia="ru-RU"/>
        </w:rPr>
      </w:pPr>
    </w:p>
    <w:sectPr w:rsidR="00DA4DB8" w:rsidRPr="003A41D4" w:rsidSect="00943840">
      <w:pgSz w:w="12240" w:h="15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C63A" w14:textId="77777777" w:rsidR="00777E68" w:rsidRDefault="00777E68">
      <w:r>
        <w:separator/>
      </w:r>
    </w:p>
  </w:endnote>
  <w:endnote w:type="continuationSeparator" w:id="0">
    <w:p w14:paraId="5FB5503C" w14:textId="77777777" w:rsidR="00777E68" w:rsidRDefault="0077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CYR">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C394" w14:textId="77777777" w:rsidR="00865B13" w:rsidRDefault="00865B1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8A8F2E9" w14:textId="77777777" w:rsidR="00865B13" w:rsidRDefault="00865B1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244"/>
    </w:sdtPr>
    <w:sdtEndPr/>
    <w:sdtContent>
      <w:p w14:paraId="77F2DBF1" w14:textId="309B5FB5" w:rsidR="00865B13" w:rsidRPr="00AA7521" w:rsidRDefault="00865B13" w:rsidP="00AA7521">
        <w:pPr>
          <w:pStyle w:val="ab"/>
          <w:jc w:val="right"/>
        </w:pPr>
        <w:r>
          <w:fldChar w:fldCharType="begin"/>
        </w:r>
        <w:r>
          <w:instrText xml:space="preserve"> PAGE   \* MERGEFORMAT </w:instrText>
        </w:r>
        <w:r>
          <w:fldChar w:fldCharType="separate"/>
        </w:r>
        <w:r w:rsidR="00AF3659">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7889" w14:textId="77777777" w:rsidR="00777E68" w:rsidRDefault="00777E68">
      <w:r>
        <w:separator/>
      </w:r>
    </w:p>
  </w:footnote>
  <w:footnote w:type="continuationSeparator" w:id="0">
    <w:p w14:paraId="76E0F50D" w14:textId="77777777" w:rsidR="00777E68" w:rsidRDefault="0077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3AA" w14:textId="77777777" w:rsidR="00865B13" w:rsidRDefault="00865B1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6FC440E5" w14:textId="77777777" w:rsidR="00865B13" w:rsidRDefault="00865B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2C9"/>
    <w:multiLevelType w:val="hybridMultilevel"/>
    <w:tmpl w:val="81AE5AD0"/>
    <w:lvl w:ilvl="0" w:tplc="04190003">
      <w:start w:val="1"/>
      <w:numFmt w:val="bullet"/>
      <w:lvlText w:val="o"/>
      <w:lvlJc w:val="left"/>
      <w:pPr>
        <w:ind w:left="1320" w:hanging="360"/>
      </w:pPr>
      <w:rPr>
        <w:rFonts w:ascii="Courier New" w:hAnsi="Courier New" w:cs="Courier New"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73075CD"/>
    <w:multiLevelType w:val="multilevel"/>
    <w:tmpl w:val="F01AD068"/>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2A4E40"/>
    <w:multiLevelType w:val="hybridMultilevel"/>
    <w:tmpl w:val="74402870"/>
    <w:lvl w:ilvl="0" w:tplc="D03E615E">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513D7F"/>
    <w:multiLevelType w:val="multilevel"/>
    <w:tmpl w:val="079C460E"/>
    <w:lvl w:ilvl="0">
      <w:start w:val="3"/>
      <w:numFmt w:val="decimal"/>
      <w:lvlText w:val="%1."/>
      <w:lvlJc w:val="left"/>
      <w:pPr>
        <w:ind w:left="480" w:hanging="480"/>
      </w:pPr>
      <w:rPr>
        <w:rFonts w:hint="default"/>
      </w:rPr>
    </w:lvl>
    <w:lvl w:ilvl="1">
      <w:start w:val="1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3514239"/>
    <w:multiLevelType w:val="hybridMultilevel"/>
    <w:tmpl w:val="8FD44AAE"/>
    <w:lvl w:ilvl="0" w:tplc="FCFC14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DA29AC"/>
    <w:multiLevelType w:val="multilevel"/>
    <w:tmpl w:val="EC306DA0"/>
    <w:lvl w:ilvl="0">
      <w:start w:val="4"/>
      <w:numFmt w:val="decimal"/>
      <w:lvlText w:val="%1."/>
      <w:lvlJc w:val="left"/>
      <w:pPr>
        <w:ind w:left="360" w:hanging="360"/>
      </w:pPr>
      <w:rPr>
        <w:rFonts w:hint="default"/>
      </w:rPr>
    </w:lvl>
    <w:lvl w:ilvl="1">
      <w:start w:val="5"/>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6" w15:restartNumberingAfterBreak="0">
    <w:nsid w:val="23A06EB4"/>
    <w:multiLevelType w:val="hybridMultilevel"/>
    <w:tmpl w:val="5692A616"/>
    <w:lvl w:ilvl="0" w:tplc="849E2614">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2B3F67"/>
    <w:multiLevelType w:val="multilevel"/>
    <w:tmpl w:val="4D8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50E21"/>
    <w:multiLevelType w:val="multilevel"/>
    <w:tmpl w:val="83BE7B6E"/>
    <w:lvl w:ilvl="0">
      <w:start w:val="3"/>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F9C7F4E"/>
    <w:multiLevelType w:val="hybridMultilevel"/>
    <w:tmpl w:val="31FA907E"/>
    <w:lvl w:ilvl="0" w:tplc="7EB442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7912C3"/>
    <w:multiLevelType w:val="hybridMultilevel"/>
    <w:tmpl w:val="064CED94"/>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A306325"/>
    <w:multiLevelType w:val="hybridMultilevel"/>
    <w:tmpl w:val="8926FE6A"/>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C6164C7"/>
    <w:multiLevelType w:val="hybridMultilevel"/>
    <w:tmpl w:val="0B2CFE96"/>
    <w:lvl w:ilvl="0" w:tplc="FCFC14F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4CBA34FD"/>
    <w:multiLevelType w:val="hybridMultilevel"/>
    <w:tmpl w:val="058AC3BC"/>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5F14A35"/>
    <w:multiLevelType w:val="hybridMultilevel"/>
    <w:tmpl w:val="26585BEA"/>
    <w:lvl w:ilvl="0" w:tplc="48C65F8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302A0F"/>
    <w:multiLevelType w:val="singleLevel"/>
    <w:tmpl w:val="44700C6C"/>
    <w:lvl w:ilvl="0">
      <w:start w:val="1"/>
      <w:numFmt w:val="bullet"/>
      <w:lvlText w:val=""/>
      <w:lvlJc w:val="left"/>
      <w:pPr>
        <w:tabs>
          <w:tab w:val="num" w:pos="0"/>
        </w:tabs>
        <w:ind w:left="928" w:hanging="644"/>
      </w:pPr>
      <w:rPr>
        <w:rFonts w:ascii="Symbol" w:hAnsi="Symbol" w:hint="default"/>
        <w:sz w:val="20"/>
      </w:rPr>
    </w:lvl>
  </w:abstractNum>
  <w:abstractNum w:abstractNumId="16" w15:restartNumberingAfterBreak="0">
    <w:nsid w:val="5BB27D7F"/>
    <w:multiLevelType w:val="multilevel"/>
    <w:tmpl w:val="7A4AEA0E"/>
    <w:lvl w:ilvl="0">
      <w:start w:val="4"/>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7" w15:restartNumberingAfterBreak="0">
    <w:nsid w:val="5BDF4F85"/>
    <w:multiLevelType w:val="hybridMultilevel"/>
    <w:tmpl w:val="AC467F44"/>
    <w:lvl w:ilvl="0" w:tplc="971EE7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C031C69"/>
    <w:multiLevelType w:val="multilevel"/>
    <w:tmpl w:val="433E138E"/>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D28603A"/>
    <w:multiLevelType w:val="hybridMultilevel"/>
    <w:tmpl w:val="BE6CEC8E"/>
    <w:lvl w:ilvl="0" w:tplc="FCFC1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0A1129"/>
    <w:multiLevelType w:val="hybridMultilevel"/>
    <w:tmpl w:val="F01AD068"/>
    <w:lvl w:ilvl="0" w:tplc="DFFE9EE6">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0"/>
  </w:num>
  <w:num w:numId="3">
    <w:abstractNumId w:val="11"/>
  </w:num>
  <w:num w:numId="4">
    <w:abstractNumId w:val="18"/>
  </w:num>
  <w:num w:numId="5">
    <w:abstractNumId w:val="2"/>
  </w:num>
  <w:num w:numId="6">
    <w:abstractNumId w:val="10"/>
  </w:num>
  <w:num w:numId="7">
    <w:abstractNumId w:val="14"/>
  </w:num>
  <w:num w:numId="8">
    <w:abstractNumId w:val="6"/>
  </w:num>
  <w:num w:numId="9">
    <w:abstractNumId w:val="13"/>
  </w:num>
  <w:num w:numId="10">
    <w:abstractNumId w:val="1"/>
  </w:num>
  <w:num w:numId="11">
    <w:abstractNumId w:val="17"/>
  </w:num>
  <w:num w:numId="12">
    <w:abstractNumId w:val="3"/>
  </w:num>
  <w:num w:numId="13">
    <w:abstractNumId w:val="8"/>
  </w:num>
  <w:num w:numId="14">
    <w:abstractNumId w:val="7"/>
  </w:num>
  <w:num w:numId="15">
    <w:abstractNumId w:val="16"/>
  </w:num>
  <w:num w:numId="16">
    <w:abstractNumId w:val="5"/>
  </w:num>
  <w:num w:numId="17">
    <w:abstractNumId w:val="12"/>
  </w:num>
  <w:num w:numId="18">
    <w:abstractNumId w:val="4"/>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60"/>
    <w:rsid w:val="00013986"/>
    <w:rsid w:val="00013F61"/>
    <w:rsid w:val="00014073"/>
    <w:rsid w:val="00015AB5"/>
    <w:rsid w:val="00025573"/>
    <w:rsid w:val="000278D1"/>
    <w:rsid w:val="00027CC7"/>
    <w:rsid w:val="00030A90"/>
    <w:rsid w:val="00032B1B"/>
    <w:rsid w:val="000377D2"/>
    <w:rsid w:val="0003789A"/>
    <w:rsid w:val="00047650"/>
    <w:rsid w:val="000558FA"/>
    <w:rsid w:val="000601FE"/>
    <w:rsid w:val="00062AF8"/>
    <w:rsid w:val="000654A2"/>
    <w:rsid w:val="000671E0"/>
    <w:rsid w:val="00070208"/>
    <w:rsid w:val="00072E3D"/>
    <w:rsid w:val="0007303F"/>
    <w:rsid w:val="000731DA"/>
    <w:rsid w:val="00075FCF"/>
    <w:rsid w:val="0007698F"/>
    <w:rsid w:val="00082179"/>
    <w:rsid w:val="00082EFE"/>
    <w:rsid w:val="00087D7A"/>
    <w:rsid w:val="0009078E"/>
    <w:rsid w:val="0009223F"/>
    <w:rsid w:val="000965DB"/>
    <w:rsid w:val="00097C92"/>
    <w:rsid w:val="000A70AB"/>
    <w:rsid w:val="000A7C6A"/>
    <w:rsid w:val="000B0410"/>
    <w:rsid w:val="000B62BA"/>
    <w:rsid w:val="000B785F"/>
    <w:rsid w:val="000C05B4"/>
    <w:rsid w:val="000C4113"/>
    <w:rsid w:val="000C44F7"/>
    <w:rsid w:val="000C584C"/>
    <w:rsid w:val="000D42E8"/>
    <w:rsid w:val="000D51FE"/>
    <w:rsid w:val="000D701B"/>
    <w:rsid w:val="000D77A1"/>
    <w:rsid w:val="000E0527"/>
    <w:rsid w:val="000E1189"/>
    <w:rsid w:val="000E2A60"/>
    <w:rsid w:val="000E3FD4"/>
    <w:rsid w:val="000E4C8F"/>
    <w:rsid w:val="000F2A75"/>
    <w:rsid w:val="00100484"/>
    <w:rsid w:val="001013F7"/>
    <w:rsid w:val="00102B3D"/>
    <w:rsid w:val="00103602"/>
    <w:rsid w:val="00104AB7"/>
    <w:rsid w:val="0010567E"/>
    <w:rsid w:val="0011145D"/>
    <w:rsid w:val="001141E6"/>
    <w:rsid w:val="00123934"/>
    <w:rsid w:val="001259FE"/>
    <w:rsid w:val="0013003A"/>
    <w:rsid w:val="00133D55"/>
    <w:rsid w:val="00134BF5"/>
    <w:rsid w:val="00142C10"/>
    <w:rsid w:val="001430E0"/>
    <w:rsid w:val="0014706D"/>
    <w:rsid w:val="00147E6E"/>
    <w:rsid w:val="00152785"/>
    <w:rsid w:val="00157DDC"/>
    <w:rsid w:val="00160DAE"/>
    <w:rsid w:val="00164A04"/>
    <w:rsid w:val="00164D1B"/>
    <w:rsid w:val="001653E0"/>
    <w:rsid w:val="001665B9"/>
    <w:rsid w:val="0017095F"/>
    <w:rsid w:val="00173846"/>
    <w:rsid w:val="00175467"/>
    <w:rsid w:val="001858EA"/>
    <w:rsid w:val="00190906"/>
    <w:rsid w:val="00190983"/>
    <w:rsid w:val="00192574"/>
    <w:rsid w:val="00193302"/>
    <w:rsid w:val="00195925"/>
    <w:rsid w:val="0019645F"/>
    <w:rsid w:val="001A2769"/>
    <w:rsid w:val="001A2D38"/>
    <w:rsid w:val="001A5B30"/>
    <w:rsid w:val="001A6957"/>
    <w:rsid w:val="001B36D8"/>
    <w:rsid w:val="001B7D3D"/>
    <w:rsid w:val="001C20D9"/>
    <w:rsid w:val="001C3C68"/>
    <w:rsid w:val="001C43A0"/>
    <w:rsid w:val="001D00D1"/>
    <w:rsid w:val="001D0351"/>
    <w:rsid w:val="001D1FFE"/>
    <w:rsid w:val="001D5A2C"/>
    <w:rsid w:val="001D653B"/>
    <w:rsid w:val="001D65E4"/>
    <w:rsid w:val="001D781D"/>
    <w:rsid w:val="001E4201"/>
    <w:rsid w:val="001F0587"/>
    <w:rsid w:val="001F3169"/>
    <w:rsid w:val="001F743B"/>
    <w:rsid w:val="002040EE"/>
    <w:rsid w:val="002105CB"/>
    <w:rsid w:val="00212E5B"/>
    <w:rsid w:val="00216362"/>
    <w:rsid w:val="00216B39"/>
    <w:rsid w:val="00223084"/>
    <w:rsid w:val="00223E52"/>
    <w:rsid w:val="00225865"/>
    <w:rsid w:val="00233FD1"/>
    <w:rsid w:val="00235546"/>
    <w:rsid w:val="0023680A"/>
    <w:rsid w:val="002402C6"/>
    <w:rsid w:val="0024135D"/>
    <w:rsid w:val="00244E64"/>
    <w:rsid w:val="0024503C"/>
    <w:rsid w:val="00245557"/>
    <w:rsid w:val="0024675F"/>
    <w:rsid w:val="00247F34"/>
    <w:rsid w:val="00250382"/>
    <w:rsid w:val="002513FE"/>
    <w:rsid w:val="002565DF"/>
    <w:rsid w:val="00261F7E"/>
    <w:rsid w:val="00270DE2"/>
    <w:rsid w:val="0027148D"/>
    <w:rsid w:val="002750C6"/>
    <w:rsid w:val="002754FF"/>
    <w:rsid w:val="0027688C"/>
    <w:rsid w:val="00280115"/>
    <w:rsid w:val="00286AA0"/>
    <w:rsid w:val="002954B5"/>
    <w:rsid w:val="00296EF3"/>
    <w:rsid w:val="00297295"/>
    <w:rsid w:val="002A0669"/>
    <w:rsid w:val="002A27CF"/>
    <w:rsid w:val="002A44A0"/>
    <w:rsid w:val="002A51E8"/>
    <w:rsid w:val="002A7578"/>
    <w:rsid w:val="002B037C"/>
    <w:rsid w:val="002C1324"/>
    <w:rsid w:val="002C1C3C"/>
    <w:rsid w:val="002C3688"/>
    <w:rsid w:val="002C6EED"/>
    <w:rsid w:val="002D2E78"/>
    <w:rsid w:val="002D7F35"/>
    <w:rsid w:val="002E620A"/>
    <w:rsid w:val="002E6A85"/>
    <w:rsid w:val="002E7184"/>
    <w:rsid w:val="002E7579"/>
    <w:rsid w:val="002F2263"/>
    <w:rsid w:val="002F23BE"/>
    <w:rsid w:val="00304954"/>
    <w:rsid w:val="00305AB7"/>
    <w:rsid w:val="00314535"/>
    <w:rsid w:val="00314EE1"/>
    <w:rsid w:val="00316DC9"/>
    <w:rsid w:val="003222A4"/>
    <w:rsid w:val="00322BCE"/>
    <w:rsid w:val="003237E9"/>
    <w:rsid w:val="003258E6"/>
    <w:rsid w:val="00331CF8"/>
    <w:rsid w:val="0033647A"/>
    <w:rsid w:val="003374C4"/>
    <w:rsid w:val="00337CF3"/>
    <w:rsid w:val="00343E5C"/>
    <w:rsid w:val="0035479F"/>
    <w:rsid w:val="003551DC"/>
    <w:rsid w:val="00355D04"/>
    <w:rsid w:val="00366D58"/>
    <w:rsid w:val="00366DF7"/>
    <w:rsid w:val="00373918"/>
    <w:rsid w:val="00374E3B"/>
    <w:rsid w:val="0037641A"/>
    <w:rsid w:val="00376F9C"/>
    <w:rsid w:val="00390257"/>
    <w:rsid w:val="003905F7"/>
    <w:rsid w:val="00392B32"/>
    <w:rsid w:val="00397745"/>
    <w:rsid w:val="003A30B1"/>
    <w:rsid w:val="003A41D4"/>
    <w:rsid w:val="003A5F1E"/>
    <w:rsid w:val="003A65A9"/>
    <w:rsid w:val="003A6F23"/>
    <w:rsid w:val="003C7BD2"/>
    <w:rsid w:val="003D1778"/>
    <w:rsid w:val="003D74CF"/>
    <w:rsid w:val="003E433D"/>
    <w:rsid w:val="003E5567"/>
    <w:rsid w:val="003E5C9C"/>
    <w:rsid w:val="003F1373"/>
    <w:rsid w:val="003F4465"/>
    <w:rsid w:val="003F5445"/>
    <w:rsid w:val="003F59ED"/>
    <w:rsid w:val="0040300F"/>
    <w:rsid w:val="00403F73"/>
    <w:rsid w:val="00406855"/>
    <w:rsid w:val="00414F24"/>
    <w:rsid w:val="0041634C"/>
    <w:rsid w:val="004165AC"/>
    <w:rsid w:val="004179BF"/>
    <w:rsid w:val="0042186F"/>
    <w:rsid w:val="00424FE1"/>
    <w:rsid w:val="00426B4C"/>
    <w:rsid w:val="00427CC6"/>
    <w:rsid w:val="00430157"/>
    <w:rsid w:val="00430A02"/>
    <w:rsid w:val="004312C6"/>
    <w:rsid w:val="00435075"/>
    <w:rsid w:val="00435B50"/>
    <w:rsid w:val="004404CB"/>
    <w:rsid w:val="004415D2"/>
    <w:rsid w:val="00441ABD"/>
    <w:rsid w:val="00441E18"/>
    <w:rsid w:val="00443D2A"/>
    <w:rsid w:val="00444764"/>
    <w:rsid w:val="00447D73"/>
    <w:rsid w:val="00450B9C"/>
    <w:rsid w:val="00451993"/>
    <w:rsid w:val="004523DC"/>
    <w:rsid w:val="004544E8"/>
    <w:rsid w:val="00454DE9"/>
    <w:rsid w:val="00456B7B"/>
    <w:rsid w:val="00463EE2"/>
    <w:rsid w:val="00465CC2"/>
    <w:rsid w:val="00467C47"/>
    <w:rsid w:val="004719C9"/>
    <w:rsid w:val="00473076"/>
    <w:rsid w:val="00476EA1"/>
    <w:rsid w:val="004809B3"/>
    <w:rsid w:val="00482509"/>
    <w:rsid w:val="00482AAF"/>
    <w:rsid w:val="00484BC9"/>
    <w:rsid w:val="004866D1"/>
    <w:rsid w:val="00486F9A"/>
    <w:rsid w:val="00490D87"/>
    <w:rsid w:val="00490F4F"/>
    <w:rsid w:val="00494CEB"/>
    <w:rsid w:val="004A1BF7"/>
    <w:rsid w:val="004A2853"/>
    <w:rsid w:val="004A67FF"/>
    <w:rsid w:val="004B0CF2"/>
    <w:rsid w:val="004B1791"/>
    <w:rsid w:val="004B24DF"/>
    <w:rsid w:val="004B694D"/>
    <w:rsid w:val="004B7185"/>
    <w:rsid w:val="004C009F"/>
    <w:rsid w:val="004C1EF6"/>
    <w:rsid w:val="004C3832"/>
    <w:rsid w:val="004C3B21"/>
    <w:rsid w:val="004C71D9"/>
    <w:rsid w:val="004D11B0"/>
    <w:rsid w:val="004D7B3D"/>
    <w:rsid w:val="004E05F5"/>
    <w:rsid w:val="004E1BCA"/>
    <w:rsid w:val="004E48F3"/>
    <w:rsid w:val="004E4B3B"/>
    <w:rsid w:val="004E6B07"/>
    <w:rsid w:val="004E7614"/>
    <w:rsid w:val="004F35F7"/>
    <w:rsid w:val="004F507D"/>
    <w:rsid w:val="004F5316"/>
    <w:rsid w:val="004F6501"/>
    <w:rsid w:val="00500840"/>
    <w:rsid w:val="00506CA2"/>
    <w:rsid w:val="005226F2"/>
    <w:rsid w:val="005262A5"/>
    <w:rsid w:val="00534A2A"/>
    <w:rsid w:val="00535A4E"/>
    <w:rsid w:val="0053628F"/>
    <w:rsid w:val="00537A33"/>
    <w:rsid w:val="0054300E"/>
    <w:rsid w:val="0054420D"/>
    <w:rsid w:val="005509F9"/>
    <w:rsid w:val="00565F58"/>
    <w:rsid w:val="00566ADB"/>
    <w:rsid w:val="0057248F"/>
    <w:rsid w:val="00572CCB"/>
    <w:rsid w:val="0057470F"/>
    <w:rsid w:val="00577C7F"/>
    <w:rsid w:val="00582543"/>
    <w:rsid w:val="005825D4"/>
    <w:rsid w:val="005831BE"/>
    <w:rsid w:val="00584E0F"/>
    <w:rsid w:val="005867DB"/>
    <w:rsid w:val="00592813"/>
    <w:rsid w:val="00596231"/>
    <w:rsid w:val="00597511"/>
    <w:rsid w:val="005A5086"/>
    <w:rsid w:val="005A6E80"/>
    <w:rsid w:val="005B3FD7"/>
    <w:rsid w:val="005B65BF"/>
    <w:rsid w:val="005C3F4A"/>
    <w:rsid w:val="005C4D91"/>
    <w:rsid w:val="005D011B"/>
    <w:rsid w:val="005D3542"/>
    <w:rsid w:val="005D3797"/>
    <w:rsid w:val="005D4333"/>
    <w:rsid w:val="005D4B4B"/>
    <w:rsid w:val="005D6363"/>
    <w:rsid w:val="005D6B3A"/>
    <w:rsid w:val="005D786F"/>
    <w:rsid w:val="005E5D96"/>
    <w:rsid w:val="005F1980"/>
    <w:rsid w:val="005F5268"/>
    <w:rsid w:val="00602481"/>
    <w:rsid w:val="00607159"/>
    <w:rsid w:val="00612A59"/>
    <w:rsid w:val="00614B89"/>
    <w:rsid w:val="00615631"/>
    <w:rsid w:val="0061760E"/>
    <w:rsid w:val="0061776B"/>
    <w:rsid w:val="00621326"/>
    <w:rsid w:val="00624790"/>
    <w:rsid w:val="00632150"/>
    <w:rsid w:val="00633CEE"/>
    <w:rsid w:val="00634A2A"/>
    <w:rsid w:val="00636AFB"/>
    <w:rsid w:val="00641076"/>
    <w:rsid w:val="00644A8C"/>
    <w:rsid w:val="006461DC"/>
    <w:rsid w:val="006468F0"/>
    <w:rsid w:val="006530CA"/>
    <w:rsid w:val="006600EE"/>
    <w:rsid w:val="00671C5E"/>
    <w:rsid w:val="00676B36"/>
    <w:rsid w:val="00676BDA"/>
    <w:rsid w:val="006809EA"/>
    <w:rsid w:val="00681621"/>
    <w:rsid w:val="0068285D"/>
    <w:rsid w:val="00697806"/>
    <w:rsid w:val="006A1ECB"/>
    <w:rsid w:val="006A27D6"/>
    <w:rsid w:val="006A6294"/>
    <w:rsid w:val="006A6C19"/>
    <w:rsid w:val="006A7902"/>
    <w:rsid w:val="006A7C9E"/>
    <w:rsid w:val="006B158D"/>
    <w:rsid w:val="006B2C96"/>
    <w:rsid w:val="006B2F7D"/>
    <w:rsid w:val="006B388D"/>
    <w:rsid w:val="006C0937"/>
    <w:rsid w:val="006D2C1D"/>
    <w:rsid w:val="006E180A"/>
    <w:rsid w:val="006E2602"/>
    <w:rsid w:val="006E348C"/>
    <w:rsid w:val="006E5283"/>
    <w:rsid w:val="006E5A98"/>
    <w:rsid w:val="006E741A"/>
    <w:rsid w:val="006E7D03"/>
    <w:rsid w:val="006F136E"/>
    <w:rsid w:val="006F68B6"/>
    <w:rsid w:val="006F749D"/>
    <w:rsid w:val="006F7E1A"/>
    <w:rsid w:val="007009E3"/>
    <w:rsid w:val="007016DE"/>
    <w:rsid w:val="00701A5E"/>
    <w:rsid w:val="007030CF"/>
    <w:rsid w:val="007044DB"/>
    <w:rsid w:val="00707603"/>
    <w:rsid w:val="007117EA"/>
    <w:rsid w:val="00715785"/>
    <w:rsid w:val="00717D2F"/>
    <w:rsid w:val="0073297E"/>
    <w:rsid w:val="00740AD1"/>
    <w:rsid w:val="007412B9"/>
    <w:rsid w:val="0074148D"/>
    <w:rsid w:val="00743791"/>
    <w:rsid w:val="00744ACF"/>
    <w:rsid w:val="00747ABD"/>
    <w:rsid w:val="00747F8F"/>
    <w:rsid w:val="00751A18"/>
    <w:rsid w:val="007543FF"/>
    <w:rsid w:val="007547F1"/>
    <w:rsid w:val="00762C26"/>
    <w:rsid w:val="00764B02"/>
    <w:rsid w:val="0077642D"/>
    <w:rsid w:val="0077674A"/>
    <w:rsid w:val="00776E53"/>
    <w:rsid w:val="00777E68"/>
    <w:rsid w:val="0078094C"/>
    <w:rsid w:val="00785B79"/>
    <w:rsid w:val="0078631E"/>
    <w:rsid w:val="00790801"/>
    <w:rsid w:val="007927B3"/>
    <w:rsid w:val="0079770C"/>
    <w:rsid w:val="007A0090"/>
    <w:rsid w:val="007A4F4D"/>
    <w:rsid w:val="007A54D0"/>
    <w:rsid w:val="007A70DA"/>
    <w:rsid w:val="007B33B9"/>
    <w:rsid w:val="007B440F"/>
    <w:rsid w:val="007B46CE"/>
    <w:rsid w:val="007B679B"/>
    <w:rsid w:val="007B767D"/>
    <w:rsid w:val="007C2100"/>
    <w:rsid w:val="007C38F9"/>
    <w:rsid w:val="007C42FA"/>
    <w:rsid w:val="007C5222"/>
    <w:rsid w:val="007C6668"/>
    <w:rsid w:val="007D300C"/>
    <w:rsid w:val="007D6934"/>
    <w:rsid w:val="007E18E2"/>
    <w:rsid w:val="007E3A4A"/>
    <w:rsid w:val="007E4837"/>
    <w:rsid w:val="007E7EFF"/>
    <w:rsid w:val="007F14DC"/>
    <w:rsid w:val="007F4EFC"/>
    <w:rsid w:val="00802DCE"/>
    <w:rsid w:val="00804C96"/>
    <w:rsid w:val="00805AAA"/>
    <w:rsid w:val="0080667A"/>
    <w:rsid w:val="00810005"/>
    <w:rsid w:val="008121C5"/>
    <w:rsid w:val="00813A72"/>
    <w:rsid w:val="00816F76"/>
    <w:rsid w:val="0082120C"/>
    <w:rsid w:val="008348A9"/>
    <w:rsid w:val="00835B37"/>
    <w:rsid w:val="00840D2B"/>
    <w:rsid w:val="0084180E"/>
    <w:rsid w:val="00841F24"/>
    <w:rsid w:val="008422DA"/>
    <w:rsid w:val="0084412E"/>
    <w:rsid w:val="008473A0"/>
    <w:rsid w:val="0085560E"/>
    <w:rsid w:val="00864C19"/>
    <w:rsid w:val="00865B13"/>
    <w:rsid w:val="008669DF"/>
    <w:rsid w:val="00867C34"/>
    <w:rsid w:val="008743A6"/>
    <w:rsid w:val="00881EA1"/>
    <w:rsid w:val="008916D4"/>
    <w:rsid w:val="00891B2A"/>
    <w:rsid w:val="008939BB"/>
    <w:rsid w:val="00894522"/>
    <w:rsid w:val="00896076"/>
    <w:rsid w:val="008A1F14"/>
    <w:rsid w:val="008A2BFF"/>
    <w:rsid w:val="008B013D"/>
    <w:rsid w:val="008B0CFC"/>
    <w:rsid w:val="008B27B9"/>
    <w:rsid w:val="008B2A73"/>
    <w:rsid w:val="008B2C3D"/>
    <w:rsid w:val="008B536D"/>
    <w:rsid w:val="008C1907"/>
    <w:rsid w:val="008C41EE"/>
    <w:rsid w:val="008C6A70"/>
    <w:rsid w:val="008C7021"/>
    <w:rsid w:val="008D062C"/>
    <w:rsid w:val="008D6B4C"/>
    <w:rsid w:val="008E14FF"/>
    <w:rsid w:val="008E2070"/>
    <w:rsid w:val="008E2122"/>
    <w:rsid w:val="008E613F"/>
    <w:rsid w:val="008E6232"/>
    <w:rsid w:val="008E6C7D"/>
    <w:rsid w:val="008F02F8"/>
    <w:rsid w:val="008F04EC"/>
    <w:rsid w:val="008F069B"/>
    <w:rsid w:val="008F06E3"/>
    <w:rsid w:val="008F482F"/>
    <w:rsid w:val="00900745"/>
    <w:rsid w:val="009017E2"/>
    <w:rsid w:val="0090289A"/>
    <w:rsid w:val="0090432A"/>
    <w:rsid w:val="009045EC"/>
    <w:rsid w:val="0091098C"/>
    <w:rsid w:val="00911EB2"/>
    <w:rsid w:val="00912103"/>
    <w:rsid w:val="0091369B"/>
    <w:rsid w:val="009208D9"/>
    <w:rsid w:val="009219D2"/>
    <w:rsid w:val="00924101"/>
    <w:rsid w:val="0092486C"/>
    <w:rsid w:val="00940982"/>
    <w:rsid w:val="00943840"/>
    <w:rsid w:val="00943B57"/>
    <w:rsid w:val="009449C5"/>
    <w:rsid w:val="00946D98"/>
    <w:rsid w:val="00950551"/>
    <w:rsid w:val="00950C38"/>
    <w:rsid w:val="00951AEF"/>
    <w:rsid w:val="00953A90"/>
    <w:rsid w:val="0096006F"/>
    <w:rsid w:val="00961CDF"/>
    <w:rsid w:val="00962462"/>
    <w:rsid w:val="00963C8C"/>
    <w:rsid w:val="00964162"/>
    <w:rsid w:val="00964EC2"/>
    <w:rsid w:val="00966C78"/>
    <w:rsid w:val="00967443"/>
    <w:rsid w:val="00974E3D"/>
    <w:rsid w:val="0097629D"/>
    <w:rsid w:val="00976934"/>
    <w:rsid w:val="009806AD"/>
    <w:rsid w:val="00982BE7"/>
    <w:rsid w:val="0098300D"/>
    <w:rsid w:val="00983F64"/>
    <w:rsid w:val="009900F8"/>
    <w:rsid w:val="00990E64"/>
    <w:rsid w:val="00991FA7"/>
    <w:rsid w:val="00992034"/>
    <w:rsid w:val="00995521"/>
    <w:rsid w:val="009A2613"/>
    <w:rsid w:val="009A44B2"/>
    <w:rsid w:val="009A762F"/>
    <w:rsid w:val="009A77AD"/>
    <w:rsid w:val="009B2710"/>
    <w:rsid w:val="009B307B"/>
    <w:rsid w:val="009C2679"/>
    <w:rsid w:val="009D1935"/>
    <w:rsid w:val="009D6BDB"/>
    <w:rsid w:val="009D7757"/>
    <w:rsid w:val="009E06E9"/>
    <w:rsid w:val="009E347C"/>
    <w:rsid w:val="009E3E70"/>
    <w:rsid w:val="009E7100"/>
    <w:rsid w:val="009F1EAD"/>
    <w:rsid w:val="009F266C"/>
    <w:rsid w:val="009F2CAB"/>
    <w:rsid w:val="009F3AD5"/>
    <w:rsid w:val="009F3BC4"/>
    <w:rsid w:val="009F3E11"/>
    <w:rsid w:val="009F51A6"/>
    <w:rsid w:val="009F7A84"/>
    <w:rsid w:val="00A006E6"/>
    <w:rsid w:val="00A061B7"/>
    <w:rsid w:val="00A06763"/>
    <w:rsid w:val="00A17061"/>
    <w:rsid w:val="00A17A5E"/>
    <w:rsid w:val="00A202E2"/>
    <w:rsid w:val="00A2089F"/>
    <w:rsid w:val="00A265AA"/>
    <w:rsid w:val="00A27ABE"/>
    <w:rsid w:val="00A27B88"/>
    <w:rsid w:val="00A37DAD"/>
    <w:rsid w:val="00A40C7F"/>
    <w:rsid w:val="00A40D9C"/>
    <w:rsid w:val="00A417E0"/>
    <w:rsid w:val="00A510C9"/>
    <w:rsid w:val="00A51217"/>
    <w:rsid w:val="00A5654A"/>
    <w:rsid w:val="00A56684"/>
    <w:rsid w:val="00A56FCC"/>
    <w:rsid w:val="00A61825"/>
    <w:rsid w:val="00A673FB"/>
    <w:rsid w:val="00A71D77"/>
    <w:rsid w:val="00A73532"/>
    <w:rsid w:val="00A73CC2"/>
    <w:rsid w:val="00A77AD8"/>
    <w:rsid w:val="00A80EF3"/>
    <w:rsid w:val="00A81A45"/>
    <w:rsid w:val="00A848E6"/>
    <w:rsid w:val="00A84DD1"/>
    <w:rsid w:val="00A85487"/>
    <w:rsid w:val="00A86365"/>
    <w:rsid w:val="00A90543"/>
    <w:rsid w:val="00A95246"/>
    <w:rsid w:val="00A958C0"/>
    <w:rsid w:val="00A95B6F"/>
    <w:rsid w:val="00A97989"/>
    <w:rsid w:val="00AA1195"/>
    <w:rsid w:val="00AA2B08"/>
    <w:rsid w:val="00AA5102"/>
    <w:rsid w:val="00AA7521"/>
    <w:rsid w:val="00AB1EC7"/>
    <w:rsid w:val="00AB2D90"/>
    <w:rsid w:val="00AB3E2E"/>
    <w:rsid w:val="00AC159B"/>
    <w:rsid w:val="00AC46E9"/>
    <w:rsid w:val="00AC4860"/>
    <w:rsid w:val="00AC4CAB"/>
    <w:rsid w:val="00AD5A72"/>
    <w:rsid w:val="00AE0B42"/>
    <w:rsid w:val="00AE0D84"/>
    <w:rsid w:val="00AE181F"/>
    <w:rsid w:val="00AE3D3E"/>
    <w:rsid w:val="00AE5EC1"/>
    <w:rsid w:val="00AE6E16"/>
    <w:rsid w:val="00AF3659"/>
    <w:rsid w:val="00AF590A"/>
    <w:rsid w:val="00AF5AB0"/>
    <w:rsid w:val="00B00BCB"/>
    <w:rsid w:val="00B02AE4"/>
    <w:rsid w:val="00B05CC3"/>
    <w:rsid w:val="00B11B25"/>
    <w:rsid w:val="00B12A37"/>
    <w:rsid w:val="00B134DA"/>
    <w:rsid w:val="00B23329"/>
    <w:rsid w:val="00B24E08"/>
    <w:rsid w:val="00B26860"/>
    <w:rsid w:val="00B26ACC"/>
    <w:rsid w:val="00B32573"/>
    <w:rsid w:val="00B33B96"/>
    <w:rsid w:val="00B3475A"/>
    <w:rsid w:val="00B3616C"/>
    <w:rsid w:val="00B36425"/>
    <w:rsid w:val="00B37394"/>
    <w:rsid w:val="00B40530"/>
    <w:rsid w:val="00B408CB"/>
    <w:rsid w:val="00B52A4D"/>
    <w:rsid w:val="00B5595C"/>
    <w:rsid w:val="00B55DAE"/>
    <w:rsid w:val="00B57BF7"/>
    <w:rsid w:val="00B66BE7"/>
    <w:rsid w:val="00B759C2"/>
    <w:rsid w:val="00B80339"/>
    <w:rsid w:val="00B84688"/>
    <w:rsid w:val="00B85CE0"/>
    <w:rsid w:val="00B91478"/>
    <w:rsid w:val="00BA128C"/>
    <w:rsid w:val="00BA47B3"/>
    <w:rsid w:val="00BA754B"/>
    <w:rsid w:val="00BB165E"/>
    <w:rsid w:val="00BB1C17"/>
    <w:rsid w:val="00BB69AA"/>
    <w:rsid w:val="00BC2843"/>
    <w:rsid w:val="00BC3227"/>
    <w:rsid w:val="00BC3C62"/>
    <w:rsid w:val="00BC65AE"/>
    <w:rsid w:val="00BD10D7"/>
    <w:rsid w:val="00BD16F5"/>
    <w:rsid w:val="00BD6E4F"/>
    <w:rsid w:val="00BD7633"/>
    <w:rsid w:val="00BE066D"/>
    <w:rsid w:val="00BE2542"/>
    <w:rsid w:val="00BE3254"/>
    <w:rsid w:val="00BE35D9"/>
    <w:rsid w:val="00BE4739"/>
    <w:rsid w:val="00BE5872"/>
    <w:rsid w:val="00BE6F06"/>
    <w:rsid w:val="00BE7F2C"/>
    <w:rsid w:val="00BF0525"/>
    <w:rsid w:val="00C027EC"/>
    <w:rsid w:val="00C039BB"/>
    <w:rsid w:val="00C11F1D"/>
    <w:rsid w:val="00C13137"/>
    <w:rsid w:val="00C13835"/>
    <w:rsid w:val="00C14590"/>
    <w:rsid w:val="00C168C8"/>
    <w:rsid w:val="00C20EAD"/>
    <w:rsid w:val="00C21E5B"/>
    <w:rsid w:val="00C2654C"/>
    <w:rsid w:val="00C2790B"/>
    <w:rsid w:val="00C30D88"/>
    <w:rsid w:val="00C36FEC"/>
    <w:rsid w:val="00C3797D"/>
    <w:rsid w:val="00C403BB"/>
    <w:rsid w:val="00C40831"/>
    <w:rsid w:val="00C43728"/>
    <w:rsid w:val="00C44CC1"/>
    <w:rsid w:val="00C44F2E"/>
    <w:rsid w:val="00C506DA"/>
    <w:rsid w:val="00C6162E"/>
    <w:rsid w:val="00C66968"/>
    <w:rsid w:val="00C6696A"/>
    <w:rsid w:val="00C728EC"/>
    <w:rsid w:val="00C73764"/>
    <w:rsid w:val="00C7678D"/>
    <w:rsid w:val="00C76CA0"/>
    <w:rsid w:val="00C8004C"/>
    <w:rsid w:val="00C83E59"/>
    <w:rsid w:val="00C92BBC"/>
    <w:rsid w:val="00C93FD3"/>
    <w:rsid w:val="00C95A01"/>
    <w:rsid w:val="00CA249D"/>
    <w:rsid w:val="00CA3571"/>
    <w:rsid w:val="00CA3A88"/>
    <w:rsid w:val="00CA49E4"/>
    <w:rsid w:val="00CA7B83"/>
    <w:rsid w:val="00CC0B7B"/>
    <w:rsid w:val="00CC6E8E"/>
    <w:rsid w:val="00CC7525"/>
    <w:rsid w:val="00CD029F"/>
    <w:rsid w:val="00CD5FCA"/>
    <w:rsid w:val="00CE2010"/>
    <w:rsid w:val="00CE3943"/>
    <w:rsid w:val="00CF0148"/>
    <w:rsid w:val="00CF760F"/>
    <w:rsid w:val="00CF78EF"/>
    <w:rsid w:val="00D0075E"/>
    <w:rsid w:val="00D01DB2"/>
    <w:rsid w:val="00D0230D"/>
    <w:rsid w:val="00D03FA1"/>
    <w:rsid w:val="00D04EF6"/>
    <w:rsid w:val="00D04FDC"/>
    <w:rsid w:val="00D05932"/>
    <w:rsid w:val="00D13EBF"/>
    <w:rsid w:val="00D15CF5"/>
    <w:rsid w:val="00D163A5"/>
    <w:rsid w:val="00D17A29"/>
    <w:rsid w:val="00D23A0E"/>
    <w:rsid w:val="00D24F6F"/>
    <w:rsid w:val="00D25C3A"/>
    <w:rsid w:val="00D273BE"/>
    <w:rsid w:val="00D27888"/>
    <w:rsid w:val="00D34C90"/>
    <w:rsid w:val="00D34CDB"/>
    <w:rsid w:val="00D352A7"/>
    <w:rsid w:val="00D36E31"/>
    <w:rsid w:val="00D37739"/>
    <w:rsid w:val="00D404CB"/>
    <w:rsid w:val="00D4388F"/>
    <w:rsid w:val="00D44E28"/>
    <w:rsid w:val="00D455E1"/>
    <w:rsid w:val="00D47DD7"/>
    <w:rsid w:val="00D53C38"/>
    <w:rsid w:val="00D54CCD"/>
    <w:rsid w:val="00D57B12"/>
    <w:rsid w:val="00D57D5E"/>
    <w:rsid w:val="00D61EA2"/>
    <w:rsid w:val="00D734AD"/>
    <w:rsid w:val="00D76306"/>
    <w:rsid w:val="00D8116B"/>
    <w:rsid w:val="00D85123"/>
    <w:rsid w:val="00D924DF"/>
    <w:rsid w:val="00DA05B6"/>
    <w:rsid w:val="00DA34B0"/>
    <w:rsid w:val="00DA4DB8"/>
    <w:rsid w:val="00DA77BD"/>
    <w:rsid w:val="00DB4081"/>
    <w:rsid w:val="00DC4688"/>
    <w:rsid w:val="00DC6219"/>
    <w:rsid w:val="00DD164B"/>
    <w:rsid w:val="00DD45EB"/>
    <w:rsid w:val="00DD5F48"/>
    <w:rsid w:val="00DD702D"/>
    <w:rsid w:val="00DE487E"/>
    <w:rsid w:val="00DE71BF"/>
    <w:rsid w:val="00DF4226"/>
    <w:rsid w:val="00DF71F7"/>
    <w:rsid w:val="00DF7A87"/>
    <w:rsid w:val="00E0178F"/>
    <w:rsid w:val="00E02E5D"/>
    <w:rsid w:val="00E037F5"/>
    <w:rsid w:val="00E100C8"/>
    <w:rsid w:val="00E1073D"/>
    <w:rsid w:val="00E128D8"/>
    <w:rsid w:val="00E1326C"/>
    <w:rsid w:val="00E1684B"/>
    <w:rsid w:val="00E20551"/>
    <w:rsid w:val="00E22DAC"/>
    <w:rsid w:val="00E23E4B"/>
    <w:rsid w:val="00E23FDA"/>
    <w:rsid w:val="00E24A7F"/>
    <w:rsid w:val="00E269B2"/>
    <w:rsid w:val="00E26FA3"/>
    <w:rsid w:val="00E34BA6"/>
    <w:rsid w:val="00E34E66"/>
    <w:rsid w:val="00E35A08"/>
    <w:rsid w:val="00E3695F"/>
    <w:rsid w:val="00E44484"/>
    <w:rsid w:val="00E45230"/>
    <w:rsid w:val="00E45EAB"/>
    <w:rsid w:val="00E514C5"/>
    <w:rsid w:val="00E51C84"/>
    <w:rsid w:val="00E57AA2"/>
    <w:rsid w:val="00E57BCA"/>
    <w:rsid w:val="00E60CBF"/>
    <w:rsid w:val="00E64067"/>
    <w:rsid w:val="00E70269"/>
    <w:rsid w:val="00E70D54"/>
    <w:rsid w:val="00E71869"/>
    <w:rsid w:val="00E7445E"/>
    <w:rsid w:val="00E74463"/>
    <w:rsid w:val="00E75401"/>
    <w:rsid w:val="00E762BA"/>
    <w:rsid w:val="00E849EA"/>
    <w:rsid w:val="00E874A4"/>
    <w:rsid w:val="00E9011F"/>
    <w:rsid w:val="00E92B64"/>
    <w:rsid w:val="00E92DD9"/>
    <w:rsid w:val="00E94D08"/>
    <w:rsid w:val="00E94EC4"/>
    <w:rsid w:val="00EA020F"/>
    <w:rsid w:val="00EA5DF6"/>
    <w:rsid w:val="00EB09F7"/>
    <w:rsid w:val="00EB14F8"/>
    <w:rsid w:val="00EB1D94"/>
    <w:rsid w:val="00EB2193"/>
    <w:rsid w:val="00EB68D5"/>
    <w:rsid w:val="00EB7BC3"/>
    <w:rsid w:val="00EC11F1"/>
    <w:rsid w:val="00EC1C3C"/>
    <w:rsid w:val="00EC2A86"/>
    <w:rsid w:val="00EC30D2"/>
    <w:rsid w:val="00EC4088"/>
    <w:rsid w:val="00EC642B"/>
    <w:rsid w:val="00ED641D"/>
    <w:rsid w:val="00EE1951"/>
    <w:rsid w:val="00EE5C66"/>
    <w:rsid w:val="00EE6F1D"/>
    <w:rsid w:val="00EF21AD"/>
    <w:rsid w:val="00EF3594"/>
    <w:rsid w:val="00EF3D22"/>
    <w:rsid w:val="00F03A69"/>
    <w:rsid w:val="00F0650D"/>
    <w:rsid w:val="00F10107"/>
    <w:rsid w:val="00F11725"/>
    <w:rsid w:val="00F16B41"/>
    <w:rsid w:val="00F204BB"/>
    <w:rsid w:val="00F20E3D"/>
    <w:rsid w:val="00F2335D"/>
    <w:rsid w:val="00F236E0"/>
    <w:rsid w:val="00F24AA3"/>
    <w:rsid w:val="00F33CFD"/>
    <w:rsid w:val="00F3448F"/>
    <w:rsid w:val="00F345B8"/>
    <w:rsid w:val="00F36762"/>
    <w:rsid w:val="00F428E5"/>
    <w:rsid w:val="00F42F78"/>
    <w:rsid w:val="00F552F9"/>
    <w:rsid w:val="00F6141F"/>
    <w:rsid w:val="00F62F92"/>
    <w:rsid w:val="00F6579E"/>
    <w:rsid w:val="00F65C8B"/>
    <w:rsid w:val="00F670A5"/>
    <w:rsid w:val="00F734B0"/>
    <w:rsid w:val="00F74B42"/>
    <w:rsid w:val="00F7665C"/>
    <w:rsid w:val="00F85C29"/>
    <w:rsid w:val="00F93C56"/>
    <w:rsid w:val="00F963C5"/>
    <w:rsid w:val="00F9656A"/>
    <w:rsid w:val="00F96938"/>
    <w:rsid w:val="00F9700D"/>
    <w:rsid w:val="00FA1931"/>
    <w:rsid w:val="00FA2452"/>
    <w:rsid w:val="00FA54DF"/>
    <w:rsid w:val="00FA645C"/>
    <w:rsid w:val="00FA7102"/>
    <w:rsid w:val="00FB25F8"/>
    <w:rsid w:val="00FB2E83"/>
    <w:rsid w:val="00FB6074"/>
    <w:rsid w:val="00FB6452"/>
    <w:rsid w:val="00FB6DDE"/>
    <w:rsid w:val="00FC3338"/>
    <w:rsid w:val="00FC6B2C"/>
    <w:rsid w:val="00FD3393"/>
    <w:rsid w:val="00FE0512"/>
    <w:rsid w:val="00FE2038"/>
    <w:rsid w:val="00FF1A6F"/>
    <w:rsid w:val="00FF1CDD"/>
    <w:rsid w:val="00FF2250"/>
    <w:rsid w:val="00FF2999"/>
    <w:rsid w:val="00FF2A9C"/>
    <w:rsid w:val="00FF2C4E"/>
    <w:rsid w:val="00FF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F38921"/>
  <w15:docId w15:val="{BDD4EE98-07BE-4A91-A308-890F5EDC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BE"/>
    <w:rPr>
      <w:rFonts w:eastAsia="SimSun"/>
      <w:sz w:val="24"/>
      <w:szCs w:val="24"/>
      <w:lang w:eastAsia="zh-CN"/>
    </w:rPr>
  </w:style>
  <w:style w:type="paragraph" w:styleId="1">
    <w:name w:val="heading 1"/>
    <w:basedOn w:val="a"/>
    <w:next w:val="a"/>
    <w:link w:val="10"/>
    <w:qFormat/>
    <w:rsid w:val="00EF21AD"/>
    <w:pPr>
      <w:keepNext/>
      <w:ind w:firstLine="540"/>
      <w:jc w:val="center"/>
      <w:outlineLvl w:val="0"/>
    </w:pPr>
    <w:rPr>
      <w:rFonts w:eastAsia="Times New Roman"/>
      <w:b/>
      <w:lang w:eastAsia="ru-RU"/>
    </w:rPr>
  </w:style>
  <w:style w:type="paragraph" w:styleId="2">
    <w:name w:val="heading 2"/>
    <w:basedOn w:val="a"/>
    <w:next w:val="a"/>
    <w:link w:val="20"/>
    <w:qFormat/>
    <w:rsid w:val="00EF21AD"/>
    <w:pPr>
      <w:keepNext/>
      <w:jc w:val="center"/>
      <w:outlineLvl w:val="1"/>
    </w:pPr>
    <w:rPr>
      <w:b/>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6EED"/>
    <w:rPr>
      <w:rFonts w:ascii="Cambria" w:hAnsi="Cambria" w:cs="Times New Roman"/>
      <w:b/>
      <w:bCs/>
      <w:kern w:val="32"/>
      <w:sz w:val="32"/>
      <w:szCs w:val="32"/>
      <w:lang w:eastAsia="zh-CN"/>
    </w:rPr>
  </w:style>
  <w:style w:type="character" w:customStyle="1" w:styleId="20">
    <w:name w:val="Заголовок 2 Знак"/>
    <w:basedOn w:val="a0"/>
    <w:link w:val="2"/>
    <w:semiHidden/>
    <w:locked/>
    <w:rsid w:val="002C6EED"/>
    <w:rPr>
      <w:rFonts w:ascii="Cambria" w:hAnsi="Cambria" w:cs="Times New Roman"/>
      <w:b/>
      <w:bCs/>
      <w:i/>
      <w:iCs/>
      <w:sz w:val="28"/>
      <w:szCs w:val="28"/>
      <w:lang w:eastAsia="zh-CN"/>
    </w:rPr>
  </w:style>
  <w:style w:type="paragraph" w:customStyle="1" w:styleId="ConsNonformat">
    <w:name w:val="ConsNonformat"/>
    <w:rsid w:val="00EF21AD"/>
    <w:pPr>
      <w:widowControl w:val="0"/>
    </w:pPr>
    <w:rPr>
      <w:rFonts w:ascii="Courier New" w:hAnsi="Courier New" w:cs="Courier New"/>
    </w:rPr>
  </w:style>
  <w:style w:type="paragraph" w:customStyle="1" w:styleId="ConsPlusNormal">
    <w:name w:val="ConsPlusNormal"/>
    <w:rsid w:val="00EF21AD"/>
    <w:pPr>
      <w:autoSpaceDE w:val="0"/>
      <w:autoSpaceDN w:val="0"/>
      <w:adjustRightInd w:val="0"/>
      <w:ind w:firstLine="720"/>
    </w:pPr>
    <w:rPr>
      <w:rFonts w:ascii="Arial" w:eastAsia="SimSun" w:hAnsi="Arial" w:cs="Arial"/>
      <w:lang w:eastAsia="zh-CN"/>
    </w:rPr>
  </w:style>
  <w:style w:type="character" w:customStyle="1" w:styleId="ConsPlusNormal0">
    <w:name w:val="ConsPlusNormal Знак"/>
    <w:basedOn w:val="a0"/>
    <w:rsid w:val="00EF21AD"/>
    <w:rPr>
      <w:rFonts w:ascii="Arial" w:eastAsia="SimSun" w:hAnsi="Arial" w:cs="Arial"/>
      <w:lang w:val="ru-RU" w:eastAsia="zh-CN" w:bidi="ar-SA"/>
    </w:rPr>
  </w:style>
  <w:style w:type="paragraph" w:customStyle="1" w:styleId="ConsNormal">
    <w:name w:val="ConsNormal"/>
    <w:rsid w:val="00EF21AD"/>
    <w:pPr>
      <w:widowControl w:val="0"/>
      <w:ind w:firstLine="720"/>
    </w:pPr>
    <w:rPr>
      <w:rFonts w:ascii="Arial" w:hAnsi="Arial" w:cs="Arial"/>
    </w:rPr>
  </w:style>
  <w:style w:type="paragraph" w:styleId="a3">
    <w:name w:val="footnote text"/>
    <w:basedOn w:val="a"/>
    <w:link w:val="a4"/>
    <w:semiHidden/>
    <w:rsid w:val="00EF21AD"/>
    <w:rPr>
      <w:sz w:val="20"/>
      <w:szCs w:val="20"/>
    </w:rPr>
  </w:style>
  <w:style w:type="character" w:customStyle="1" w:styleId="a4">
    <w:name w:val="Текст сноски Знак"/>
    <w:basedOn w:val="a0"/>
    <w:link w:val="a3"/>
    <w:semiHidden/>
    <w:locked/>
    <w:rsid w:val="002C6EED"/>
    <w:rPr>
      <w:rFonts w:eastAsia="SimSun" w:cs="Times New Roman"/>
      <w:lang w:eastAsia="zh-CN"/>
    </w:rPr>
  </w:style>
  <w:style w:type="character" w:styleId="a5">
    <w:name w:val="footnote reference"/>
    <w:basedOn w:val="a0"/>
    <w:semiHidden/>
    <w:rsid w:val="00EF21AD"/>
    <w:rPr>
      <w:rFonts w:cs="Times New Roman"/>
      <w:vertAlign w:val="superscript"/>
    </w:rPr>
  </w:style>
  <w:style w:type="paragraph" w:styleId="a6">
    <w:name w:val="Balloon Text"/>
    <w:basedOn w:val="a"/>
    <w:link w:val="a7"/>
    <w:semiHidden/>
    <w:rsid w:val="00EF21AD"/>
    <w:rPr>
      <w:rFonts w:ascii="Tahoma" w:hAnsi="Tahoma" w:cs="Tahoma"/>
      <w:sz w:val="16"/>
      <w:szCs w:val="16"/>
    </w:rPr>
  </w:style>
  <w:style w:type="character" w:customStyle="1" w:styleId="a7">
    <w:name w:val="Текст выноски Знак"/>
    <w:basedOn w:val="a0"/>
    <w:link w:val="a6"/>
    <w:semiHidden/>
    <w:locked/>
    <w:rsid w:val="002C6EED"/>
    <w:rPr>
      <w:rFonts w:eastAsia="SimSun" w:cs="Times New Roman"/>
      <w:sz w:val="2"/>
      <w:lang w:eastAsia="zh-CN"/>
    </w:rPr>
  </w:style>
  <w:style w:type="paragraph" w:styleId="a8">
    <w:name w:val="header"/>
    <w:basedOn w:val="a"/>
    <w:link w:val="a9"/>
    <w:rsid w:val="00EF21AD"/>
    <w:pPr>
      <w:tabs>
        <w:tab w:val="center" w:pos="4677"/>
        <w:tab w:val="right" w:pos="9355"/>
      </w:tabs>
    </w:pPr>
  </w:style>
  <w:style w:type="character" w:customStyle="1" w:styleId="a9">
    <w:name w:val="Верхний колонтитул Знак"/>
    <w:basedOn w:val="a0"/>
    <w:link w:val="a8"/>
    <w:semiHidden/>
    <w:locked/>
    <w:rsid w:val="002C6EED"/>
    <w:rPr>
      <w:rFonts w:eastAsia="SimSun" w:cs="Times New Roman"/>
      <w:sz w:val="24"/>
      <w:szCs w:val="24"/>
      <w:lang w:eastAsia="zh-CN"/>
    </w:rPr>
  </w:style>
  <w:style w:type="character" w:styleId="aa">
    <w:name w:val="page number"/>
    <w:basedOn w:val="a0"/>
    <w:rsid w:val="00EF21AD"/>
    <w:rPr>
      <w:rFonts w:cs="Times New Roman"/>
    </w:rPr>
  </w:style>
  <w:style w:type="paragraph" w:styleId="ab">
    <w:name w:val="footer"/>
    <w:basedOn w:val="a"/>
    <w:link w:val="11"/>
    <w:uiPriority w:val="99"/>
    <w:rsid w:val="00EF21AD"/>
    <w:pPr>
      <w:tabs>
        <w:tab w:val="center" w:pos="4677"/>
        <w:tab w:val="right" w:pos="9355"/>
      </w:tabs>
    </w:pPr>
  </w:style>
  <w:style w:type="character" w:customStyle="1" w:styleId="11">
    <w:name w:val="Нижний колонтитул Знак1"/>
    <w:basedOn w:val="a0"/>
    <w:link w:val="ab"/>
    <w:semiHidden/>
    <w:locked/>
    <w:rsid w:val="002C6EED"/>
    <w:rPr>
      <w:rFonts w:eastAsia="SimSun" w:cs="Times New Roman"/>
      <w:sz w:val="24"/>
      <w:szCs w:val="24"/>
      <w:lang w:eastAsia="zh-CN"/>
    </w:rPr>
  </w:style>
  <w:style w:type="paragraph" w:styleId="ac">
    <w:name w:val="Body Text"/>
    <w:basedOn w:val="a"/>
    <w:link w:val="12"/>
    <w:rsid w:val="00EF21AD"/>
    <w:pPr>
      <w:jc w:val="center"/>
    </w:pPr>
    <w:rPr>
      <w:rFonts w:ascii="Courier New" w:eastAsia="Times New Roman" w:hAnsi="Courier New"/>
      <w:b/>
      <w:color w:val="000080"/>
      <w:szCs w:val="20"/>
      <w:lang w:eastAsia="ru-RU"/>
    </w:rPr>
  </w:style>
  <w:style w:type="character" w:customStyle="1" w:styleId="12">
    <w:name w:val="Основной текст Знак1"/>
    <w:basedOn w:val="a0"/>
    <w:link w:val="ac"/>
    <w:semiHidden/>
    <w:locked/>
    <w:rsid w:val="002C6EED"/>
    <w:rPr>
      <w:rFonts w:eastAsia="SimSun" w:cs="Times New Roman"/>
      <w:sz w:val="24"/>
      <w:szCs w:val="24"/>
      <w:lang w:eastAsia="zh-CN"/>
    </w:rPr>
  </w:style>
  <w:style w:type="character" w:customStyle="1" w:styleId="ad">
    <w:name w:val="Основной текст Знак"/>
    <w:basedOn w:val="a0"/>
    <w:rsid w:val="00EF21AD"/>
    <w:rPr>
      <w:rFonts w:ascii="Courier New" w:hAnsi="Courier New" w:cs="Times New Roman"/>
      <w:b/>
      <w:snapToGrid w:val="0"/>
      <w:color w:val="000080"/>
      <w:sz w:val="24"/>
    </w:rPr>
  </w:style>
  <w:style w:type="character" w:customStyle="1" w:styleId="ae">
    <w:name w:val="Нижний колонтитул Знак"/>
    <w:basedOn w:val="a0"/>
    <w:uiPriority w:val="99"/>
    <w:rsid w:val="00EF21AD"/>
    <w:rPr>
      <w:rFonts w:eastAsia="SimSun" w:cs="Times New Roman"/>
      <w:sz w:val="24"/>
      <w:szCs w:val="24"/>
      <w:lang w:eastAsia="zh-CN"/>
    </w:rPr>
  </w:style>
  <w:style w:type="table" w:styleId="af">
    <w:name w:val="Table Grid"/>
    <w:basedOn w:val="a1"/>
    <w:locked/>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4404CB"/>
    <w:rPr>
      <w:color w:val="0000FF"/>
      <w:u w:val="single"/>
    </w:rPr>
  </w:style>
  <w:style w:type="paragraph" w:customStyle="1" w:styleId="3A">
    <w:name w:val="Заголовок 3 A"/>
    <w:next w:val="a"/>
    <w:rsid w:val="0007303F"/>
    <w:pPr>
      <w:keepNext/>
      <w:ind w:firstLine="432"/>
      <w:jc w:val="center"/>
      <w:outlineLvl w:val="2"/>
    </w:pPr>
    <w:rPr>
      <w:rFonts w:ascii="Times New Roman Bold" w:eastAsia="ヒラギノ角ゴ Pro W3" w:hAnsi="Times New Roman Bold"/>
      <w:color w:val="000000"/>
      <w:sz w:val="32"/>
    </w:rPr>
  </w:style>
  <w:style w:type="character" w:styleId="af1">
    <w:name w:val="annotation reference"/>
    <w:basedOn w:val="a0"/>
    <w:semiHidden/>
    <w:rsid w:val="004F5316"/>
    <w:rPr>
      <w:sz w:val="16"/>
      <w:szCs w:val="16"/>
    </w:rPr>
  </w:style>
  <w:style w:type="paragraph" w:styleId="af2">
    <w:name w:val="annotation text"/>
    <w:basedOn w:val="a"/>
    <w:semiHidden/>
    <w:rsid w:val="004F5316"/>
    <w:rPr>
      <w:sz w:val="20"/>
      <w:szCs w:val="20"/>
    </w:rPr>
  </w:style>
  <w:style w:type="paragraph" w:styleId="af3">
    <w:name w:val="annotation subject"/>
    <w:basedOn w:val="af2"/>
    <w:next w:val="af2"/>
    <w:semiHidden/>
    <w:rsid w:val="004F5316"/>
    <w:rPr>
      <w:b/>
      <w:bCs/>
    </w:rPr>
  </w:style>
  <w:style w:type="paragraph" w:styleId="af4">
    <w:name w:val="Body Text Indent"/>
    <w:basedOn w:val="a"/>
    <w:rsid w:val="005C3F4A"/>
    <w:pPr>
      <w:spacing w:after="120"/>
      <w:ind w:left="283"/>
    </w:pPr>
    <w:rPr>
      <w:rFonts w:eastAsia="Times New Roman"/>
      <w:lang w:eastAsia="ru-RU"/>
    </w:rPr>
  </w:style>
  <w:style w:type="paragraph" w:customStyle="1" w:styleId="13">
    <w:name w:val="Обычный1"/>
    <w:rsid w:val="005C3F4A"/>
    <w:pPr>
      <w:ind w:firstLine="432"/>
    </w:pPr>
    <w:rPr>
      <w:rFonts w:eastAsia="ヒラギノ角ゴ Pro W3"/>
      <w:color w:val="000000"/>
      <w:sz w:val="24"/>
      <w:lang w:val="en-US"/>
    </w:rPr>
  </w:style>
  <w:style w:type="paragraph" w:styleId="af5">
    <w:name w:val="List Paragraph"/>
    <w:basedOn w:val="a"/>
    <w:uiPriority w:val="34"/>
    <w:qFormat/>
    <w:rsid w:val="00C66968"/>
    <w:pPr>
      <w:ind w:left="720"/>
      <w:contextualSpacing/>
    </w:pPr>
  </w:style>
  <w:style w:type="paragraph" w:styleId="af6">
    <w:name w:val="Revision"/>
    <w:hidden/>
    <w:uiPriority w:val="99"/>
    <w:semiHidden/>
    <w:rsid w:val="00216B39"/>
    <w:rPr>
      <w:rFonts w:eastAsia="SimSun"/>
      <w:sz w:val="24"/>
      <w:szCs w:val="24"/>
      <w:lang w:eastAsia="zh-CN"/>
    </w:rPr>
  </w:style>
  <w:style w:type="paragraph" w:styleId="af7">
    <w:name w:val="Normal (Web)"/>
    <w:basedOn w:val="a"/>
    <w:uiPriority w:val="99"/>
    <w:unhideWhenUsed/>
    <w:rsid w:val="00EC4088"/>
    <w:pPr>
      <w:spacing w:before="100" w:beforeAutospacing="1" w:after="100" w:afterAutospacing="1" w:line="312" w:lineRule="atLeast"/>
    </w:pPr>
    <w:rPr>
      <w:rFonts w:eastAsia="Times New Roman"/>
      <w:lang w:eastAsia="ru-RU"/>
    </w:rPr>
  </w:style>
  <w:style w:type="character" w:styleId="af8">
    <w:name w:val="Strong"/>
    <w:basedOn w:val="a0"/>
    <w:uiPriority w:val="22"/>
    <w:qFormat/>
    <w:locked/>
    <w:rsid w:val="00EC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0213">
      <w:bodyDiv w:val="1"/>
      <w:marLeft w:val="0"/>
      <w:marRight w:val="0"/>
      <w:marTop w:val="0"/>
      <w:marBottom w:val="0"/>
      <w:divBdr>
        <w:top w:val="none" w:sz="0" w:space="0" w:color="auto"/>
        <w:left w:val="none" w:sz="0" w:space="0" w:color="auto"/>
        <w:bottom w:val="none" w:sz="0" w:space="0" w:color="auto"/>
        <w:right w:val="none" w:sz="0" w:space="0" w:color="auto"/>
      </w:divBdr>
    </w:div>
    <w:div w:id="653604371">
      <w:bodyDiv w:val="1"/>
      <w:marLeft w:val="0"/>
      <w:marRight w:val="0"/>
      <w:marTop w:val="0"/>
      <w:marBottom w:val="0"/>
      <w:divBdr>
        <w:top w:val="none" w:sz="0" w:space="0" w:color="auto"/>
        <w:left w:val="none" w:sz="0" w:space="0" w:color="auto"/>
        <w:bottom w:val="none" w:sz="0" w:space="0" w:color="auto"/>
        <w:right w:val="none" w:sz="0" w:space="0" w:color="auto"/>
      </w:divBdr>
    </w:div>
    <w:div w:id="669528107">
      <w:bodyDiv w:val="1"/>
      <w:marLeft w:val="0"/>
      <w:marRight w:val="0"/>
      <w:marTop w:val="0"/>
      <w:marBottom w:val="0"/>
      <w:divBdr>
        <w:top w:val="none" w:sz="0" w:space="0" w:color="auto"/>
        <w:left w:val="none" w:sz="0" w:space="0" w:color="auto"/>
        <w:bottom w:val="none" w:sz="0" w:space="0" w:color="auto"/>
        <w:right w:val="none" w:sz="0" w:space="0" w:color="auto"/>
      </w:divBdr>
    </w:div>
    <w:div w:id="968820790">
      <w:bodyDiv w:val="1"/>
      <w:marLeft w:val="0"/>
      <w:marRight w:val="0"/>
      <w:marTop w:val="0"/>
      <w:marBottom w:val="0"/>
      <w:divBdr>
        <w:top w:val="none" w:sz="0" w:space="0" w:color="auto"/>
        <w:left w:val="none" w:sz="0" w:space="0" w:color="auto"/>
        <w:bottom w:val="none" w:sz="0" w:space="0" w:color="auto"/>
        <w:right w:val="none" w:sz="0" w:space="0" w:color="auto"/>
      </w:divBdr>
    </w:div>
    <w:div w:id="998340402">
      <w:bodyDiv w:val="1"/>
      <w:marLeft w:val="0"/>
      <w:marRight w:val="0"/>
      <w:marTop w:val="0"/>
      <w:marBottom w:val="0"/>
      <w:divBdr>
        <w:top w:val="none" w:sz="0" w:space="0" w:color="auto"/>
        <w:left w:val="none" w:sz="0" w:space="0" w:color="auto"/>
        <w:bottom w:val="none" w:sz="0" w:space="0" w:color="auto"/>
        <w:right w:val="none" w:sz="0" w:space="0" w:color="auto"/>
      </w:divBdr>
    </w:div>
    <w:div w:id="1071538244">
      <w:bodyDiv w:val="1"/>
      <w:marLeft w:val="0"/>
      <w:marRight w:val="0"/>
      <w:marTop w:val="0"/>
      <w:marBottom w:val="0"/>
      <w:divBdr>
        <w:top w:val="none" w:sz="0" w:space="0" w:color="auto"/>
        <w:left w:val="none" w:sz="0" w:space="0" w:color="auto"/>
        <w:bottom w:val="none" w:sz="0" w:space="0" w:color="auto"/>
        <w:right w:val="none" w:sz="0" w:space="0" w:color="auto"/>
      </w:divBdr>
    </w:div>
    <w:div w:id="1099105573">
      <w:bodyDiv w:val="1"/>
      <w:marLeft w:val="0"/>
      <w:marRight w:val="0"/>
      <w:marTop w:val="0"/>
      <w:marBottom w:val="0"/>
      <w:divBdr>
        <w:top w:val="none" w:sz="0" w:space="0" w:color="auto"/>
        <w:left w:val="none" w:sz="0" w:space="0" w:color="auto"/>
        <w:bottom w:val="none" w:sz="0" w:space="0" w:color="auto"/>
        <w:right w:val="none" w:sz="0" w:space="0" w:color="auto"/>
      </w:divBdr>
    </w:div>
    <w:div w:id="1205025339">
      <w:bodyDiv w:val="1"/>
      <w:marLeft w:val="0"/>
      <w:marRight w:val="0"/>
      <w:marTop w:val="0"/>
      <w:marBottom w:val="0"/>
      <w:divBdr>
        <w:top w:val="none" w:sz="0" w:space="0" w:color="auto"/>
        <w:left w:val="none" w:sz="0" w:space="0" w:color="auto"/>
        <w:bottom w:val="none" w:sz="0" w:space="0" w:color="auto"/>
        <w:right w:val="none" w:sz="0" w:space="0" w:color="auto"/>
      </w:divBdr>
    </w:div>
    <w:div w:id="1472595842">
      <w:bodyDiv w:val="1"/>
      <w:marLeft w:val="0"/>
      <w:marRight w:val="0"/>
      <w:marTop w:val="0"/>
      <w:marBottom w:val="0"/>
      <w:divBdr>
        <w:top w:val="none" w:sz="0" w:space="0" w:color="auto"/>
        <w:left w:val="none" w:sz="0" w:space="0" w:color="auto"/>
        <w:bottom w:val="none" w:sz="0" w:space="0" w:color="auto"/>
        <w:right w:val="none" w:sz="0" w:space="0" w:color="auto"/>
      </w:divBdr>
    </w:div>
    <w:div w:id="21464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1012711E7FF809BE9C46A24420E86D5A07E32576D15539D2B469A876A13B86C1665C66F38EE7EvCnBL" TargetMode="External"/><Relationship Id="rId18" Type="http://schemas.openxmlformats.org/officeDocument/2006/relationships/hyperlink" Target="consultantplus://offline/ref=8821012711E7FF809BE9C46A24420E86D5AB7C305C6F15539D2B469A876A13B86C1665C66F38EE7CvCnEL" TargetMode="External"/><Relationship Id="rId26" Type="http://schemas.openxmlformats.org/officeDocument/2006/relationships/hyperlink" Target="consultantplus://offline/ref=8821012711E7FF809BE9C46A24420E86D5A07E32576D15539D2B469A876A13B86C1665C66F38EE79vCnDL" TargetMode="External"/><Relationship Id="rId3" Type="http://schemas.openxmlformats.org/officeDocument/2006/relationships/styles" Target="styles.xml"/><Relationship Id="rId21" Type="http://schemas.openxmlformats.org/officeDocument/2006/relationships/hyperlink" Target="consultantplus://offline/ref=8821012711E7FF809BE9C46A24420E86D5A07E32576D15539D2B469A876A13B86C1665C66F38EE7EvCnEL" TargetMode="External"/><Relationship Id="rId7" Type="http://schemas.openxmlformats.org/officeDocument/2006/relationships/endnotes" Target="endnotes.xml"/><Relationship Id="rId12" Type="http://schemas.openxmlformats.org/officeDocument/2006/relationships/hyperlink" Target="consultantplus://offline/ref=8821012711E7FF809BE9C46A24420E86D5A07E32576D15539D2B469A876A13B86C1665C66F38EE7EvCnFL" TargetMode="External"/><Relationship Id="rId17" Type="http://schemas.openxmlformats.org/officeDocument/2006/relationships/hyperlink" Target="consultantplus://offline/ref=8821012711E7FF809BE9C46A24420E86D5A07E32576D15539D2B469A876A13B86C1665C66F38EE7EvCnAL" TargetMode="External"/><Relationship Id="rId25" Type="http://schemas.openxmlformats.org/officeDocument/2006/relationships/hyperlink" Target="consultantplus://offline/ref=8821012711E7FF809BE9C46A24420E86D5A07E32576D15539D2B469A876A13B86C1665C66F38EE7EvCn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21012711E7FF809BE9C46A24420E86D5A07E32576D15539D2B469A876A13B86C1665C66F38EE7EvCnFL" TargetMode="External"/><Relationship Id="rId20" Type="http://schemas.openxmlformats.org/officeDocument/2006/relationships/hyperlink" Target="consultantplus://offline/ref=8821012711E7FF809BE9C46A24420E86D5A07E32576D15539D2B469A876A13B86C1665C66F38EE79vCnD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8896CF1ECC71CBDD7657F656E088883DA677245F795995CA3CF080601D30CE4C11720016E5882H7M3L" TargetMode="External"/><Relationship Id="rId24" Type="http://schemas.openxmlformats.org/officeDocument/2006/relationships/hyperlink" Target="consultantplus://offline/ref=8821012711E7FF809BE9C46A24420E86D5A07E32576D15539D2B469A876A13B86C1665C66F38EE7EvCn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21012711E7FF809BE9C46A24420E86D5A07E32576D15539D2B469A876A13B86C1665C66F38EE79vCnDL" TargetMode="External"/><Relationship Id="rId23" Type="http://schemas.openxmlformats.org/officeDocument/2006/relationships/hyperlink" Target="consultantplus://offline/ref=8821012711E7FF809BE9C46A24420E86D5A07E32576D15539D2B469A876A13B86C1665C66F38EE7EvCnFL" TargetMode="External"/><Relationship Id="rId28" Type="http://schemas.openxmlformats.org/officeDocument/2006/relationships/hyperlink" Target="consultantplus://offline/ref=6B94C3E65E5DF0C33CBAE519C74034C6697983C7E1573E79AE6F2D3D861668479DB1216F78D37882J8E1L" TargetMode="External"/><Relationship Id="rId10" Type="http://schemas.openxmlformats.org/officeDocument/2006/relationships/hyperlink" Target="consultantplus://offline/ref=3F58896CF1ECC71CBDD7657F656E088883D5607046F595995CA3CF080601D30CE4C11720006DH5M8L" TargetMode="External"/><Relationship Id="rId19" Type="http://schemas.openxmlformats.org/officeDocument/2006/relationships/hyperlink" Target="consultantplus://offline/ref=8821012711E7FF809BE9C46A24420E86D5A07E32576D15539D2B469A876A13B86C1665C66F38EE7EvCnB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F58896CF1ECC71CBDD7657F656E088883D5607046F595995CA3CF080601D30CE4C11720016F5D81H7M6L" TargetMode="External"/><Relationship Id="rId14" Type="http://schemas.openxmlformats.org/officeDocument/2006/relationships/hyperlink" Target="consultantplus://offline/ref=8821012711E7FF809BE9C46A24420E86D5A07E32576D15539D2B469A876A13B86C1665C66F38EE7EvCnAL" TargetMode="External"/><Relationship Id="rId22" Type="http://schemas.openxmlformats.org/officeDocument/2006/relationships/hyperlink" Target="consultantplus://offline/ref=8821012711E7FF809BE9C46A24420E86D5A07E32576D15539D2B469A876A13B86C1665C66F38EE79vCnEL" TargetMode="External"/><Relationship Id="rId27" Type="http://schemas.openxmlformats.org/officeDocument/2006/relationships/hyperlink" Target="consultantplus://offline/ref=8821012711E7FF809BE9C46A24420E86D5A07E32576D15539D2B469A876A13B86C1665C66F38EE79vCnBL" TargetMode="External"/><Relationship Id="rId30" Type="http://schemas.openxmlformats.org/officeDocument/2006/relationships/footer" Target="footer1.xml"/><Relationship Id="rId8" Type="http://schemas.openxmlformats.org/officeDocument/2006/relationships/hyperlink" Target="consultantplus://offline/ref=F92B23088EACBBBE85DB1E691A733D7230EBA967708DE1760B893DF933f4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4738-29A8-4965-A283-0E44924D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11112</Words>
  <Characters>63342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признания лиц квалифицированными инвесторами</vt:lpstr>
    </vt:vector>
  </TitlesOfParts>
  <Company>ccmd</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признания лиц квалифицированными инвесторами</dc:title>
  <dc:creator>OShishlyannikova</dc:creator>
  <cp:lastModifiedBy>Порох Елена Александровна</cp:lastModifiedBy>
  <cp:revision>3</cp:revision>
  <cp:lastPrinted>2021-09-28T12:52:00Z</cp:lastPrinted>
  <dcterms:created xsi:type="dcterms:W3CDTF">2021-11-09T08:12:00Z</dcterms:created>
  <dcterms:modified xsi:type="dcterms:W3CDTF">2021-11-09T08:56:00Z</dcterms:modified>
</cp:coreProperties>
</file>